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37B" w:rsidRPr="0081437B" w:rsidRDefault="0081437B" w:rsidP="0081437B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1437B">
        <w:rPr>
          <w:rFonts w:ascii="Times New Roman" w:eastAsia="Times New Roman" w:hAnsi="Times New Roman" w:cs="Times New Roman"/>
          <w:b/>
          <w:lang w:eastAsia="ru-RU"/>
        </w:rPr>
        <w:t>МУНИЦИПАЛЬНОЕ АВТОНОМНОЕ ОБЩЕОБРАЗОВАТЕЛЬНОЕ УЧРЕЖДЕНИЕ</w:t>
      </w:r>
    </w:p>
    <w:p w:rsidR="0081437B" w:rsidRPr="0081437B" w:rsidRDefault="0081437B" w:rsidP="0081437B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1437B">
        <w:rPr>
          <w:rFonts w:ascii="Times New Roman" w:eastAsia="Times New Roman" w:hAnsi="Times New Roman" w:cs="Times New Roman"/>
          <w:b/>
          <w:lang w:eastAsia="ru-RU"/>
        </w:rPr>
        <w:t>НОВОТАРМАНСКАЯ СРЕДНЯЯ ОБЩЕОБРАЗОВАТЕЛЬНАЯ ШКОЛА.</w:t>
      </w:r>
    </w:p>
    <w:p w:rsidR="0081437B" w:rsidRPr="0081437B" w:rsidRDefault="0081437B" w:rsidP="0081437B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4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http://atmr.ru/shkoly/novotarmanskaya-shkola/</w:t>
      </w:r>
    </w:p>
    <w:p w:rsidR="0081437B" w:rsidRPr="0081437B" w:rsidRDefault="0081437B" w:rsidP="0081437B">
      <w:pPr>
        <w:spacing w:after="0" w:line="240" w:lineRule="auto"/>
        <w:ind w:left="-142" w:right="4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4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proofErr w:type="spellStart"/>
      <w:r w:rsidRPr="00814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ул.Школьная</w:t>
      </w:r>
      <w:proofErr w:type="spellEnd"/>
      <w:r w:rsidRPr="00814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д.2, п. </w:t>
      </w:r>
      <w:proofErr w:type="spellStart"/>
      <w:proofErr w:type="gramStart"/>
      <w:r w:rsidRPr="00814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Новотарманский</w:t>
      </w:r>
      <w:proofErr w:type="spellEnd"/>
      <w:r w:rsidRPr="00814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  </w:t>
      </w:r>
      <w:proofErr w:type="gramEnd"/>
      <w:r w:rsidRPr="00814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тел/факс (3452) 77-00-18</w:t>
      </w:r>
    </w:p>
    <w:p w:rsidR="0081437B" w:rsidRPr="0081437B" w:rsidRDefault="0081437B" w:rsidP="00814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Тюменский р-н, Тюменская область, 625509                         </w:t>
      </w:r>
      <w:r w:rsidRPr="0081437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e</w:t>
      </w:r>
      <w:r w:rsidRPr="008143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-</w:t>
      </w:r>
      <w:r w:rsidRPr="0081437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mail</w:t>
      </w:r>
      <w:r w:rsidRPr="008143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: </w:t>
      </w:r>
      <w:hyperlink r:id="rId5" w:history="1">
        <w:r w:rsidRPr="0081437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81437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2-1@</w:t>
        </w:r>
        <w:r w:rsidRPr="0081437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81437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81437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814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1437B" w:rsidRPr="0081437B" w:rsidRDefault="0081437B" w:rsidP="008143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7224010294, КПП </w:t>
      </w:r>
      <w:proofErr w:type="gramStart"/>
      <w:r w:rsidRPr="0081437B">
        <w:rPr>
          <w:rFonts w:ascii="Times New Roman" w:eastAsia="Times New Roman" w:hAnsi="Times New Roman" w:cs="Times New Roman"/>
          <w:sz w:val="24"/>
          <w:szCs w:val="24"/>
          <w:lang w:eastAsia="ru-RU"/>
        </w:rPr>
        <w:t>722401001,  ОГРН</w:t>
      </w:r>
      <w:proofErr w:type="gramEnd"/>
      <w:r w:rsidRPr="00814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1027200861005</w:t>
      </w:r>
    </w:p>
    <w:p w:rsidR="005C2B5B" w:rsidRPr="009B305F" w:rsidRDefault="005C2B5B" w:rsidP="005C2B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7EB8" w:rsidRPr="008F7EB8" w:rsidRDefault="005C2B5B" w:rsidP="005C2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05F">
        <w:rPr>
          <w:rFonts w:ascii="Times New Roman" w:hAnsi="Times New Roman"/>
          <w:b/>
          <w:sz w:val="24"/>
          <w:szCs w:val="24"/>
        </w:rPr>
        <w:t xml:space="preserve">Справка по </w:t>
      </w:r>
      <w:r w:rsidR="008F7EB8"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итогам Всероссийских проверочных работ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МАОУ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Новотарманской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 </w:t>
      </w:r>
      <w:r w:rsidR="00814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в</w:t>
      </w:r>
      <w:r w:rsidR="008F7EB8"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2018-2019 учебном году</w:t>
      </w:r>
    </w:p>
    <w:p w:rsidR="005C2B5B" w:rsidRDefault="008F7EB8" w:rsidP="004962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проведения 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Всероссийских проверочных работ – оценить уровень общеобразовательной подготовки обучающихся в </w:t>
      </w:r>
      <w:r w:rsidR="005C2B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МАОУ </w:t>
      </w:r>
      <w:proofErr w:type="spellStart"/>
      <w:r w:rsidR="005C2B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Новотарманской</w:t>
      </w:r>
      <w:proofErr w:type="spellEnd"/>
      <w:r w:rsidR="005C2B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 </w:t>
      </w:r>
    </w:p>
    <w:p w:rsid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Нормативно-правовое обеспечение: 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-Письмо Рособрнадзора и Минпросвещения о ВПР 2019 от </w:t>
      </w:r>
      <w:r w:rsidR="00C20040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C2004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.2019 </w:t>
      </w:r>
      <w:r w:rsidR="005C2B5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2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(Дополнение к письму от 25.01.2019г.)</w:t>
      </w:r>
    </w:p>
    <w:p w:rsidR="009248DC" w:rsidRPr="008F7EB8" w:rsidRDefault="009248DC" w:rsidP="00814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 УО ТМР от 06.02.2019г. «О графике ВПР и РСОКО»</w:t>
      </w:r>
    </w:p>
    <w:p w:rsidR="008F7EB8" w:rsidRPr="002E0B05" w:rsidRDefault="008F7EB8" w:rsidP="00814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-Приказ </w:t>
      </w:r>
      <w:r w:rsidR="00C2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МАОУ Новотарманской СОШ 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5BB9">
        <w:rPr>
          <w:rFonts w:ascii="Times New Roman" w:eastAsia="Times New Roman" w:hAnsi="Times New Roman" w:cs="Times New Roman"/>
          <w:sz w:val="24"/>
          <w:szCs w:val="24"/>
          <w:lang w:eastAsia="ru-RU"/>
        </w:rPr>
        <w:t>20.03.2019 № 125</w:t>
      </w:r>
      <w:r w:rsidR="00055BB9" w:rsidRPr="0005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 </w:t>
      </w:r>
      <w:r w:rsidRPr="0005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проведении ВПР в </w:t>
      </w:r>
      <w:r w:rsidR="00C20040">
        <w:rPr>
          <w:rFonts w:ascii="Times New Roman" w:eastAsia="Times New Roman" w:hAnsi="Times New Roman" w:cs="Times New Roman"/>
          <w:sz w:val="24"/>
          <w:szCs w:val="24"/>
          <w:lang w:eastAsia="ru-RU"/>
        </w:rPr>
        <w:t>2018-2019 учебном году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F7EB8" w:rsidRPr="00B2452C" w:rsidRDefault="008F7EB8" w:rsidP="00B24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График проведения всероссийских проверочных работ </w:t>
      </w:r>
    </w:p>
    <w:tbl>
      <w:tblPr>
        <w:tblStyle w:val="a7"/>
        <w:tblW w:w="9924" w:type="dxa"/>
        <w:tblInd w:w="108" w:type="dxa"/>
        <w:tblLook w:val="04A0" w:firstRow="1" w:lastRow="0" w:firstColumn="1" w:lastColumn="0" w:noHBand="0" w:noVBand="1"/>
      </w:tblPr>
      <w:tblGrid>
        <w:gridCol w:w="2376"/>
        <w:gridCol w:w="1452"/>
        <w:gridCol w:w="1418"/>
        <w:gridCol w:w="1559"/>
        <w:gridCol w:w="1559"/>
        <w:gridCol w:w="1560"/>
      </w:tblGrid>
      <w:tr w:rsidR="009248DC" w:rsidTr="00496274">
        <w:tc>
          <w:tcPr>
            <w:tcW w:w="2376" w:type="dxa"/>
            <w:tcBorders>
              <w:tl2br w:val="single" w:sz="2" w:space="0" w:color="auto"/>
            </w:tcBorders>
          </w:tcPr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</w:t>
            </w:r>
            <w:r w:rsidRPr="009248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Классы</w:t>
            </w:r>
          </w:p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8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452" w:type="dxa"/>
          </w:tcPr>
          <w:p w:rsidR="009248DC" w:rsidRPr="009248DC" w:rsidRDefault="009248DC" w:rsidP="002E0B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8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9248DC" w:rsidRPr="009248DC" w:rsidRDefault="009248DC" w:rsidP="002E0B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8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9248DC" w:rsidRPr="009248DC" w:rsidRDefault="009248DC" w:rsidP="002E0B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8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9248DC" w:rsidRPr="009248DC" w:rsidRDefault="009248DC" w:rsidP="002E0B0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</w:tcPr>
          <w:p w:rsidR="009248DC" w:rsidRDefault="009248DC" w:rsidP="002E0B0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9248DC" w:rsidTr="00496274">
        <w:tc>
          <w:tcPr>
            <w:tcW w:w="2376" w:type="dxa"/>
          </w:tcPr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8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52" w:type="dxa"/>
          </w:tcPr>
          <w:p w:rsidR="009248DC" w:rsidRDefault="0019129F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15.04.2019</w:t>
            </w:r>
          </w:p>
          <w:p w:rsidR="0019129F" w:rsidRPr="009248DC" w:rsidRDefault="0019129F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17.04.2019</w:t>
            </w:r>
          </w:p>
        </w:tc>
        <w:tc>
          <w:tcPr>
            <w:tcW w:w="1418" w:type="dxa"/>
          </w:tcPr>
          <w:p w:rsidR="009248DC" w:rsidRPr="009248DC" w:rsidRDefault="0019129F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25.04.2019</w:t>
            </w:r>
          </w:p>
        </w:tc>
        <w:tc>
          <w:tcPr>
            <w:tcW w:w="1559" w:type="dxa"/>
          </w:tcPr>
          <w:p w:rsidR="009248DC" w:rsidRPr="009248DC" w:rsidRDefault="0019129F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23.04.2019</w:t>
            </w:r>
          </w:p>
        </w:tc>
        <w:tc>
          <w:tcPr>
            <w:tcW w:w="1559" w:type="dxa"/>
          </w:tcPr>
          <w:p w:rsidR="009248DC" w:rsidRPr="009248DC" w:rsidRDefault="0019129F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09.04.2019</w:t>
            </w:r>
          </w:p>
        </w:tc>
        <w:tc>
          <w:tcPr>
            <w:tcW w:w="1560" w:type="dxa"/>
          </w:tcPr>
          <w:p w:rsidR="009248DC" w:rsidRPr="009248DC" w:rsidRDefault="009248DC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48DC" w:rsidTr="00496274">
        <w:tc>
          <w:tcPr>
            <w:tcW w:w="2376" w:type="dxa"/>
          </w:tcPr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8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52" w:type="dxa"/>
          </w:tcPr>
          <w:p w:rsidR="009248DC" w:rsidRPr="009248DC" w:rsidRDefault="0019129F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24.04.2019</w:t>
            </w:r>
          </w:p>
        </w:tc>
        <w:tc>
          <w:tcPr>
            <w:tcW w:w="1418" w:type="dxa"/>
          </w:tcPr>
          <w:p w:rsidR="009248DC" w:rsidRPr="009248DC" w:rsidRDefault="0019129F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23.04.2019</w:t>
            </w:r>
          </w:p>
        </w:tc>
        <w:tc>
          <w:tcPr>
            <w:tcW w:w="1559" w:type="dxa"/>
          </w:tcPr>
          <w:p w:rsidR="009248DC" w:rsidRPr="009248DC" w:rsidRDefault="0019129F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25.04.2019</w:t>
            </w:r>
          </w:p>
        </w:tc>
        <w:tc>
          <w:tcPr>
            <w:tcW w:w="1559" w:type="dxa"/>
          </w:tcPr>
          <w:p w:rsidR="009248DC" w:rsidRPr="009248DC" w:rsidRDefault="0019129F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18.04.2019</w:t>
            </w:r>
          </w:p>
        </w:tc>
        <w:tc>
          <w:tcPr>
            <w:tcW w:w="1560" w:type="dxa"/>
          </w:tcPr>
          <w:p w:rsidR="009248DC" w:rsidRPr="009248DC" w:rsidRDefault="009248DC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48DC" w:rsidTr="00496274">
        <w:tc>
          <w:tcPr>
            <w:tcW w:w="2376" w:type="dxa"/>
          </w:tcPr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8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452" w:type="dxa"/>
          </w:tcPr>
          <w:p w:rsidR="009248DC" w:rsidRPr="009248DC" w:rsidRDefault="0019129F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22.04.2019</w:t>
            </w:r>
          </w:p>
        </w:tc>
        <w:tc>
          <w:tcPr>
            <w:tcW w:w="1418" w:type="dxa"/>
          </w:tcPr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248DC" w:rsidRPr="009248DC" w:rsidRDefault="009248DC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9248DC" w:rsidRPr="009248DC" w:rsidRDefault="009248DC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48DC" w:rsidTr="00496274">
        <w:tc>
          <w:tcPr>
            <w:tcW w:w="2376" w:type="dxa"/>
          </w:tcPr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8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52" w:type="dxa"/>
          </w:tcPr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248DC" w:rsidRPr="009248DC" w:rsidRDefault="0019129F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16.04.2019</w:t>
            </w:r>
          </w:p>
        </w:tc>
        <w:tc>
          <w:tcPr>
            <w:tcW w:w="1559" w:type="dxa"/>
          </w:tcPr>
          <w:p w:rsidR="009248DC" w:rsidRPr="009248DC" w:rsidRDefault="0019129F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11.04.2019</w:t>
            </w:r>
          </w:p>
        </w:tc>
        <w:tc>
          <w:tcPr>
            <w:tcW w:w="1559" w:type="dxa"/>
          </w:tcPr>
          <w:p w:rsidR="009248DC" w:rsidRPr="009248DC" w:rsidRDefault="0019129F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25.04.2019</w:t>
            </w:r>
          </w:p>
        </w:tc>
        <w:tc>
          <w:tcPr>
            <w:tcW w:w="1560" w:type="dxa"/>
          </w:tcPr>
          <w:p w:rsidR="009248DC" w:rsidRPr="009248DC" w:rsidRDefault="009248DC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48DC" w:rsidTr="00496274">
        <w:tc>
          <w:tcPr>
            <w:tcW w:w="2376" w:type="dxa"/>
          </w:tcPr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8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52" w:type="dxa"/>
          </w:tcPr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248DC" w:rsidRPr="009248DC" w:rsidRDefault="0019129F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18.04.2019</w:t>
            </w:r>
          </w:p>
        </w:tc>
        <w:tc>
          <w:tcPr>
            <w:tcW w:w="1559" w:type="dxa"/>
          </w:tcPr>
          <w:p w:rsidR="009248DC" w:rsidRPr="009248DC" w:rsidRDefault="0019129F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16.04.2019</w:t>
            </w:r>
          </w:p>
        </w:tc>
        <w:tc>
          <w:tcPr>
            <w:tcW w:w="1559" w:type="dxa"/>
          </w:tcPr>
          <w:p w:rsidR="009248DC" w:rsidRPr="009248DC" w:rsidRDefault="0019129F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08.04.2019</w:t>
            </w:r>
          </w:p>
        </w:tc>
        <w:tc>
          <w:tcPr>
            <w:tcW w:w="1560" w:type="dxa"/>
          </w:tcPr>
          <w:p w:rsidR="009248DC" w:rsidRPr="009248DC" w:rsidRDefault="0019129F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04.04.2019</w:t>
            </w:r>
          </w:p>
        </w:tc>
      </w:tr>
      <w:tr w:rsidR="009248DC" w:rsidTr="00496274">
        <w:tc>
          <w:tcPr>
            <w:tcW w:w="2376" w:type="dxa"/>
          </w:tcPr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8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52" w:type="dxa"/>
          </w:tcPr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248DC" w:rsidRPr="009248DC" w:rsidRDefault="0019129F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09.04.2019</w:t>
            </w:r>
          </w:p>
        </w:tc>
        <w:tc>
          <w:tcPr>
            <w:tcW w:w="1559" w:type="dxa"/>
          </w:tcPr>
          <w:p w:rsidR="009248DC" w:rsidRPr="009248DC" w:rsidRDefault="0019129F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16.04.2019</w:t>
            </w:r>
          </w:p>
        </w:tc>
        <w:tc>
          <w:tcPr>
            <w:tcW w:w="1560" w:type="dxa"/>
          </w:tcPr>
          <w:p w:rsidR="009248DC" w:rsidRPr="009248DC" w:rsidRDefault="0019129F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11.04.2019</w:t>
            </w:r>
          </w:p>
        </w:tc>
      </w:tr>
      <w:tr w:rsidR="009248DC" w:rsidTr="00496274">
        <w:tc>
          <w:tcPr>
            <w:tcW w:w="2376" w:type="dxa"/>
          </w:tcPr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8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52" w:type="dxa"/>
          </w:tcPr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248DC" w:rsidRPr="009248DC" w:rsidRDefault="0019129F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18.04.2019</w:t>
            </w:r>
          </w:p>
        </w:tc>
        <w:tc>
          <w:tcPr>
            <w:tcW w:w="1559" w:type="dxa"/>
          </w:tcPr>
          <w:p w:rsidR="009248DC" w:rsidRPr="009248DC" w:rsidRDefault="0019129F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04.04.2019</w:t>
            </w:r>
          </w:p>
        </w:tc>
        <w:tc>
          <w:tcPr>
            <w:tcW w:w="1560" w:type="dxa"/>
          </w:tcPr>
          <w:p w:rsidR="009248DC" w:rsidRPr="009248DC" w:rsidRDefault="009248DC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48DC" w:rsidTr="00496274">
        <w:tc>
          <w:tcPr>
            <w:tcW w:w="2376" w:type="dxa"/>
          </w:tcPr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452" w:type="dxa"/>
          </w:tcPr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248DC" w:rsidRPr="009248DC" w:rsidRDefault="0019129F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23.04.2019</w:t>
            </w:r>
          </w:p>
        </w:tc>
        <w:tc>
          <w:tcPr>
            <w:tcW w:w="1560" w:type="dxa"/>
          </w:tcPr>
          <w:p w:rsidR="009248DC" w:rsidRPr="009248DC" w:rsidRDefault="0019129F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09.04.2019</w:t>
            </w:r>
          </w:p>
        </w:tc>
      </w:tr>
      <w:tr w:rsidR="0019129F" w:rsidTr="00496274">
        <w:tc>
          <w:tcPr>
            <w:tcW w:w="2376" w:type="dxa"/>
          </w:tcPr>
          <w:p w:rsidR="0019129F" w:rsidRDefault="0019129F" w:rsidP="002E0B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52" w:type="dxa"/>
          </w:tcPr>
          <w:p w:rsidR="0019129F" w:rsidRPr="009248DC" w:rsidRDefault="0019129F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9129F" w:rsidRPr="009248DC" w:rsidRDefault="0019129F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9129F" w:rsidRPr="009248DC" w:rsidRDefault="0019129F" w:rsidP="002E0B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9129F" w:rsidRPr="009248DC" w:rsidRDefault="0019129F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19129F" w:rsidRPr="009248DC" w:rsidRDefault="0019129F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18.04.2019</w:t>
            </w:r>
          </w:p>
        </w:tc>
      </w:tr>
      <w:tr w:rsidR="009248DC" w:rsidTr="00496274">
        <w:tc>
          <w:tcPr>
            <w:tcW w:w="2376" w:type="dxa"/>
          </w:tcPr>
          <w:p w:rsidR="009248DC" w:rsidRDefault="009248DC" w:rsidP="002E0B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Иностранный язык </w:t>
            </w:r>
            <w:r w:rsidR="001912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(Немецкий язык)</w:t>
            </w:r>
          </w:p>
        </w:tc>
        <w:tc>
          <w:tcPr>
            <w:tcW w:w="1452" w:type="dxa"/>
          </w:tcPr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248DC" w:rsidRPr="009248DC" w:rsidRDefault="009248DC" w:rsidP="002E0B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248DC" w:rsidRDefault="0019129F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02.04.2019</w:t>
            </w:r>
          </w:p>
        </w:tc>
        <w:tc>
          <w:tcPr>
            <w:tcW w:w="1560" w:type="dxa"/>
          </w:tcPr>
          <w:p w:rsidR="009248DC" w:rsidRPr="009248DC" w:rsidRDefault="0019129F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16.04.2019</w:t>
            </w:r>
          </w:p>
        </w:tc>
      </w:tr>
      <w:tr w:rsidR="0019129F" w:rsidTr="00496274">
        <w:tc>
          <w:tcPr>
            <w:tcW w:w="2376" w:type="dxa"/>
          </w:tcPr>
          <w:p w:rsidR="0019129F" w:rsidRDefault="0019129F" w:rsidP="0019129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 (Английский язык)</w:t>
            </w:r>
          </w:p>
        </w:tc>
        <w:tc>
          <w:tcPr>
            <w:tcW w:w="1452" w:type="dxa"/>
          </w:tcPr>
          <w:p w:rsidR="0019129F" w:rsidRPr="009248DC" w:rsidRDefault="0019129F" w:rsidP="001912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9129F" w:rsidRPr="009248DC" w:rsidRDefault="0019129F" w:rsidP="001912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9129F" w:rsidRPr="009248DC" w:rsidRDefault="0019129F" w:rsidP="0019129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9129F" w:rsidRDefault="0019129F" w:rsidP="001912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02.04.2019</w:t>
            </w:r>
          </w:p>
        </w:tc>
        <w:tc>
          <w:tcPr>
            <w:tcW w:w="1560" w:type="dxa"/>
          </w:tcPr>
          <w:p w:rsidR="0019129F" w:rsidRDefault="0019129F" w:rsidP="001912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16.04.2019</w:t>
            </w:r>
          </w:p>
        </w:tc>
      </w:tr>
    </w:tbl>
    <w:p w:rsidR="008F7EB8" w:rsidRPr="009248DC" w:rsidRDefault="008F7EB8" w:rsidP="00496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ВПР учащихся 4 класса</w:t>
      </w:r>
    </w:p>
    <w:p w:rsidR="008F7EB8" w:rsidRPr="008F7EB8" w:rsidRDefault="008F7EB8" w:rsidP="00496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ВПР по математике учащихся 4 класса</w:t>
      </w:r>
    </w:p>
    <w:p w:rsidR="008F7EB8" w:rsidRPr="008F7EB8" w:rsidRDefault="008F7EB8" w:rsidP="004962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 ВПР по математике – оценить уровень общеобразовательной подготовки обучающихся 4 класса в соответствии с требованиями ФГОС НОО. ВПР позволило осуществить диагностику достижения предметных и метапредметных результатов, в т.ч. уровня сформированности универсальных учебных действий (УУД) и овладения межпредметными понятиями. 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ВПР была проведена 23 апреля 2019 г.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в 4</w:t>
      </w:r>
      <w:r w:rsidR="0019129F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19129F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19129F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</w:t>
      </w:r>
    </w:p>
    <w:p w:rsidR="008F7EB8" w:rsidRDefault="008F7EB8" w:rsidP="008F7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Выполняли работу – </w:t>
      </w:r>
      <w:r w:rsidR="0019129F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 В ходе работы нарушений выявлено не было. </w:t>
      </w:r>
      <w:r w:rsidRPr="004962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содержит 15 заданий.</w:t>
      </w:r>
    </w:p>
    <w:p w:rsidR="008F7EB8" w:rsidRDefault="008F7EB8" w:rsidP="00B24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Математика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26"/>
        <w:gridCol w:w="1526"/>
        <w:gridCol w:w="758"/>
        <w:gridCol w:w="753"/>
        <w:gridCol w:w="749"/>
        <w:gridCol w:w="745"/>
        <w:gridCol w:w="819"/>
        <w:gridCol w:w="729"/>
        <w:gridCol w:w="729"/>
        <w:gridCol w:w="729"/>
        <w:gridCol w:w="729"/>
        <w:gridCol w:w="729"/>
      </w:tblGrid>
      <w:tr w:rsidR="00496274" w:rsidTr="0019129F">
        <w:tc>
          <w:tcPr>
            <w:tcW w:w="926" w:type="dxa"/>
            <w:vMerge w:val="restart"/>
            <w:vAlign w:val="center"/>
          </w:tcPr>
          <w:p w:rsidR="00496274" w:rsidRPr="008F7EB8" w:rsidRDefault="00496274" w:rsidP="002E0B0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26" w:type="dxa"/>
            <w:vMerge w:val="restart"/>
            <w:vAlign w:val="center"/>
          </w:tcPr>
          <w:p w:rsidR="00496274" w:rsidRPr="008F7EB8" w:rsidRDefault="00496274" w:rsidP="001912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</w:t>
            </w:r>
            <w:r w:rsidR="00191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005" w:type="dxa"/>
            <w:gridSpan w:val="4"/>
          </w:tcPr>
          <w:p w:rsidR="00496274" w:rsidRDefault="00496274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III четверти</w:t>
            </w:r>
          </w:p>
        </w:tc>
        <w:tc>
          <w:tcPr>
            <w:tcW w:w="819" w:type="dxa"/>
            <w:vMerge w:val="restart"/>
          </w:tcPr>
          <w:p w:rsidR="00496274" w:rsidRDefault="00496274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916" w:type="dxa"/>
            <w:gridSpan w:val="4"/>
          </w:tcPr>
          <w:p w:rsidR="00496274" w:rsidRDefault="00496274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729" w:type="dxa"/>
            <w:vMerge w:val="restart"/>
          </w:tcPr>
          <w:p w:rsidR="00496274" w:rsidRDefault="00496274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</w:p>
        </w:tc>
      </w:tr>
      <w:tr w:rsidR="00496274" w:rsidTr="0019129F">
        <w:tc>
          <w:tcPr>
            <w:tcW w:w="926" w:type="dxa"/>
            <w:vMerge/>
          </w:tcPr>
          <w:p w:rsidR="00496274" w:rsidRPr="008F7EB8" w:rsidRDefault="00496274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vMerge/>
          </w:tcPr>
          <w:p w:rsidR="00496274" w:rsidRPr="008F7EB8" w:rsidRDefault="00496274" w:rsidP="002E0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496274" w:rsidRPr="008F7EB8" w:rsidRDefault="00496274" w:rsidP="002E0B0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3" w:type="dxa"/>
          </w:tcPr>
          <w:p w:rsidR="00496274" w:rsidRPr="008F7EB8" w:rsidRDefault="00496274" w:rsidP="002E0B0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49" w:type="dxa"/>
          </w:tcPr>
          <w:p w:rsidR="00496274" w:rsidRPr="008F7EB8" w:rsidRDefault="00496274" w:rsidP="002E0B0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5" w:type="dxa"/>
          </w:tcPr>
          <w:p w:rsidR="00496274" w:rsidRPr="008F7EB8" w:rsidRDefault="00496274" w:rsidP="002E0B0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19" w:type="dxa"/>
            <w:vMerge/>
          </w:tcPr>
          <w:p w:rsidR="00496274" w:rsidRDefault="00496274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</w:tcPr>
          <w:p w:rsidR="00496274" w:rsidRPr="008F7EB8" w:rsidRDefault="00496274" w:rsidP="002E0B0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29" w:type="dxa"/>
          </w:tcPr>
          <w:p w:rsidR="00496274" w:rsidRPr="008F7EB8" w:rsidRDefault="00496274" w:rsidP="002E0B0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29" w:type="dxa"/>
          </w:tcPr>
          <w:p w:rsidR="00496274" w:rsidRPr="008F7EB8" w:rsidRDefault="00496274" w:rsidP="002E0B0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29" w:type="dxa"/>
          </w:tcPr>
          <w:p w:rsidR="00496274" w:rsidRPr="008F7EB8" w:rsidRDefault="00496274" w:rsidP="002E0B0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29" w:type="dxa"/>
            <w:vMerge/>
          </w:tcPr>
          <w:p w:rsidR="00496274" w:rsidRDefault="00496274" w:rsidP="008F7E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29F" w:rsidTr="0019129F">
        <w:tc>
          <w:tcPr>
            <w:tcW w:w="926" w:type="dxa"/>
            <w:vAlign w:val="center"/>
          </w:tcPr>
          <w:p w:rsidR="0019129F" w:rsidRPr="008F7EB8" w:rsidRDefault="0019129F" w:rsidP="001912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6" w:type="dxa"/>
          </w:tcPr>
          <w:p w:rsidR="0019129F" w:rsidRPr="008F7EB8" w:rsidRDefault="0019129F" w:rsidP="001912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Кунцевич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  <w:tc>
          <w:tcPr>
            <w:tcW w:w="758" w:type="dxa"/>
          </w:tcPr>
          <w:p w:rsidR="0019129F" w:rsidRDefault="00CD3A6E" w:rsidP="001912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3" w:type="dxa"/>
          </w:tcPr>
          <w:p w:rsidR="0019129F" w:rsidRDefault="00CD3A6E" w:rsidP="001912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9" w:type="dxa"/>
          </w:tcPr>
          <w:p w:rsidR="0019129F" w:rsidRDefault="00CD3A6E" w:rsidP="001912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5" w:type="dxa"/>
          </w:tcPr>
          <w:p w:rsidR="0019129F" w:rsidRDefault="00CD3A6E" w:rsidP="001912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</w:tcPr>
          <w:p w:rsidR="0019129F" w:rsidRDefault="00CD3A6E" w:rsidP="001912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29" w:type="dxa"/>
          </w:tcPr>
          <w:p w:rsidR="0019129F" w:rsidRDefault="0019129F" w:rsidP="001912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9" w:type="dxa"/>
          </w:tcPr>
          <w:p w:rsidR="0019129F" w:rsidRDefault="0019129F" w:rsidP="001912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9" w:type="dxa"/>
          </w:tcPr>
          <w:p w:rsidR="0019129F" w:rsidRDefault="0019129F" w:rsidP="001912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9" w:type="dxa"/>
          </w:tcPr>
          <w:p w:rsidR="0019129F" w:rsidRDefault="0019129F" w:rsidP="001912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19129F" w:rsidRDefault="00CD3A6E" w:rsidP="001912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CD3A6E" w:rsidTr="0019129F">
        <w:tc>
          <w:tcPr>
            <w:tcW w:w="926" w:type="dxa"/>
            <w:vAlign w:val="center"/>
          </w:tcPr>
          <w:p w:rsidR="00CD3A6E" w:rsidRPr="008F7EB8" w:rsidRDefault="00CD3A6E" w:rsidP="00CD3A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526" w:type="dxa"/>
          </w:tcPr>
          <w:p w:rsidR="00CD3A6E" w:rsidRDefault="00CD3A6E" w:rsidP="00CD3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Соколовская Г.И.</w:t>
            </w:r>
          </w:p>
        </w:tc>
        <w:tc>
          <w:tcPr>
            <w:tcW w:w="758" w:type="dxa"/>
          </w:tcPr>
          <w:p w:rsidR="00CD3A6E" w:rsidRDefault="00CD3A6E" w:rsidP="00CD3A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3" w:type="dxa"/>
          </w:tcPr>
          <w:p w:rsidR="00CD3A6E" w:rsidRDefault="00CD3A6E" w:rsidP="00CD3A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9" w:type="dxa"/>
          </w:tcPr>
          <w:p w:rsidR="00CD3A6E" w:rsidRDefault="00CD3A6E" w:rsidP="00CD3A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5" w:type="dxa"/>
          </w:tcPr>
          <w:p w:rsidR="00CD3A6E" w:rsidRDefault="00CD3A6E" w:rsidP="00CD3A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</w:tcPr>
          <w:p w:rsidR="00CD3A6E" w:rsidRDefault="00CD3A6E" w:rsidP="00CD3A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29" w:type="dxa"/>
          </w:tcPr>
          <w:p w:rsidR="00CD3A6E" w:rsidRDefault="00CD3A6E" w:rsidP="00CD3A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9" w:type="dxa"/>
          </w:tcPr>
          <w:p w:rsidR="00CD3A6E" w:rsidRDefault="00CD3A6E" w:rsidP="00CD3A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9" w:type="dxa"/>
          </w:tcPr>
          <w:p w:rsidR="00CD3A6E" w:rsidRDefault="00CD3A6E" w:rsidP="00CD3A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9" w:type="dxa"/>
          </w:tcPr>
          <w:p w:rsidR="00CD3A6E" w:rsidRDefault="00CD3A6E" w:rsidP="00CD3A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CD3A6E" w:rsidRDefault="00CD3A6E" w:rsidP="00CD3A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CD3A6E" w:rsidTr="00E66860">
        <w:tc>
          <w:tcPr>
            <w:tcW w:w="2452" w:type="dxa"/>
            <w:gridSpan w:val="2"/>
            <w:vAlign w:val="center"/>
          </w:tcPr>
          <w:p w:rsidR="00CD3A6E" w:rsidRDefault="00CD3A6E" w:rsidP="00CD3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ОУ</w:t>
            </w:r>
          </w:p>
        </w:tc>
        <w:tc>
          <w:tcPr>
            <w:tcW w:w="758" w:type="dxa"/>
          </w:tcPr>
          <w:p w:rsidR="00CD3A6E" w:rsidRDefault="00CD3A6E" w:rsidP="00CD3A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3" w:type="dxa"/>
          </w:tcPr>
          <w:p w:rsidR="00CD3A6E" w:rsidRDefault="00CD3A6E" w:rsidP="00CD3A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49" w:type="dxa"/>
          </w:tcPr>
          <w:p w:rsidR="00CD3A6E" w:rsidRDefault="00CD3A6E" w:rsidP="00CD3A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45" w:type="dxa"/>
          </w:tcPr>
          <w:p w:rsidR="00CD3A6E" w:rsidRDefault="00CD3A6E" w:rsidP="00CD3A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</w:tcPr>
          <w:p w:rsidR="00CD3A6E" w:rsidRDefault="00CD3A6E" w:rsidP="00CD3A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29" w:type="dxa"/>
          </w:tcPr>
          <w:p w:rsidR="00CD3A6E" w:rsidRDefault="00CD3A6E" w:rsidP="00CD3A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9" w:type="dxa"/>
          </w:tcPr>
          <w:p w:rsidR="00CD3A6E" w:rsidRDefault="00CD3A6E" w:rsidP="00CD3A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9" w:type="dxa"/>
          </w:tcPr>
          <w:p w:rsidR="00CD3A6E" w:rsidRDefault="00CD3A6E" w:rsidP="00CD3A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9" w:type="dxa"/>
          </w:tcPr>
          <w:p w:rsidR="00CD3A6E" w:rsidRDefault="00CD3A6E" w:rsidP="00CD3A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CD3A6E" w:rsidRDefault="00CD3A6E" w:rsidP="00CD3A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</w:tbl>
    <w:p w:rsidR="00CD3A6E" w:rsidRDefault="00CD3A6E" w:rsidP="002E0B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7EB8" w:rsidRPr="008F7EB8" w:rsidRDefault="008F7EB8" w:rsidP="002E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="00CD3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0B0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="00CD3A6E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2E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 качества выше по результатам ВПР.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балл: 20. 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Успеваемость – 100 %, качество – </w:t>
      </w:r>
      <w:r w:rsidR="00CD3A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78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%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«5» - </w:t>
      </w:r>
      <w:r w:rsidR="00CD3A6E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</w:t>
      </w:r>
      <w:r w:rsidR="00CD3A6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(</w:t>
      </w:r>
      <w:r w:rsidR="00CD3A6E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 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«4» - </w:t>
      </w:r>
      <w:r w:rsidR="00CD3A6E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(</w:t>
      </w:r>
      <w:r w:rsidR="00CD3A6E"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 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«3» -</w:t>
      </w:r>
      <w:r w:rsidR="00CD3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(</w:t>
      </w:r>
      <w:r w:rsidR="00CD3A6E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«2»- 0 </w:t>
      </w:r>
    </w:p>
    <w:p w:rsidR="008F7EB8" w:rsidRPr="008F7EB8" w:rsidRDefault="008F7EB8" w:rsidP="00CD3A6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Проведенный анализ предполагает следующие выводы: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4-х классов слабо справились с заданиями за номером12, </w:t>
      </w:r>
      <w:r w:rsidR="00294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11, 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10, 9. Это говорит о том, что у детей слабо сформировано 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миллиметр). Овладение основами логического и алгоритмического мышления, Решать задачи в 3–4 действия</w:t>
      </w:r>
      <w:r w:rsidRPr="008F7E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выполнять арифметические действия с числами и числовыми выражениями. 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предстоящий период предстоит работа по нескольким направлениям</w:t>
      </w:r>
      <w:r w:rsidRPr="008F7E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тренировать учащихся в решении задач, связанных с умением записывать и сравнивать величины, используя основные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 измерения величин и соотношения между ними;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упражнять их в решении нестандартных задач, направленных на логическое мышление;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детей, успешно выполненных работу, показавших высокие результаты по всем заданиям организовать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занятия в целях развития их математических способностей;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продолжить дополнительную работу с детьми, слабо выполнившими работу.</w:t>
      </w:r>
    </w:p>
    <w:p w:rsidR="00CD3A6E" w:rsidRDefault="00CD3A6E" w:rsidP="00496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7EB8" w:rsidRPr="008F7EB8" w:rsidRDefault="008F7EB8" w:rsidP="00496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ВПР по русскому языку учащихся 4 класса</w:t>
      </w:r>
    </w:p>
    <w:p w:rsidR="008F7EB8" w:rsidRPr="008F7EB8" w:rsidRDefault="008F7EB8" w:rsidP="00496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проведения 16.04.-18.04.2019 г.</w:t>
      </w:r>
    </w:p>
    <w:p w:rsidR="008F7EB8" w:rsidRPr="008F7EB8" w:rsidRDefault="008F7EB8" w:rsidP="00CD3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участникам предстояло выполнить 15 заданий</w:t>
      </w:r>
      <w:bookmarkStart w:id="0" w:name="_GoBack"/>
      <w:bookmarkEnd w:id="0"/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языку. Основным заданием в первой части проверочной работы по русскому языку стал диктант. Во второй части проверялось умение обучающихся работать с текстом и знание системы языка. </w:t>
      </w:r>
    </w:p>
    <w:p w:rsidR="008F7EB8" w:rsidRPr="008F7EB8" w:rsidRDefault="008F7EB8" w:rsidP="008F7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выполнение каждой из частей проверочных работ отводится один урок (45 минут). </w:t>
      </w:r>
    </w:p>
    <w:p w:rsidR="008F7EB8" w:rsidRPr="008F7EB8" w:rsidRDefault="008F7EB8" w:rsidP="008F7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</w:t>
      </w:r>
      <w:r w:rsidR="0049627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обучается </w:t>
      </w:r>
      <w:r w:rsidR="00CD3A6E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 </w:t>
      </w:r>
    </w:p>
    <w:p w:rsidR="008F7EB8" w:rsidRPr="008F7EB8" w:rsidRDefault="008F7EB8" w:rsidP="008F7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по русскому языку выполняли: 1 часть - </w:t>
      </w:r>
      <w:r w:rsidR="00CD3A6E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2 часть - </w:t>
      </w:r>
      <w:r w:rsidR="00CD3A6E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Максимальный балл, который можно получить за всю работу - 38. 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Максимум за работу не набрал никто. 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«5» - </w:t>
      </w:r>
      <w:r w:rsidR="00CD3A6E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(</w:t>
      </w:r>
      <w:r w:rsidR="00CD3A6E">
        <w:rPr>
          <w:rFonts w:ascii="Times New Roman" w:eastAsia="Times New Roman" w:hAnsi="Times New Roman" w:cs="Times New Roman"/>
          <w:sz w:val="24"/>
          <w:szCs w:val="24"/>
          <w:lang w:eastAsia="ru-RU"/>
        </w:rPr>
        <w:t>32,2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«4» - </w:t>
      </w:r>
      <w:r w:rsidR="00CD3A6E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(</w:t>
      </w:r>
      <w:r w:rsidR="00CD3A6E">
        <w:rPr>
          <w:rFonts w:ascii="Times New Roman" w:eastAsia="Times New Roman" w:hAnsi="Times New Roman" w:cs="Times New Roman"/>
          <w:sz w:val="24"/>
          <w:szCs w:val="24"/>
          <w:lang w:eastAsia="ru-RU"/>
        </w:rPr>
        <w:t>37,3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«3» - </w:t>
      </w:r>
      <w:r w:rsidR="00CD3A6E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(</w:t>
      </w:r>
      <w:r w:rsidR="00CD3A6E">
        <w:rPr>
          <w:rFonts w:ascii="Times New Roman" w:eastAsia="Times New Roman" w:hAnsi="Times New Roman" w:cs="Times New Roman"/>
          <w:sz w:val="24"/>
          <w:szCs w:val="24"/>
          <w:lang w:eastAsia="ru-RU"/>
        </w:rPr>
        <w:t>30,5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8F7EB8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На</w:t>
      </w:r>
      <w:proofErr w:type="spellEnd"/>
      <w:r w:rsidRPr="008F7EB8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«2» - </w:t>
      </w:r>
      <w:r w:rsidR="00CD3A6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F7EB8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8F7EB8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обучающихся</w:t>
      </w:r>
      <w:proofErr w:type="spellEnd"/>
      <w:r w:rsidRPr="008F7EB8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(</w:t>
      </w:r>
      <w:r w:rsidR="00CD3A6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F7EB8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%)</w:t>
      </w:r>
    </w:p>
    <w:p w:rsidR="008F7EB8" w:rsidRPr="008F7EB8" w:rsidRDefault="008F7EB8" w:rsidP="004962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lastRenderedPageBreak/>
        <w:t>Русский</w:t>
      </w:r>
      <w:proofErr w:type="spellEnd"/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</w:t>
      </w:r>
      <w:proofErr w:type="spellStart"/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язык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26"/>
        <w:gridCol w:w="1526"/>
        <w:gridCol w:w="758"/>
        <w:gridCol w:w="753"/>
        <w:gridCol w:w="749"/>
        <w:gridCol w:w="745"/>
        <w:gridCol w:w="819"/>
        <w:gridCol w:w="729"/>
        <w:gridCol w:w="729"/>
        <w:gridCol w:w="729"/>
        <w:gridCol w:w="729"/>
        <w:gridCol w:w="729"/>
      </w:tblGrid>
      <w:tr w:rsidR="00CD3A6E" w:rsidTr="00E66860">
        <w:tc>
          <w:tcPr>
            <w:tcW w:w="926" w:type="dxa"/>
            <w:vMerge w:val="restart"/>
            <w:vAlign w:val="center"/>
          </w:tcPr>
          <w:p w:rsidR="00CD3A6E" w:rsidRPr="008F7EB8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26" w:type="dxa"/>
            <w:vMerge w:val="restart"/>
            <w:vAlign w:val="center"/>
          </w:tcPr>
          <w:p w:rsidR="00CD3A6E" w:rsidRPr="008F7EB8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005" w:type="dxa"/>
            <w:gridSpan w:val="4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III четверти</w:t>
            </w:r>
          </w:p>
        </w:tc>
        <w:tc>
          <w:tcPr>
            <w:tcW w:w="819" w:type="dxa"/>
            <w:vMerge w:val="restart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916" w:type="dxa"/>
            <w:gridSpan w:val="4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729" w:type="dxa"/>
            <w:vMerge w:val="restart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</w:p>
        </w:tc>
      </w:tr>
      <w:tr w:rsidR="00CD3A6E" w:rsidTr="00E66860">
        <w:tc>
          <w:tcPr>
            <w:tcW w:w="926" w:type="dxa"/>
            <w:vMerge/>
          </w:tcPr>
          <w:p w:rsidR="00CD3A6E" w:rsidRPr="008F7EB8" w:rsidRDefault="00CD3A6E" w:rsidP="00E66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vMerge/>
          </w:tcPr>
          <w:p w:rsidR="00CD3A6E" w:rsidRPr="008F7EB8" w:rsidRDefault="00CD3A6E" w:rsidP="00E66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CD3A6E" w:rsidRPr="008F7EB8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3" w:type="dxa"/>
          </w:tcPr>
          <w:p w:rsidR="00CD3A6E" w:rsidRPr="008F7EB8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49" w:type="dxa"/>
          </w:tcPr>
          <w:p w:rsidR="00CD3A6E" w:rsidRPr="008F7EB8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5" w:type="dxa"/>
          </w:tcPr>
          <w:p w:rsidR="00CD3A6E" w:rsidRPr="008F7EB8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19" w:type="dxa"/>
            <w:vMerge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</w:tcPr>
          <w:p w:rsidR="00CD3A6E" w:rsidRPr="008F7EB8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29" w:type="dxa"/>
          </w:tcPr>
          <w:p w:rsidR="00CD3A6E" w:rsidRPr="008F7EB8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29" w:type="dxa"/>
          </w:tcPr>
          <w:p w:rsidR="00CD3A6E" w:rsidRPr="008F7EB8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29" w:type="dxa"/>
          </w:tcPr>
          <w:p w:rsidR="00CD3A6E" w:rsidRPr="008F7EB8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29" w:type="dxa"/>
            <w:vMerge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A6E" w:rsidTr="00E66860">
        <w:tc>
          <w:tcPr>
            <w:tcW w:w="926" w:type="dxa"/>
            <w:vAlign w:val="center"/>
          </w:tcPr>
          <w:p w:rsidR="00CD3A6E" w:rsidRPr="008F7EB8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6" w:type="dxa"/>
          </w:tcPr>
          <w:p w:rsidR="00CD3A6E" w:rsidRPr="008F7EB8" w:rsidRDefault="00CD3A6E" w:rsidP="00E668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Кунцевич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  <w:tc>
          <w:tcPr>
            <w:tcW w:w="758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3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9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5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29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9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9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9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CD3A6E" w:rsidTr="00E66860">
        <w:tc>
          <w:tcPr>
            <w:tcW w:w="926" w:type="dxa"/>
            <w:vAlign w:val="center"/>
          </w:tcPr>
          <w:p w:rsidR="00CD3A6E" w:rsidRPr="008F7EB8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526" w:type="dxa"/>
          </w:tcPr>
          <w:p w:rsidR="00CD3A6E" w:rsidRDefault="00CD3A6E" w:rsidP="00E668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Соколовская Г.И.</w:t>
            </w:r>
          </w:p>
        </w:tc>
        <w:tc>
          <w:tcPr>
            <w:tcW w:w="758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3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9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5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29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9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9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9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CD3A6E" w:rsidTr="00E66860">
        <w:tc>
          <w:tcPr>
            <w:tcW w:w="2452" w:type="dxa"/>
            <w:gridSpan w:val="2"/>
            <w:vAlign w:val="center"/>
          </w:tcPr>
          <w:p w:rsidR="00CD3A6E" w:rsidRDefault="00CD3A6E" w:rsidP="00E668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ОУ</w:t>
            </w:r>
          </w:p>
        </w:tc>
        <w:tc>
          <w:tcPr>
            <w:tcW w:w="758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3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49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45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29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9" w:type="dxa"/>
          </w:tcPr>
          <w:p w:rsidR="00CD3A6E" w:rsidRDefault="00CD3A6E" w:rsidP="00CD3A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9" w:type="dxa"/>
          </w:tcPr>
          <w:p w:rsidR="00CD3A6E" w:rsidRDefault="00CD3A6E" w:rsidP="00CD3A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9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CD3A6E" w:rsidRDefault="00CD3A6E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</w:tbl>
    <w:p w:rsidR="00CD3A6E" w:rsidRDefault="00CD3A6E" w:rsidP="00294D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7EB8" w:rsidRPr="008F7EB8" w:rsidRDefault="008F7EB8" w:rsidP="00CD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4 </w:t>
      </w:r>
      <w:r w:rsidR="00294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классе качество выполнения ВПР выше. 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Успеваемость – </w:t>
      </w:r>
      <w:r w:rsidR="00294D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100</w:t>
      </w:r>
      <w:proofErr w:type="gramStart"/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% ,</w:t>
      </w:r>
      <w:proofErr w:type="gramEnd"/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качество - </w:t>
      </w:r>
      <w:r w:rsidR="00CD3A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69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%</w:t>
      </w:r>
    </w:p>
    <w:p w:rsidR="008F7EB8" w:rsidRPr="008F7EB8" w:rsidRDefault="008F7EB8" w:rsidP="00CD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типичными ошибками в выполнении работы были следующие: </w:t>
      </w:r>
    </w:p>
    <w:p w:rsidR="008F7EB8" w:rsidRPr="008F7EB8" w:rsidRDefault="008F7EB8" w:rsidP="00CD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</w:r>
    </w:p>
    <w:p w:rsidR="008F7EB8" w:rsidRPr="008F7EB8" w:rsidRDefault="008F7EB8" w:rsidP="00CD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</w:t>
      </w:r>
    </w:p>
    <w:p w:rsidR="008F7EB8" w:rsidRPr="008F7EB8" w:rsidRDefault="008F7EB8" w:rsidP="00CD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</w:r>
    </w:p>
    <w:p w:rsidR="008F7EB8" w:rsidRPr="008F7EB8" w:rsidRDefault="008F7EB8" w:rsidP="00CD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</w:r>
    </w:p>
    <w:p w:rsidR="008F7EB8" w:rsidRPr="008F7EB8" w:rsidRDefault="008F7EB8" w:rsidP="00CD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</w:r>
    </w:p>
    <w:p w:rsidR="008F7EB8" w:rsidRPr="008F7EB8" w:rsidRDefault="008F7EB8" w:rsidP="00CD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Вывод: 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отрабатывать навыки таких умений, как: </w:t>
      </w:r>
    </w:p>
    <w:p w:rsidR="008F7EB8" w:rsidRPr="008F7EB8" w:rsidRDefault="008F7EB8" w:rsidP="00CD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-умение классифицировать согласные звуки </w:t>
      </w:r>
    </w:p>
    <w:p w:rsidR="008F7EB8" w:rsidRPr="008F7EB8" w:rsidRDefault="008F7EB8" w:rsidP="00CD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распознавать основную мысль текста при его письменном предъявлении, адекватно формулировать основную</w:t>
      </w:r>
    </w:p>
    <w:p w:rsidR="008F7EB8" w:rsidRPr="008F7EB8" w:rsidRDefault="008F7EB8" w:rsidP="00CD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мысль в письменной форме, соблюдая нормы построения предложения и словоупотребления </w:t>
      </w:r>
    </w:p>
    <w:p w:rsidR="008F7EB8" w:rsidRPr="008F7EB8" w:rsidRDefault="008F7EB8" w:rsidP="00CD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составлять план прочитанного текста (адекватно воспроизводить прочитанный текст с заданной степенью</w:t>
      </w:r>
    </w:p>
    <w:p w:rsidR="008F7EB8" w:rsidRPr="008F7EB8" w:rsidRDefault="008F7EB8" w:rsidP="00CD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свернутости) в письменной форме, соблюдая нормы построения предложения и слово-употребления </w:t>
      </w:r>
    </w:p>
    <w:p w:rsidR="008F7EB8" w:rsidRPr="008F7EB8" w:rsidRDefault="008F7EB8" w:rsidP="00CD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строить речевое высказывание заданной структуры (вопросительное предложение) в письменной форме по</w:t>
      </w:r>
    </w:p>
    <w:p w:rsidR="008F7EB8" w:rsidRPr="008F7EB8" w:rsidRDefault="008F7EB8" w:rsidP="00CD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содержанию прочитанного текста.</w:t>
      </w:r>
    </w:p>
    <w:p w:rsidR="008F7EB8" w:rsidRPr="008F7EB8" w:rsidRDefault="008F7EB8" w:rsidP="00CD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выстроить работу на уроках развития речи по составлению и записи текстов, направленных на знание норм речевого</w:t>
      </w:r>
    </w:p>
    <w:p w:rsidR="008F7EB8" w:rsidRPr="008F7EB8" w:rsidRDefault="008F7EB8" w:rsidP="00CD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этикета с учетом орфографических и пунктуационных правил русского языка. </w:t>
      </w:r>
    </w:p>
    <w:p w:rsidR="008F7EB8" w:rsidRPr="008F7EB8" w:rsidRDefault="008F7EB8" w:rsidP="00CD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продумать перечень (подборка) творческих домашних заданий по данной теме. </w:t>
      </w:r>
    </w:p>
    <w:p w:rsidR="008F7EB8" w:rsidRPr="008F7EB8" w:rsidRDefault="008F7EB8" w:rsidP="00CD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комплексного анализа всероссийской проверочной работы видно, что следует продолжить работу с обучающимися в 5 классе.</w:t>
      </w:r>
    </w:p>
    <w:p w:rsidR="008F7EB8" w:rsidRPr="008F7EB8" w:rsidRDefault="008F7EB8" w:rsidP="008F7E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ВПР по окружающему миру учащихся 4 класса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проведения 2</w:t>
      </w:r>
      <w:r w:rsidR="00587B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.04.2019 г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участникам предстояло выполнить 10 заданий. 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выполнение каждой из частей проверочных работ отводится один урок (45 минут). 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87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="00587BF9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обучается </w:t>
      </w:r>
      <w:r w:rsidR="00587BF9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 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Работу </w:t>
      </w:r>
      <w:proofErr w:type="gramStart"/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выполняли:  человек</w:t>
      </w:r>
      <w:proofErr w:type="gramEnd"/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87BF9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балл, который можно получить за всю работу - 32. 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Максимум за работу не набрал никто. 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по классу - </w:t>
      </w:r>
      <w:r w:rsidR="00587BF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="00587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87BF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обучающаяся), минимальный – 12б (</w:t>
      </w:r>
      <w:r w:rsidR="00587BF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</w:t>
      </w:r>
      <w:r w:rsidR="00587BF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ся) 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«5» - </w:t>
      </w:r>
      <w:r w:rsidR="00587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(</w:t>
      </w:r>
      <w:r w:rsidR="00587BF9">
        <w:rPr>
          <w:rFonts w:ascii="Times New Roman" w:eastAsia="Times New Roman" w:hAnsi="Times New Roman" w:cs="Times New Roman"/>
          <w:sz w:val="24"/>
          <w:szCs w:val="24"/>
          <w:lang w:eastAsia="ru-RU"/>
        </w:rPr>
        <w:t>26,6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«4» - </w:t>
      </w:r>
      <w:r w:rsidR="00587BF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(</w:t>
      </w:r>
      <w:r w:rsidR="00587BF9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8F7EB8" w:rsidRPr="008F7EB8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«3» -</w:t>
      </w:r>
      <w:r w:rsidR="00587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(</w:t>
      </w:r>
      <w:r w:rsidR="00587BF9">
        <w:rPr>
          <w:rFonts w:ascii="Times New Roman" w:eastAsia="Times New Roman" w:hAnsi="Times New Roman" w:cs="Times New Roman"/>
          <w:sz w:val="24"/>
          <w:szCs w:val="24"/>
          <w:lang w:eastAsia="ru-RU"/>
        </w:rPr>
        <w:t>23,3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587BF9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«2» - нет </w:t>
      </w:r>
    </w:p>
    <w:p w:rsidR="00496274" w:rsidRDefault="008F7EB8" w:rsidP="004962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Успеваемость – 100% качество – </w:t>
      </w:r>
      <w:r w:rsidR="00587B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77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% </w:t>
      </w:r>
    </w:p>
    <w:p w:rsidR="008F7EB8" w:rsidRDefault="008F7EB8" w:rsidP="00496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Окружающий мир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26"/>
        <w:gridCol w:w="1526"/>
        <w:gridCol w:w="758"/>
        <w:gridCol w:w="753"/>
        <w:gridCol w:w="749"/>
        <w:gridCol w:w="745"/>
        <w:gridCol w:w="819"/>
        <w:gridCol w:w="729"/>
        <w:gridCol w:w="729"/>
        <w:gridCol w:w="729"/>
        <w:gridCol w:w="729"/>
        <w:gridCol w:w="729"/>
      </w:tblGrid>
      <w:tr w:rsidR="00587BF9" w:rsidTr="00E66860">
        <w:tc>
          <w:tcPr>
            <w:tcW w:w="926" w:type="dxa"/>
            <w:vMerge w:val="restart"/>
            <w:vAlign w:val="center"/>
          </w:tcPr>
          <w:p w:rsidR="00587BF9" w:rsidRPr="008F7EB8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26" w:type="dxa"/>
            <w:vMerge w:val="restart"/>
            <w:vAlign w:val="center"/>
          </w:tcPr>
          <w:p w:rsidR="00587BF9" w:rsidRPr="008F7EB8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005" w:type="dxa"/>
            <w:gridSpan w:val="4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III четверти</w:t>
            </w:r>
          </w:p>
        </w:tc>
        <w:tc>
          <w:tcPr>
            <w:tcW w:w="819" w:type="dxa"/>
            <w:vMerge w:val="restart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916" w:type="dxa"/>
            <w:gridSpan w:val="4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729" w:type="dxa"/>
            <w:vMerge w:val="restart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</w:p>
        </w:tc>
      </w:tr>
      <w:tr w:rsidR="00587BF9" w:rsidTr="00E66860">
        <w:tc>
          <w:tcPr>
            <w:tcW w:w="926" w:type="dxa"/>
            <w:vMerge/>
          </w:tcPr>
          <w:p w:rsidR="00587BF9" w:rsidRPr="008F7EB8" w:rsidRDefault="00587BF9" w:rsidP="00E66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vMerge/>
          </w:tcPr>
          <w:p w:rsidR="00587BF9" w:rsidRPr="008F7EB8" w:rsidRDefault="00587BF9" w:rsidP="00E66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587BF9" w:rsidRPr="008F7EB8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3" w:type="dxa"/>
          </w:tcPr>
          <w:p w:rsidR="00587BF9" w:rsidRPr="008F7EB8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49" w:type="dxa"/>
          </w:tcPr>
          <w:p w:rsidR="00587BF9" w:rsidRPr="008F7EB8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5" w:type="dxa"/>
          </w:tcPr>
          <w:p w:rsidR="00587BF9" w:rsidRPr="008F7EB8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19" w:type="dxa"/>
            <w:vMerge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</w:tcPr>
          <w:p w:rsidR="00587BF9" w:rsidRPr="008F7EB8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29" w:type="dxa"/>
          </w:tcPr>
          <w:p w:rsidR="00587BF9" w:rsidRPr="008F7EB8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29" w:type="dxa"/>
          </w:tcPr>
          <w:p w:rsidR="00587BF9" w:rsidRPr="008F7EB8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29" w:type="dxa"/>
          </w:tcPr>
          <w:p w:rsidR="00587BF9" w:rsidRPr="008F7EB8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29" w:type="dxa"/>
            <w:vMerge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BF9" w:rsidTr="00E66860">
        <w:tc>
          <w:tcPr>
            <w:tcW w:w="926" w:type="dxa"/>
            <w:vAlign w:val="center"/>
          </w:tcPr>
          <w:p w:rsidR="00587BF9" w:rsidRPr="008F7EB8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6" w:type="dxa"/>
          </w:tcPr>
          <w:p w:rsidR="00587BF9" w:rsidRPr="008F7EB8" w:rsidRDefault="00587BF9" w:rsidP="00E668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Кунцевич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  <w:tc>
          <w:tcPr>
            <w:tcW w:w="758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3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9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5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29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9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9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9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587BF9" w:rsidTr="00E66860">
        <w:tc>
          <w:tcPr>
            <w:tcW w:w="926" w:type="dxa"/>
            <w:vAlign w:val="center"/>
          </w:tcPr>
          <w:p w:rsidR="00587BF9" w:rsidRPr="008F7EB8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526" w:type="dxa"/>
          </w:tcPr>
          <w:p w:rsidR="00587BF9" w:rsidRDefault="00587BF9" w:rsidP="00E668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Соколовская Г.И.</w:t>
            </w:r>
          </w:p>
        </w:tc>
        <w:tc>
          <w:tcPr>
            <w:tcW w:w="758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3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9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5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29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9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9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9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587BF9" w:rsidTr="00E66860">
        <w:tc>
          <w:tcPr>
            <w:tcW w:w="2452" w:type="dxa"/>
            <w:gridSpan w:val="2"/>
            <w:vAlign w:val="center"/>
          </w:tcPr>
          <w:p w:rsidR="00587BF9" w:rsidRDefault="00587BF9" w:rsidP="00E668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ОУ</w:t>
            </w:r>
          </w:p>
        </w:tc>
        <w:tc>
          <w:tcPr>
            <w:tcW w:w="758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3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49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45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29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9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9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9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587BF9" w:rsidRDefault="00587BF9" w:rsidP="00E66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</w:tbl>
    <w:p w:rsidR="00496274" w:rsidRPr="008F7EB8" w:rsidRDefault="00496274" w:rsidP="0049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EB8" w:rsidRPr="008F7EB8" w:rsidRDefault="008F7EB8" w:rsidP="004F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="00294D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94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4 </w:t>
      </w:r>
      <w:r w:rsidR="00294D8B" w:rsidRPr="00294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классе качественная успеваемость осталась на </w:t>
      </w:r>
      <w:r w:rsidR="005224CF" w:rsidRPr="00294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уровне</w:t>
      </w:r>
      <w:r w:rsidR="00294D8B" w:rsidRPr="00294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8F7EB8" w:rsidRPr="008F7EB8" w:rsidRDefault="008F7EB8" w:rsidP="004F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заданий </w:t>
      </w:r>
      <w:proofErr w:type="gramStart"/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показал,что</w:t>
      </w:r>
      <w:proofErr w:type="gramEnd"/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ребятам сложно выполнять задания с развернутыми ответами, где нужно было рассуждать, пояснять.Эти задания выполнены с минимальным количеством баллов. Они вызвали у учащихся наибольшее затруднение.</w:t>
      </w:r>
    </w:p>
    <w:p w:rsidR="008F7EB8" w:rsidRPr="008F7EB8" w:rsidRDefault="008F7EB8" w:rsidP="004F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6.2. и 6.3</w:t>
      </w:r>
      <w:proofErr w:type="gramStart"/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-.Освоение</w:t>
      </w:r>
      <w:proofErr w:type="gramEnd"/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 следственных связей, построения рассуждений; осознанно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 создавать и преобразовывать модели и схемы для решения задач.</w:t>
      </w:r>
    </w:p>
    <w:p w:rsidR="008F7EB8" w:rsidRPr="008F7EB8" w:rsidRDefault="008F7EB8" w:rsidP="004F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</w:p>
    <w:p w:rsidR="008F7EB8" w:rsidRPr="008F7EB8" w:rsidRDefault="008F7EB8" w:rsidP="004F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ВПР приняло участие </w:t>
      </w:r>
      <w:r w:rsidR="00587BF9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="00522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4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5224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составило </w:t>
      </w:r>
      <w:r w:rsidR="00522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100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%.</w:t>
      </w:r>
    </w:p>
    <w:p w:rsidR="008F7EB8" w:rsidRPr="008F7EB8" w:rsidRDefault="008F7EB8" w:rsidP="004F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Общая успеваемость выполнения ВПР по русскому языку –</w:t>
      </w:r>
      <w:r w:rsidR="00522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100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%;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математике –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100%,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окружающему миру – 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100%.</w:t>
      </w:r>
    </w:p>
    <w:p w:rsidR="008F7EB8" w:rsidRPr="008F7EB8" w:rsidRDefault="008F7EB8" w:rsidP="004F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Качественная успеваемость выполнения ВПР по русскому языку составила – </w:t>
      </w:r>
      <w:r w:rsidR="00587BF9">
        <w:rPr>
          <w:rFonts w:ascii="Times New Roman" w:eastAsia="Times New Roman" w:hAnsi="Times New Roman" w:cs="Times New Roman"/>
          <w:sz w:val="24"/>
          <w:szCs w:val="24"/>
          <w:lang w:eastAsia="ru-RU"/>
        </w:rPr>
        <w:t>69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%, 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математике – </w:t>
      </w:r>
      <w:r w:rsidR="00587BF9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%, 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окружающему миру – </w:t>
      </w:r>
      <w:r w:rsidR="00587BF9"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%.</w:t>
      </w:r>
    </w:p>
    <w:p w:rsidR="008F7EB8" w:rsidRPr="008F7EB8" w:rsidRDefault="008F7EB8" w:rsidP="004F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Анализ результатов Всероссийских проверочных работ по русскому языку, математике и окружающему миру учащихся 4 класс</w:t>
      </w:r>
      <w:r w:rsidR="005224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2018/2019 учебный год показал, что учител</w:t>
      </w:r>
      <w:r w:rsidR="005224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в основном удалось достигнуть планируемых результатов. </w:t>
      </w:r>
    </w:p>
    <w:p w:rsidR="008F7EB8" w:rsidRPr="008F7EB8" w:rsidRDefault="008F7EB8" w:rsidP="004F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:rsidR="008F7EB8" w:rsidRPr="008F7EB8" w:rsidRDefault="008F7EB8" w:rsidP="004F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Педагогам, реализующим программы начального общего образования:</w:t>
      </w:r>
    </w:p>
    <w:p w:rsidR="008F7EB8" w:rsidRPr="008F7EB8" w:rsidRDefault="008F7EB8" w:rsidP="004F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целом;</w:t>
      </w:r>
    </w:p>
    <w:p w:rsidR="008F7EB8" w:rsidRPr="008F7EB8" w:rsidRDefault="008F7EB8" w:rsidP="004F4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проектировать и проводить уроки в логике системно-деятельностного подхода;</w:t>
      </w:r>
    </w:p>
    <w:p w:rsidR="008F7EB8" w:rsidRPr="008F7EB8" w:rsidRDefault="008F7EB8" w:rsidP="00DF0C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3. 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</w:t>
      </w:r>
    </w:p>
    <w:p w:rsidR="008F7EB8" w:rsidRPr="008F7EB8" w:rsidRDefault="008F7EB8" w:rsidP="00DF0C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.- рассмотреть и провести детальный анализ результатов ВПР на заседании МО. начальных классов;</w:t>
      </w:r>
    </w:p>
    <w:p w:rsidR="008F7EB8" w:rsidRPr="008F7EB8" w:rsidRDefault="008F7EB8" w:rsidP="00DF0C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-учителям использовать результаты анализа для совершенствования методики преподавания русского языка, математики, окружающего мира в начальной школе. </w:t>
      </w:r>
    </w:p>
    <w:p w:rsidR="008F7EB8" w:rsidRPr="008F7EB8" w:rsidRDefault="008F7EB8" w:rsidP="00DF0C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224C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Валитовой Ю.П.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проанализировать задания проверочных работ, результаты их выполнения и спланировать в рабочих программах работу по подготовке учащихся ко всероссийским проверочным работам.</w:t>
      </w:r>
    </w:p>
    <w:p w:rsidR="008F7EB8" w:rsidRPr="008F7EB8" w:rsidRDefault="008F7EB8" w:rsidP="00DF0C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-составить общий план мероприятий по подготовке ко всероссийским проверочным работам на 2019-2020 учебный год.</w:t>
      </w:r>
    </w:p>
    <w:p w:rsidR="008F7EB8" w:rsidRPr="008F7EB8" w:rsidRDefault="008F7EB8" w:rsidP="00DF0C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8F7EB8" w:rsidRPr="008F7EB8" w:rsidRDefault="008F7EB8" w:rsidP="00DF0C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-проводить работу по консультированию родителей обучающихся.</w:t>
      </w:r>
    </w:p>
    <w:p w:rsidR="008F7EB8" w:rsidRPr="008F7EB8" w:rsidRDefault="008F7EB8" w:rsidP="00DF0C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Интернет при работе обучающихся на уроках (презентации, интерактивные задания из проверочных работ).</w:t>
      </w:r>
    </w:p>
    <w:p w:rsidR="008F7EB8" w:rsidRPr="008F7EB8" w:rsidRDefault="008F7EB8" w:rsidP="00DF0C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школьном сайте, на родительских собраниях своевременно освещать вопросы по подготовке к ВПР учащихся 4 классов</w:t>
      </w:r>
      <w:r w:rsidR="00522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(срок: в течение учебного года)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7EB8" w:rsidRPr="008F7EB8" w:rsidRDefault="008F7EB8" w:rsidP="005224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 всероссийских проверочных работ в 5 классе</w:t>
      </w:r>
    </w:p>
    <w:p w:rsidR="008F7EB8" w:rsidRPr="008F7EB8" w:rsidRDefault="005224CF" w:rsidP="005224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="008F7EB8"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усск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ий</w:t>
      </w:r>
      <w:r w:rsidR="008F7EB8"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язык</w:t>
      </w:r>
    </w:p>
    <w:tbl>
      <w:tblPr>
        <w:tblW w:w="1440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8F7EB8" w:rsidRPr="008F7EB8" w:rsidTr="008F7EB8">
        <w:trPr>
          <w:trHeight w:val="225"/>
          <w:tblCellSpacing w:w="0" w:type="dxa"/>
        </w:trPr>
        <w:tc>
          <w:tcPr>
            <w:tcW w:w="14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7EB8" w:rsidRPr="008F7EB8" w:rsidRDefault="008F7EB8" w:rsidP="008F7E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Дата: 25.04.2019г.</w:t>
            </w:r>
          </w:p>
        </w:tc>
      </w:tr>
      <w:tr w:rsidR="008F7EB8" w:rsidRPr="008F7EB8" w:rsidTr="008F7EB8">
        <w:trPr>
          <w:trHeight w:val="225"/>
          <w:tblCellSpacing w:w="0" w:type="dxa"/>
        </w:trPr>
        <w:tc>
          <w:tcPr>
            <w:tcW w:w="14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7EB8" w:rsidRPr="008F7EB8" w:rsidRDefault="008F7EB8" w:rsidP="008F7E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 Русский язык</w:t>
            </w:r>
          </w:p>
        </w:tc>
      </w:tr>
      <w:tr w:rsidR="008F7EB8" w:rsidRPr="008F7EB8" w:rsidTr="008F7EB8">
        <w:trPr>
          <w:trHeight w:val="225"/>
          <w:tblCellSpacing w:w="0" w:type="dxa"/>
        </w:trPr>
        <w:tc>
          <w:tcPr>
            <w:tcW w:w="14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7EB8" w:rsidRPr="008F7EB8" w:rsidRDefault="008F7EB8" w:rsidP="00DD594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участникам предстояло выполнить 12 заданий. </w:t>
            </w:r>
          </w:p>
          <w:p w:rsidR="008F7EB8" w:rsidRPr="008F7EB8" w:rsidRDefault="008F7EB8" w:rsidP="00DD594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выполнение проверочной работы отводится один урок (45 минут). </w:t>
            </w:r>
          </w:p>
          <w:p w:rsidR="008F7EB8" w:rsidRPr="008F7EB8" w:rsidRDefault="008F7EB8" w:rsidP="00DD594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5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5х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="005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обучается </w:t>
            </w:r>
            <w:r w:rsidR="005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2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</w:t>
            </w:r>
            <w:r w:rsidR="005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522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8F7EB8" w:rsidRPr="008F7EB8" w:rsidRDefault="008F7EB8" w:rsidP="00DD594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Работу выполняли: </w:t>
            </w:r>
            <w:r w:rsidR="005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5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22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F7EB8" w:rsidRPr="008F7EB8" w:rsidRDefault="008F7EB8" w:rsidP="00DD594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Максимальный балл, который можно получить за всю работу - 45. </w:t>
            </w:r>
          </w:p>
          <w:p w:rsidR="008F7EB8" w:rsidRPr="008F7EB8" w:rsidRDefault="008F7EB8" w:rsidP="00DD594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Максимум за работу не набрал никто. </w:t>
            </w:r>
          </w:p>
          <w:p w:rsidR="008F7EB8" w:rsidRPr="008F7EB8" w:rsidRDefault="008F7EB8" w:rsidP="00DD594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 по классу – 4</w:t>
            </w:r>
            <w:r w:rsidR="005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(1 обучающаяся), минимальный – </w:t>
            </w:r>
            <w:r w:rsidR="005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 (1 обучающийся) </w:t>
            </w:r>
          </w:p>
          <w:p w:rsidR="008F7EB8" w:rsidRPr="008F7EB8" w:rsidRDefault="008F7EB8" w:rsidP="00DD594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«5» - </w:t>
            </w:r>
            <w:r w:rsidR="00BC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6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(</w:t>
            </w:r>
            <w:r w:rsidR="005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8F7EB8" w:rsidRPr="008F7EB8" w:rsidRDefault="008F7EB8" w:rsidP="00DD594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«4» -  </w:t>
            </w:r>
            <w:r w:rsidR="00BC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D6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(</w:t>
            </w:r>
            <w:r w:rsidR="005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30,2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8F7EB8" w:rsidRPr="008F7EB8" w:rsidRDefault="008F7EB8" w:rsidP="00DD594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«3» -</w:t>
            </w:r>
            <w:r w:rsidR="00BC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37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(</w:t>
            </w:r>
            <w:r w:rsidR="005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58,7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8F7EB8" w:rsidRPr="008F7EB8" w:rsidRDefault="008F7EB8" w:rsidP="00DD594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«2» -</w:t>
            </w:r>
            <w:r w:rsidR="00D6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r w:rsidR="00D666DE"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(</w:t>
            </w:r>
            <w:r w:rsidR="005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  <w:r w:rsidR="00D666DE"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8F7EB8" w:rsidRPr="008F7EB8" w:rsidRDefault="008F7EB8" w:rsidP="00DD594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Успеваемость </w:t>
            </w:r>
            <w:r w:rsidR="00BC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96,8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%, качество </w:t>
            </w:r>
            <w:r w:rsidR="00BC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38,1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926"/>
              <w:gridCol w:w="1904"/>
              <w:gridCol w:w="758"/>
              <w:gridCol w:w="753"/>
              <w:gridCol w:w="749"/>
              <w:gridCol w:w="745"/>
              <w:gridCol w:w="819"/>
              <w:gridCol w:w="729"/>
              <w:gridCol w:w="729"/>
              <w:gridCol w:w="729"/>
              <w:gridCol w:w="729"/>
              <w:gridCol w:w="729"/>
            </w:tblGrid>
            <w:tr w:rsidR="005224CF" w:rsidTr="00BC05A9">
              <w:tc>
                <w:tcPr>
                  <w:tcW w:w="926" w:type="dxa"/>
                  <w:vMerge w:val="restart"/>
                  <w:vAlign w:val="center"/>
                </w:tcPr>
                <w:p w:rsidR="005224CF" w:rsidRPr="008F7EB8" w:rsidRDefault="005224CF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1904" w:type="dxa"/>
                  <w:vMerge w:val="restart"/>
                  <w:vAlign w:val="center"/>
                </w:tcPr>
                <w:p w:rsidR="005224CF" w:rsidRPr="008F7EB8" w:rsidRDefault="005224CF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Учитель</w:t>
                  </w:r>
                </w:p>
              </w:tc>
              <w:tc>
                <w:tcPr>
                  <w:tcW w:w="3005" w:type="dxa"/>
                  <w:gridSpan w:val="4"/>
                </w:tcPr>
                <w:p w:rsidR="005224CF" w:rsidRDefault="005224CF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Итоги III четверти</w:t>
                  </w:r>
                </w:p>
              </w:tc>
              <w:tc>
                <w:tcPr>
                  <w:tcW w:w="819" w:type="dxa"/>
                  <w:vMerge w:val="restart"/>
                </w:tcPr>
                <w:p w:rsidR="005224CF" w:rsidRDefault="005224CF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</w:t>
                  </w:r>
                </w:p>
              </w:tc>
              <w:tc>
                <w:tcPr>
                  <w:tcW w:w="2916" w:type="dxa"/>
                  <w:gridSpan w:val="4"/>
                </w:tcPr>
                <w:p w:rsidR="005224CF" w:rsidRDefault="005224CF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Итоги ВПР</w:t>
                  </w:r>
                </w:p>
              </w:tc>
              <w:tc>
                <w:tcPr>
                  <w:tcW w:w="729" w:type="dxa"/>
                  <w:vMerge w:val="restart"/>
                </w:tcPr>
                <w:p w:rsidR="005224CF" w:rsidRDefault="005224CF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</w:t>
                  </w:r>
                </w:p>
              </w:tc>
            </w:tr>
            <w:tr w:rsidR="005224CF" w:rsidTr="00BC05A9">
              <w:tc>
                <w:tcPr>
                  <w:tcW w:w="926" w:type="dxa"/>
                  <w:vMerge/>
                </w:tcPr>
                <w:p w:rsidR="005224CF" w:rsidRPr="008F7EB8" w:rsidRDefault="005224CF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04" w:type="dxa"/>
                  <w:vMerge/>
                </w:tcPr>
                <w:p w:rsidR="005224CF" w:rsidRPr="008F7EB8" w:rsidRDefault="005224CF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8" w:type="dxa"/>
                </w:tcPr>
                <w:p w:rsidR="005224CF" w:rsidRPr="008F7EB8" w:rsidRDefault="005224CF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753" w:type="dxa"/>
                </w:tcPr>
                <w:p w:rsidR="005224CF" w:rsidRPr="008F7EB8" w:rsidRDefault="005224CF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749" w:type="dxa"/>
                </w:tcPr>
                <w:p w:rsidR="005224CF" w:rsidRPr="008F7EB8" w:rsidRDefault="005224CF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745" w:type="dxa"/>
                </w:tcPr>
                <w:p w:rsidR="005224CF" w:rsidRPr="008F7EB8" w:rsidRDefault="005224CF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819" w:type="dxa"/>
                  <w:vMerge/>
                </w:tcPr>
                <w:p w:rsidR="005224CF" w:rsidRDefault="005224CF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9" w:type="dxa"/>
                </w:tcPr>
                <w:p w:rsidR="005224CF" w:rsidRPr="008F7EB8" w:rsidRDefault="005224CF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729" w:type="dxa"/>
                </w:tcPr>
                <w:p w:rsidR="005224CF" w:rsidRPr="008F7EB8" w:rsidRDefault="005224CF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729" w:type="dxa"/>
                </w:tcPr>
                <w:p w:rsidR="005224CF" w:rsidRPr="008F7EB8" w:rsidRDefault="005224CF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729" w:type="dxa"/>
                </w:tcPr>
                <w:p w:rsidR="005224CF" w:rsidRPr="008F7EB8" w:rsidRDefault="005224CF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729" w:type="dxa"/>
                  <w:vMerge/>
                </w:tcPr>
                <w:p w:rsidR="005224CF" w:rsidRDefault="005224CF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C05A9" w:rsidTr="00BC05A9">
              <w:tc>
                <w:tcPr>
                  <w:tcW w:w="926" w:type="dxa"/>
                  <w:vAlign w:val="center"/>
                </w:tcPr>
                <w:p w:rsidR="00BC05A9" w:rsidRPr="008F7EB8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1904" w:type="dxa"/>
                </w:tcPr>
                <w:p w:rsidR="00BC05A9" w:rsidRPr="008F7EB8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Шимарева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Г.Н.</w:t>
                  </w:r>
                </w:p>
              </w:tc>
              <w:tc>
                <w:tcPr>
                  <w:tcW w:w="758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53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749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45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19" w:type="dxa"/>
                </w:tcPr>
                <w:p w:rsidR="00BC05A9" w:rsidRDefault="00DD5945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</w:t>
                  </w:r>
                </w:p>
              </w:tc>
              <w:tc>
                <w:tcPr>
                  <w:tcW w:w="729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29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729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29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29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65</w:t>
                  </w:r>
                </w:p>
              </w:tc>
            </w:tr>
            <w:tr w:rsidR="00BC05A9" w:rsidTr="00BC05A9">
              <w:tc>
                <w:tcPr>
                  <w:tcW w:w="926" w:type="dxa"/>
                  <w:vAlign w:val="center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1904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Шимарева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Г.Н.</w:t>
                  </w:r>
                </w:p>
              </w:tc>
              <w:tc>
                <w:tcPr>
                  <w:tcW w:w="758" w:type="dxa"/>
                </w:tcPr>
                <w:p w:rsidR="00BC05A9" w:rsidRDefault="00DD5945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53" w:type="dxa"/>
                </w:tcPr>
                <w:p w:rsidR="00BC05A9" w:rsidRDefault="00DD5945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749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45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19" w:type="dxa"/>
                </w:tcPr>
                <w:p w:rsidR="00BC05A9" w:rsidRDefault="00DD5945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</w:t>
                  </w:r>
                </w:p>
              </w:tc>
              <w:tc>
                <w:tcPr>
                  <w:tcW w:w="729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29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29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729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29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</w:tr>
            <w:tr w:rsidR="00BC05A9" w:rsidTr="00BC05A9">
              <w:tc>
                <w:tcPr>
                  <w:tcW w:w="926" w:type="dxa"/>
                  <w:vAlign w:val="center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1904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Шимарева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Г.Н.</w:t>
                  </w:r>
                </w:p>
              </w:tc>
              <w:tc>
                <w:tcPr>
                  <w:tcW w:w="758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53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49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DD59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45" w:type="dxa"/>
                </w:tcPr>
                <w:p w:rsidR="00BC05A9" w:rsidRDefault="00DD5945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19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729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29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29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729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29" w:type="dxa"/>
                </w:tcPr>
                <w:p w:rsidR="00BC05A9" w:rsidRDefault="00BC05A9" w:rsidP="00DD5945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</w:tr>
            <w:tr w:rsidR="00BC05A9" w:rsidTr="00E66860">
              <w:tc>
                <w:tcPr>
                  <w:tcW w:w="2830" w:type="dxa"/>
                  <w:gridSpan w:val="2"/>
                  <w:vAlign w:val="center"/>
                </w:tcPr>
                <w:p w:rsidR="00BC05A9" w:rsidRDefault="00BC05A9" w:rsidP="00DD5945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 по ОУ</w:t>
                  </w:r>
                </w:p>
              </w:tc>
              <w:tc>
                <w:tcPr>
                  <w:tcW w:w="758" w:type="dxa"/>
                </w:tcPr>
                <w:p w:rsidR="00BC05A9" w:rsidRDefault="00DD5945" w:rsidP="00DD5945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753" w:type="dxa"/>
                </w:tcPr>
                <w:p w:rsidR="00BC05A9" w:rsidRDefault="00DD5945" w:rsidP="00DD5945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749" w:type="dxa"/>
                </w:tcPr>
                <w:p w:rsidR="00BC05A9" w:rsidRDefault="00DD5945" w:rsidP="00DD5945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745" w:type="dxa"/>
                </w:tcPr>
                <w:p w:rsidR="00BC05A9" w:rsidRDefault="00DD5945" w:rsidP="00DD5945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19" w:type="dxa"/>
                </w:tcPr>
                <w:p w:rsidR="00BC05A9" w:rsidRDefault="00DD5945" w:rsidP="00DD5945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63</w:t>
                  </w:r>
                </w:p>
              </w:tc>
              <w:tc>
                <w:tcPr>
                  <w:tcW w:w="729" w:type="dxa"/>
                </w:tcPr>
                <w:p w:rsidR="00BC05A9" w:rsidRDefault="00BC05A9" w:rsidP="00DD5945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29" w:type="dxa"/>
                </w:tcPr>
                <w:p w:rsidR="00BC05A9" w:rsidRDefault="00BC05A9" w:rsidP="00DD5945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729" w:type="dxa"/>
                </w:tcPr>
                <w:p w:rsidR="00BC05A9" w:rsidRDefault="00BC05A9" w:rsidP="00DD5945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</w:t>
                  </w:r>
                </w:p>
              </w:tc>
              <w:tc>
                <w:tcPr>
                  <w:tcW w:w="729" w:type="dxa"/>
                </w:tcPr>
                <w:p w:rsidR="00BC05A9" w:rsidRDefault="00BC05A9" w:rsidP="00DD5945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29" w:type="dxa"/>
                </w:tcPr>
                <w:p w:rsidR="00BC05A9" w:rsidRDefault="00BC05A9" w:rsidP="00DD5945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</w:tbl>
          <w:p w:rsidR="008F7EB8" w:rsidRPr="008F7EB8" w:rsidRDefault="008F7EB8" w:rsidP="00DD594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Вывод: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понизили </w:t>
            </w:r>
            <w:r w:rsidR="00D6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по классу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66DE" w:rsidRPr="008F7EB8" w:rsidRDefault="008F7EB8" w:rsidP="00DD594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Плохо справились учащиеся с заданиями 7.2,9,10,11,12.</w:t>
            </w:r>
            <w:r w:rsidR="00D666DE"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5945" w:rsidRDefault="008F7EB8" w:rsidP="00DD5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различные виды словосочетаний и предложений с точки зрения их структурно</w:t>
            </w:r>
          </w:p>
          <w:p w:rsidR="00DD5945" w:rsidRDefault="008F7EB8" w:rsidP="00DD5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смысловой организации и функциональных особенностей; соблюдать основные языковые нормы </w:t>
            </w:r>
          </w:p>
          <w:p w:rsidR="00DD5945" w:rsidRDefault="008F7EB8" w:rsidP="00DD5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письменной речи; опираться на грамматико-интонационный анализ при объяснении расстановки </w:t>
            </w:r>
          </w:p>
          <w:p w:rsidR="00DD5945" w:rsidRDefault="008F7EB8" w:rsidP="00DD5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знаков препинания в предложении; (9,10,11,12) на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видов речевой деятельности </w:t>
            </w:r>
          </w:p>
          <w:p w:rsidR="00DD5945" w:rsidRDefault="008F7EB8" w:rsidP="00DD5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(чтения, письма), обеспечивающих эффективное овладение разными учебными предметами и </w:t>
            </w:r>
            <w:proofErr w:type="spellStart"/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</w:t>
            </w:r>
            <w:proofErr w:type="spellEnd"/>
            <w:r w:rsidR="00DD5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666DE" w:rsidRDefault="008F7EB8" w:rsidP="00DD5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 с</w:t>
            </w:r>
            <w:r w:rsidR="00DD5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окружающими людьми в ситуациях формального и неформального межличностного и </w:t>
            </w:r>
          </w:p>
          <w:p w:rsidR="00D666DE" w:rsidRDefault="008F7EB8" w:rsidP="00DD5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межкультурного общения; использование коммуникативно-эстетических возможностей русского </w:t>
            </w:r>
          </w:p>
          <w:p w:rsidR="00D666DE" w:rsidRDefault="008F7EB8" w:rsidP="00DD5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языка; расширение и систематизацию научных знаний о языке; осознание взаимосвязи его уровней </w:t>
            </w:r>
          </w:p>
          <w:p w:rsidR="00D666DE" w:rsidRDefault="008F7EB8" w:rsidP="00DD5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единиц; освоение базовых понятий лингвистики, основных единиц и грамматических категорий </w:t>
            </w:r>
          </w:p>
          <w:p w:rsidR="00D666DE" w:rsidRDefault="008F7EB8" w:rsidP="00DD5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языка; формирование навыков проведения различных видов анализа слова (лексического), </w:t>
            </w:r>
          </w:p>
          <w:p w:rsidR="00D666DE" w:rsidRDefault="008F7EB8" w:rsidP="00DD5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также многоаспектного анализа текста; овладение основными стилистическими ресурсами </w:t>
            </w:r>
          </w:p>
          <w:p w:rsidR="00D666DE" w:rsidRDefault="008F7EB8" w:rsidP="00DD5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лексики и фразеологии языка, основными нормами литературного языка. Владеть навыками </w:t>
            </w:r>
          </w:p>
          <w:p w:rsidR="00D666DE" w:rsidRDefault="008F7EB8" w:rsidP="00DD5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различных видов чтения (изучающим, ознакомительным, просмотровым) и информационной </w:t>
            </w:r>
          </w:p>
          <w:p w:rsidR="00D666DE" w:rsidRDefault="008F7EB8" w:rsidP="00DD5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переработки прочитанного материала; адекватно понимать тексты различных функционально- </w:t>
            </w:r>
          </w:p>
          <w:p w:rsidR="00D666DE" w:rsidRDefault="008F7EB8" w:rsidP="00DD5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смысловых типов речи и функциональных разновидностей языка; проводить лексический анализ </w:t>
            </w:r>
          </w:p>
          <w:p w:rsidR="008F7EB8" w:rsidRPr="008F7EB8" w:rsidRDefault="008F7EB8" w:rsidP="00DD5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слова; опознавать лексические средства выразительности</w:t>
            </w:r>
          </w:p>
        </w:tc>
      </w:tr>
    </w:tbl>
    <w:p w:rsidR="008F7EB8" w:rsidRPr="008F7EB8" w:rsidRDefault="008F7EB8" w:rsidP="00DD594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Вывод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Всероссийскую проверочную работу по русскому языку в апреле 2019 года писали </w:t>
      </w:r>
      <w:r w:rsidR="00DD5945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  <w:r w:rsidR="00D66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пятого класса. </w:t>
      </w:r>
      <w:r w:rsidR="00DD5945">
        <w:rPr>
          <w:rFonts w:ascii="Times New Roman" w:eastAsia="Times New Roman" w:hAnsi="Times New Roman" w:cs="Times New Roman"/>
          <w:sz w:val="24"/>
          <w:szCs w:val="24"/>
          <w:lang w:eastAsia="ru-RU"/>
        </w:rPr>
        <w:t>58,7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участников ВПР показали удовлетворительные результаты, </w:t>
      </w:r>
      <w:r w:rsidR="00DD5945">
        <w:rPr>
          <w:rFonts w:ascii="Times New Roman" w:eastAsia="Times New Roman" w:hAnsi="Times New Roman" w:cs="Times New Roman"/>
          <w:sz w:val="24"/>
          <w:szCs w:val="24"/>
          <w:lang w:eastAsia="ru-RU"/>
        </w:rPr>
        <w:t>38,1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% участников ВПР показали хорошие результаты</w:t>
      </w:r>
      <w:r w:rsidR="00D66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D5945">
        <w:rPr>
          <w:rFonts w:ascii="Times New Roman" w:eastAsia="Times New Roman" w:hAnsi="Times New Roman" w:cs="Times New Roman"/>
          <w:sz w:val="24"/>
          <w:szCs w:val="24"/>
          <w:lang w:eastAsia="ru-RU"/>
        </w:rPr>
        <w:t>3,2</w:t>
      </w:r>
      <w:r w:rsidR="00D666DE">
        <w:rPr>
          <w:rFonts w:ascii="Times New Roman" w:eastAsia="Times New Roman" w:hAnsi="Times New Roman" w:cs="Times New Roman"/>
          <w:sz w:val="24"/>
          <w:szCs w:val="24"/>
          <w:lang w:eastAsia="ru-RU"/>
        </w:rPr>
        <w:t>% неудовлетворительный результат.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 заданием первой части проверочной работы по русскому языку стало списывание текста, где надо было раскрыть скобки, вставить, где это необходимо, пропущенные буквы и знаки препинания. С этим заданием обучающиеся справились. Во второй части проверялось умение обучающихся работать с текстом и знание системы языка. Затруднения вызвали у обучающихся задания:</w:t>
      </w:r>
      <w:r w:rsidRPr="008F7EB8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разбор, синтаксический разбор.</w:t>
      </w:r>
    </w:p>
    <w:p w:rsidR="008F7EB8" w:rsidRPr="008F7EB8" w:rsidRDefault="008F7EB8" w:rsidP="00DD594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Рекомендовано: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выявленные трудности в выполнении заданий по темам «Синтаксис и пунктуация», «Морфология» ликвидировать на ближайших уроках русского языка, т. к. они вызваны невнимательностью прочтения текста задания , организовать повторение указанных тем.</w:t>
      </w:r>
    </w:p>
    <w:p w:rsidR="008F7EB8" w:rsidRPr="008F7EB8" w:rsidRDefault="008F7EB8" w:rsidP="008F7E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 всероссийской проверочной работы по математике в 5 классе</w:t>
      </w:r>
    </w:p>
    <w:tbl>
      <w:tblPr>
        <w:tblW w:w="10348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8"/>
      </w:tblGrid>
      <w:tr w:rsidR="008F7EB8" w:rsidRPr="008F7EB8" w:rsidTr="0045297B">
        <w:trPr>
          <w:trHeight w:val="210"/>
          <w:tblCellSpacing w:w="0" w:type="dxa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7EB8" w:rsidRPr="008F7EB8" w:rsidRDefault="008F7EB8" w:rsidP="008F7E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Дата: 23.04.2019г.</w:t>
            </w:r>
          </w:p>
        </w:tc>
      </w:tr>
      <w:tr w:rsidR="008F7EB8" w:rsidRPr="008F7EB8" w:rsidTr="0045297B">
        <w:trPr>
          <w:trHeight w:val="210"/>
          <w:tblCellSpacing w:w="0" w:type="dxa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7EB8" w:rsidRPr="008F7EB8" w:rsidRDefault="008F7EB8" w:rsidP="008F7E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 Математика</w:t>
            </w:r>
          </w:p>
        </w:tc>
      </w:tr>
      <w:tr w:rsidR="008F7EB8" w:rsidRPr="008F7EB8" w:rsidTr="0045297B">
        <w:trPr>
          <w:trHeight w:val="660"/>
          <w:tblCellSpacing w:w="0" w:type="dxa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7EB8" w:rsidRPr="008F7EB8" w:rsidRDefault="008F7EB8" w:rsidP="0045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заданий: 14 </w:t>
            </w:r>
          </w:p>
          <w:p w:rsidR="008F7EB8" w:rsidRPr="008F7EB8" w:rsidRDefault="008F7EB8" w:rsidP="0045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выполнения: один урок (45 минут). </w:t>
            </w:r>
          </w:p>
          <w:p w:rsidR="008F7EB8" w:rsidRPr="008F7EB8" w:rsidRDefault="008F7EB8" w:rsidP="0045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классе обучается </w:t>
            </w:r>
            <w:r w:rsidR="00DD5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</w:t>
            </w:r>
            <w:r w:rsidR="00DD5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 </w:t>
            </w:r>
          </w:p>
          <w:p w:rsidR="008F7EB8" w:rsidRPr="008F7EB8" w:rsidRDefault="008F7EB8" w:rsidP="0045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Работу выполняли: </w:t>
            </w:r>
            <w:r w:rsidR="00DD5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человек. </w:t>
            </w:r>
          </w:p>
          <w:p w:rsidR="008F7EB8" w:rsidRPr="008F7EB8" w:rsidRDefault="008F7EB8" w:rsidP="0045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Максимальный балл, который можно получить за всю работу - 20. </w:t>
            </w:r>
          </w:p>
          <w:p w:rsidR="008F7EB8" w:rsidRPr="008F7EB8" w:rsidRDefault="008F7EB8" w:rsidP="0045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Максимум за работу не набрал никто. </w:t>
            </w:r>
          </w:p>
          <w:p w:rsidR="008F7EB8" w:rsidRPr="008F7EB8" w:rsidRDefault="008F7EB8" w:rsidP="0045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Максимальный балл по </w:t>
            </w:r>
            <w:r w:rsidR="00DD5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параллели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</w:t>
            </w:r>
            <w:r w:rsidR="00DD5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(</w:t>
            </w:r>
            <w:r w:rsidR="00DD5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</w:t>
            </w:r>
            <w:r w:rsidR="00DD5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ся), минимальный – </w:t>
            </w:r>
            <w:r w:rsidR="00DF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(</w:t>
            </w:r>
            <w:r w:rsidR="00DD5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</w:t>
            </w:r>
            <w:r w:rsidR="00DD5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ся) </w:t>
            </w:r>
          </w:p>
          <w:p w:rsidR="008F7EB8" w:rsidRPr="008F7EB8" w:rsidRDefault="008F7EB8" w:rsidP="0045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«5» - </w:t>
            </w:r>
            <w:r w:rsidR="0045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B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(</w:t>
            </w:r>
            <w:r w:rsidR="00DD5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8F7EB8" w:rsidRPr="008F7EB8" w:rsidRDefault="008F7EB8" w:rsidP="0045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«4» - </w:t>
            </w:r>
            <w:r w:rsidR="0045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(</w:t>
            </w:r>
            <w:r w:rsidR="0045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44,3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8F7EB8" w:rsidRPr="008F7EB8" w:rsidRDefault="008F7EB8" w:rsidP="0045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«3» -</w:t>
            </w:r>
            <w:r w:rsidR="00DD5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(</w:t>
            </w:r>
            <w:r w:rsidR="0045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32,8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8F7EB8" w:rsidRPr="008F7EB8" w:rsidRDefault="008F7EB8" w:rsidP="0045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«2» - </w:t>
            </w:r>
            <w:r w:rsidR="0045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B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4467"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(</w:t>
            </w:r>
            <w:r w:rsidR="0045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  <w:r w:rsidR="00BB4467"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8F7EB8" w:rsidRPr="008F7EB8" w:rsidRDefault="008F7EB8" w:rsidP="0045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Успеваемость -</w:t>
            </w:r>
            <w:r w:rsidR="004529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91,8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%, качество </w:t>
            </w:r>
            <w:r w:rsidR="004529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72,1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926"/>
              <w:gridCol w:w="1904"/>
              <w:gridCol w:w="758"/>
              <w:gridCol w:w="753"/>
              <w:gridCol w:w="749"/>
              <w:gridCol w:w="745"/>
              <w:gridCol w:w="819"/>
              <w:gridCol w:w="729"/>
              <w:gridCol w:w="729"/>
              <w:gridCol w:w="729"/>
              <w:gridCol w:w="729"/>
              <w:gridCol w:w="729"/>
            </w:tblGrid>
            <w:tr w:rsidR="0045297B" w:rsidTr="00E66860">
              <w:tc>
                <w:tcPr>
                  <w:tcW w:w="926" w:type="dxa"/>
                  <w:vMerge w:val="restart"/>
                  <w:vAlign w:val="center"/>
                </w:tcPr>
                <w:p w:rsidR="0045297B" w:rsidRPr="008F7EB8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1904" w:type="dxa"/>
                  <w:vMerge w:val="restart"/>
                  <w:vAlign w:val="center"/>
                </w:tcPr>
                <w:p w:rsidR="0045297B" w:rsidRPr="008F7EB8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Учитель</w:t>
                  </w:r>
                </w:p>
              </w:tc>
              <w:tc>
                <w:tcPr>
                  <w:tcW w:w="3005" w:type="dxa"/>
                  <w:gridSpan w:val="4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Итоги III четверти</w:t>
                  </w:r>
                </w:p>
              </w:tc>
              <w:tc>
                <w:tcPr>
                  <w:tcW w:w="819" w:type="dxa"/>
                  <w:vMerge w:val="restart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</w:t>
                  </w:r>
                </w:p>
              </w:tc>
              <w:tc>
                <w:tcPr>
                  <w:tcW w:w="2916" w:type="dxa"/>
                  <w:gridSpan w:val="4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Итоги ВПР</w:t>
                  </w:r>
                </w:p>
              </w:tc>
              <w:tc>
                <w:tcPr>
                  <w:tcW w:w="729" w:type="dxa"/>
                  <w:vMerge w:val="restart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</w:t>
                  </w:r>
                </w:p>
              </w:tc>
            </w:tr>
            <w:tr w:rsidR="0045297B" w:rsidTr="00E66860">
              <w:tc>
                <w:tcPr>
                  <w:tcW w:w="926" w:type="dxa"/>
                  <w:vMerge/>
                </w:tcPr>
                <w:p w:rsidR="0045297B" w:rsidRPr="008F7EB8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04" w:type="dxa"/>
                  <w:vMerge/>
                </w:tcPr>
                <w:p w:rsidR="0045297B" w:rsidRPr="008F7EB8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8" w:type="dxa"/>
                </w:tcPr>
                <w:p w:rsidR="0045297B" w:rsidRPr="008F7EB8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753" w:type="dxa"/>
                </w:tcPr>
                <w:p w:rsidR="0045297B" w:rsidRPr="008F7EB8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749" w:type="dxa"/>
                </w:tcPr>
                <w:p w:rsidR="0045297B" w:rsidRPr="008F7EB8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745" w:type="dxa"/>
                </w:tcPr>
                <w:p w:rsidR="0045297B" w:rsidRPr="008F7EB8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819" w:type="dxa"/>
                  <w:vMerge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9" w:type="dxa"/>
                </w:tcPr>
                <w:p w:rsidR="0045297B" w:rsidRPr="008F7EB8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729" w:type="dxa"/>
                </w:tcPr>
                <w:p w:rsidR="0045297B" w:rsidRPr="008F7EB8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729" w:type="dxa"/>
                </w:tcPr>
                <w:p w:rsidR="0045297B" w:rsidRPr="008F7EB8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729" w:type="dxa"/>
                </w:tcPr>
                <w:p w:rsidR="0045297B" w:rsidRPr="008F7EB8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729" w:type="dxa"/>
                  <w:vMerge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5297B" w:rsidTr="00E66860">
              <w:tc>
                <w:tcPr>
                  <w:tcW w:w="926" w:type="dxa"/>
                  <w:vAlign w:val="center"/>
                </w:tcPr>
                <w:p w:rsidR="0045297B" w:rsidRPr="008F7EB8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1904" w:type="dxa"/>
                </w:tcPr>
                <w:p w:rsidR="0045297B" w:rsidRPr="008F7EB8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Сивкова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О.С.</w:t>
                  </w:r>
                </w:p>
              </w:tc>
              <w:tc>
                <w:tcPr>
                  <w:tcW w:w="758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53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49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45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19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729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29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29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29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29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</w:tr>
            <w:tr w:rsidR="0045297B" w:rsidTr="00E66860">
              <w:tc>
                <w:tcPr>
                  <w:tcW w:w="926" w:type="dxa"/>
                  <w:vAlign w:val="center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1904" w:type="dxa"/>
                </w:tcPr>
                <w:p w:rsidR="0045297B" w:rsidRDefault="0045297B" w:rsidP="0045297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Паньшина Е.В.</w:t>
                  </w:r>
                </w:p>
              </w:tc>
              <w:tc>
                <w:tcPr>
                  <w:tcW w:w="758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53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749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45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19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79,2</w:t>
                  </w:r>
                </w:p>
              </w:tc>
              <w:tc>
                <w:tcPr>
                  <w:tcW w:w="729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29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729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29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29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67</w:t>
                  </w:r>
                </w:p>
              </w:tc>
            </w:tr>
            <w:tr w:rsidR="0045297B" w:rsidTr="00E66860">
              <w:tc>
                <w:tcPr>
                  <w:tcW w:w="926" w:type="dxa"/>
                  <w:vAlign w:val="center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1904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Пинигина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В.А.</w:t>
                  </w:r>
                </w:p>
              </w:tc>
              <w:tc>
                <w:tcPr>
                  <w:tcW w:w="758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53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749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45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19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76,5</w:t>
                  </w:r>
                </w:p>
              </w:tc>
              <w:tc>
                <w:tcPr>
                  <w:tcW w:w="729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29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29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29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29" w:type="dxa"/>
                </w:tcPr>
                <w:p w:rsidR="0045297B" w:rsidRDefault="0045297B" w:rsidP="0045297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47,1</w:t>
                  </w:r>
                </w:p>
              </w:tc>
            </w:tr>
            <w:tr w:rsidR="0045297B" w:rsidTr="00E66860">
              <w:tc>
                <w:tcPr>
                  <w:tcW w:w="2830" w:type="dxa"/>
                  <w:gridSpan w:val="2"/>
                  <w:vAlign w:val="center"/>
                </w:tcPr>
                <w:p w:rsidR="0045297B" w:rsidRDefault="0045297B" w:rsidP="0045297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 по ОУ</w:t>
                  </w:r>
                </w:p>
              </w:tc>
              <w:tc>
                <w:tcPr>
                  <w:tcW w:w="758" w:type="dxa"/>
                </w:tcPr>
                <w:p w:rsidR="0045297B" w:rsidRDefault="0045297B" w:rsidP="0045297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53" w:type="dxa"/>
                </w:tcPr>
                <w:p w:rsidR="0045297B" w:rsidRDefault="0045297B" w:rsidP="0045297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749" w:type="dxa"/>
                </w:tcPr>
                <w:p w:rsidR="0045297B" w:rsidRDefault="0045297B" w:rsidP="0045297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745" w:type="dxa"/>
                </w:tcPr>
                <w:p w:rsidR="0045297B" w:rsidRDefault="0045297B" w:rsidP="0045297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19" w:type="dxa"/>
                </w:tcPr>
                <w:p w:rsidR="0045297B" w:rsidRDefault="0045297B" w:rsidP="0045297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72,1</w:t>
                  </w:r>
                </w:p>
              </w:tc>
              <w:tc>
                <w:tcPr>
                  <w:tcW w:w="729" w:type="dxa"/>
                </w:tcPr>
                <w:p w:rsidR="0045297B" w:rsidRDefault="0045297B" w:rsidP="0045297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29" w:type="dxa"/>
                </w:tcPr>
                <w:p w:rsidR="0045297B" w:rsidRDefault="0045297B" w:rsidP="0045297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729" w:type="dxa"/>
                </w:tcPr>
                <w:p w:rsidR="0045297B" w:rsidRDefault="0045297B" w:rsidP="0045297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729" w:type="dxa"/>
                </w:tcPr>
                <w:p w:rsidR="0045297B" w:rsidRDefault="0045297B" w:rsidP="0045297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29" w:type="dxa"/>
                </w:tcPr>
                <w:p w:rsidR="0045297B" w:rsidRDefault="0045297B" w:rsidP="0045297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</w:tr>
          </w:tbl>
          <w:p w:rsidR="008F7EB8" w:rsidRPr="008F7EB8" w:rsidRDefault="008F7EB8" w:rsidP="0045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7EB8" w:rsidRPr="008F7EB8" w:rsidRDefault="008F7EB8" w:rsidP="0045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ВЫВОДЫ:</w:t>
            </w:r>
          </w:p>
          <w:p w:rsidR="008F7EB8" w:rsidRPr="008F7EB8" w:rsidRDefault="008F7EB8" w:rsidP="0045297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плохо справились с заданиями №:1,2,7,9,10,12.2,13,14.</w:t>
            </w:r>
          </w:p>
          <w:p w:rsidR="008F7EB8" w:rsidRPr="008F7EB8" w:rsidRDefault="008F7EB8" w:rsidP="0045297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Плохо усвоено: развитие представлений о числе и числовых системах от натуральных до действительных чисел. Оперировать на базовом уровне понятием «натуральное число»</w:t>
            </w:r>
            <w:r w:rsidR="0045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(1-е);</w:t>
            </w:r>
            <w:r w:rsidR="0045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  <w:r w:rsidR="0045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(2-е);</w:t>
            </w:r>
            <w:r w:rsidR="0045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вычислений(7-е);</w:t>
            </w:r>
            <w:r w:rsidR="0045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/выполнять вычисления, в том числе с использованием приемов рациональных вычислений, обосновывать алгоритмы выполнения действий(9-е);</w:t>
            </w:r>
            <w:r w:rsidR="0045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рассуждений(10-е);</w:t>
            </w:r>
            <w:r w:rsidR="0045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</w:t>
            </w:r>
            <w:r w:rsidR="0045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(12.2);</w:t>
            </w:r>
            <w:r w:rsidR="0045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пространственных представлений. Оперировать на базовом уровне понятиями: «прямоугольный параллелепипед»,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«куб», «шар»</w:t>
            </w:r>
            <w:r w:rsidR="0045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(13);</w:t>
            </w:r>
            <w:r w:rsidR="0045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проводить логические обоснования, доказательства математических утверждений</w:t>
            </w:r>
            <w:r w:rsidR="0045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(14)</w:t>
            </w:r>
          </w:p>
          <w:p w:rsidR="008F7EB8" w:rsidRPr="008F7EB8" w:rsidRDefault="008F7EB8" w:rsidP="0045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7EB8" w:rsidRPr="008F7EB8" w:rsidRDefault="008F7EB8" w:rsidP="00452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Причины затруднений при выполнении задания обучающимися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F7EB8" w:rsidRPr="008F7EB8" w:rsidRDefault="008F7EB8" w:rsidP="008F7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смыслового чтения, неумение выстраивать причинно-следственные связи, строить логические рассуждения. </w:t>
      </w:r>
    </w:p>
    <w:p w:rsidR="008F7EB8" w:rsidRPr="008F7EB8" w:rsidRDefault="008F7EB8" w:rsidP="008F7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уделить внимание укреплению следующих навыков:</w:t>
      </w:r>
    </w:p>
    <w:p w:rsidR="008F7EB8" w:rsidRPr="008F7EB8" w:rsidRDefault="008F7EB8" w:rsidP="008F7E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понятием «десятичная дробь», «обыкновенная дробь»</w:t>
      </w:r>
    </w:p>
    <w:p w:rsidR="008F7EB8" w:rsidRPr="008F7EB8" w:rsidRDefault="008F7EB8" w:rsidP="008F7E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нахождение части числа и числа по его части</w:t>
      </w:r>
    </w:p>
    <w:p w:rsidR="008F7EB8" w:rsidRPr="008F7EB8" w:rsidRDefault="008F7EB8" w:rsidP="008F7E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несложные сюжетные задачи разных типов на все арифметические действия</w:t>
      </w:r>
    </w:p>
    <w:p w:rsidR="008F7EB8" w:rsidRPr="008F7EB8" w:rsidRDefault="008F7EB8" w:rsidP="008F7E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вычисления, в том числе с использованием приемов рациональных вычислений, обосновывать алгоритмы выполнения действий</w:t>
      </w:r>
    </w:p>
    <w:p w:rsidR="008F7EB8" w:rsidRPr="008F7EB8" w:rsidRDefault="008F7EB8" w:rsidP="008F7E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покупки, решать несложные логические задачи методом рассуждений</w:t>
      </w:r>
    </w:p>
    <w:p w:rsidR="008F7EB8" w:rsidRPr="008F7EB8" w:rsidRDefault="008F7EB8" w:rsidP="008F7E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расстояния на местности в стандартных ситуациях</w:t>
      </w:r>
    </w:p>
    <w:p w:rsidR="008F7EB8" w:rsidRPr="008F7EB8" w:rsidRDefault="008F7EB8" w:rsidP="008F7E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простейшие построения и измерения на местности, необходимые в реальной жизни</w:t>
      </w:r>
    </w:p>
    <w:p w:rsidR="008F7EB8" w:rsidRPr="008F7EB8" w:rsidRDefault="008F7EB8" w:rsidP="008F7E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понятиями: «прямоугольный параллелепипед», «куб»,«шар»</w:t>
      </w:r>
    </w:p>
    <w:p w:rsidR="008F7EB8" w:rsidRPr="008F7EB8" w:rsidRDefault="008F7EB8" w:rsidP="008F7E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простые и сложные задачи разных типов, а также задачи повышенной трудности.</w:t>
      </w:r>
    </w:p>
    <w:p w:rsidR="008F7EB8" w:rsidRPr="008F7EB8" w:rsidRDefault="008F7EB8" w:rsidP="00BB4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процент выполнения заданий по данным темам обусловлен </w:t>
      </w:r>
      <w:r w:rsidRPr="008F7E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следующими причинами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 решении задач на нахождение части числа и числа по его части учащиеся часто путают эти два разных типа задач, что приводит к ошибкам. Требуется в курсе начальной школы а также в 5 классе совершенствовать метод, позволяющие различать один тип задач от другого. В 6 классе при изучении темы «Умножение обыкновенных дробей. Решение задач». Данные типы задач будут изучаться вновь, что позволит облегчить учащимся процесс решения данного типа задач</w:t>
      </w:r>
    </w:p>
    <w:p w:rsidR="0045297B" w:rsidRDefault="0045297B" w:rsidP="00BB4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4467" w:rsidRDefault="008F7EB8" w:rsidP="00BB4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8F7EB8" w:rsidRPr="008F7EB8" w:rsidRDefault="008F7EB8" w:rsidP="00BB44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истории в 5 классе</w:t>
      </w:r>
    </w:p>
    <w:tbl>
      <w:tblPr>
        <w:tblW w:w="10206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8F7EB8" w:rsidRPr="008F7EB8" w:rsidTr="00DF37E6">
        <w:trPr>
          <w:trHeight w:val="120"/>
          <w:tblCellSpacing w:w="0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7EB8" w:rsidRPr="008F7EB8" w:rsidRDefault="008F7EB8" w:rsidP="00BB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Дата: 16.04.2019г.</w:t>
            </w:r>
          </w:p>
        </w:tc>
      </w:tr>
      <w:tr w:rsidR="008F7EB8" w:rsidRPr="008F7EB8" w:rsidTr="00DF37E6">
        <w:trPr>
          <w:trHeight w:val="120"/>
          <w:tblCellSpacing w:w="0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7EB8" w:rsidRPr="008F7EB8" w:rsidRDefault="008F7EB8" w:rsidP="00BB4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 История</w:t>
            </w:r>
          </w:p>
        </w:tc>
      </w:tr>
      <w:tr w:rsidR="008F7EB8" w:rsidRPr="008F7EB8" w:rsidTr="00DF37E6">
        <w:trPr>
          <w:trHeight w:val="2250"/>
          <w:tblCellSpacing w:w="0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7EB8" w:rsidRPr="008F7EB8" w:rsidRDefault="008F7EB8" w:rsidP="007C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заданий: 8 </w:t>
            </w:r>
          </w:p>
          <w:p w:rsidR="008F7EB8" w:rsidRPr="008F7EB8" w:rsidRDefault="008F7EB8" w:rsidP="007C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выполнения: один урок (45 минут). </w:t>
            </w:r>
          </w:p>
          <w:p w:rsidR="008F7EB8" w:rsidRPr="008F7EB8" w:rsidRDefault="008F7EB8" w:rsidP="007C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E6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5х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="00E6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обучается </w:t>
            </w:r>
            <w:r w:rsidR="00E6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</w:t>
            </w:r>
          </w:p>
          <w:p w:rsidR="008F7EB8" w:rsidRPr="008F7EB8" w:rsidRDefault="008F7EB8" w:rsidP="007C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Работу выполняли: </w:t>
            </w:r>
            <w:r w:rsidR="00E6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E6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8F7EB8" w:rsidRPr="008F7EB8" w:rsidRDefault="008F7EB8" w:rsidP="007C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Максимальный балл, который можно получить за всю работу - 15. </w:t>
            </w:r>
          </w:p>
          <w:p w:rsidR="008F7EB8" w:rsidRPr="008F7EB8" w:rsidRDefault="008F7EB8" w:rsidP="007C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Максимум за работу не набрал никто. </w:t>
            </w:r>
          </w:p>
          <w:p w:rsidR="008F7EB8" w:rsidRPr="008F7EB8" w:rsidRDefault="008F7EB8" w:rsidP="007C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 по классу – 14б (</w:t>
            </w:r>
            <w:r w:rsidR="00E6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</w:t>
            </w:r>
            <w:r w:rsidR="00E6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ся), минимальный – </w:t>
            </w:r>
            <w:r w:rsidR="00E6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(</w:t>
            </w:r>
            <w:r w:rsidR="00E6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</w:t>
            </w:r>
            <w:r w:rsidR="00E6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ся) </w:t>
            </w:r>
          </w:p>
          <w:p w:rsidR="008F7EB8" w:rsidRPr="008F7EB8" w:rsidRDefault="008F7EB8" w:rsidP="007C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«5» - </w:t>
            </w:r>
            <w:r w:rsidR="00E6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обучающийся (</w:t>
            </w:r>
            <w:r w:rsidR="00E6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22,6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8F7EB8" w:rsidRPr="008F7EB8" w:rsidRDefault="008F7EB8" w:rsidP="007C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«4» - </w:t>
            </w:r>
            <w:r w:rsidR="00E6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(</w:t>
            </w:r>
            <w:r w:rsidR="00E6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53,2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8F7EB8" w:rsidRPr="008F7EB8" w:rsidRDefault="008F7EB8" w:rsidP="007C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«3» -</w:t>
            </w:r>
            <w:r w:rsidR="00E6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(</w:t>
            </w:r>
            <w:r w:rsidR="00E6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022E3F" w:rsidRDefault="008F7EB8" w:rsidP="007C3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«2» - нет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8F7EB8" w:rsidRDefault="008F7EB8" w:rsidP="007C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Успеваемость -100%, качество </w:t>
            </w:r>
            <w:r w:rsidR="00E66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75,8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66860" w:rsidRPr="008F7EB8" w:rsidRDefault="00E66860" w:rsidP="007C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7"/>
              <w:tblW w:w="10084" w:type="dxa"/>
              <w:tblLayout w:type="fixed"/>
              <w:tblLook w:val="04A0" w:firstRow="1" w:lastRow="0" w:firstColumn="1" w:lastColumn="0" w:noHBand="0" w:noVBand="1"/>
            </w:tblPr>
            <w:tblGrid>
              <w:gridCol w:w="926"/>
              <w:gridCol w:w="1904"/>
              <w:gridCol w:w="758"/>
              <w:gridCol w:w="753"/>
              <w:gridCol w:w="749"/>
              <w:gridCol w:w="745"/>
              <w:gridCol w:w="681"/>
              <w:gridCol w:w="729"/>
              <w:gridCol w:w="729"/>
              <w:gridCol w:w="729"/>
              <w:gridCol w:w="652"/>
              <w:gridCol w:w="729"/>
            </w:tblGrid>
            <w:tr w:rsidR="00E66860" w:rsidTr="00E66860">
              <w:tc>
                <w:tcPr>
                  <w:tcW w:w="926" w:type="dxa"/>
                  <w:vMerge w:val="restart"/>
                  <w:vAlign w:val="center"/>
                </w:tcPr>
                <w:p w:rsidR="00E66860" w:rsidRPr="008F7EB8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1904" w:type="dxa"/>
                  <w:vMerge w:val="restart"/>
                  <w:vAlign w:val="center"/>
                </w:tcPr>
                <w:p w:rsidR="00E66860" w:rsidRPr="008F7EB8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Учитель</w:t>
                  </w:r>
                </w:p>
              </w:tc>
              <w:tc>
                <w:tcPr>
                  <w:tcW w:w="3005" w:type="dxa"/>
                  <w:gridSpan w:val="4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Итоги III четверти</w:t>
                  </w:r>
                </w:p>
              </w:tc>
              <w:tc>
                <w:tcPr>
                  <w:tcW w:w="681" w:type="dxa"/>
                  <w:vMerge w:val="restart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</w:t>
                  </w:r>
                </w:p>
              </w:tc>
              <w:tc>
                <w:tcPr>
                  <w:tcW w:w="2839" w:type="dxa"/>
                  <w:gridSpan w:val="4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Итоги ВПР</w:t>
                  </w:r>
                </w:p>
              </w:tc>
              <w:tc>
                <w:tcPr>
                  <w:tcW w:w="729" w:type="dxa"/>
                  <w:vMerge w:val="restart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</w:t>
                  </w:r>
                </w:p>
              </w:tc>
            </w:tr>
            <w:tr w:rsidR="00E66860" w:rsidTr="00E66860">
              <w:tc>
                <w:tcPr>
                  <w:tcW w:w="926" w:type="dxa"/>
                  <w:vMerge/>
                </w:tcPr>
                <w:p w:rsidR="00E66860" w:rsidRPr="008F7EB8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04" w:type="dxa"/>
                  <w:vMerge/>
                </w:tcPr>
                <w:p w:rsidR="00E66860" w:rsidRPr="008F7EB8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8" w:type="dxa"/>
                </w:tcPr>
                <w:p w:rsidR="00E66860" w:rsidRPr="008F7EB8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753" w:type="dxa"/>
                </w:tcPr>
                <w:p w:rsidR="00E66860" w:rsidRPr="008F7EB8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749" w:type="dxa"/>
                </w:tcPr>
                <w:p w:rsidR="00E66860" w:rsidRPr="008F7EB8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745" w:type="dxa"/>
                </w:tcPr>
                <w:p w:rsidR="00E66860" w:rsidRPr="008F7EB8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681" w:type="dxa"/>
                  <w:vMerge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9" w:type="dxa"/>
                </w:tcPr>
                <w:p w:rsidR="00E66860" w:rsidRPr="008F7EB8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729" w:type="dxa"/>
                </w:tcPr>
                <w:p w:rsidR="00E66860" w:rsidRPr="008F7EB8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729" w:type="dxa"/>
                </w:tcPr>
                <w:p w:rsidR="00E66860" w:rsidRPr="008F7EB8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652" w:type="dxa"/>
                </w:tcPr>
                <w:p w:rsidR="00E66860" w:rsidRPr="008F7EB8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729" w:type="dxa"/>
                  <w:vMerge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6860" w:rsidTr="00E66860">
              <w:tc>
                <w:tcPr>
                  <w:tcW w:w="926" w:type="dxa"/>
                  <w:vAlign w:val="center"/>
                </w:tcPr>
                <w:p w:rsidR="00E66860" w:rsidRPr="008F7EB8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1904" w:type="dxa"/>
                </w:tcPr>
                <w:p w:rsidR="00E66860" w:rsidRPr="008F7EB8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Утинова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К.К.</w:t>
                  </w:r>
                </w:p>
              </w:tc>
              <w:tc>
                <w:tcPr>
                  <w:tcW w:w="758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53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749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45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81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67</w:t>
                  </w:r>
                </w:p>
              </w:tc>
              <w:tc>
                <w:tcPr>
                  <w:tcW w:w="729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29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729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52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29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67</w:t>
                  </w:r>
                </w:p>
              </w:tc>
            </w:tr>
            <w:tr w:rsidR="00E66860" w:rsidTr="00E66860">
              <w:tc>
                <w:tcPr>
                  <w:tcW w:w="926" w:type="dxa"/>
                  <w:vAlign w:val="center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1904" w:type="dxa"/>
                </w:tcPr>
                <w:p w:rsidR="00E66860" w:rsidRPr="008F7EB8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Утинова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К.К.</w:t>
                  </w:r>
                </w:p>
              </w:tc>
              <w:tc>
                <w:tcPr>
                  <w:tcW w:w="758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53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749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45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81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83,3</w:t>
                  </w:r>
                </w:p>
              </w:tc>
              <w:tc>
                <w:tcPr>
                  <w:tcW w:w="729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29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729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52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29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83,3</w:t>
                  </w:r>
                </w:p>
              </w:tc>
            </w:tr>
            <w:tr w:rsidR="00E66860" w:rsidTr="00E66860">
              <w:tc>
                <w:tcPr>
                  <w:tcW w:w="926" w:type="dxa"/>
                  <w:vAlign w:val="center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1904" w:type="dxa"/>
                </w:tcPr>
                <w:p w:rsidR="00E66860" w:rsidRPr="008F7EB8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Утинова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К.К.</w:t>
                  </w:r>
                </w:p>
              </w:tc>
              <w:tc>
                <w:tcPr>
                  <w:tcW w:w="758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53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49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45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81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76,5</w:t>
                  </w:r>
                </w:p>
              </w:tc>
              <w:tc>
                <w:tcPr>
                  <w:tcW w:w="729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29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29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52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29" w:type="dxa"/>
                </w:tcPr>
                <w:p w:rsidR="00E66860" w:rsidRDefault="00E66860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76,5</w:t>
                  </w:r>
                </w:p>
              </w:tc>
            </w:tr>
            <w:tr w:rsidR="00E66860" w:rsidTr="00E66860">
              <w:tc>
                <w:tcPr>
                  <w:tcW w:w="2830" w:type="dxa"/>
                  <w:gridSpan w:val="2"/>
                  <w:vAlign w:val="center"/>
                </w:tcPr>
                <w:p w:rsidR="00E66860" w:rsidRDefault="00E66860" w:rsidP="007C30D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 по ОУ</w:t>
                  </w:r>
                </w:p>
              </w:tc>
              <w:tc>
                <w:tcPr>
                  <w:tcW w:w="758" w:type="dxa"/>
                </w:tcPr>
                <w:p w:rsidR="00E66860" w:rsidRDefault="00E66860" w:rsidP="007C30D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753" w:type="dxa"/>
                </w:tcPr>
                <w:p w:rsidR="00E66860" w:rsidRDefault="00E66860" w:rsidP="007C30D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</w:t>
                  </w:r>
                </w:p>
              </w:tc>
              <w:tc>
                <w:tcPr>
                  <w:tcW w:w="749" w:type="dxa"/>
                </w:tcPr>
                <w:p w:rsidR="00E66860" w:rsidRDefault="00E66860" w:rsidP="007C30D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745" w:type="dxa"/>
                </w:tcPr>
                <w:p w:rsidR="00E66860" w:rsidRDefault="00E66860" w:rsidP="007C30D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81" w:type="dxa"/>
                </w:tcPr>
                <w:p w:rsidR="00E66860" w:rsidRDefault="00E66860" w:rsidP="007C30D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75,8</w:t>
                  </w:r>
                </w:p>
              </w:tc>
              <w:tc>
                <w:tcPr>
                  <w:tcW w:w="729" w:type="dxa"/>
                </w:tcPr>
                <w:p w:rsidR="00E66860" w:rsidRDefault="00E66860" w:rsidP="007C30D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729" w:type="dxa"/>
                </w:tcPr>
                <w:p w:rsidR="00E66860" w:rsidRDefault="00E66860" w:rsidP="007C30D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729" w:type="dxa"/>
                </w:tcPr>
                <w:p w:rsidR="00E66860" w:rsidRDefault="00E66860" w:rsidP="007C30D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652" w:type="dxa"/>
                </w:tcPr>
                <w:p w:rsidR="00E66860" w:rsidRDefault="00E66860" w:rsidP="007C30D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29" w:type="dxa"/>
                </w:tcPr>
                <w:p w:rsidR="00E66860" w:rsidRDefault="00E66860" w:rsidP="007C30D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75,8</w:t>
                  </w:r>
                </w:p>
              </w:tc>
            </w:tr>
          </w:tbl>
          <w:p w:rsidR="008F7EB8" w:rsidRPr="008F7EB8" w:rsidRDefault="008F7EB8" w:rsidP="007C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7EB8" w:rsidRDefault="008F7EB8" w:rsidP="007C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История</w:t>
            </w:r>
          </w:p>
          <w:p w:rsidR="00BB4467" w:rsidRDefault="00BB4467" w:rsidP="007C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7EB8" w:rsidRPr="008F7EB8" w:rsidRDefault="008F7EB8" w:rsidP="007C3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Вывод: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Всероссийскую проверочную работу по истории в апреле 2019 года писали </w:t>
            </w:r>
            <w:r w:rsidR="00E6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5</w:t>
            </w:r>
            <w:r w:rsidR="00E6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E6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Все обучающиеся получили</w:t>
            </w:r>
          </w:p>
          <w:p w:rsidR="008F7EB8" w:rsidRPr="008F7EB8" w:rsidRDefault="008F7EB8" w:rsidP="007C3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положительные отметки. 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75,8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обучающихся показали хороший результат. 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выполнили работу на «отлично».</w:t>
            </w:r>
          </w:p>
          <w:p w:rsidR="008F7EB8" w:rsidRPr="008F7EB8" w:rsidRDefault="008F7EB8" w:rsidP="007C3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лучшими показателями выполнены задания 1, 3, 6. </w:t>
            </w:r>
          </w:p>
          <w:p w:rsidR="008F7EB8" w:rsidRPr="008F7EB8" w:rsidRDefault="008F7EB8" w:rsidP="007C3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Слабые результаты</w:t>
            </w:r>
            <w:proofErr w:type="gramEnd"/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обучающиеся продемонстрировали в заданиях 4,5,7,8.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этих заданиях рассматриваются вопросы смыслового чтения, умение проводить поиск информации в отрывках исторических текстов, материальных памятниках Древнего мира;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</w:t>
            </w:r>
          </w:p>
          <w:p w:rsidR="008F7EB8" w:rsidRPr="008F7EB8" w:rsidRDefault="008F7EB8" w:rsidP="007C3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выбора в учебной и познавательной деятельности. Умение рассказывать о событиях древней истории.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(4-е);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(5-</w:t>
            </w:r>
            <w:proofErr w:type="gramStart"/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е)с</w:t>
            </w:r>
            <w:proofErr w:type="gramEnd"/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этим заданием не справился никто;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 (7-е);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этнонациональной,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(8-е)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F7EB8" w:rsidRPr="008F7EB8" w:rsidRDefault="008F7EB8" w:rsidP="007C3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Одной из причин пониженного результата является наличие в работе заданий по краеведению, в то время как в рабочей программе отсутствует такой раздел. В частности, в 5 классе при изучении истории Древнего мира нет причин обращаться к истории края в рамках заданий ВПР в связи </w:t>
            </w:r>
          </w:p>
          <w:p w:rsidR="008F7EB8" w:rsidRPr="008F7EB8" w:rsidRDefault="008F7EB8" w:rsidP="007C3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несовпадением хронологических рамок 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(Знаменитые личности, значимые события) и отсутствие карт.</w:t>
            </w:r>
          </w:p>
          <w:p w:rsidR="008F7EB8" w:rsidRPr="008F7EB8" w:rsidRDefault="008F7EB8" w:rsidP="007C3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 целью ликвидировать пробелы в знаниях и умениях следует больше внимания на уроках уделять составлению исторических рассказов, </w:t>
            </w:r>
          </w:p>
          <w:p w:rsidR="008F7EB8" w:rsidRPr="008F7EB8" w:rsidRDefault="008F7EB8" w:rsidP="007C3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работе с историческими терминами,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работе с картами.</w:t>
            </w:r>
          </w:p>
          <w:p w:rsidR="008F7EB8" w:rsidRPr="008F7EB8" w:rsidRDefault="008F7EB8" w:rsidP="007C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EB8" w:rsidRPr="008F7EB8" w:rsidTr="00DF37E6">
        <w:trPr>
          <w:trHeight w:val="15"/>
          <w:tblCellSpacing w:w="0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7EB8" w:rsidRPr="008F7EB8" w:rsidRDefault="008F7EB8" w:rsidP="007C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7EB8" w:rsidRPr="008F7EB8" w:rsidRDefault="008F7EB8" w:rsidP="007C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 всероссийской проверочной работы по биологии в 5 классе</w:t>
      </w:r>
    </w:p>
    <w:tbl>
      <w:tblPr>
        <w:tblW w:w="1429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95"/>
      </w:tblGrid>
      <w:tr w:rsidR="008F7EB8" w:rsidRPr="008F7EB8" w:rsidTr="008F7EB8">
        <w:trPr>
          <w:trHeight w:val="45"/>
          <w:tblCellSpacing w:w="0" w:type="dxa"/>
        </w:trPr>
        <w:tc>
          <w:tcPr>
            <w:tcW w:w="142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7EB8" w:rsidRPr="008F7EB8" w:rsidRDefault="008F7EB8" w:rsidP="00022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Дата: 18.04.2019</w:t>
            </w:r>
          </w:p>
        </w:tc>
      </w:tr>
      <w:tr w:rsidR="008F7EB8" w:rsidRPr="008F7EB8" w:rsidTr="008F7EB8">
        <w:trPr>
          <w:trHeight w:val="210"/>
          <w:tblCellSpacing w:w="0" w:type="dxa"/>
        </w:trPr>
        <w:tc>
          <w:tcPr>
            <w:tcW w:w="142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7EB8" w:rsidRPr="008F7EB8" w:rsidRDefault="008F7EB8" w:rsidP="00022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 Биология</w:t>
            </w:r>
          </w:p>
        </w:tc>
      </w:tr>
      <w:tr w:rsidR="008F7EB8" w:rsidRPr="008F7EB8" w:rsidTr="008F7EB8">
        <w:trPr>
          <w:trHeight w:val="210"/>
          <w:tblCellSpacing w:w="0" w:type="dxa"/>
        </w:trPr>
        <w:tc>
          <w:tcPr>
            <w:tcW w:w="142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7EB8" w:rsidRPr="008F7EB8" w:rsidRDefault="008F7EB8" w:rsidP="00022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заданий: 10 </w:t>
            </w:r>
          </w:p>
          <w:p w:rsidR="008F7EB8" w:rsidRPr="008F7EB8" w:rsidRDefault="008F7EB8" w:rsidP="00022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выполнения: один урок (45 минут). </w:t>
            </w:r>
          </w:p>
          <w:p w:rsidR="008F7EB8" w:rsidRPr="008F7EB8" w:rsidRDefault="008F7EB8" w:rsidP="00022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5х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обучается 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</w:t>
            </w:r>
          </w:p>
          <w:p w:rsidR="008F7EB8" w:rsidRPr="008F7EB8" w:rsidRDefault="008F7EB8" w:rsidP="00022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Работу выполняли: 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человек. </w:t>
            </w:r>
          </w:p>
          <w:p w:rsidR="008F7EB8" w:rsidRPr="008F7EB8" w:rsidRDefault="008F7EB8" w:rsidP="00022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Максимальный балл, который можно получить за всю работу - 27. </w:t>
            </w:r>
          </w:p>
          <w:p w:rsidR="008F7EB8" w:rsidRPr="008F7EB8" w:rsidRDefault="008F7EB8" w:rsidP="00022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Максимум за работу не набрал никто. </w:t>
            </w:r>
          </w:p>
          <w:p w:rsidR="008F7EB8" w:rsidRPr="008F7EB8" w:rsidRDefault="008F7EB8" w:rsidP="00022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Максимальный балл по классу – 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(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ся), минимальный –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(</w:t>
            </w:r>
            <w:r w:rsidR="001A2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</w:t>
            </w:r>
            <w:r w:rsidR="001A2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ся) </w:t>
            </w:r>
          </w:p>
          <w:p w:rsidR="008F7EB8" w:rsidRPr="008F7EB8" w:rsidRDefault="008F7EB8" w:rsidP="00022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«5» - 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обучающийся (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8F7EB8" w:rsidRPr="008F7EB8" w:rsidRDefault="007C30DB" w:rsidP="00022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«4» - 25</w:t>
            </w:r>
            <w:r w:rsidR="008F7EB8"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="008F7EB8"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8F7EB8" w:rsidRPr="008F7EB8" w:rsidRDefault="008F7EB8" w:rsidP="00022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«3» -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</w:t>
            </w:r>
            <w:r w:rsidR="001A2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(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49,2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8F7EB8" w:rsidRPr="008F7EB8" w:rsidRDefault="008F7EB8" w:rsidP="00022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«2» -</w:t>
            </w:r>
            <w:r w:rsidR="001A2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A20A7"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обучающийся (</w:t>
            </w:r>
            <w:r w:rsidR="007C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  <w:r w:rsidR="001A20A7"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8F7EB8" w:rsidRPr="008F7EB8" w:rsidRDefault="008F7EB8" w:rsidP="00022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Успеваемость </w:t>
            </w:r>
            <w:r w:rsidR="007C3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96,7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%, качество </w:t>
            </w:r>
            <w:r w:rsidR="007C3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47,5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  <w:p w:rsidR="008F7EB8" w:rsidRPr="008F7EB8" w:rsidRDefault="008F7EB8" w:rsidP="00022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  <w:p w:rsidR="008F7EB8" w:rsidRPr="008F7EB8" w:rsidRDefault="008F7EB8" w:rsidP="00022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7"/>
              <w:tblW w:w="9943" w:type="dxa"/>
              <w:tblLook w:val="04A0" w:firstRow="1" w:lastRow="0" w:firstColumn="1" w:lastColumn="0" w:noHBand="0" w:noVBand="1"/>
            </w:tblPr>
            <w:tblGrid>
              <w:gridCol w:w="926"/>
              <w:gridCol w:w="1763"/>
              <w:gridCol w:w="758"/>
              <w:gridCol w:w="753"/>
              <w:gridCol w:w="749"/>
              <w:gridCol w:w="745"/>
              <w:gridCol w:w="681"/>
              <w:gridCol w:w="729"/>
              <w:gridCol w:w="729"/>
              <w:gridCol w:w="729"/>
              <w:gridCol w:w="652"/>
              <w:gridCol w:w="729"/>
            </w:tblGrid>
            <w:tr w:rsidR="007C30DB" w:rsidTr="007C30DB">
              <w:tc>
                <w:tcPr>
                  <w:tcW w:w="926" w:type="dxa"/>
                  <w:vMerge w:val="restart"/>
                  <w:vAlign w:val="center"/>
                </w:tcPr>
                <w:p w:rsidR="007C30DB" w:rsidRPr="008F7EB8" w:rsidRDefault="007C30DB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1763" w:type="dxa"/>
                  <w:vMerge w:val="restart"/>
                  <w:vAlign w:val="center"/>
                </w:tcPr>
                <w:p w:rsidR="007C30DB" w:rsidRPr="008F7EB8" w:rsidRDefault="007C30DB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Учитель</w:t>
                  </w:r>
                </w:p>
              </w:tc>
              <w:tc>
                <w:tcPr>
                  <w:tcW w:w="3005" w:type="dxa"/>
                  <w:gridSpan w:val="4"/>
                </w:tcPr>
                <w:p w:rsidR="007C30DB" w:rsidRDefault="007C30DB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Итоги III четверти</w:t>
                  </w:r>
                </w:p>
              </w:tc>
              <w:tc>
                <w:tcPr>
                  <w:tcW w:w="681" w:type="dxa"/>
                  <w:vMerge w:val="restart"/>
                </w:tcPr>
                <w:p w:rsidR="007C30DB" w:rsidRDefault="007C30DB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</w:t>
                  </w:r>
                </w:p>
              </w:tc>
              <w:tc>
                <w:tcPr>
                  <w:tcW w:w="2839" w:type="dxa"/>
                  <w:gridSpan w:val="4"/>
                </w:tcPr>
                <w:p w:rsidR="007C30DB" w:rsidRDefault="007C30DB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Итоги ВПР</w:t>
                  </w:r>
                </w:p>
              </w:tc>
              <w:tc>
                <w:tcPr>
                  <w:tcW w:w="729" w:type="dxa"/>
                  <w:vMerge w:val="restart"/>
                </w:tcPr>
                <w:p w:rsidR="007C30DB" w:rsidRDefault="007C30DB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</w:t>
                  </w:r>
                </w:p>
              </w:tc>
            </w:tr>
            <w:tr w:rsidR="007C30DB" w:rsidTr="007C30DB">
              <w:tc>
                <w:tcPr>
                  <w:tcW w:w="926" w:type="dxa"/>
                  <w:vMerge/>
                </w:tcPr>
                <w:p w:rsidR="007C30DB" w:rsidRPr="008F7EB8" w:rsidRDefault="007C30DB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3" w:type="dxa"/>
                  <w:vMerge/>
                </w:tcPr>
                <w:p w:rsidR="007C30DB" w:rsidRPr="008F7EB8" w:rsidRDefault="007C30DB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8" w:type="dxa"/>
                </w:tcPr>
                <w:p w:rsidR="007C30DB" w:rsidRPr="008F7EB8" w:rsidRDefault="007C30DB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753" w:type="dxa"/>
                </w:tcPr>
                <w:p w:rsidR="007C30DB" w:rsidRPr="008F7EB8" w:rsidRDefault="007C30DB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749" w:type="dxa"/>
                </w:tcPr>
                <w:p w:rsidR="007C30DB" w:rsidRPr="008F7EB8" w:rsidRDefault="007C30DB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745" w:type="dxa"/>
                </w:tcPr>
                <w:p w:rsidR="007C30DB" w:rsidRPr="008F7EB8" w:rsidRDefault="007C30DB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681" w:type="dxa"/>
                  <w:vMerge/>
                </w:tcPr>
                <w:p w:rsidR="007C30DB" w:rsidRDefault="007C30DB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9" w:type="dxa"/>
                </w:tcPr>
                <w:p w:rsidR="007C30DB" w:rsidRPr="008F7EB8" w:rsidRDefault="007C30DB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729" w:type="dxa"/>
                </w:tcPr>
                <w:p w:rsidR="007C30DB" w:rsidRPr="008F7EB8" w:rsidRDefault="007C30DB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729" w:type="dxa"/>
                </w:tcPr>
                <w:p w:rsidR="007C30DB" w:rsidRPr="008F7EB8" w:rsidRDefault="007C30DB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652" w:type="dxa"/>
                </w:tcPr>
                <w:p w:rsidR="007C30DB" w:rsidRPr="008F7EB8" w:rsidRDefault="007C30DB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729" w:type="dxa"/>
                  <w:vMerge/>
                </w:tcPr>
                <w:p w:rsidR="007C30DB" w:rsidRDefault="007C30DB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30DB" w:rsidTr="007C30DB">
              <w:tc>
                <w:tcPr>
                  <w:tcW w:w="926" w:type="dxa"/>
                  <w:vAlign w:val="center"/>
                </w:tcPr>
                <w:p w:rsidR="007C30DB" w:rsidRPr="008F7EB8" w:rsidRDefault="007C30DB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1763" w:type="dxa"/>
                </w:tcPr>
                <w:p w:rsidR="007C30DB" w:rsidRPr="008F7EB8" w:rsidRDefault="007C30DB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Смирнова Е.В.</w:t>
                  </w:r>
                </w:p>
              </w:tc>
              <w:tc>
                <w:tcPr>
                  <w:tcW w:w="758" w:type="dxa"/>
                </w:tcPr>
                <w:p w:rsidR="007C30DB" w:rsidRDefault="007C30DB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53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49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45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81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77,3</w:t>
                  </w:r>
                </w:p>
              </w:tc>
              <w:tc>
                <w:tcPr>
                  <w:tcW w:w="729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29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729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52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29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57,9</w:t>
                  </w:r>
                </w:p>
              </w:tc>
            </w:tr>
            <w:tr w:rsidR="007C30DB" w:rsidTr="007C30DB">
              <w:tc>
                <w:tcPr>
                  <w:tcW w:w="926" w:type="dxa"/>
                  <w:vAlign w:val="center"/>
                </w:tcPr>
                <w:p w:rsidR="007C30DB" w:rsidRDefault="007C30DB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1763" w:type="dxa"/>
                </w:tcPr>
                <w:p w:rsidR="007C30DB" w:rsidRPr="008F7EB8" w:rsidRDefault="007C30DB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Смирнова Е.В.</w:t>
                  </w:r>
                </w:p>
              </w:tc>
              <w:tc>
                <w:tcPr>
                  <w:tcW w:w="758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53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749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45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81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91,7</w:t>
                  </w:r>
                </w:p>
              </w:tc>
              <w:tc>
                <w:tcPr>
                  <w:tcW w:w="729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29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729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652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29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58,3</w:t>
                  </w:r>
                </w:p>
              </w:tc>
            </w:tr>
            <w:tr w:rsidR="007C30DB" w:rsidTr="007C30DB">
              <w:tc>
                <w:tcPr>
                  <w:tcW w:w="926" w:type="dxa"/>
                  <w:vAlign w:val="center"/>
                </w:tcPr>
                <w:p w:rsidR="007C30DB" w:rsidRDefault="007C30DB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1763" w:type="dxa"/>
                </w:tcPr>
                <w:p w:rsidR="007C30DB" w:rsidRPr="008F7EB8" w:rsidRDefault="007C30DB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Смирнова Е.В.</w:t>
                  </w:r>
                </w:p>
              </w:tc>
              <w:tc>
                <w:tcPr>
                  <w:tcW w:w="758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53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749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45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81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88,9</w:t>
                  </w:r>
                </w:p>
              </w:tc>
              <w:tc>
                <w:tcPr>
                  <w:tcW w:w="729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29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29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652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29" w:type="dxa"/>
                </w:tcPr>
                <w:p w:rsidR="007C30DB" w:rsidRDefault="00B103F3" w:rsidP="007C30DB">
                  <w:pPr>
                    <w:ind w:firstLine="2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22,2</w:t>
                  </w:r>
                </w:p>
              </w:tc>
            </w:tr>
            <w:tr w:rsidR="007C30DB" w:rsidTr="007C30DB">
              <w:tc>
                <w:tcPr>
                  <w:tcW w:w="2689" w:type="dxa"/>
                  <w:gridSpan w:val="2"/>
                  <w:vAlign w:val="center"/>
                </w:tcPr>
                <w:p w:rsidR="007C30DB" w:rsidRDefault="007C30DB" w:rsidP="007C30D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 по ОУ</w:t>
                  </w:r>
                </w:p>
              </w:tc>
              <w:tc>
                <w:tcPr>
                  <w:tcW w:w="758" w:type="dxa"/>
                </w:tcPr>
                <w:p w:rsidR="007C30DB" w:rsidRDefault="00B103F3" w:rsidP="007C30D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753" w:type="dxa"/>
                </w:tcPr>
                <w:p w:rsidR="007C30DB" w:rsidRDefault="00B103F3" w:rsidP="007C30D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749" w:type="dxa"/>
                </w:tcPr>
                <w:p w:rsidR="007C30DB" w:rsidRDefault="00B103F3" w:rsidP="007C30D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45" w:type="dxa"/>
                </w:tcPr>
                <w:p w:rsidR="007C30DB" w:rsidRDefault="00B103F3" w:rsidP="007C30D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81" w:type="dxa"/>
                </w:tcPr>
                <w:p w:rsidR="007C30DB" w:rsidRDefault="00B103F3" w:rsidP="007C30D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90,2</w:t>
                  </w:r>
                </w:p>
              </w:tc>
              <w:tc>
                <w:tcPr>
                  <w:tcW w:w="729" w:type="dxa"/>
                </w:tcPr>
                <w:p w:rsidR="007C30DB" w:rsidRDefault="00B103F3" w:rsidP="007C30D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29" w:type="dxa"/>
                </w:tcPr>
                <w:p w:rsidR="007C30DB" w:rsidRDefault="00B103F3" w:rsidP="007C30D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729" w:type="dxa"/>
                </w:tcPr>
                <w:p w:rsidR="007C30DB" w:rsidRDefault="00B103F3" w:rsidP="007C30D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652" w:type="dxa"/>
                </w:tcPr>
                <w:p w:rsidR="007C30DB" w:rsidRDefault="00B103F3" w:rsidP="007C30D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29" w:type="dxa"/>
                </w:tcPr>
                <w:p w:rsidR="007C30DB" w:rsidRDefault="00B103F3" w:rsidP="007C30D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47,5</w:t>
                  </w:r>
                </w:p>
              </w:tc>
            </w:tr>
          </w:tbl>
          <w:p w:rsidR="008F7EB8" w:rsidRPr="008F7EB8" w:rsidRDefault="008F7EB8" w:rsidP="001A2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7EB8" w:rsidRPr="008F7EB8" w:rsidRDefault="008F7EB8" w:rsidP="001A2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Выводы: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класс справился, </w:t>
      </w:r>
      <w:r w:rsidR="00B103F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2</w:t>
      </w:r>
      <w:r w:rsidR="001A2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</w:t>
      </w:r>
      <w:r w:rsidR="00B103F3">
        <w:rPr>
          <w:rFonts w:ascii="Times New Roman" w:eastAsia="Times New Roman" w:hAnsi="Times New Roman" w:cs="Times New Roman"/>
          <w:sz w:val="24"/>
          <w:szCs w:val="24"/>
          <w:lang w:eastAsia="ru-RU"/>
        </w:rPr>
        <w:t>ихс</w:t>
      </w:r>
      <w:r w:rsidR="001A2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необходимо обратить внимание на следующее:</w:t>
      </w:r>
    </w:p>
    <w:p w:rsidR="008F7EB8" w:rsidRPr="008F7EB8" w:rsidRDefault="008F7EB8" w:rsidP="001A2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1.Формирование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</w:t>
      </w:r>
    </w:p>
    <w:p w:rsidR="008F7EB8" w:rsidRPr="008F7EB8" w:rsidRDefault="008F7EB8" w:rsidP="001A2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8F7EB8" w:rsidRPr="008F7EB8" w:rsidRDefault="008F7EB8" w:rsidP="001A2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 </w:t>
      </w:r>
    </w:p>
    <w:p w:rsidR="008F7EB8" w:rsidRPr="008F7EB8" w:rsidRDefault="008F7EB8" w:rsidP="001A2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4.Формирование представлений о значении биологических наук в решении проблем необходимости рационального природопользования.</w:t>
      </w:r>
    </w:p>
    <w:p w:rsidR="008F7EB8" w:rsidRPr="008F7EB8" w:rsidRDefault="008F7EB8" w:rsidP="001A20A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5.Умение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 Раскрывать роль биологии в практической деятельности людей</w:t>
      </w:r>
    </w:p>
    <w:p w:rsidR="008F7EB8" w:rsidRPr="008F7EB8" w:rsidRDefault="008F7EB8" w:rsidP="001A2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 по пятому классу:</w:t>
      </w:r>
    </w:p>
    <w:p w:rsidR="008F7EB8" w:rsidRPr="008F7EB8" w:rsidRDefault="008F7EB8" w:rsidP="001A2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ВПР приняло участие </w:t>
      </w:r>
      <w:r w:rsidR="00B103F3">
        <w:rPr>
          <w:rFonts w:ascii="Times New Roman" w:eastAsia="Times New Roman" w:hAnsi="Times New Roman" w:cs="Times New Roman"/>
          <w:sz w:val="24"/>
          <w:szCs w:val="24"/>
          <w:lang w:eastAsia="ru-RU"/>
        </w:rPr>
        <w:t>61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</w:t>
      </w:r>
      <w:r w:rsidR="00B103F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5</w:t>
      </w:r>
      <w:r w:rsidR="00B103F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B103F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составило </w:t>
      </w:r>
      <w:r w:rsidR="00B103F3">
        <w:rPr>
          <w:rFonts w:ascii="Times New Roman" w:eastAsia="Times New Roman" w:hAnsi="Times New Roman" w:cs="Times New Roman"/>
          <w:sz w:val="24"/>
          <w:szCs w:val="24"/>
          <w:lang w:eastAsia="ru-RU"/>
        </w:rPr>
        <w:t>93,8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%.</w:t>
      </w:r>
    </w:p>
    <w:p w:rsidR="008F7EB8" w:rsidRPr="008F7EB8" w:rsidRDefault="008F7EB8" w:rsidP="001A2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Общая успеваемость выполнения ВПР по русскому языку – </w:t>
      </w:r>
      <w:r w:rsidR="00B103F3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%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; по математике –</w:t>
      </w:r>
      <w:r w:rsidR="00B10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%,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биологии – </w:t>
      </w:r>
      <w:r w:rsidR="00B103F3">
        <w:rPr>
          <w:rFonts w:ascii="Times New Roman" w:eastAsia="Times New Roman" w:hAnsi="Times New Roman" w:cs="Times New Roman"/>
          <w:sz w:val="24"/>
          <w:szCs w:val="24"/>
          <w:lang w:eastAsia="ru-RU"/>
        </w:rPr>
        <w:t>93,8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%, по истории</w:t>
      </w:r>
      <w:r w:rsidR="00B103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B103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100% </w:t>
      </w:r>
    </w:p>
    <w:p w:rsidR="008F7EB8" w:rsidRPr="008F7EB8" w:rsidRDefault="008F7EB8" w:rsidP="001A2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Качественная успеваемость выполнения ВПР по русскому языку составила – </w:t>
      </w:r>
      <w:r w:rsidR="00B103F3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%, 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математике – </w:t>
      </w:r>
      <w:r w:rsidR="00B103F3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%, 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истории – </w:t>
      </w:r>
      <w:r w:rsidR="00B103F3">
        <w:rPr>
          <w:rFonts w:ascii="Times New Roman" w:eastAsia="Times New Roman" w:hAnsi="Times New Roman" w:cs="Times New Roman"/>
          <w:sz w:val="24"/>
          <w:szCs w:val="24"/>
          <w:lang w:eastAsia="ru-RU"/>
        </w:rPr>
        <w:t>75,8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%, по биологии – </w:t>
      </w:r>
      <w:r w:rsidR="00B103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47,5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%</w:t>
      </w:r>
    </w:p>
    <w:p w:rsidR="008F7EB8" w:rsidRPr="008F7EB8" w:rsidRDefault="008F7EB8" w:rsidP="001A2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:rsidR="008F7EB8" w:rsidRPr="008F7EB8" w:rsidRDefault="008F7EB8" w:rsidP="00DF3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Педагогам, реализующим программы основного общего образования:</w:t>
      </w:r>
    </w:p>
    <w:p w:rsidR="008F7EB8" w:rsidRPr="008F7EB8" w:rsidRDefault="008F7EB8" w:rsidP="00DF3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целом;</w:t>
      </w:r>
    </w:p>
    <w:p w:rsidR="008F7EB8" w:rsidRPr="008F7EB8" w:rsidRDefault="008F7EB8" w:rsidP="00DF3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проектировать и проводить уроки в логике системно-деятельностного подхода;</w:t>
      </w:r>
    </w:p>
    <w:p w:rsidR="008F7EB8" w:rsidRPr="008F7EB8" w:rsidRDefault="008F7EB8" w:rsidP="00DF3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3. 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«дефицитные».</w:t>
      </w:r>
    </w:p>
    <w:p w:rsidR="008F7EB8" w:rsidRPr="008F7EB8" w:rsidRDefault="008F7EB8" w:rsidP="00DF3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.- рассмотреть и провести детальный анализ результатов ВПР на заседании предметных МО;</w:t>
      </w:r>
    </w:p>
    <w:p w:rsidR="008F7EB8" w:rsidRPr="008F7EB8" w:rsidRDefault="008F7EB8" w:rsidP="00DF3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учителям использовать результаты анализа для совершенствования методики преподавания русского языка, математики, биологии, истории в основной школе. </w:t>
      </w:r>
    </w:p>
    <w:p w:rsidR="008F7EB8" w:rsidRPr="008F7EB8" w:rsidRDefault="008F7EB8" w:rsidP="00DF3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-учителям, работающим в 5-6 классах в 2019-2020 учебном году, проанализировать задания проверочных работ, результаты их выполнения и спланировать в рабочих программах работу по подготовке учащихся ко всероссийским проверочным работам..</w:t>
      </w:r>
    </w:p>
    <w:p w:rsidR="008F7EB8" w:rsidRPr="008F7EB8" w:rsidRDefault="008F7EB8" w:rsidP="00DF3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-составить общий план мероприятий по подготовке ко всероссийским проверочным работам на 2019-2020 учебный год.</w:t>
      </w:r>
    </w:p>
    <w:p w:rsidR="008F7EB8" w:rsidRPr="008F7EB8" w:rsidRDefault="008F7EB8" w:rsidP="00DF3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8F7EB8" w:rsidRPr="008F7EB8" w:rsidRDefault="008F7EB8" w:rsidP="00DF3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-проводить работу по консультированию родителей обучающихся.</w:t>
      </w:r>
    </w:p>
    <w:p w:rsidR="008F7EB8" w:rsidRPr="008F7EB8" w:rsidRDefault="008F7EB8" w:rsidP="00DF3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Интернет при работе обучающихся на уроках (презентации, интерактивные задания из проверочных работ).</w:t>
      </w:r>
    </w:p>
    <w:p w:rsidR="008F7EB8" w:rsidRPr="008F7EB8" w:rsidRDefault="008F7EB8" w:rsidP="00DF3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школьном сайте, на родительских собраниях своевременно освещать вопросы по подготовке к ВПР учащихся 5-6 классов</w:t>
      </w:r>
    </w:p>
    <w:p w:rsidR="008F7EB8" w:rsidRPr="008F7EB8" w:rsidRDefault="008F7EB8" w:rsidP="008F7E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Анализ результатов всероссийских проверочных работ в 6 классе</w:t>
      </w:r>
    </w:p>
    <w:p w:rsidR="008F7EB8" w:rsidRPr="008F7EB8" w:rsidRDefault="008F7EB8" w:rsidP="008F7E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 всероссийских проверочных работ по русскому языку в 6 классе</w:t>
      </w:r>
    </w:p>
    <w:tbl>
      <w:tblPr>
        <w:tblW w:w="10206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9"/>
      </w:tblGrid>
      <w:tr w:rsidR="008F7EB8" w:rsidRPr="008F7EB8" w:rsidTr="004F48D0">
        <w:trPr>
          <w:trHeight w:val="225"/>
          <w:tblCellSpacing w:w="0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7EB8" w:rsidRPr="008F7EB8" w:rsidRDefault="008F7EB8" w:rsidP="00B10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Дата: 2</w:t>
            </w:r>
            <w:r w:rsidR="00B10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.04.201</w:t>
            </w:r>
            <w:r w:rsidR="0005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F7EB8" w:rsidRPr="008F7EB8" w:rsidTr="004F48D0">
        <w:trPr>
          <w:trHeight w:val="225"/>
          <w:tblCellSpacing w:w="0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7EB8" w:rsidRPr="008F7EB8" w:rsidRDefault="008F7EB8" w:rsidP="001A2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 Русский язык</w:t>
            </w:r>
          </w:p>
        </w:tc>
      </w:tr>
      <w:tr w:rsidR="008F7EB8" w:rsidRPr="008F7EB8" w:rsidTr="004F48D0">
        <w:trPr>
          <w:trHeight w:val="225"/>
          <w:tblCellSpacing w:w="0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7EB8" w:rsidRPr="008F7EB8" w:rsidRDefault="008F7EB8" w:rsidP="001A2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заданий: 14 </w:t>
            </w:r>
          </w:p>
          <w:p w:rsidR="008F7EB8" w:rsidRPr="008F7EB8" w:rsidRDefault="008F7EB8" w:rsidP="001A2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выполнения: 90 минут. </w:t>
            </w:r>
          </w:p>
          <w:p w:rsidR="008F7EB8" w:rsidRPr="008F7EB8" w:rsidRDefault="008F7EB8" w:rsidP="001A2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B10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6х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="00B10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обучается </w:t>
            </w:r>
            <w:r w:rsidR="00B10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(</w:t>
            </w:r>
            <w:r w:rsidR="004F4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2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4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адаптированной программе для детей с УО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F7EB8" w:rsidRPr="008F7EB8" w:rsidRDefault="008F7EB8" w:rsidP="001A2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Работу выполняли: </w:t>
            </w:r>
            <w:r w:rsidR="001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4F4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 детей болели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8F7EB8" w:rsidRPr="008F7EB8" w:rsidRDefault="008F7EB8" w:rsidP="001A2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Максимальный балл, который можно получить за всю работу - 51. </w:t>
            </w:r>
          </w:p>
          <w:p w:rsidR="008F7EB8" w:rsidRPr="008F7EB8" w:rsidRDefault="008F7EB8" w:rsidP="001A2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Максимум за работу не набрал никто. </w:t>
            </w:r>
          </w:p>
          <w:p w:rsidR="008F7EB8" w:rsidRPr="008F7EB8" w:rsidRDefault="008F7EB8" w:rsidP="001A2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Максимальный балл по классу – </w:t>
            </w:r>
            <w:r w:rsidR="001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F4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(</w:t>
            </w:r>
            <w:r w:rsidR="001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</w:t>
            </w:r>
            <w:r w:rsidR="001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ся), минимальный – </w:t>
            </w:r>
            <w:r w:rsidR="001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(1 обучающийся),</w:t>
            </w:r>
          </w:p>
          <w:p w:rsidR="008F7EB8" w:rsidRPr="008F7EB8" w:rsidRDefault="008F7EB8" w:rsidP="001A2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«5» - </w:t>
            </w:r>
            <w:r w:rsidR="001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(</w:t>
            </w:r>
            <w:r w:rsidR="001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  <w:p w:rsidR="008F7EB8" w:rsidRPr="008F7EB8" w:rsidRDefault="008F7EB8" w:rsidP="001A2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«4» - </w:t>
            </w:r>
            <w:r w:rsidR="001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(</w:t>
            </w:r>
            <w:r w:rsidR="001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37,8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8F7EB8" w:rsidRPr="008F7EB8" w:rsidRDefault="00147FA6" w:rsidP="001A2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«3» - 21</w:t>
            </w:r>
            <w:r w:rsidR="008F7EB8"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46,7</w:t>
            </w:r>
            <w:r w:rsidR="008F7EB8"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8F7EB8" w:rsidRPr="008F7EB8" w:rsidRDefault="008F7EB8" w:rsidP="001A2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«2» - </w:t>
            </w:r>
            <w:r w:rsidR="001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F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(6,7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8F7EB8" w:rsidRPr="008F7EB8" w:rsidRDefault="008F7EB8" w:rsidP="00DF3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Успеваемость </w:t>
            </w:r>
            <w:r w:rsidR="00147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93,3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%, качество </w:t>
            </w:r>
            <w:r w:rsidR="00147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46,7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  <w:p w:rsidR="008F7EB8" w:rsidRDefault="008F7EB8" w:rsidP="001A2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  <w:p w:rsidR="001A20A7" w:rsidRDefault="001A20A7" w:rsidP="001A2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tbl>
            <w:tblPr>
              <w:tblStyle w:val="a7"/>
              <w:tblW w:w="10299" w:type="dxa"/>
              <w:tblLook w:val="04A0" w:firstRow="1" w:lastRow="0" w:firstColumn="1" w:lastColumn="0" w:noHBand="0" w:noVBand="1"/>
            </w:tblPr>
            <w:tblGrid>
              <w:gridCol w:w="926"/>
              <w:gridCol w:w="1904"/>
              <w:gridCol w:w="758"/>
              <w:gridCol w:w="753"/>
              <w:gridCol w:w="749"/>
              <w:gridCol w:w="745"/>
              <w:gridCol w:w="819"/>
              <w:gridCol w:w="729"/>
              <w:gridCol w:w="729"/>
              <w:gridCol w:w="729"/>
              <w:gridCol w:w="729"/>
              <w:gridCol w:w="729"/>
            </w:tblGrid>
            <w:tr w:rsidR="001A20A7" w:rsidTr="00147FA6">
              <w:tc>
                <w:tcPr>
                  <w:tcW w:w="926" w:type="dxa"/>
                  <w:vMerge w:val="restart"/>
                  <w:vAlign w:val="center"/>
                </w:tcPr>
                <w:p w:rsidR="001A20A7" w:rsidRPr="008F7EB8" w:rsidRDefault="001A20A7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1904" w:type="dxa"/>
                  <w:vMerge w:val="restart"/>
                  <w:vAlign w:val="center"/>
                </w:tcPr>
                <w:p w:rsidR="001A20A7" w:rsidRPr="008F7EB8" w:rsidRDefault="001A20A7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Учитель</w:t>
                  </w:r>
                </w:p>
              </w:tc>
              <w:tc>
                <w:tcPr>
                  <w:tcW w:w="3005" w:type="dxa"/>
                  <w:gridSpan w:val="4"/>
                </w:tcPr>
                <w:p w:rsidR="001A20A7" w:rsidRDefault="001A20A7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Итоги III четверти</w:t>
                  </w:r>
                </w:p>
              </w:tc>
              <w:tc>
                <w:tcPr>
                  <w:tcW w:w="819" w:type="dxa"/>
                  <w:vMerge w:val="restart"/>
                </w:tcPr>
                <w:p w:rsidR="001A20A7" w:rsidRDefault="001A20A7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</w:t>
                  </w:r>
                </w:p>
              </w:tc>
              <w:tc>
                <w:tcPr>
                  <w:tcW w:w="2916" w:type="dxa"/>
                  <w:gridSpan w:val="4"/>
                </w:tcPr>
                <w:p w:rsidR="001A20A7" w:rsidRDefault="001A20A7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Итоги ВПР</w:t>
                  </w:r>
                </w:p>
              </w:tc>
              <w:tc>
                <w:tcPr>
                  <w:tcW w:w="729" w:type="dxa"/>
                  <w:vMerge w:val="restart"/>
                </w:tcPr>
                <w:p w:rsidR="001A20A7" w:rsidRDefault="001A20A7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</w:t>
                  </w:r>
                </w:p>
              </w:tc>
            </w:tr>
            <w:tr w:rsidR="001A20A7" w:rsidTr="00147FA6">
              <w:tc>
                <w:tcPr>
                  <w:tcW w:w="926" w:type="dxa"/>
                  <w:vMerge/>
                </w:tcPr>
                <w:p w:rsidR="001A20A7" w:rsidRPr="008F7EB8" w:rsidRDefault="001A20A7" w:rsidP="00055BB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04" w:type="dxa"/>
                  <w:vMerge/>
                </w:tcPr>
                <w:p w:rsidR="001A20A7" w:rsidRPr="008F7EB8" w:rsidRDefault="001A20A7" w:rsidP="00055BB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8" w:type="dxa"/>
                </w:tcPr>
                <w:p w:rsidR="001A20A7" w:rsidRPr="008F7EB8" w:rsidRDefault="001A20A7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753" w:type="dxa"/>
                </w:tcPr>
                <w:p w:rsidR="001A20A7" w:rsidRPr="008F7EB8" w:rsidRDefault="001A20A7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749" w:type="dxa"/>
                </w:tcPr>
                <w:p w:rsidR="001A20A7" w:rsidRPr="008F7EB8" w:rsidRDefault="001A20A7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745" w:type="dxa"/>
                </w:tcPr>
                <w:p w:rsidR="001A20A7" w:rsidRPr="008F7EB8" w:rsidRDefault="001A20A7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819" w:type="dxa"/>
                  <w:vMerge/>
                </w:tcPr>
                <w:p w:rsidR="001A20A7" w:rsidRDefault="001A20A7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9" w:type="dxa"/>
                </w:tcPr>
                <w:p w:rsidR="001A20A7" w:rsidRPr="008F7EB8" w:rsidRDefault="001A20A7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729" w:type="dxa"/>
                </w:tcPr>
                <w:p w:rsidR="001A20A7" w:rsidRPr="008F7EB8" w:rsidRDefault="001A20A7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729" w:type="dxa"/>
                </w:tcPr>
                <w:p w:rsidR="001A20A7" w:rsidRPr="008F7EB8" w:rsidRDefault="001A20A7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729" w:type="dxa"/>
                </w:tcPr>
                <w:p w:rsidR="001A20A7" w:rsidRPr="008F7EB8" w:rsidRDefault="001A20A7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729" w:type="dxa"/>
                  <w:vMerge/>
                </w:tcPr>
                <w:p w:rsidR="001A20A7" w:rsidRDefault="001A20A7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A20A7" w:rsidTr="00147FA6">
              <w:tc>
                <w:tcPr>
                  <w:tcW w:w="926" w:type="dxa"/>
                  <w:vAlign w:val="center"/>
                </w:tcPr>
                <w:p w:rsidR="001A20A7" w:rsidRPr="008F7EB8" w:rsidRDefault="004F48D0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="00147F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1904" w:type="dxa"/>
                </w:tcPr>
                <w:p w:rsidR="001A20A7" w:rsidRPr="008F7EB8" w:rsidRDefault="00147FA6" w:rsidP="00055BB9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Гришанова С.А.</w:t>
                  </w:r>
                </w:p>
              </w:tc>
              <w:tc>
                <w:tcPr>
                  <w:tcW w:w="758" w:type="dxa"/>
                </w:tcPr>
                <w:p w:rsidR="001A20A7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53" w:type="dxa"/>
                </w:tcPr>
                <w:p w:rsidR="001A20A7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749" w:type="dxa"/>
                </w:tcPr>
                <w:p w:rsidR="001A20A7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45" w:type="dxa"/>
                </w:tcPr>
                <w:p w:rsidR="001A20A7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19" w:type="dxa"/>
                </w:tcPr>
                <w:p w:rsidR="001A20A7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68,2</w:t>
                  </w:r>
                </w:p>
              </w:tc>
              <w:tc>
                <w:tcPr>
                  <w:tcW w:w="729" w:type="dxa"/>
                </w:tcPr>
                <w:p w:rsidR="001A20A7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29" w:type="dxa"/>
                </w:tcPr>
                <w:p w:rsidR="001A20A7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729" w:type="dxa"/>
                </w:tcPr>
                <w:p w:rsidR="001A20A7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729" w:type="dxa"/>
                </w:tcPr>
                <w:p w:rsidR="001A20A7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29" w:type="dxa"/>
                </w:tcPr>
                <w:p w:rsidR="001A20A7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54,5</w:t>
                  </w:r>
                </w:p>
              </w:tc>
            </w:tr>
            <w:tr w:rsidR="00147FA6" w:rsidTr="00147FA6">
              <w:tc>
                <w:tcPr>
                  <w:tcW w:w="926" w:type="dxa"/>
                  <w:vAlign w:val="center"/>
                </w:tcPr>
                <w:p w:rsidR="00147FA6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6Б</w:t>
                  </w:r>
                </w:p>
              </w:tc>
              <w:tc>
                <w:tcPr>
                  <w:tcW w:w="1904" w:type="dxa"/>
                </w:tcPr>
                <w:p w:rsidR="00147FA6" w:rsidRDefault="00147FA6" w:rsidP="00055BB9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Бат Г.Г.</w:t>
                  </w:r>
                </w:p>
              </w:tc>
              <w:tc>
                <w:tcPr>
                  <w:tcW w:w="758" w:type="dxa"/>
                </w:tcPr>
                <w:p w:rsidR="00147FA6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53" w:type="dxa"/>
                </w:tcPr>
                <w:p w:rsidR="00147FA6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49" w:type="dxa"/>
                </w:tcPr>
                <w:p w:rsidR="00147FA6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745" w:type="dxa"/>
                </w:tcPr>
                <w:p w:rsidR="00147FA6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19" w:type="dxa"/>
                </w:tcPr>
                <w:p w:rsidR="00147FA6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39,1</w:t>
                  </w:r>
                </w:p>
              </w:tc>
              <w:tc>
                <w:tcPr>
                  <w:tcW w:w="729" w:type="dxa"/>
                </w:tcPr>
                <w:p w:rsidR="00147FA6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29" w:type="dxa"/>
                </w:tcPr>
                <w:p w:rsidR="00147FA6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29" w:type="dxa"/>
                </w:tcPr>
                <w:p w:rsidR="00147FA6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729" w:type="dxa"/>
                </w:tcPr>
                <w:p w:rsidR="00147FA6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29" w:type="dxa"/>
                </w:tcPr>
                <w:p w:rsidR="00147FA6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39,1</w:t>
                  </w:r>
                </w:p>
              </w:tc>
            </w:tr>
            <w:tr w:rsidR="00147FA6" w:rsidTr="00147FA6">
              <w:tc>
                <w:tcPr>
                  <w:tcW w:w="2830" w:type="dxa"/>
                  <w:gridSpan w:val="2"/>
                  <w:vAlign w:val="center"/>
                </w:tcPr>
                <w:p w:rsidR="00147FA6" w:rsidRDefault="00147FA6" w:rsidP="00055BB9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 по ОУ</w:t>
                  </w:r>
                </w:p>
              </w:tc>
              <w:tc>
                <w:tcPr>
                  <w:tcW w:w="758" w:type="dxa"/>
                </w:tcPr>
                <w:p w:rsidR="00147FA6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53" w:type="dxa"/>
                </w:tcPr>
                <w:p w:rsidR="00147FA6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749" w:type="dxa"/>
                </w:tcPr>
                <w:p w:rsidR="00147FA6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745" w:type="dxa"/>
                </w:tcPr>
                <w:p w:rsidR="00147FA6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19" w:type="dxa"/>
                </w:tcPr>
                <w:p w:rsidR="00147FA6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53,3</w:t>
                  </w:r>
                </w:p>
              </w:tc>
              <w:tc>
                <w:tcPr>
                  <w:tcW w:w="729" w:type="dxa"/>
                </w:tcPr>
                <w:p w:rsidR="00147FA6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29" w:type="dxa"/>
                </w:tcPr>
                <w:p w:rsidR="00147FA6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729" w:type="dxa"/>
                </w:tcPr>
                <w:p w:rsidR="00147FA6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729" w:type="dxa"/>
                </w:tcPr>
                <w:p w:rsidR="00147FA6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29" w:type="dxa"/>
                </w:tcPr>
                <w:p w:rsidR="00147FA6" w:rsidRDefault="00147FA6" w:rsidP="00055BB9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46,7</w:t>
                  </w:r>
                </w:p>
              </w:tc>
            </w:tr>
          </w:tbl>
          <w:p w:rsidR="001A20A7" w:rsidRDefault="001A20A7" w:rsidP="001A2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7EB8" w:rsidRPr="008F7EB8" w:rsidRDefault="008F7EB8" w:rsidP="004F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Вывод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 результатам анализа проведенной проверочной работы по русскому языку в 6 классе можно сделать следующие выводы: материал, пройденный за год, усвоен практически всеми обучающимися на базовом уровне. Педагогам на оставшихся уроках проводить морфемный и словообразовательный анализы слов; проводить морфологический анализ слова;</w:t>
            </w:r>
            <w:r w:rsidR="001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обучать навыкам изучающего чтения и информационной переработки прочитанного материала;</w:t>
            </w:r>
            <w:r w:rsidR="001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понимать тексты различных функционально-смысловых типов речи и функциональных разновидностей языка;</w:t>
            </w:r>
            <w:r w:rsidR="001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текст с точки зрения его основной мысли, адекватно формулировать основную мысль текста в письменной форме;</w:t>
            </w:r>
            <w:r w:rsidR="001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при работе с текстом разные виды чтения (поисковое, просмотровое, ознакомительное, изучающее;</w:t>
            </w:r>
            <w:r w:rsidR="001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7F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высказывании, распознавать уровни и единицы языка в предъявленном тексте и видеть взаимосвязь между ними; создавать устные и письменные высказывания </w:t>
            </w:r>
          </w:p>
          <w:p w:rsidR="008F7EB8" w:rsidRPr="008F7EB8" w:rsidRDefault="008F7EB8" w:rsidP="001A2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7EB8" w:rsidRPr="008F7EB8" w:rsidRDefault="008F7EB8" w:rsidP="00147F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 всероссийских проверочных работ по математике в 6 классе</w:t>
      </w:r>
    </w:p>
    <w:tbl>
      <w:tblPr>
        <w:tblW w:w="1417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75"/>
      </w:tblGrid>
      <w:tr w:rsidR="008F7EB8" w:rsidRPr="008F7EB8" w:rsidTr="008F7EB8">
        <w:trPr>
          <w:trHeight w:val="210"/>
          <w:tblCellSpacing w:w="0" w:type="dxa"/>
        </w:trPr>
        <w:tc>
          <w:tcPr>
            <w:tcW w:w="14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7EB8" w:rsidRPr="008F7EB8" w:rsidRDefault="008F7EB8" w:rsidP="00055B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Дата: 18.04.201</w:t>
            </w:r>
            <w:r w:rsidR="0005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F7EB8" w:rsidRPr="008F7EB8" w:rsidTr="008F7EB8">
        <w:trPr>
          <w:trHeight w:val="210"/>
          <w:tblCellSpacing w:w="0" w:type="dxa"/>
        </w:trPr>
        <w:tc>
          <w:tcPr>
            <w:tcW w:w="14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7EB8" w:rsidRPr="008F7EB8" w:rsidRDefault="008F7EB8" w:rsidP="008F7E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8F7EB8" w:rsidRPr="008F7EB8" w:rsidRDefault="008F7EB8" w:rsidP="004F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8F7EB8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Количество</w:t>
      </w:r>
      <w:proofErr w:type="spellEnd"/>
      <w:r w:rsidRPr="008F7EB8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8F7EB8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заданий</w:t>
      </w:r>
      <w:proofErr w:type="spellEnd"/>
      <w:r w:rsidRPr="008F7EB8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: 13 </w:t>
      </w:r>
    </w:p>
    <w:p w:rsidR="008F7EB8" w:rsidRPr="008F7EB8" w:rsidRDefault="008F7EB8" w:rsidP="004F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8F7EB8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Время</w:t>
      </w:r>
      <w:proofErr w:type="spellEnd"/>
      <w:r w:rsidRPr="008F7EB8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8F7EB8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выполнения</w:t>
      </w:r>
      <w:proofErr w:type="spellEnd"/>
      <w:r w:rsidRPr="008F7EB8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: 60 </w:t>
      </w:r>
      <w:proofErr w:type="spellStart"/>
      <w:r w:rsidRPr="008F7EB8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минут</w:t>
      </w:r>
      <w:proofErr w:type="spellEnd"/>
      <w:r w:rsidRPr="008F7EB8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</w:p>
    <w:p w:rsidR="008F7EB8" w:rsidRPr="008F7EB8" w:rsidRDefault="008F7EB8" w:rsidP="004F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классе обучается </w:t>
      </w:r>
      <w:r w:rsidR="0074587F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510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</w:p>
    <w:p w:rsidR="008F7EB8" w:rsidRPr="008F7EB8" w:rsidRDefault="008F7EB8" w:rsidP="004F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выполняли: </w:t>
      </w:r>
      <w:r w:rsidR="00745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 </w:t>
      </w:r>
      <w:r w:rsidR="0074587F"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F7EB8" w:rsidRPr="008F7EB8" w:rsidRDefault="008F7EB8" w:rsidP="004F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балл, который можно получить за всю работу - 16. </w:t>
      </w:r>
    </w:p>
    <w:p w:rsidR="008F7EB8" w:rsidRPr="008F7EB8" w:rsidRDefault="008F7EB8" w:rsidP="004F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Максимум за работу не набрал никто. </w:t>
      </w:r>
    </w:p>
    <w:p w:rsidR="008F7EB8" w:rsidRPr="008F7EB8" w:rsidRDefault="008F7EB8" w:rsidP="004F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по классу – 1</w:t>
      </w:r>
      <w:r w:rsidR="0074587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(1 обучающийся), минимальный – </w:t>
      </w:r>
      <w:r w:rsidR="0074587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б (1 обучающийся)</w:t>
      </w:r>
    </w:p>
    <w:p w:rsidR="008F7EB8" w:rsidRPr="008F7EB8" w:rsidRDefault="008F7EB8" w:rsidP="004F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«5» -</w:t>
      </w:r>
      <w:r w:rsidR="00745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(</w:t>
      </w:r>
      <w:r w:rsidR="0074587F">
        <w:rPr>
          <w:rFonts w:ascii="Times New Roman" w:eastAsia="Times New Roman" w:hAnsi="Times New Roman" w:cs="Times New Roman"/>
          <w:sz w:val="24"/>
          <w:szCs w:val="24"/>
          <w:lang w:eastAsia="ru-RU"/>
        </w:rPr>
        <w:t>12,8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8F7EB8" w:rsidRPr="008F7EB8" w:rsidRDefault="0074587F" w:rsidP="004F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«4» - 24 обучающихся (51,1</w:t>
      </w:r>
      <w:r w:rsidR="008F7EB8"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8F7EB8" w:rsidRPr="008F7EB8" w:rsidRDefault="0074587F" w:rsidP="004F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«3» - 14 обучающихся (29,8</w:t>
      </w:r>
      <w:r w:rsidR="008F7EB8"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74587F" w:rsidRPr="008F7EB8" w:rsidRDefault="008F7EB8" w:rsidP="007458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7EB8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На</w:t>
      </w:r>
      <w:proofErr w:type="spellEnd"/>
      <w:r w:rsidRPr="008F7EB8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«2» - </w:t>
      </w:r>
      <w:r w:rsidR="0074587F">
        <w:rPr>
          <w:rFonts w:ascii="Times New Roman" w:eastAsia="Times New Roman" w:hAnsi="Times New Roman" w:cs="Times New Roman"/>
          <w:sz w:val="24"/>
          <w:szCs w:val="24"/>
          <w:lang w:eastAsia="ru-RU"/>
        </w:rPr>
        <w:t>3 обучающихся (6,4</w:t>
      </w:r>
      <w:r w:rsidR="0074587F"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8F7EB8" w:rsidRPr="008F7EB8" w:rsidRDefault="008F7EB8" w:rsidP="004F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</w:p>
    <w:p w:rsidR="008F7EB8" w:rsidRPr="008F7EB8" w:rsidRDefault="008F7EB8" w:rsidP="004F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Успеваемость</w:t>
      </w:r>
      <w:proofErr w:type="spellEnd"/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</w:t>
      </w:r>
      <w:r w:rsidR="0074587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–</w:t>
      </w:r>
      <w:r w:rsidR="007458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93,6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%, </w:t>
      </w:r>
      <w:proofErr w:type="spellStart"/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качество</w:t>
      </w:r>
      <w:proofErr w:type="spellEnd"/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</w:t>
      </w:r>
      <w:r w:rsidR="0074587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–</w:t>
      </w:r>
      <w:r w:rsidR="007458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63,8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%</w:t>
      </w:r>
    </w:p>
    <w:p w:rsidR="008F7EB8" w:rsidRPr="008F7EB8" w:rsidRDefault="008F7EB8" w:rsidP="008F7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Математика</w:t>
      </w:r>
      <w:proofErr w:type="spellEnd"/>
    </w:p>
    <w:tbl>
      <w:tblPr>
        <w:tblStyle w:val="a7"/>
        <w:tblW w:w="0" w:type="auto"/>
        <w:tblInd w:w="113" w:type="dxa"/>
        <w:tblLook w:val="04A0" w:firstRow="1" w:lastRow="0" w:firstColumn="1" w:lastColumn="0" w:noHBand="0" w:noVBand="1"/>
      </w:tblPr>
      <w:tblGrid>
        <w:gridCol w:w="920"/>
        <w:gridCol w:w="1845"/>
        <w:gridCol w:w="741"/>
        <w:gridCol w:w="736"/>
        <w:gridCol w:w="733"/>
        <w:gridCol w:w="729"/>
        <w:gridCol w:w="802"/>
        <w:gridCol w:w="714"/>
        <w:gridCol w:w="714"/>
        <w:gridCol w:w="714"/>
        <w:gridCol w:w="714"/>
        <w:gridCol w:w="720"/>
      </w:tblGrid>
      <w:tr w:rsidR="004F48D0" w:rsidTr="0074587F">
        <w:tc>
          <w:tcPr>
            <w:tcW w:w="926" w:type="dxa"/>
            <w:vMerge w:val="restart"/>
            <w:vAlign w:val="center"/>
          </w:tcPr>
          <w:p w:rsidR="004F48D0" w:rsidRPr="008F7EB8" w:rsidRDefault="004F48D0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04" w:type="dxa"/>
            <w:vMerge w:val="restart"/>
            <w:vAlign w:val="center"/>
          </w:tcPr>
          <w:p w:rsidR="004F48D0" w:rsidRPr="008F7EB8" w:rsidRDefault="004F48D0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005" w:type="dxa"/>
            <w:gridSpan w:val="4"/>
          </w:tcPr>
          <w:p w:rsidR="004F48D0" w:rsidRDefault="004F48D0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III четверти</w:t>
            </w:r>
          </w:p>
        </w:tc>
        <w:tc>
          <w:tcPr>
            <w:tcW w:w="819" w:type="dxa"/>
            <w:vMerge w:val="restart"/>
          </w:tcPr>
          <w:p w:rsidR="004F48D0" w:rsidRDefault="004F48D0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916" w:type="dxa"/>
            <w:gridSpan w:val="4"/>
          </w:tcPr>
          <w:p w:rsidR="004F48D0" w:rsidRDefault="004F48D0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729" w:type="dxa"/>
            <w:vMerge w:val="restart"/>
          </w:tcPr>
          <w:p w:rsidR="004F48D0" w:rsidRDefault="004F48D0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</w:p>
        </w:tc>
      </w:tr>
      <w:tr w:rsidR="004F48D0" w:rsidTr="0074587F">
        <w:tc>
          <w:tcPr>
            <w:tcW w:w="926" w:type="dxa"/>
            <w:vMerge/>
          </w:tcPr>
          <w:p w:rsidR="004F48D0" w:rsidRPr="008F7EB8" w:rsidRDefault="004F48D0" w:rsidP="00055B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vMerge/>
          </w:tcPr>
          <w:p w:rsidR="004F48D0" w:rsidRPr="008F7EB8" w:rsidRDefault="004F48D0" w:rsidP="00055B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4F48D0" w:rsidRPr="008F7EB8" w:rsidRDefault="004F48D0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3" w:type="dxa"/>
          </w:tcPr>
          <w:p w:rsidR="004F48D0" w:rsidRPr="008F7EB8" w:rsidRDefault="004F48D0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49" w:type="dxa"/>
          </w:tcPr>
          <w:p w:rsidR="004F48D0" w:rsidRPr="008F7EB8" w:rsidRDefault="004F48D0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5" w:type="dxa"/>
          </w:tcPr>
          <w:p w:rsidR="004F48D0" w:rsidRPr="008F7EB8" w:rsidRDefault="004F48D0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19" w:type="dxa"/>
            <w:vMerge/>
          </w:tcPr>
          <w:p w:rsidR="004F48D0" w:rsidRDefault="004F48D0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</w:tcPr>
          <w:p w:rsidR="004F48D0" w:rsidRPr="008F7EB8" w:rsidRDefault="004F48D0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29" w:type="dxa"/>
          </w:tcPr>
          <w:p w:rsidR="004F48D0" w:rsidRPr="008F7EB8" w:rsidRDefault="004F48D0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29" w:type="dxa"/>
          </w:tcPr>
          <w:p w:rsidR="004F48D0" w:rsidRPr="008F7EB8" w:rsidRDefault="004F48D0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29" w:type="dxa"/>
          </w:tcPr>
          <w:p w:rsidR="004F48D0" w:rsidRPr="008F7EB8" w:rsidRDefault="004F48D0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29" w:type="dxa"/>
            <w:vMerge/>
          </w:tcPr>
          <w:p w:rsidR="004F48D0" w:rsidRDefault="004F48D0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8D0" w:rsidTr="0074587F">
        <w:tc>
          <w:tcPr>
            <w:tcW w:w="926" w:type="dxa"/>
            <w:vAlign w:val="center"/>
          </w:tcPr>
          <w:p w:rsidR="004F48D0" w:rsidRPr="008F7EB8" w:rsidRDefault="004F48D0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45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04" w:type="dxa"/>
          </w:tcPr>
          <w:p w:rsidR="004F48D0" w:rsidRPr="008F7EB8" w:rsidRDefault="0074587F" w:rsidP="00055B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Паньшина Е.Н.</w:t>
            </w:r>
          </w:p>
        </w:tc>
        <w:tc>
          <w:tcPr>
            <w:tcW w:w="758" w:type="dxa"/>
          </w:tcPr>
          <w:p w:rsidR="004F48D0" w:rsidRDefault="0074587F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3" w:type="dxa"/>
          </w:tcPr>
          <w:p w:rsidR="004F48D0" w:rsidRDefault="0074587F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9" w:type="dxa"/>
          </w:tcPr>
          <w:p w:rsidR="004F48D0" w:rsidRDefault="0074587F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5" w:type="dxa"/>
          </w:tcPr>
          <w:p w:rsidR="004F48D0" w:rsidRDefault="0074587F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</w:tcPr>
          <w:p w:rsidR="004F48D0" w:rsidRDefault="0074587F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729" w:type="dxa"/>
          </w:tcPr>
          <w:p w:rsidR="004F48D0" w:rsidRDefault="0074587F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9" w:type="dxa"/>
          </w:tcPr>
          <w:p w:rsidR="004F48D0" w:rsidRDefault="0074587F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9" w:type="dxa"/>
          </w:tcPr>
          <w:p w:rsidR="004F48D0" w:rsidRDefault="0015030B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9" w:type="dxa"/>
          </w:tcPr>
          <w:p w:rsidR="004F48D0" w:rsidRDefault="0074587F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9" w:type="dxa"/>
          </w:tcPr>
          <w:p w:rsidR="004F48D0" w:rsidRDefault="0015030B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56,3</w:t>
            </w:r>
          </w:p>
        </w:tc>
      </w:tr>
      <w:tr w:rsidR="0074587F" w:rsidTr="0074587F">
        <w:tc>
          <w:tcPr>
            <w:tcW w:w="926" w:type="dxa"/>
            <w:vAlign w:val="center"/>
          </w:tcPr>
          <w:p w:rsidR="0074587F" w:rsidRDefault="0074587F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904" w:type="dxa"/>
          </w:tcPr>
          <w:p w:rsidR="0074587F" w:rsidRDefault="0074587F" w:rsidP="00055B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Паньшина Е.Н.</w:t>
            </w:r>
          </w:p>
        </w:tc>
        <w:tc>
          <w:tcPr>
            <w:tcW w:w="758" w:type="dxa"/>
          </w:tcPr>
          <w:p w:rsidR="0074587F" w:rsidRDefault="0074587F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3" w:type="dxa"/>
          </w:tcPr>
          <w:p w:rsidR="0074587F" w:rsidRDefault="0074587F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9" w:type="dxa"/>
          </w:tcPr>
          <w:p w:rsidR="0074587F" w:rsidRDefault="0074587F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5" w:type="dxa"/>
          </w:tcPr>
          <w:p w:rsidR="0074587F" w:rsidRDefault="0074587F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</w:tcPr>
          <w:p w:rsidR="0074587F" w:rsidRDefault="0074587F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729" w:type="dxa"/>
          </w:tcPr>
          <w:p w:rsidR="0074587F" w:rsidRDefault="0015030B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9" w:type="dxa"/>
          </w:tcPr>
          <w:p w:rsidR="0074587F" w:rsidRDefault="0015030B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9" w:type="dxa"/>
          </w:tcPr>
          <w:p w:rsidR="0074587F" w:rsidRDefault="0015030B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9" w:type="dxa"/>
          </w:tcPr>
          <w:p w:rsidR="0074587F" w:rsidRDefault="0015030B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74587F" w:rsidRDefault="0015030B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70,8</w:t>
            </w:r>
          </w:p>
        </w:tc>
      </w:tr>
      <w:tr w:rsidR="0074587F" w:rsidTr="0074587F">
        <w:tc>
          <w:tcPr>
            <w:tcW w:w="2830" w:type="dxa"/>
            <w:gridSpan w:val="2"/>
            <w:vAlign w:val="center"/>
          </w:tcPr>
          <w:p w:rsidR="0074587F" w:rsidRDefault="0074587F" w:rsidP="00055B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ОУ</w:t>
            </w:r>
          </w:p>
        </w:tc>
        <w:tc>
          <w:tcPr>
            <w:tcW w:w="758" w:type="dxa"/>
          </w:tcPr>
          <w:p w:rsidR="0074587F" w:rsidRDefault="0074587F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3" w:type="dxa"/>
          </w:tcPr>
          <w:p w:rsidR="0074587F" w:rsidRDefault="0074587F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49" w:type="dxa"/>
          </w:tcPr>
          <w:p w:rsidR="0074587F" w:rsidRDefault="0074587F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5" w:type="dxa"/>
          </w:tcPr>
          <w:p w:rsidR="0074587F" w:rsidRDefault="0074587F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</w:tcPr>
          <w:p w:rsidR="0074587F" w:rsidRDefault="0074587F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729" w:type="dxa"/>
          </w:tcPr>
          <w:p w:rsidR="0074587F" w:rsidRDefault="0015030B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9" w:type="dxa"/>
          </w:tcPr>
          <w:p w:rsidR="0074587F" w:rsidRDefault="0015030B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9" w:type="dxa"/>
          </w:tcPr>
          <w:p w:rsidR="0074587F" w:rsidRDefault="0015030B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9" w:type="dxa"/>
          </w:tcPr>
          <w:p w:rsidR="0074587F" w:rsidRDefault="0015030B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9" w:type="dxa"/>
          </w:tcPr>
          <w:p w:rsidR="0074587F" w:rsidRDefault="0015030B" w:rsidP="00055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</w:t>
            </w:r>
          </w:p>
        </w:tc>
      </w:tr>
    </w:tbl>
    <w:p w:rsidR="008F7EB8" w:rsidRPr="008F7EB8" w:rsidRDefault="008F7EB8" w:rsidP="00510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B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неудовлетворительные результаты по математике.</w:t>
      </w:r>
    </w:p>
    <w:p w:rsidR="008F7EB8" w:rsidRPr="008F7EB8" w:rsidRDefault="008F7EB8" w:rsidP="00510B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Педагогам: развивать представления о числе и числовых системах от натуральных до действительных чисел. Научить оперировать на базовом уровне понятием обыкновенная дробь, смешанное число, пользоваться символьным языком алгебры. </w:t>
      </w:r>
    </w:p>
    <w:p w:rsidR="008F7EB8" w:rsidRPr="008F7EB8" w:rsidRDefault="008F7EB8" w:rsidP="00510B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оперировать понятием модуль числа, геометрическая интерпретация модуля числа,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 ,умение применять изученные понятия, результаты, методы для решения задач практического характера и задач их смежных дисциплин ,научить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 ;умение пользоваться геометрическим языком, развитие навыков изобразительных умений, навыков геометрических построений;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шар; изображать изучаемые фигуры от руки и с помощью линейки; развивать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</w:r>
    </w:p>
    <w:tbl>
      <w:tblPr>
        <w:tblpPr w:leftFromText="45" w:rightFromText="45" w:vertAnchor="text"/>
        <w:tblW w:w="9923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8F7EB8" w:rsidRPr="008F7EB8" w:rsidTr="00510BDD">
        <w:trPr>
          <w:trHeight w:val="255"/>
          <w:tblCellSpacing w:w="0" w:type="dxa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7EB8" w:rsidRPr="008F7EB8" w:rsidRDefault="008F7EB8" w:rsidP="008F7E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EB8" w:rsidRPr="008F7EB8" w:rsidTr="00510BDD">
        <w:trPr>
          <w:trHeight w:val="90"/>
          <w:tblCellSpacing w:w="0" w:type="dxa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Причина </w:t>
            </w:r>
            <w:proofErr w:type="spellStart"/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класса: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владеют техникой осмысленного осознанного чтения, отсюда затруднения в понимании текста задания;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-чаще всего шестиклассники работают по алгоритму, сложные задания у них вызывают затруднения;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стремятся понимать и применять на практике в учебной деятельности математическую терминологию, правила, определения;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 по ликвидации пробелов по предмету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 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Использовать </w:t>
            </w:r>
            <w:proofErr w:type="spellStart"/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тренинговые</w:t>
            </w:r>
            <w:proofErr w:type="spellEnd"/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      </w:r>
            <w:proofErr w:type="spellStart"/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разноуровневых</w:t>
            </w:r>
            <w:proofErr w:type="spellEnd"/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упражнений; 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Сформировать план индивидуальной работы с учащимися </w:t>
            </w:r>
            <w:proofErr w:type="spellStart"/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слабомотивированными</w:t>
            </w:r>
            <w:proofErr w:type="spellEnd"/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учебную деятельность. 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 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5. Выполнение различных заданий на определение правильной последовательности временных отношений по выстраиванию очередности; 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 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Глубокое и тщательное изучение трудных для понимания учащихся тем математики. 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      </w:r>
          </w:p>
          <w:p w:rsidR="008F7EB8" w:rsidRPr="008F7EB8" w:rsidRDefault="008F7EB8" w:rsidP="00A76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 результатов всероссийских проверочных работ по биологии в 6 классе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Дата: 16.04.2019г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 Биология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заданий: 10 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выполнения: один урок (45 минут). 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классе обучается </w:t>
            </w:r>
            <w:r w:rsidR="00150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(</w:t>
            </w:r>
            <w:r w:rsidR="0051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из них по АООП с УО, не выполняли работу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Работу выполняли: </w:t>
            </w:r>
            <w:r w:rsidR="00150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человек. 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Максимальный балл, который можно получить за всю работу - 30. 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Максимум за работу не набрал никто. 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Максимальный балл по классу – </w:t>
            </w:r>
            <w:r w:rsidR="00150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(</w:t>
            </w:r>
            <w:r w:rsidR="00150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</w:t>
            </w:r>
            <w:r w:rsidR="00150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ся), минимальный – </w:t>
            </w:r>
            <w:r w:rsidR="00150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(1 обучающийся)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«5» - </w:t>
            </w:r>
            <w:r w:rsidR="00150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обучающийся (2,3%)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«4» - </w:t>
            </w:r>
            <w:r w:rsidR="00150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(</w:t>
            </w:r>
            <w:r w:rsidR="00150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40,9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«3» -</w:t>
            </w:r>
            <w:r w:rsidR="00150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</w:t>
            </w:r>
            <w:r w:rsidR="00150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(</w:t>
            </w:r>
            <w:r w:rsidR="00150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47,7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«2» - </w:t>
            </w:r>
            <w:r w:rsidR="00150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E3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</w:t>
            </w:r>
            <w:r w:rsidR="00150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7E3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(9</w:t>
            </w:r>
            <w:r w:rsidR="00150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</w:t>
            </w:r>
            <w:r w:rsidR="007E3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F7EB8" w:rsidRPr="008F7EB8" w:rsidRDefault="008F7EB8" w:rsidP="00A76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Успеваемость -</w:t>
            </w:r>
            <w:r w:rsidR="00DF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150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0,9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%, качество </w:t>
            </w:r>
            <w:r w:rsidR="00150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43,2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  <w:tbl>
            <w:tblPr>
              <w:tblStyle w:val="a7"/>
              <w:tblW w:w="9521" w:type="dxa"/>
              <w:tblInd w:w="113" w:type="dxa"/>
              <w:tblLayout w:type="fixed"/>
              <w:tblLook w:val="04A0" w:firstRow="1" w:lastRow="0" w:firstColumn="1" w:lastColumn="0" w:noHBand="0" w:noVBand="1"/>
            </w:tblPr>
            <w:tblGrid>
              <w:gridCol w:w="926"/>
              <w:gridCol w:w="1791"/>
              <w:gridCol w:w="709"/>
              <w:gridCol w:w="660"/>
              <w:gridCol w:w="616"/>
              <w:gridCol w:w="717"/>
              <w:gridCol w:w="11"/>
              <w:gridCol w:w="670"/>
              <w:gridCol w:w="11"/>
              <w:gridCol w:w="718"/>
              <w:gridCol w:w="688"/>
              <w:gridCol w:w="668"/>
              <w:gridCol w:w="648"/>
              <w:gridCol w:w="18"/>
              <w:gridCol w:w="670"/>
            </w:tblGrid>
            <w:tr w:rsidR="007E3373" w:rsidTr="0015030B">
              <w:tc>
                <w:tcPr>
                  <w:tcW w:w="926" w:type="dxa"/>
                  <w:vMerge w:val="restart"/>
                  <w:vAlign w:val="center"/>
                </w:tcPr>
                <w:p w:rsidR="007E3373" w:rsidRPr="008F7EB8" w:rsidRDefault="007E3373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1791" w:type="dxa"/>
                  <w:vMerge w:val="restart"/>
                  <w:vAlign w:val="center"/>
                </w:tcPr>
                <w:p w:rsidR="007E3373" w:rsidRPr="008F7EB8" w:rsidRDefault="007E3373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Учитель</w:t>
                  </w:r>
                </w:p>
              </w:tc>
              <w:tc>
                <w:tcPr>
                  <w:tcW w:w="2713" w:type="dxa"/>
                  <w:gridSpan w:val="5"/>
                </w:tcPr>
                <w:p w:rsidR="007E3373" w:rsidRDefault="007E3373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Итоги III четверти</w:t>
                  </w:r>
                </w:p>
              </w:tc>
              <w:tc>
                <w:tcPr>
                  <w:tcW w:w="681" w:type="dxa"/>
                  <w:gridSpan w:val="2"/>
                  <w:vMerge w:val="restart"/>
                </w:tcPr>
                <w:p w:rsidR="007E3373" w:rsidRDefault="007E3373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</w:t>
                  </w:r>
                </w:p>
              </w:tc>
              <w:tc>
                <w:tcPr>
                  <w:tcW w:w="2740" w:type="dxa"/>
                  <w:gridSpan w:val="5"/>
                </w:tcPr>
                <w:p w:rsidR="007E3373" w:rsidRDefault="007E3373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Итоги ВПР</w:t>
                  </w:r>
                </w:p>
              </w:tc>
              <w:tc>
                <w:tcPr>
                  <w:tcW w:w="670" w:type="dxa"/>
                  <w:vMerge w:val="restart"/>
                </w:tcPr>
                <w:p w:rsidR="007E3373" w:rsidRDefault="007E3373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</w:t>
                  </w:r>
                </w:p>
              </w:tc>
            </w:tr>
            <w:tr w:rsidR="007E3373" w:rsidTr="0015030B">
              <w:tc>
                <w:tcPr>
                  <w:tcW w:w="926" w:type="dxa"/>
                  <w:vMerge/>
                </w:tcPr>
                <w:p w:rsidR="007E3373" w:rsidRPr="008F7EB8" w:rsidRDefault="007E3373" w:rsidP="00B2452C">
                  <w:pPr>
                    <w:framePr w:hSpace="45" w:wrap="around" w:vAnchor="text" w:hAnchor="tex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91" w:type="dxa"/>
                  <w:vMerge/>
                </w:tcPr>
                <w:p w:rsidR="007E3373" w:rsidRPr="008F7EB8" w:rsidRDefault="007E3373" w:rsidP="00B2452C">
                  <w:pPr>
                    <w:framePr w:hSpace="45" w:wrap="around" w:vAnchor="text" w:hAnchor="tex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:rsidR="007E3373" w:rsidRPr="008F7EB8" w:rsidRDefault="007E3373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660" w:type="dxa"/>
                </w:tcPr>
                <w:p w:rsidR="007E3373" w:rsidRPr="008F7EB8" w:rsidRDefault="007E3373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616" w:type="dxa"/>
                </w:tcPr>
                <w:p w:rsidR="007E3373" w:rsidRPr="008F7EB8" w:rsidRDefault="007E3373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717" w:type="dxa"/>
                </w:tcPr>
                <w:p w:rsidR="007E3373" w:rsidRPr="008F7EB8" w:rsidRDefault="007E3373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681" w:type="dxa"/>
                  <w:gridSpan w:val="2"/>
                  <w:vMerge/>
                </w:tcPr>
                <w:p w:rsidR="007E3373" w:rsidRDefault="007E3373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9" w:type="dxa"/>
                  <w:gridSpan w:val="2"/>
                </w:tcPr>
                <w:p w:rsidR="007E3373" w:rsidRPr="008F7EB8" w:rsidRDefault="007E3373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688" w:type="dxa"/>
                </w:tcPr>
                <w:p w:rsidR="007E3373" w:rsidRPr="008F7EB8" w:rsidRDefault="007E3373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668" w:type="dxa"/>
                </w:tcPr>
                <w:p w:rsidR="007E3373" w:rsidRPr="008F7EB8" w:rsidRDefault="007E3373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648" w:type="dxa"/>
                </w:tcPr>
                <w:p w:rsidR="007E3373" w:rsidRPr="008F7EB8" w:rsidRDefault="007E3373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688" w:type="dxa"/>
                  <w:gridSpan w:val="2"/>
                  <w:vMerge/>
                </w:tcPr>
                <w:p w:rsidR="007E3373" w:rsidRDefault="007E3373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E3373" w:rsidTr="0015030B">
              <w:tc>
                <w:tcPr>
                  <w:tcW w:w="926" w:type="dxa"/>
                  <w:vAlign w:val="center"/>
                </w:tcPr>
                <w:p w:rsidR="007E3373" w:rsidRPr="008F7EB8" w:rsidRDefault="007E3373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="00150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1791" w:type="dxa"/>
                </w:tcPr>
                <w:p w:rsidR="007E3373" w:rsidRPr="008F7EB8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Смирнова Е.В.</w:t>
                  </w:r>
                </w:p>
              </w:tc>
              <w:tc>
                <w:tcPr>
                  <w:tcW w:w="709" w:type="dxa"/>
                </w:tcPr>
                <w:p w:rsidR="007E3373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60" w:type="dxa"/>
                </w:tcPr>
                <w:p w:rsidR="007E3373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616" w:type="dxa"/>
                </w:tcPr>
                <w:p w:rsidR="007E3373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17" w:type="dxa"/>
                </w:tcPr>
                <w:p w:rsidR="007E3373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81" w:type="dxa"/>
                  <w:gridSpan w:val="2"/>
                </w:tcPr>
                <w:p w:rsidR="007E3373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47,6</w:t>
                  </w:r>
                </w:p>
              </w:tc>
              <w:tc>
                <w:tcPr>
                  <w:tcW w:w="729" w:type="dxa"/>
                  <w:gridSpan w:val="2"/>
                </w:tcPr>
                <w:p w:rsidR="007E3373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88" w:type="dxa"/>
                </w:tcPr>
                <w:p w:rsidR="007E3373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668" w:type="dxa"/>
                </w:tcPr>
                <w:p w:rsidR="007E3373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48" w:type="dxa"/>
                </w:tcPr>
                <w:p w:rsidR="007E3373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88" w:type="dxa"/>
                  <w:gridSpan w:val="2"/>
                </w:tcPr>
                <w:p w:rsidR="007E3373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71,4</w:t>
                  </w:r>
                </w:p>
              </w:tc>
            </w:tr>
            <w:tr w:rsidR="0015030B" w:rsidTr="0015030B">
              <w:tc>
                <w:tcPr>
                  <w:tcW w:w="926" w:type="dxa"/>
                  <w:vAlign w:val="center"/>
                </w:tcPr>
                <w:p w:rsidR="0015030B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6Б</w:t>
                  </w:r>
                </w:p>
              </w:tc>
              <w:tc>
                <w:tcPr>
                  <w:tcW w:w="1791" w:type="dxa"/>
                </w:tcPr>
                <w:p w:rsidR="0015030B" w:rsidRPr="008F7EB8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Смирнова Е.В.</w:t>
                  </w:r>
                </w:p>
              </w:tc>
              <w:tc>
                <w:tcPr>
                  <w:tcW w:w="709" w:type="dxa"/>
                </w:tcPr>
                <w:p w:rsidR="0015030B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60" w:type="dxa"/>
                </w:tcPr>
                <w:p w:rsidR="0015030B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16" w:type="dxa"/>
                </w:tcPr>
                <w:p w:rsidR="0015030B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717" w:type="dxa"/>
                </w:tcPr>
                <w:p w:rsidR="0015030B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81" w:type="dxa"/>
                  <w:gridSpan w:val="2"/>
                </w:tcPr>
                <w:p w:rsidR="0015030B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39,1</w:t>
                  </w:r>
                </w:p>
              </w:tc>
              <w:tc>
                <w:tcPr>
                  <w:tcW w:w="729" w:type="dxa"/>
                  <w:gridSpan w:val="2"/>
                </w:tcPr>
                <w:p w:rsidR="0015030B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88" w:type="dxa"/>
                </w:tcPr>
                <w:p w:rsidR="0015030B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124</w:t>
                  </w:r>
                </w:p>
              </w:tc>
              <w:tc>
                <w:tcPr>
                  <w:tcW w:w="668" w:type="dxa"/>
                </w:tcPr>
                <w:p w:rsidR="0015030B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48" w:type="dxa"/>
                </w:tcPr>
                <w:p w:rsidR="0015030B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88" w:type="dxa"/>
                  <w:gridSpan w:val="2"/>
                </w:tcPr>
                <w:p w:rsidR="0015030B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82,6</w:t>
                  </w:r>
                </w:p>
              </w:tc>
            </w:tr>
            <w:tr w:rsidR="0015030B" w:rsidTr="002B50E5">
              <w:tc>
                <w:tcPr>
                  <w:tcW w:w="2717" w:type="dxa"/>
                  <w:gridSpan w:val="2"/>
                  <w:vAlign w:val="center"/>
                </w:tcPr>
                <w:p w:rsidR="0015030B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 по ОУ:</w:t>
                  </w:r>
                </w:p>
              </w:tc>
              <w:tc>
                <w:tcPr>
                  <w:tcW w:w="709" w:type="dxa"/>
                </w:tcPr>
                <w:p w:rsidR="0015030B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60" w:type="dxa"/>
                </w:tcPr>
                <w:p w:rsidR="0015030B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616" w:type="dxa"/>
                </w:tcPr>
                <w:p w:rsidR="0015030B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717" w:type="dxa"/>
                </w:tcPr>
                <w:p w:rsidR="0015030B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81" w:type="dxa"/>
                  <w:gridSpan w:val="2"/>
                </w:tcPr>
                <w:p w:rsidR="0015030B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43,1</w:t>
                  </w:r>
                </w:p>
              </w:tc>
              <w:tc>
                <w:tcPr>
                  <w:tcW w:w="729" w:type="dxa"/>
                  <w:gridSpan w:val="2"/>
                </w:tcPr>
                <w:p w:rsidR="0015030B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688" w:type="dxa"/>
                </w:tcPr>
                <w:p w:rsidR="0015030B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668" w:type="dxa"/>
                </w:tcPr>
                <w:p w:rsidR="0015030B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648" w:type="dxa"/>
                </w:tcPr>
                <w:p w:rsidR="0015030B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88" w:type="dxa"/>
                  <w:gridSpan w:val="2"/>
                </w:tcPr>
                <w:p w:rsidR="0015030B" w:rsidRDefault="0015030B" w:rsidP="00B2452C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77,3</w:t>
                  </w:r>
                </w:p>
              </w:tc>
            </w:tr>
          </w:tbl>
          <w:p w:rsidR="008F7EB8" w:rsidRPr="008F7EB8" w:rsidRDefault="008F7EB8" w:rsidP="00A76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Выводы: </w:t>
            </w:r>
            <w:proofErr w:type="gramStart"/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класс справился, но результат оставляет желать лучшего. Педагогу необходимо обратить внимание на следующее:</w:t>
            </w:r>
          </w:p>
          <w:p w:rsidR="008F7EB8" w:rsidRPr="008F7EB8" w:rsidRDefault="008F7EB8" w:rsidP="00A7688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организмов.</w:t>
            </w:r>
          </w:p>
          <w:p w:rsidR="008F7EB8" w:rsidRPr="008F7EB8" w:rsidRDefault="008F7EB8" w:rsidP="00A7688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      </w:r>
          </w:p>
          <w:p w:rsidR="008F7EB8" w:rsidRPr="008F7EB8" w:rsidRDefault="008F7EB8" w:rsidP="00A76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3.Приобретение опыта использования методов биологической наук</w:t>
            </w:r>
          </w:p>
          <w:p w:rsidR="008F7EB8" w:rsidRPr="008F7EB8" w:rsidRDefault="008F7EB8" w:rsidP="00A76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 результатов всероссийских проверочных работ по истории в 6 классе</w:t>
            </w:r>
          </w:p>
          <w:tbl>
            <w:tblPr>
              <w:tblW w:w="13800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00"/>
            </w:tblGrid>
            <w:tr w:rsidR="008F7EB8" w:rsidRPr="008F7EB8" w:rsidTr="00DF0CE4">
              <w:trPr>
                <w:trHeight w:val="60"/>
                <w:tblCellSpacing w:w="0" w:type="dxa"/>
              </w:trPr>
              <w:tc>
                <w:tcPr>
                  <w:tcW w:w="137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Дата: 11.04.2019г.</w:t>
                  </w:r>
                </w:p>
              </w:tc>
            </w:tr>
            <w:tr w:rsidR="008F7EB8" w:rsidRPr="008F7EB8" w:rsidTr="00DF0CE4">
              <w:trPr>
                <w:trHeight w:val="60"/>
                <w:tblCellSpacing w:w="0" w:type="dxa"/>
              </w:trPr>
              <w:tc>
                <w:tcPr>
                  <w:tcW w:w="137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Предмет: История</w:t>
                  </w:r>
                </w:p>
              </w:tc>
            </w:tr>
            <w:tr w:rsidR="008F7EB8" w:rsidRPr="008F7EB8" w:rsidTr="00DF0CE4">
              <w:trPr>
                <w:trHeight w:val="60"/>
                <w:tblCellSpacing w:w="0" w:type="dxa"/>
              </w:trPr>
              <w:tc>
                <w:tcPr>
                  <w:tcW w:w="137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Количество заданий: 10 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Время выполнения 60 мин. 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</w:t>
                  </w:r>
                  <w:r w:rsidR="00150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6х 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</w:t>
                  </w:r>
                  <w:r w:rsidR="00150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ах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обучается: </w:t>
                  </w:r>
                  <w:r w:rsidR="00150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человек</w:t>
                  </w:r>
                  <w:r w:rsidR="00150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r w:rsidR="007E33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по АООП с УО, работу не выполняли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Работу выполняли: </w:t>
                  </w:r>
                  <w:r w:rsidR="00150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человек</w:t>
                  </w:r>
                  <w:r w:rsidR="00150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Максимальный балл, который можно получить за всю работу - 20. 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Максимум за работу набрал </w:t>
                  </w:r>
                  <w:r w:rsidR="00150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</w:t>
                  </w:r>
                  <w:r w:rsidR="00150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ся, минимальный – </w:t>
                  </w:r>
                  <w:r w:rsidR="00150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 (1 обучающийся) 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На «5» - </w:t>
                  </w:r>
                  <w:r w:rsidR="00150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(</w:t>
                  </w:r>
                  <w:r w:rsidR="00150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21,4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«4» - </w:t>
                  </w:r>
                  <w:r w:rsidR="00150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(</w:t>
                  </w:r>
                  <w:r w:rsidR="00150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54,8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«3» -</w:t>
                  </w:r>
                  <w:r w:rsidR="00150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87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(</w:t>
                  </w:r>
                  <w:r w:rsidR="00150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23,8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4D0EAE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«2» - </w:t>
                  </w:r>
                  <w:r w:rsidR="00E87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  <w:r w:rsidR="004D0EAE"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r w:rsidR="001503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r w:rsidR="004D0EAE"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Успеваемость -</w:t>
                  </w:r>
                  <w:r w:rsidR="004D0EA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90</w:t>
                  </w: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%, качество -</w:t>
                  </w:r>
                  <w:r w:rsidR="004D0EA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30</w:t>
                  </w: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% 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История</w:t>
                  </w:r>
                </w:p>
                <w:tbl>
                  <w:tblPr>
                    <w:tblStyle w:val="a7"/>
                    <w:tblW w:w="0" w:type="auto"/>
                    <w:tblInd w:w="113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26"/>
                    <w:gridCol w:w="1650"/>
                    <w:gridCol w:w="708"/>
                    <w:gridCol w:w="709"/>
                    <w:gridCol w:w="709"/>
                    <w:gridCol w:w="709"/>
                    <w:gridCol w:w="708"/>
                    <w:gridCol w:w="709"/>
                    <w:gridCol w:w="709"/>
                    <w:gridCol w:w="709"/>
                    <w:gridCol w:w="708"/>
                    <w:gridCol w:w="729"/>
                  </w:tblGrid>
                  <w:tr w:rsidR="007E3373" w:rsidTr="00E872EE">
                    <w:tc>
                      <w:tcPr>
                        <w:tcW w:w="926" w:type="dxa"/>
                        <w:vMerge w:val="restart"/>
                        <w:vAlign w:val="center"/>
                      </w:tcPr>
                      <w:p w:rsidR="007E3373" w:rsidRPr="008F7EB8" w:rsidRDefault="007E3373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Класс</w:t>
                        </w:r>
                      </w:p>
                    </w:tc>
                    <w:tc>
                      <w:tcPr>
                        <w:tcW w:w="1650" w:type="dxa"/>
                        <w:vMerge w:val="restart"/>
                        <w:vAlign w:val="center"/>
                      </w:tcPr>
                      <w:p w:rsidR="007E3373" w:rsidRPr="008F7EB8" w:rsidRDefault="007E3373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Учитель</w:t>
                        </w:r>
                      </w:p>
                    </w:tc>
                    <w:tc>
                      <w:tcPr>
                        <w:tcW w:w="2835" w:type="dxa"/>
                        <w:gridSpan w:val="4"/>
                      </w:tcPr>
                      <w:p w:rsidR="007E3373" w:rsidRDefault="007E3373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Итоги III четверти</w:t>
                        </w:r>
                      </w:p>
                    </w:tc>
                    <w:tc>
                      <w:tcPr>
                        <w:tcW w:w="708" w:type="dxa"/>
                        <w:vMerge w:val="restart"/>
                      </w:tcPr>
                      <w:p w:rsidR="007E3373" w:rsidRDefault="007E3373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</w:t>
                        </w:r>
                      </w:p>
                    </w:tc>
                    <w:tc>
                      <w:tcPr>
                        <w:tcW w:w="2835" w:type="dxa"/>
                        <w:gridSpan w:val="4"/>
                      </w:tcPr>
                      <w:p w:rsidR="007E3373" w:rsidRDefault="007E3373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Итоги ВПР</w:t>
                        </w:r>
                      </w:p>
                    </w:tc>
                    <w:tc>
                      <w:tcPr>
                        <w:tcW w:w="729" w:type="dxa"/>
                        <w:vMerge w:val="restart"/>
                      </w:tcPr>
                      <w:p w:rsidR="007E3373" w:rsidRDefault="007E3373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</w:t>
                        </w:r>
                      </w:p>
                    </w:tc>
                  </w:tr>
                  <w:tr w:rsidR="007E3373" w:rsidTr="00E872EE">
                    <w:tc>
                      <w:tcPr>
                        <w:tcW w:w="926" w:type="dxa"/>
                        <w:vMerge/>
                      </w:tcPr>
                      <w:p w:rsidR="007E3373" w:rsidRPr="008F7EB8" w:rsidRDefault="007E3373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650" w:type="dxa"/>
                        <w:vMerge/>
                      </w:tcPr>
                      <w:p w:rsidR="007E3373" w:rsidRPr="008F7EB8" w:rsidRDefault="007E3373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7E3373" w:rsidRPr="008F7EB8" w:rsidRDefault="007E3373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«5»</w:t>
                        </w:r>
                      </w:p>
                    </w:tc>
                    <w:tc>
                      <w:tcPr>
                        <w:tcW w:w="709" w:type="dxa"/>
                      </w:tcPr>
                      <w:p w:rsidR="007E3373" w:rsidRPr="008F7EB8" w:rsidRDefault="007E3373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«4»</w:t>
                        </w:r>
                      </w:p>
                    </w:tc>
                    <w:tc>
                      <w:tcPr>
                        <w:tcW w:w="709" w:type="dxa"/>
                      </w:tcPr>
                      <w:p w:rsidR="007E3373" w:rsidRPr="008F7EB8" w:rsidRDefault="007E3373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«3»</w:t>
                        </w:r>
                      </w:p>
                    </w:tc>
                    <w:tc>
                      <w:tcPr>
                        <w:tcW w:w="709" w:type="dxa"/>
                      </w:tcPr>
                      <w:p w:rsidR="007E3373" w:rsidRPr="008F7EB8" w:rsidRDefault="007E3373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«2»</w:t>
                        </w:r>
                      </w:p>
                    </w:tc>
                    <w:tc>
                      <w:tcPr>
                        <w:tcW w:w="708" w:type="dxa"/>
                        <w:vMerge/>
                      </w:tcPr>
                      <w:p w:rsidR="007E3373" w:rsidRDefault="007E3373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7E3373" w:rsidRPr="008F7EB8" w:rsidRDefault="007E3373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«5»</w:t>
                        </w:r>
                      </w:p>
                    </w:tc>
                    <w:tc>
                      <w:tcPr>
                        <w:tcW w:w="709" w:type="dxa"/>
                      </w:tcPr>
                      <w:p w:rsidR="007E3373" w:rsidRPr="008F7EB8" w:rsidRDefault="007E3373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«4»</w:t>
                        </w:r>
                      </w:p>
                    </w:tc>
                    <w:tc>
                      <w:tcPr>
                        <w:tcW w:w="709" w:type="dxa"/>
                      </w:tcPr>
                      <w:p w:rsidR="007E3373" w:rsidRPr="008F7EB8" w:rsidRDefault="007E3373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«3»</w:t>
                        </w:r>
                      </w:p>
                    </w:tc>
                    <w:tc>
                      <w:tcPr>
                        <w:tcW w:w="708" w:type="dxa"/>
                      </w:tcPr>
                      <w:p w:rsidR="007E3373" w:rsidRPr="008F7EB8" w:rsidRDefault="007E3373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«2»</w:t>
                        </w:r>
                      </w:p>
                    </w:tc>
                    <w:tc>
                      <w:tcPr>
                        <w:tcW w:w="729" w:type="dxa"/>
                        <w:vMerge/>
                      </w:tcPr>
                      <w:p w:rsidR="007E3373" w:rsidRDefault="007E3373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E3373" w:rsidTr="00E872EE">
                    <w:tc>
                      <w:tcPr>
                        <w:tcW w:w="926" w:type="dxa"/>
                        <w:vAlign w:val="center"/>
                      </w:tcPr>
                      <w:p w:rsidR="007E3373" w:rsidRPr="008F7EB8" w:rsidRDefault="007E3373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  <w:r w:rsidR="00E872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</w:t>
                        </w:r>
                      </w:p>
                    </w:tc>
                    <w:tc>
                      <w:tcPr>
                        <w:tcW w:w="1650" w:type="dxa"/>
                      </w:tcPr>
                      <w:p w:rsidR="007E3373" w:rsidRPr="008F7EB8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Утинова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К.К.</w:t>
                        </w:r>
                      </w:p>
                    </w:tc>
                    <w:tc>
                      <w:tcPr>
                        <w:tcW w:w="708" w:type="dxa"/>
                      </w:tcPr>
                      <w:p w:rsidR="007E3373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7E3373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7E3373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7E3373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08" w:type="dxa"/>
                      </w:tcPr>
                      <w:p w:rsidR="007E3373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71,4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7E3373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7E3373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7E3373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708" w:type="dxa"/>
                      </w:tcPr>
                      <w:p w:rsidR="007E3373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7E3373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71,4</w:t>
                        </w:r>
                      </w:p>
                    </w:tc>
                  </w:tr>
                  <w:tr w:rsidR="00E872EE" w:rsidTr="00E872EE">
                    <w:tc>
                      <w:tcPr>
                        <w:tcW w:w="926" w:type="dxa"/>
                        <w:vAlign w:val="center"/>
                      </w:tcPr>
                      <w:p w:rsidR="00E872EE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6Б</w:t>
                        </w:r>
                      </w:p>
                    </w:tc>
                    <w:tc>
                      <w:tcPr>
                        <w:tcW w:w="1650" w:type="dxa"/>
                      </w:tcPr>
                      <w:p w:rsidR="00E872EE" w:rsidRPr="008F7EB8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Утинова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К.К.</w:t>
                        </w:r>
                      </w:p>
                    </w:tc>
                    <w:tc>
                      <w:tcPr>
                        <w:tcW w:w="708" w:type="dxa"/>
                      </w:tcPr>
                      <w:p w:rsidR="00E872EE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E872EE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E872EE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E872EE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08" w:type="dxa"/>
                      </w:tcPr>
                      <w:p w:rsidR="00E872EE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E872EE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E872EE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E872EE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</w:tcPr>
                      <w:p w:rsidR="00E872EE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E872EE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81</w:t>
                        </w:r>
                      </w:p>
                    </w:tc>
                  </w:tr>
                  <w:tr w:rsidR="00E872EE" w:rsidTr="00E872EE">
                    <w:tc>
                      <w:tcPr>
                        <w:tcW w:w="2576" w:type="dxa"/>
                        <w:gridSpan w:val="2"/>
                        <w:vAlign w:val="center"/>
                      </w:tcPr>
                      <w:p w:rsidR="00E872EE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Итого по ОУ</w:t>
                        </w:r>
                      </w:p>
                    </w:tc>
                    <w:tc>
                      <w:tcPr>
                        <w:tcW w:w="708" w:type="dxa"/>
                      </w:tcPr>
                      <w:p w:rsidR="00E872EE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E872EE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E872EE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E872EE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08" w:type="dxa"/>
                      </w:tcPr>
                      <w:p w:rsidR="00E872EE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76,2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E872EE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709" w:type="dxa"/>
                      </w:tcPr>
                      <w:p w:rsidR="00E872EE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E872EE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08" w:type="dxa"/>
                      </w:tcPr>
                      <w:p w:rsidR="00E872EE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E872EE" w:rsidRDefault="00E872E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76,2</w:t>
                        </w:r>
                      </w:p>
                    </w:tc>
                  </w:tr>
                </w:tbl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Вывод: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E33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КУ </w:t>
                  </w:r>
                  <w:r w:rsidR="00E87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соответствует</w:t>
                  </w:r>
                  <w:r w:rsidR="007E33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успеваемости за четверть. Результат </w:t>
                  </w:r>
                  <w:r w:rsidR="00E87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повысился</w:t>
                  </w:r>
                  <w:r w:rsidR="007E33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F7EB8" w:rsidRPr="008F7EB8" w:rsidRDefault="008F7EB8" w:rsidP="00A76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Слабые показатели в заданиях 4,5,6,7,9 10(1) (Умение использовать историческую карту, умение определять понятия в области краеведения; работать с изобразительными историческими источниками, давать оценку событиям и личностям отечественной и всеобщей истории Средних веков, умение устанавливать причинно-следственные связи, строить логическое рассуждение, умозаключение умение определять понятия умение рассказывать о событиях истории, в том числе на материалах краеведения). Обучающиеся показали низкий результат владения историческим материалом как по Всеобщей истории, так и по Истории России. К выполнению многих заданий обучающиеся не приступили. К выявленным проблемам также следует отнести низкий уровень работы с иллюстративным материалом, слабо развитое умение устанавливать причинно-следственные связи. Обучающиеся не различают наименования стран и городов, события и личности Отечественной и зарубежной истории. Одной из главных причин низкого уровня знаний и умений является низкий уровень читательской грамотности в классе. </w:t>
            </w:r>
          </w:p>
          <w:p w:rsidR="008F7EB8" w:rsidRPr="008F7EB8" w:rsidRDefault="008F7EB8" w:rsidP="00A76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ликвидировать пробелы в знаниях и умениях следует больше внимания на уроках уделять работе с текстами и иллюстративным материалом, мотивировать обучающихся на чтение исторических текстов.</w:t>
            </w:r>
          </w:p>
          <w:p w:rsidR="008F7EB8" w:rsidRPr="008F7EB8" w:rsidRDefault="008F7EB8" w:rsidP="00A76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 результатов всероссийских проверочных работ географии в 6 классе</w:t>
            </w:r>
          </w:p>
          <w:tbl>
            <w:tblPr>
              <w:tblW w:w="14010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010"/>
            </w:tblGrid>
            <w:tr w:rsidR="008F7EB8" w:rsidRPr="008F7EB8" w:rsidTr="007E3373">
              <w:trPr>
                <w:trHeight w:val="90"/>
                <w:tblCellSpacing w:w="0" w:type="dxa"/>
              </w:trPr>
              <w:tc>
                <w:tcPr>
                  <w:tcW w:w="140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Дата: </w:t>
                  </w:r>
                  <w:r w:rsidR="00E87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09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.04.201</w:t>
                  </w:r>
                  <w:r w:rsidR="00055B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8F7EB8" w:rsidRPr="008F7EB8" w:rsidTr="007E3373">
              <w:trPr>
                <w:trHeight w:val="90"/>
                <w:tblCellSpacing w:w="0" w:type="dxa"/>
              </w:trPr>
              <w:tc>
                <w:tcPr>
                  <w:tcW w:w="140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Предмет: география</w:t>
                  </w:r>
                </w:p>
              </w:tc>
            </w:tr>
            <w:tr w:rsidR="008F7EB8" w:rsidRPr="008F7EB8" w:rsidTr="007E3373">
              <w:trPr>
                <w:trHeight w:val="90"/>
                <w:tblCellSpacing w:w="0" w:type="dxa"/>
              </w:trPr>
              <w:tc>
                <w:tcPr>
                  <w:tcW w:w="140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Количество заданий: </w:t>
                  </w:r>
                  <w:r w:rsidR="00E87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Время выполнения 60 мин. 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классе обучается: </w:t>
                  </w:r>
                  <w:r w:rsidR="00E87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человек</w:t>
                  </w:r>
                  <w:r w:rsidR="00E87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r w:rsidR="005C56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обучающихся по АООП с УО, работу не выполняли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Работу выполняли: </w:t>
                  </w:r>
                  <w:r w:rsidR="00E87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человек</w:t>
                  </w:r>
                  <w:r w:rsidR="00E87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Максимальный балл, который можно получить за всю работу - 37. 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Максимум за работу не набрал никто. 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Максимальный балл по классу – </w:t>
                  </w:r>
                  <w:r w:rsidR="00E87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 (</w:t>
                  </w:r>
                  <w:r w:rsidR="00E87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</w:t>
                  </w:r>
                  <w:r w:rsidR="005C56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ся), минимальный – </w:t>
                  </w:r>
                  <w:r w:rsidR="005C56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 (1 обучающийся) 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«5» -</w:t>
                  </w:r>
                  <w:r w:rsidR="00E87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3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(</w:t>
                  </w:r>
                  <w:r w:rsidR="00E87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«4» - </w:t>
                  </w:r>
                  <w:r w:rsidR="00E87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(</w:t>
                  </w:r>
                  <w:r w:rsidR="00E87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46,5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«3» -</w:t>
                  </w:r>
                  <w:r w:rsidR="00E87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17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(</w:t>
                  </w:r>
                  <w:r w:rsidR="00E87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39,5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«2» - </w:t>
                  </w:r>
                  <w:r w:rsidR="00E87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DF37E6"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</w:t>
                  </w:r>
                  <w:r w:rsidR="00DF3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</w:t>
                  </w:r>
                  <w:r w:rsidR="00DF37E6"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ся (</w:t>
                  </w:r>
                  <w:r w:rsidR="00E872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r w:rsidR="00DF37E6"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Успеваемость – </w:t>
                  </w:r>
                  <w:r w:rsidR="00E872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93</w:t>
                  </w: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%, качество </w:t>
                  </w:r>
                  <w:r w:rsidR="001657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–</w:t>
                  </w:r>
                  <w:r w:rsidR="00E872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1657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53,5</w:t>
                  </w: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География</w:t>
                  </w:r>
                </w:p>
                <w:tbl>
                  <w:tblPr>
                    <w:tblStyle w:val="a7"/>
                    <w:tblW w:w="0" w:type="auto"/>
                    <w:tblInd w:w="113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26"/>
                    <w:gridCol w:w="1508"/>
                    <w:gridCol w:w="758"/>
                    <w:gridCol w:w="753"/>
                    <w:gridCol w:w="749"/>
                    <w:gridCol w:w="745"/>
                    <w:gridCol w:w="680"/>
                    <w:gridCol w:w="729"/>
                    <w:gridCol w:w="729"/>
                    <w:gridCol w:w="729"/>
                    <w:gridCol w:w="729"/>
                    <w:gridCol w:w="729"/>
                  </w:tblGrid>
                  <w:tr w:rsidR="004D0EAE" w:rsidTr="001657C1">
                    <w:tc>
                      <w:tcPr>
                        <w:tcW w:w="926" w:type="dxa"/>
                        <w:vMerge w:val="restart"/>
                        <w:vAlign w:val="center"/>
                      </w:tcPr>
                      <w:p w:rsidR="004D0EAE" w:rsidRPr="008F7EB8" w:rsidRDefault="004D0EA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Класс</w:t>
                        </w:r>
                      </w:p>
                    </w:tc>
                    <w:tc>
                      <w:tcPr>
                        <w:tcW w:w="1508" w:type="dxa"/>
                        <w:vMerge w:val="restart"/>
                        <w:vAlign w:val="center"/>
                      </w:tcPr>
                      <w:p w:rsidR="004D0EAE" w:rsidRPr="008F7EB8" w:rsidRDefault="004D0EA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Учитель</w:t>
                        </w:r>
                      </w:p>
                    </w:tc>
                    <w:tc>
                      <w:tcPr>
                        <w:tcW w:w="3005" w:type="dxa"/>
                        <w:gridSpan w:val="4"/>
                      </w:tcPr>
                      <w:p w:rsidR="004D0EAE" w:rsidRDefault="004D0EA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Итоги III четверти</w:t>
                        </w:r>
                      </w:p>
                    </w:tc>
                    <w:tc>
                      <w:tcPr>
                        <w:tcW w:w="680" w:type="dxa"/>
                        <w:vMerge w:val="restart"/>
                      </w:tcPr>
                      <w:p w:rsidR="004D0EAE" w:rsidRDefault="004D0EA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</w:t>
                        </w:r>
                      </w:p>
                    </w:tc>
                    <w:tc>
                      <w:tcPr>
                        <w:tcW w:w="2916" w:type="dxa"/>
                        <w:gridSpan w:val="4"/>
                      </w:tcPr>
                      <w:p w:rsidR="004D0EAE" w:rsidRDefault="004D0EA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Итоги ВПР</w:t>
                        </w:r>
                      </w:p>
                    </w:tc>
                    <w:tc>
                      <w:tcPr>
                        <w:tcW w:w="729" w:type="dxa"/>
                        <w:vMerge w:val="restart"/>
                      </w:tcPr>
                      <w:p w:rsidR="004D0EAE" w:rsidRDefault="004D0EA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</w:t>
                        </w:r>
                      </w:p>
                    </w:tc>
                  </w:tr>
                  <w:tr w:rsidR="004D0EAE" w:rsidTr="001657C1">
                    <w:tc>
                      <w:tcPr>
                        <w:tcW w:w="926" w:type="dxa"/>
                        <w:vMerge/>
                      </w:tcPr>
                      <w:p w:rsidR="004D0EAE" w:rsidRPr="008F7EB8" w:rsidRDefault="004D0EA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8" w:type="dxa"/>
                        <w:vMerge/>
                      </w:tcPr>
                      <w:p w:rsidR="004D0EAE" w:rsidRPr="008F7EB8" w:rsidRDefault="004D0EA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58" w:type="dxa"/>
                      </w:tcPr>
                      <w:p w:rsidR="004D0EAE" w:rsidRPr="008F7EB8" w:rsidRDefault="004D0EA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«5»</w:t>
                        </w:r>
                      </w:p>
                    </w:tc>
                    <w:tc>
                      <w:tcPr>
                        <w:tcW w:w="753" w:type="dxa"/>
                      </w:tcPr>
                      <w:p w:rsidR="004D0EAE" w:rsidRPr="008F7EB8" w:rsidRDefault="004D0EA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«4»</w:t>
                        </w:r>
                      </w:p>
                    </w:tc>
                    <w:tc>
                      <w:tcPr>
                        <w:tcW w:w="749" w:type="dxa"/>
                      </w:tcPr>
                      <w:p w:rsidR="004D0EAE" w:rsidRPr="008F7EB8" w:rsidRDefault="004D0EA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«3»</w:t>
                        </w:r>
                      </w:p>
                    </w:tc>
                    <w:tc>
                      <w:tcPr>
                        <w:tcW w:w="745" w:type="dxa"/>
                      </w:tcPr>
                      <w:p w:rsidR="004D0EAE" w:rsidRPr="008F7EB8" w:rsidRDefault="004D0EA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«2»</w:t>
                        </w:r>
                      </w:p>
                    </w:tc>
                    <w:tc>
                      <w:tcPr>
                        <w:tcW w:w="680" w:type="dxa"/>
                        <w:vMerge/>
                      </w:tcPr>
                      <w:p w:rsidR="004D0EAE" w:rsidRDefault="004D0EA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9" w:type="dxa"/>
                      </w:tcPr>
                      <w:p w:rsidR="004D0EAE" w:rsidRPr="008F7EB8" w:rsidRDefault="004D0EA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«5»</w:t>
                        </w:r>
                      </w:p>
                    </w:tc>
                    <w:tc>
                      <w:tcPr>
                        <w:tcW w:w="729" w:type="dxa"/>
                      </w:tcPr>
                      <w:p w:rsidR="004D0EAE" w:rsidRPr="008F7EB8" w:rsidRDefault="004D0EA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«4»</w:t>
                        </w:r>
                      </w:p>
                    </w:tc>
                    <w:tc>
                      <w:tcPr>
                        <w:tcW w:w="729" w:type="dxa"/>
                      </w:tcPr>
                      <w:p w:rsidR="004D0EAE" w:rsidRPr="008F7EB8" w:rsidRDefault="004D0EA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«3»</w:t>
                        </w:r>
                      </w:p>
                    </w:tc>
                    <w:tc>
                      <w:tcPr>
                        <w:tcW w:w="729" w:type="dxa"/>
                      </w:tcPr>
                      <w:p w:rsidR="004D0EAE" w:rsidRPr="008F7EB8" w:rsidRDefault="004D0EA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«2»</w:t>
                        </w:r>
                      </w:p>
                    </w:tc>
                    <w:tc>
                      <w:tcPr>
                        <w:tcW w:w="729" w:type="dxa"/>
                        <w:vMerge/>
                      </w:tcPr>
                      <w:p w:rsidR="004D0EAE" w:rsidRDefault="004D0EAE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657C1" w:rsidTr="001657C1">
                    <w:tc>
                      <w:tcPr>
                        <w:tcW w:w="926" w:type="dxa"/>
                        <w:vAlign w:val="center"/>
                      </w:tcPr>
                      <w:p w:rsidR="001657C1" w:rsidRPr="008F7EB8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6А</w:t>
                        </w:r>
                      </w:p>
                    </w:tc>
                    <w:tc>
                      <w:tcPr>
                        <w:tcW w:w="1508" w:type="dxa"/>
                        <w:vAlign w:val="center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Дзюро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Е.А.</w:t>
                        </w:r>
                      </w:p>
                    </w:tc>
                    <w:tc>
                      <w:tcPr>
                        <w:tcW w:w="758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753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749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745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680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73,1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50</w:t>
                        </w:r>
                      </w:p>
                    </w:tc>
                  </w:tr>
                  <w:tr w:rsidR="001657C1" w:rsidTr="001657C1">
                    <w:tc>
                      <w:tcPr>
                        <w:tcW w:w="926" w:type="dxa"/>
                        <w:vAlign w:val="center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6Б</w:t>
                        </w:r>
                      </w:p>
                    </w:tc>
                    <w:tc>
                      <w:tcPr>
                        <w:tcW w:w="1508" w:type="dxa"/>
                        <w:vAlign w:val="center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Дзюро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Е.А.</w:t>
                        </w:r>
                      </w:p>
                    </w:tc>
                    <w:tc>
                      <w:tcPr>
                        <w:tcW w:w="758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753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749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745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680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82,4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58,8</w:t>
                        </w:r>
                      </w:p>
                    </w:tc>
                  </w:tr>
                  <w:tr w:rsidR="001657C1" w:rsidTr="001657C1">
                    <w:tc>
                      <w:tcPr>
                        <w:tcW w:w="2434" w:type="dxa"/>
                        <w:gridSpan w:val="2"/>
                        <w:vAlign w:val="center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Итого по ОУ</w:t>
                        </w:r>
                      </w:p>
                    </w:tc>
                    <w:tc>
                      <w:tcPr>
                        <w:tcW w:w="758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753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24</w:t>
                        </w:r>
                      </w:p>
                    </w:tc>
                    <w:tc>
                      <w:tcPr>
                        <w:tcW w:w="749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45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680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76,7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53,5</w:t>
                        </w:r>
                      </w:p>
                    </w:tc>
                  </w:tr>
                </w:tbl>
                <w:p w:rsid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Вывод: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5C56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Общая и качественная успеваемость низка, результаты неудовлетворительные.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Типичные ошибки допущенные учащимся: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1.Сформированность представлений о географических объектах.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Владение основами картографической грамотности и использования географической карты для решения разнообразных задач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Практические умения и навыки использования количественных и качественных характеристик компонентов географической среды.</w:t>
            </w:r>
          </w:p>
          <w:p w:rsidR="008F7EB8" w:rsidRPr="008F7EB8" w:rsidRDefault="008F7EB8" w:rsidP="00A76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Выводы</w:t>
            </w:r>
            <w:r w:rsidR="00165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6 класса работа оказалась трудной. Сказывается недостаточность времени на изучение физической географии, всего 1 час. </w:t>
            </w:r>
            <w:r w:rsidR="001657C1"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темы,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включенные </w:t>
            </w:r>
            <w:r w:rsidR="001657C1"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задания,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изучаются в курсе 6 класса: часовые пояса, стихийные природные явления в атмосфере. </w:t>
            </w:r>
          </w:p>
          <w:p w:rsidR="008F7EB8" w:rsidRPr="008F7EB8" w:rsidRDefault="008F7EB8" w:rsidP="00A76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Для дальнейшего формирования географических знаний, улучшения качества знаний, необходимо применять методику смыслового чтения. Мотивировать учащихся на чтение географической литературы, проводить мероприятия</w:t>
            </w:r>
          </w:p>
          <w:p w:rsidR="008F7EB8" w:rsidRPr="008F7EB8" w:rsidRDefault="008F7EB8" w:rsidP="00A76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 результатов всероссийских проверочных работ по обществознанию в 6 классе</w:t>
            </w:r>
          </w:p>
          <w:tbl>
            <w:tblPr>
              <w:tblW w:w="13710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710"/>
            </w:tblGrid>
            <w:tr w:rsidR="008F7EB8" w:rsidRPr="008F7EB8" w:rsidTr="005C56BC">
              <w:trPr>
                <w:trHeight w:val="60"/>
                <w:tblCellSpacing w:w="0" w:type="dxa"/>
              </w:trPr>
              <w:tc>
                <w:tcPr>
                  <w:tcW w:w="137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Дата: 18.04.2019г.</w:t>
                  </w:r>
                </w:p>
              </w:tc>
            </w:tr>
            <w:tr w:rsidR="008F7EB8" w:rsidRPr="008F7EB8" w:rsidTr="005C56BC">
              <w:trPr>
                <w:trHeight w:val="60"/>
                <w:tblCellSpacing w:w="0" w:type="dxa"/>
              </w:trPr>
              <w:tc>
                <w:tcPr>
                  <w:tcW w:w="137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Предмет: Обществознание</w:t>
                  </w:r>
                </w:p>
              </w:tc>
            </w:tr>
            <w:tr w:rsidR="008F7EB8" w:rsidRPr="008F7EB8" w:rsidTr="005C56BC">
              <w:trPr>
                <w:trHeight w:val="60"/>
                <w:tblCellSpacing w:w="0" w:type="dxa"/>
              </w:trPr>
              <w:tc>
                <w:tcPr>
                  <w:tcW w:w="137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Количество заданий: </w:t>
                  </w:r>
                  <w:r w:rsidR="00165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Время выполнения 60 мин. 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классе обучается: </w:t>
                  </w:r>
                  <w:r w:rsidR="00165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49 </w:t>
                  </w:r>
                  <w:proofErr w:type="gramStart"/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человек(</w:t>
                  </w:r>
                  <w:proofErr w:type="gramEnd"/>
                  <w:r w:rsidR="005C56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обучаются по АООП с УО, работу не выполняли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Работу выполняли: </w:t>
                  </w:r>
                  <w:r w:rsidR="00165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человек. 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Максимальный балл, который можно получить за всю работу - 23. 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Максимум за работу не набрал никто. 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Максимальный балл по классу – </w:t>
                  </w:r>
                  <w:r w:rsidR="00165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 (</w:t>
                  </w:r>
                  <w:r w:rsidR="00165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</w:t>
                  </w:r>
                  <w:r w:rsidR="00165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ся), минимальный – </w:t>
                  </w:r>
                  <w:r w:rsidR="00165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 (</w:t>
                  </w:r>
                  <w:r w:rsidR="00165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</w:t>
                  </w:r>
                  <w:r w:rsidR="00165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их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ся) 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«5» - </w:t>
                  </w:r>
                  <w:r w:rsidR="00165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(</w:t>
                  </w:r>
                  <w:r w:rsidR="00165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DF3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«4» - </w:t>
                  </w:r>
                  <w:r w:rsidR="00165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(</w:t>
                  </w:r>
                  <w:r w:rsidR="00165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«3» -</w:t>
                  </w:r>
                  <w:r w:rsidR="00165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10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(</w:t>
                  </w:r>
                  <w:r w:rsidR="00165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«2» -</w:t>
                  </w:r>
                  <w:r w:rsidR="00165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F3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</w:t>
                  </w:r>
                  <w:r w:rsidR="00DF3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%) 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Успеваемость – </w:t>
                  </w:r>
                  <w:r w:rsidR="00DF3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100</w:t>
                  </w: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%, качество -</w:t>
                  </w:r>
                  <w:r w:rsidR="001657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75</w:t>
                  </w: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% </w:t>
                  </w: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  <w:tbl>
                  <w:tblPr>
                    <w:tblStyle w:val="a7"/>
                    <w:tblW w:w="0" w:type="auto"/>
                    <w:tblInd w:w="113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26"/>
                    <w:gridCol w:w="1176"/>
                    <w:gridCol w:w="758"/>
                    <w:gridCol w:w="753"/>
                    <w:gridCol w:w="749"/>
                    <w:gridCol w:w="745"/>
                    <w:gridCol w:w="819"/>
                    <w:gridCol w:w="729"/>
                    <w:gridCol w:w="729"/>
                    <w:gridCol w:w="729"/>
                    <w:gridCol w:w="729"/>
                    <w:gridCol w:w="729"/>
                  </w:tblGrid>
                  <w:tr w:rsidR="005C56BC" w:rsidTr="00055BB9">
                    <w:tc>
                      <w:tcPr>
                        <w:tcW w:w="926" w:type="dxa"/>
                        <w:vMerge w:val="restart"/>
                        <w:vAlign w:val="center"/>
                      </w:tcPr>
                      <w:p w:rsidR="005C56BC" w:rsidRPr="008F7EB8" w:rsidRDefault="005C56BC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Класс</w:t>
                        </w:r>
                      </w:p>
                    </w:tc>
                    <w:tc>
                      <w:tcPr>
                        <w:tcW w:w="1176" w:type="dxa"/>
                        <w:vMerge w:val="restart"/>
                        <w:vAlign w:val="center"/>
                      </w:tcPr>
                      <w:p w:rsidR="005C56BC" w:rsidRPr="008F7EB8" w:rsidRDefault="005C56BC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Учитель</w:t>
                        </w:r>
                      </w:p>
                    </w:tc>
                    <w:tc>
                      <w:tcPr>
                        <w:tcW w:w="3005" w:type="dxa"/>
                        <w:gridSpan w:val="4"/>
                      </w:tcPr>
                      <w:p w:rsidR="005C56BC" w:rsidRDefault="005C56BC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Итоги III четверти</w:t>
                        </w:r>
                      </w:p>
                    </w:tc>
                    <w:tc>
                      <w:tcPr>
                        <w:tcW w:w="819" w:type="dxa"/>
                        <w:vMerge w:val="restart"/>
                      </w:tcPr>
                      <w:p w:rsidR="005C56BC" w:rsidRDefault="005C56BC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</w:t>
                        </w:r>
                      </w:p>
                    </w:tc>
                    <w:tc>
                      <w:tcPr>
                        <w:tcW w:w="2916" w:type="dxa"/>
                        <w:gridSpan w:val="4"/>
                      </w:tcPr>
                      <w:p w:rsidR="005C56BC" w:rsidRDefault="005C56BC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Итоги ВПР</w:t>
                        </w:r>
                      </w:p>
                    </w:tc>
                    <w:tc>
                      <w:tcPr>
                        <w:tcW w:w="729" w:type="dxa"/>
                        <w:vMerge w:val="restart"/>
                      </w:tcPr>
                      <w:p w:rsidR="005C56BC" w:rsidRDefault="005C56BC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</w:t>
                        </w:r>
                      </w:p>
                    </w:tc>
                  </w:tr>
                  <w:tr w:rsidR="005C56BC" w:rsidTr="00055BB9">
                    <w:tc>
                      <w:tcPr>
                        <w:tcW w:w="926" w:type="dxa"/>
                        <w:vMerge/>
                      </w:tcPr>
                      <w:p w:rsidR="005C56BC" w:rsidRPr="008F7EB8" w:rsidRDefault="005C56BC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76" w:type="dxa"/>
                        <w:vMerge/>
                      </w:tcPr>
                      <w:p w:rsidR="005C56BC" w:rsidRPr="008F7EB8" w:rsidRDefault="005C56BC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58" w:type="dxa"/>
                      </w:tcPr>
                      <w:p w:rsidR="005C56BC" w:rsidRPr="008F7EB8" w:rsidRDefault="005C56BC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«5»</w:t>
                        </w:r>
                      </w:p>
                    </w:tc>
                    <w:tc>
                      <w:tcPr>
                        <w:tcW w:w="753" w:type="dxa"/>
                      </w:tcPr>
                      <w:p w:rsidR="005C56BC" w:rsidRPr="008F7EB8" w:rsidRDefault="005C56BC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«4»</w:t>
                        </w:r>
                      </w:p>
                    </w:tc>
                    <w:tc>
                      <w:tcPr>
                        <w:tcW w:w="749" w:type="dxa"/>
                      </w:tcPr>
                      <w:p w:rsidR="005C56BC" w:rsidRPr="008F7EB8" w:rsidRDefault="005C56BC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«3»</w:t>
                        </w:r>
                      </w:p>
                    </w:tc>
                    <w:tc>
                      <w:tcPr>
                        <w:tcW w:w="745" w:type="dxa"/>
                      </w:tcPr>
                      <w:p w:rsidR="005C56BC" w:rsidRPr="008F7EB8" w:rsidRDefault="005C56BC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«2»</w:t>
                        </w:r>
                      </w:p>
                    </w:tc>
                    <w:tc>
                      <w:tcPr>
                        <w:tcW w:w="819" w:type="dxa"/>
                        <w:vMerge/>
                      </w:tcPr>
                      <w:p w:rsidR="005C56BC" w:rsidRDefault="005C56BC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9" w:type="dxa"/>
                      </w:tcPr>
                      <w:p w:rsidR="005C56BC" w:rsidRPr="008F7EB8" w:rsidRDefault="005C56BC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«5»</w:t>
                        </w:r>
                      </w:p>
                    </w:tc>
                    <w:tc>
                      <w:tcPr>
                        <w:tcW w:w="729" w:type="dxa"/>
                      </w:tcPr>
                      <w:p w:rsidR="005C56BC" w:rsidRPr="008F7EB8" w:rsidRDefault="005C56BC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«4»</w:t>
                        </w:r>
                      </w:p>
                    </w:tc>
                    <w:tc>
                      <w:tcPr>
                        <w:tcW w:w="729" w:type="dxa"/>
                      </w:tcPr>
                      <w:p w:rsidR="005C56BC" w:rsidRPr="008F7EB8" w:rsidRDefault="005C56BC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«3»</w:t>
                        </w:r>
                      </w:p>
                    </w:tc>
                    <w:tc>
                      <w:tcPr>
                        <w:tcW w:w="729" w:type="dxa"/>
                      </w:tcPr>
                      <w:p w:rsidR="005C56BC" w:rsidRPr="008F7EB8" w:rsidRDefault="005C56BC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«2»</w:t>
                        </w:r>
                      </w:p>
                    </w:tc>
                    <w:tc>
                      <w:tcPr>
                        <w:tcW w:w="729" w:type="dxa"/>
                        <w:vMerge/>
                      </w:tcPr>
                      <w:p w:rsidR="005C56BC" w:rsidRDefault="005C56BC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5C56BC" w:rsidTr="00055BB9">
                    <w:tc>
                      <w:tcPr>
                        <w:tcW w:w="926" w:type="dxa"/>
                        <w:vAlign w:val="center"/>
                      </w:tcPr>
                      <w:p w:rsidR="005C56BC" w:rsidRPr="008F7EB8" w:rsidRDefault="005C56BC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  <w:r w:rsidR="001657C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</w:t>
                        </w:r>
                      </w:p>
                    </w:tc>
                    <w:tc>
                      <w:tcPr>
                        <w:tcW w:w="1176" w:type="dxa"/>
                      </w:tcPr>
                      <w:p w:rsidR="005C56BC" w:rsidRPr="008F7EB8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Утинова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К.К.</w:t>
                        </w:r>
                      </w:p>
                    </w:tc>
                    <w:tc>
                      <w:tcPr>
                        <w:tcW w:w="758" w:type="dxa"/>
                      </w:tcPr>
                      <w:p w:rsidR="005C56BC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</w:tcPr>
                      <w:p w:rsidR="005C56BC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49" w:type="dxa"/>
                      </w:tcPr>
                      <w:p w:rsidR="005C56BC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745" w:type="dxa"/>
                      </w:tcPr>
                      <w:p w:rsidR="005C56BC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819" w:type="dxa"/>
                      </w:tcPr>
                      <w:p w:rsidR="005C56BC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68,4</w:t>
                        </w:r>
                      </w:p>
                    </w:tc>
                    <w:tc>
                      <w:tcPr>
                        <w:tcW w:w="729" w:type="dxa"/>
                      </w:tcPr>
                      <w:p w:rsidR="005C56BC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729" w:type="dxa"/>
                      </w:tcPr>
                      <w:p w:rsidR="005C56BC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729" w:type="dxa"/>
                      </w:tcPr>
                      <w:p w:rsidR="005C56BC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729" w:type="dxa"/>
                      </w:tcPr>
                      <w:p w:rsidR="005C56BC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5C56BC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68,4</w:t>
                        </w:r>
                      </w:p>
                    </w:tc>
                  </w:tr>
                  <w:tr w:rsidR="001657C1" w:rsidTr="00055BB9">
                    <w:tc>
                      <w:tcPr>
                        <w:tcW w:w="926" w:type="dxa"/>
                        <w:vAlign w:val="center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6Б</w:t>
                        </w:r>
                      </w:p>
                    </w:tc>
                    <w:tc>
                      <w:tcPr>
                        <w:tcW w:w="1176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Утинова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К.К.</w:t>
                        </w:r>
                      </w:p>
                    </w:tc>
                    <w:tc>
                      <w:tcPr>
                        <w:tcW w:w="758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753" w:type="dxa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749" w:type="dxa"/>
                      </w:tcPr>
                      <w:p w:rsidR="001657C1" w:rsidRDefault="002B50E5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745" w:type="dxa"/>
                      </w:tcPr>
                      <w:p w:rsidR="001657C1" w:rsidRDefault="002B50E5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819" w:type="dxa"/>
                      </w:tcPr>
                      <w:p w:rsidR="001657C1" w:rsidRDefault="002B50E5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81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657C1" w:rsidRDefault="002B50E5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657C1" w:rsidRDefault="002B50E5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657C1" w:rsidRDefault="002B50E5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657C1" w:rsidRDefault="002B50E5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657C1" w:rsidRDefault="002B50E5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81</w:t>
                        </w:r>
                      </w:p>
                    </w:tc>
                  </w:tr>
                  <w:tr w:rsidR="001657C1" w:rsidTr="002B50E5">
                    <w:tc>
                      <w:tcPr>
                        <w:tcW w:w="2102" w:type="dxa"/>
                        <w:gridSpan w:val="2"/>
                        <w:vAlign w:val="center"/>
                      </w:tcPr>
                      <w:p w:rsidR="001657C1" w:rsidRDefault="001657C1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Итого по ОУ</w:t>
                        </w:r>
                      </w:p>
                    </w:tc>
                    <w:tc>
                      <w:tcPr>
                        <w:tcW w:w="758" w:type="dxa"/>
                      </w:tcPr>
                      <w:p w:rsidR="001657C1" w:rsidRDefault="002B50E5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753" w:type="dxa"/>
                      </w:tcPr>
                      <w:p w:rsidR="001657C1" w:rsidRDefault="002B50E5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23</w:t>
                        </w:r>
                      </w:p>
                    </w:tc>
                    <w:tc>
                      <w:tcPr>
                        <w:tcW w:w="749" w:type="dxa"/>
                      </w:tcPr>
                      <w:p w:rsidR="001657C1" w:rsidRDefault="002B50E5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45" w:type="dxa"/>
                      </w:tcPr>
                      <w:p w:rsidR="001657C1" w:rsidRDefault="002B50E5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819" w:type="dxa"/>
                      </w:tcPr>
                      <w:p w:rsidR="001657C1" w:rsidRDefault="002B50E5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75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657C1" w:rsidRDefault="002B50E5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657C1" w:rsidRDefault="002B50E5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657C1" w:rsidRDefault="002B50E5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657C1" w:rsidRDefault="002B50E5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657C1" w:rsidRDefault="002B50E5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75</w:t>
                        </w:r>
                      </w:p>
                    </w:tc>
                  </w:tr>
                </w:tbl>
                <w:p w:rsid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F7EB8" w:rsidRPr="008F7EB8" w:rsidRDefault="008F7EB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Вывод: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F3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качественная успеваемость низкая, результаты неудовлетворительные.</w:t>
                  </w:r>
                </w:p>
              </w:tc>
            </w:tr>
          </w:tbl>
          <w:p w:rsidR="008F7EB8" w:rsidRPr="008F7EB8" w:rsidRDefault="008F7EB8" w:rsidP="00A76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могли раскрыть достижения российского народа, следовательно, не осознано понимание значения патриотической позиции в укреплении нашего государства </w:t>
            </w:r>
          </w:p>
          <w:p w:rsidR="008F7EB8" w:rsidRPr="008F7EB8" w:rsidRDefault="008F7EB8" w:rsidP="00A7688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приступали к выполнению задания 3.2 -формирование основ правосознания для соотнесения собственного поведения и поступков других людей с нравственными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      </w:r>
          </w:p>
          <w:p w:rsidR="008F7EB8" w:rsidRPr="008F7EB8" w:rsidRDefault="008F7EB8" w:rsidP="00A7688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 выполнили задание 3.3 – слабо развит социальный кругозор и не сформирован познавательный интерес к изучению общественных дисциплин.</w:t>
            </w:r>
          </w:p>
          <w:p w:rsidR="008F7EB8" w:rsidRPr="008F7EB8" w:rsidRDefault="008F7EB8" w:rsidP="00A76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Рекомендации: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мотивировать на чтение научно - популярной литературы. Проводить мероприятия </w:t>
            </w:r>
            <w:proofErr w:type="spellStart"/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граждановедческого</w:t>
            </w:r>
            <w:proofErr w:type="spellEnd"/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направления, организовывать дискуссии на правовые темы. </w:t>
            </w:r>
          </w:p>
          <w:p w:rsidR="008F7EB8" w:rsidRPr="008F7EB8" w:rsidRDefault="002B50E5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F7EB8"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ВПР приняло участие </w:t>
            </w:r>
            <w:r w:rsidR="00DF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F7EB8"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6 класса, что составило </w:t>
            </w:r>
            <w:r w:rsidR="008F7EB8"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100%.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Общая успеваемость выполнения ВПР по русскому языку – </w:t>
            </w:r>
            <w:r w:rsidR="00DF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по математике –</w:t>
            </w:r>
            <w:r w:rsidR="00DF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%,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биологии – 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100%, по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DF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0%, по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географии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r w:rsidR="00DF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%, по о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бществознанию – </w:t>
            </w:r>
            <w:r w:rsidR="00DF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Качественная успеваемость выполнения ВПР по русскому языку составила – </w:t>
            </w:r>
            <w:r w:rsidR="00DF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%,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математике – </w:t>
            </w:r>
            <w:r w:rsidR="00DF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%,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истории – </w:t>
            </w:r>
            <w:r w:rsidR="00DF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%,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биологии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27%,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географии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</w:t>
            </w:r>
            <w:r w:rsidR="00DF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8%,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обществознанию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</w:t>
            </w:r>
            <w:r w:rsidR="00DF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Причины </w:t>
            </w:r>
            <w:proofErr w:type="spellStart"/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обучающихся 6 класса: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шестом классе дети очень мало читают, дети плохо понимают то, что необходимо выполнить по данному заданию.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-чаще всего шестиклассники работают по алгоритму, сложные задания у них вызывают затруднения;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 развит социальный кругозор и не сформирован познавательный интерес к изучению общественных дисциплин.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-слабо развиты виды памяти у обучающихся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Рекомендации: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Педагогам, реализующим программы основного общего образования: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целом;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проектировать и проводить уроки в логике системно-</w:t>
            </w:r>
            <w:proofErr w:type="spellStart"/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подхода;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«дефицитные».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рассмотреть и провести детальный анализ результатов ВПР на заседании предметных МО;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-учителям использовать результаты анализа для совершенствования методики преподавания русского языка, математики, истории, географии в основной школе. 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-учителям, работающим в 6 классе в 2019-2020 учебном году, проанализировать задания проверочных работ, результаты их выполнения и спланировать в рабочих программах работу по подготовке учащихся ко всероссийским проверочным работам.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-составить общий план мероприятий по подготовке ко всероссийским проверочным работам на 2019-2020 учебный год.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уроках включать упражнения из примерных проверочных работ, тренировать учащихся в выполнении подобных заданий.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-проводить работу по консультированию родителей обучающихся.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-использовать Интернет при работе обучающихся на уроках (презентации, интерактивные задания из проверочных работ).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школьном сайте, на родительских собраниях своевременно освещать вопросы по подготовке к ВПР учащихся 6 классов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Рекомендовать всем педагогам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активнее использовать задания на преобразование одного вида информации в другой; 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усилить работу с текстами учебника по составлению конспектов, планов, вычленение необходимой информации, ее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сопоставление с информацией, представленной в другом виде с целью формулирования определенных выводов; 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продолжить обучать учеников алгоритму поиска информации и критическому к ней отношению; 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уроках необходимо развивать умения читать и анализировать рисунки, схемы, графики; чаще давать задания</w:t>
            </w:r>
          </w:p>
          <w:p w:rsidR="008F7EB8" w:rsidRPr="008F7EB8" w:rsidRDefault="008F7EB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проблемного и практического характера.</w:t>
            </w:r>
          </w:p>
          <w:p w:rsidR="00055BB9" w:rsidRPr="008F7EB8" w:rsidRDefault="00055BB9" w:rsidP="00A76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Анализ результатов всероссийских проверочных работ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классе</w:t>
            </w:r>
          </w:p>
          <w:p w:rsidR="00055BB9" w:rsidRPr="008F7EB8" w:rsidRDefault="00055BB9" w:rsidP="00A76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Анализ результатов всероссийских проверочных работ по русскому языку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классе</w:t>
            </w:r>
          </w:p>
          <w:tbl>
            <w:tblPr>
              <w:tblW w:w="10206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06"/>
            </w:tblGrid>
            <w:tr w:rsidR="00055BB9" w:rsidRPr="008F7EB8" w:rsidTr="00055BB9">
              <w:trPr>
                <w:trHeight w:val="225"/>
                <w:tblCellSpacing w:w="0" w:type="dxa"/>
              </w:trPr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55BB9" w:rsidRPr="008F7EB8" w:rsidRDefault="00055BB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Дата: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09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.04.201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055BB9" w:rsidRPr="008F7EB8" w:rsidTr="00055BB9">
              <w:trPr>
                <w:trHeight w:val="225"/>
                <w:tblCellSpacing w:w="0" w:type="dxa"/>
              </w:trPr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55BB9" w:rsidRPr="008F7EB8" w:rsidRDefault="00055BB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Предмет: Русский язык</w:t>
                  </w:r>
                </w:p>
              </w:tc>
            </w:tr>
            <w:tr w:rsidR="00055BB9" w:rsidRPr="008F7EB8" w:rsidTr="00055BB9">
              <w:trPr>
                <w:trHeight w:val="225"/>
                <w:tblCellSpacing w:w="0" w:type="dxa"/>
              </w:trPr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55BB9" w:rsidRPr="008F7EB8" w:rsidRDefault="00055BB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Количество заданий: 14 </w:t>
                  </w:r>
                </w:p>
                <w:p w:rsidR="00055BB9" w:rsidRPr="008F7EB8" w:rsidRDefault="00055BB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Время выполнения: 90 минут. </w:t>
                  </w:r>
                </w:p>
                <w:p w:rsidR="00055BB9" w:rsidRPr="008F7EB8" w:rsidRDefault="00055BB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классе обучается </w:t>
                  </w:r>
                  <w:r w:rsidR="002B50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52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</w:t>
                  </w:r>
                </w:p>
                <w:p w:rsidR="00055BB9" w:rsidRPr="008F7EB8" w:rsidRDefault="00055BB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Работу выполняли: </w:t>
                  </w:r>
                  <w:r w:rsidR="002B50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436B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человек</w:t>
                  </w:r>
                  <w:r w:rsidR="00436B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055BB9" w:rsidRPr="008F7EB8" w:rsidRDefault="00055BB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Максимальный балл, который можно получить за всю работу - </w:t>
                  </w:r>
                  <w:r w:rsidR="00436B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  <w:p w:rsidR="00055BB9" w:rsidRPr="008F7EB8" w:rsidRDefault="00055BB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Максимум за работу не набрал никто. </w:t>
                  </w:r>
                </w:p>
                <w:p w:rsidR="00055BB9" w:rsidRPr="008F7EB8" w:rsidRDefault="00055BB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Максимальный балл по классу – </w:t>
                  </w:r>
                  <w:r w:rsidR="002B50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 (</w:t>
                  </w:r>
                  <w:r w:rsidR="002B50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</w:t>
                  </w:r>
                  <w:r w:rsidR="002B50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их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ся), минимальный – </w:t>
                  </w:r>
                  <w:r w:rsidR="002B50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 (1 обучающийся),</w:t>
                  </w:r>
                </w:p>
                <w:p w:rsidR="00055BB9" w:rsidRPr="008F7EB8" w:rsidRDefault="00055BB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«5» - </w:t>
                  </w:r>
                  <w:r w:rsidR="00AC14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(</w:t>
                  </w:r>
                  <w:r w:rsidR="00AC14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%)</w:t>
                  </w:r>
                </w:p>
                <w:p w:rsidR="00055BB9" w:rsidRPr="008F7EB8" w:rsidRDefault="00055BB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«4» - </w:t>
                  </w:r>
                  <w:r w:rsidR="002B50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17 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 (</w:t>
                  </w:r>
                  <w:r w:rsidR="002B50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35,4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055BB9" w:rsidRPr="008F7EB8" w:rsidRDefault="00055BB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«3» - </w:t>
                  </w:r>
                  <w:r w:rsidR="002B50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(</w:t>
                  </w:r>
                  <w:r w:rsidR="002B50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45,8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055BB9" w:rsidRPr="008F7EB8" w:rsidRDefault="00055BB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«2» - </w:t>
                  </w:r>
                  <w:r w:rsidR="002B50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 (</w:t>
                  </w:r>
                  <w:r w:rsidR="002B50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18,8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055BB9" w:rsidRPr="008F7EB8" w:rsidRDefault="00055BB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Успеваемость </w:t>
                  </w:r>
                  <w:r w:rsidR="002B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– 83,3</w:t>
                  </w: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%, качество </w:t>
                  </w:r>
                  <w:r w:rsidR="002B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– 35,4</w:t>
                  </w: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  <w:p w:rsidR="00055BB9" w:rsidRDefault="00055BB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  <w:p w:rsidR="00055BB9" w:rsidRDefault="00055BB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26"/>
                    <w:gridCol w:w="1176"/>
                    <w:gridCol w:w="758"/>
                    <w:gridCol w:w="753"/>
                    <w:gridCol w:w="749"/>
                    <w:gridCol w:w="745"/>
                    <w:gridCol w:w="819"/>
                    <w:gridCol w:w="729"/>
                    <w:gridCol w:w="729"/>
                    <w:gridCol w:w="729"/>
                    <w:gridCol w:w="729"/>
                    <w:gridCol w:w="729"/>
                  </w:tblGrid>
                  <w:tr w:rsidR="00055BB9" w:rsidTr="00055BB9">
                    <w:tc>
                      <w:tcPr>
                        <w:tcW w:w="926" w:type="dxa"/>
                        <w:vMerge w:val="restart"/>
                        <w:vAlign w:val="center"/>
                      </w:tcPr>
                      <w:p w:rsidR="00055BB9" w:rsidRPr="008F7EB8" w:rsidRDefault="00055BB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Класс</w:t>
                        </w:r>
                      </w:p>
                    </w:tc>
                    <w:tc>
                      <w:tcPr>
                        <w:tcW w:w="1176" w:type="dxa"/>
                        <w:vMerge w:val="restart"/>
                        <w:vAlign w:val="center"/>
                      </w:tcPr>
                      <w:p w:rsidR="00055BB9" w:rsidRPr="008F7EB8" w:rsidRDefault="00055BB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Учитель</w:t>
                        </w:r>
                      </w:p>
                    </w:tc>
                    <w:tc>
                      <w:tcPr>
                        <w:tcW w:w="3005" w:type="dxa"/>
                        <w:gridSpan w:val="4"/>
                      </w:tcPr>
                      <w:p w:rsidR="00055BB9" w:rsidRDefault="00055BB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Итоги III четверти</w:t>
                        </w:r>
                      </w:p>
                    </w:tc>
                    <w:tc>
                      <w:tcPr>
                        <w:tcW w:w="819" w:type="dxa"/>
                        <w:vMerge w:val="restart"/>
                      </w:tcPr>
                      <w:p w:rsidR="00055BB9" w:rsidRDefault="00055BB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</w:t>
                        </w:r>
                      </w:p>
                    </w:tc>
                    <w:tc>
                      <w:tcPr>
                        <w:tcW w:w="2916" w:type="dxa"/>
                        <w:gridSpan w:val="4"/>
                      </w:tcPr>
                      <w:p w:rsidR="00055BB9" w:rsidRDefault="00055BB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Итоги ВПР</w:t>
                        </w:r>
                      </w:p>
                    </w:tc>
                    <w:tc>
                      <w:tcPr>
                        <w:tcW w:w="729" w:type="dxa"/>
                        <w:vMerge w:val="restart"/>
                      </w:tcPr>
                      <w:p w:rsidR="00055BB9" w:rsidRDefault="00055BB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</w:t>
                        </w:r>
                      </w:p>
                    </w:tc>
                  </w:tr>
                  <w:tr w:rsidR="00055BB9" w:rsidTr="00055BB9">
                    <w:tc>
                      <w:tcPr>
                        <w:tcW w:w="926" w:type="dxa"/>
                        <w:vMerge/>
                      </w:tcPr>
                      <w:p w:rsidR="00055BB9" w:rsidRPr="008F7EB8" w:rsidRDefault="00055BB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76" w:type="dxa"/>
                        <w:vMerge/>
                      </w:tcPr>
                      <w:p w:rsidR="00055BB9" w:rsidRPr="008F7EB8" w:rsidRDefault="00055BB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58" w:type="dxa"/>
                      </w:tcPr>
                      <w:p w:rsidR="00055BB9" w:rsidRPr="008F7EB8" w:rsidRDefault="00055BB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«5»</w:t>
                        </w:r>
                      </w:p>
                    </w:tc>
                    <w:tc>
                      <w:tcPr>
                        <w:tcW w:w="753" w:type="dxa"/>
                      </w:tcPr>
                      <w:p w:rsidR="00055BB9" w:rsidRPr="008F7EB8" w:rsidRDefault="00055BB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«4»</w:t>
                        </w:r>
                      </w:p>
                    </w:tc>
                    <w:tc>
                      <w:tcPr>
                        <w:tcW w:w="749" w:type="dxa"/>
                      </w:tcPr>
                      <w:p w:rsidR="00055BB9" w:rsidRPr="008F7EB8" w:rsidRDefault="00055BB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«3»</w:t>
                        </w:r>
                      </w:p>
                    </w:tc>
                    <w:tc>
                      <w:tcPr>
                        <w:tcW w:w="745" w:type="dxa"/>
                      </w:tcPr>
                      <w:p w:rsidR="00055BB9" w:rsidRPr="008F7EB8" w:rsidRDefault="00055BB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«2»</w:t>
                        </w:r>
                      </w:p>
                    </w:tc>
                    <w:tc>
                      <w:tcPr>
                        <w:tcW w:w="819" w:type="dxa"/>
                        <w:vMerge/>
                      </w:tcPr>
                      <w:p w:rsidR="00055BB9" w:rsidRDefault="00055BB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9" w:type="dxa"/>
                      </w:tcPr>
                      <w:p w:rsidR="00055BB9" w:rsidRPr="008F7EB8" w:rsidRDefault="00055BB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«5»</w:t>
                        </w:r>
                      </w:p>
                    </w:tc>
                    <w:tc>
                      <w:tcPr>
                        <w:tcW w:w="729" w:type="dxa"/>
                      </w:tcPr>
                      <w:p w:rsidR="00055BB9" w:rsidRPr="008F7EB8" w:rsidRDefault="00055BB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«4»</w:t>
                        </w:r>
                      </w:p>
                    </w:tc>
                    <w:tc>
                      <w:tcPr>
                        <w:tcW w:w="729" w:type="dxa"/>
                      </w:tcPr>
                      <w:p w:rsidR="00055BB9" w:rsidRPr="008F7EB8" w:rsidRDefault="00055BB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«3»</w:t>
                        </w:r>
                      </w:p>
                    </w:tc>
                    <w:tc>
                      <w:tcPr>
                        <w:tcW w:w="729" w:type="dxa"/>
                      </w:tcPr>
                      <w:p w:rsidR="00055BB9" w:rsidRPr="008F7EB8" w:rsidRDefault="00055BB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«2»</w:t>
                        </w:r>
                      </w:p>
                    </w:tc>
                    <w:tc>
                      <w:tcPr>
                        <w:tcW w:w="729" w:type="dxa"/>
                        <w:vMerge/>
                      </w:tcPr>
                      <w:p w:rsidR="00055BB9" w:rsidRDefault="00055BB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055BB9" w:rsidTr="00055BB9">
                    <w:tc>
                      <w:tcPr>
                        <w:tcW w:w="926" w:type="dxa"/>
                        <w:vAlign w:val="center"/>
                      </w:tcPr>
                      <w:p w:rsidR="00055BB9" w:rsidRPr="008F7EB8" w:rsidRDefault="00436BC7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  <w:r w:rsidR="002B50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</w:t>
                        </w:r>
                      </w:p>
                    </w:tc>
                    <w:tc>
                      <w:tcPr>
                        <w:tcW w:w="1176" w:type="dxa"/>
                      </w:tcPr>
                      <w:p w:rsidR="00055BB9" w:rsidRPr="008F7EB8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Гришанова С.А.</w:t>
                        </w:r>
                      </w:p>
                    </w:tc>
                    <w:tc>
                      <w:tcPr>
                        <w:tcW w:w="758" w:type="dxa"/>
                      </w:tcPr>
                      <w:p w:rsidR="00055BB9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</w:tcPr>
                      <w:p w:rsidR="00055BB9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749" w:type="dxa"/>
                      </w:tcPr>
                      <w:p w:rsidR="00055BB9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745" w:type="dxa"/>
                      </w:tcPr>
                      <w:p w:rsidR="00055BB9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819" w:type="dxa"/>
                      </w:tcPr>
                      <w:p w:rsidR="00055BB9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055BB9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055BB9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729" w:type="dxa"/>
                      </w:tcPr>
                      <w:p w:rsidR="00055BB9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055BB9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29" w:type="dxa"/>
                      </w:tcPr>
                      <w:p w:rsidR="00055BB9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37,5</w:t>
                        </w:r>
                      </w:p>
                    </w:tc>
                  </w:tr>
                  <w:tr w:rsidR="002B50E5" w:rsidTr="00055BB9">
                    <w:tc>
                      <w:tcPr>
                        <w:tcW w:w="926" w:type="dxa"/>
                        <w:vAlign w:val="center"/>
                      </w:tcPr>
                      <w:p w:rsidR="002B50E5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7Б</w:t>
                        </w:r>
                      </w:p>
                    </w:tc>
                    <w:tc>
                      <w:tcPr>
                        <w:tcW w:w="1176" w:type="dxa"/>
                      </w:tcPr>
                      <w:p w:rsidR="002B50E5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Гришанова С.А.</w:t>
                        </w:r>
                      </w:p>
                    </w:tc>
                    <w:tc>
                      <w:tcPr>
                        <w:tcW w:w="758" w:type="dxa"/>
                      </w:tcPr>
                      <w:p w:rsidR="002B50E5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53" w:type="dxa"/>
                      </w:tcPr>
                      <w:p w:rsidR="002B50E5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749" w:type="dxa"/>
                      </w:tcPr>
                      <w:p w:rsidR="002B50E5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745" w:type="dxa"/>
                      </w:tcPr>
                      <w:p w:rsidR="002B50E5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819" w:type="dxa"/>
                      </w:tcPr>
                      <w:p w:rsidR="002B50E5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37,5</w:t>
                        </w:r>
                      </w:p>
                    </w:tc>
                    <w:tc>
                      <w:tcPr>
                        <w:tcW w:w="729" w:type="dxa"/>
                      </w:tcPr>
                      <w:p w:rsidR="002B50E5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2B50E5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729" w:type="dxa"/>
                      </w:tcPr>
                      <w:p w:rsidR="002B50E5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729" w:type="dxa"/>
                      </w:tcPr>
                      <w:p w:rsidR="002B50E5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729" w:type="dxa"/>
                      </w:tcPr>
                      <w:p w:rsidR="002B50E5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33,3</w:t>
                        </w:r>
                      </w:p>
                    </w:tc>
                  </w:tr>
                  <w:tr w:rsidR="002B50E5" w:rsidTr="002B50E5">
                    <w:tc>
                      <w:tcPr>
                        <w:tcW w:w="2102" w:type="dxa"/>
                        <w:gridSpan w:val="2"/>
                        <w:vAlign w:val="center"/>
                      </w:tcPr>
                      <w:p w:rsidR="002B50E5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Итого по ОУ</w:t>
                        </w:r>
                      </w:p>
                    </w:tc>
                    <w:tc>
                      <w:tcPr>
                        <w:tcW w:w="758" w:type="dxa"/>
                      </w:tcPr>
                      <w:p w:rsidR="002B50E5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753" w:type="dxa"/>
                      </w:tcPr>
                      <w:p w:rsidR="002B50E5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749" w:type="dxa"/>
                      </w:tcPr>
                      <w:p w:rsidR="002B50E5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27</w:t>
                        </w:r>
                      </w:p>
                    </w:tc>
                    <w:tc>
                      <w:tcPr>
                        <w:tcW w:w="745" w:type="dxa"/>
                      </w:tcPr>
                      <w:p w:rsidR="002B50E5" w:rsidRDefault="002B50E5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819" w:type="dxa"/>
                      </w:tcPr>
                      <w:p w:rsidR="002B50E5" w:rsidRDefault="00AC68C2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43,75</w:t>
                        </w:r>
                      </w:p>
                    </w:tc>
                    <w:tc>
                      <w:tcPr>
                        <w:tcW w:w="729" w:type="dxa"/>
                      </w:tcPr>
                      <w:p w:rsidR="002B50E5" w:rsidRDefault="00AC68C2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2B50E5" w:rsidRDefault="00AC68C2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729" w:type="dxa"/>
                      </w:tcPr>
                      <w:p w:rsidR="002B50E5" w:rsidRDefault="00AC68C2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729" w:type="dxa"/>
                      </w:tcPr>
                      <w:p w:rsidR="002B50E5" w:rsidRDefault="00AC68C2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729" w:type="dxa"/>
                      </w:tcPr>
                      <w:p w:rsidR="002B50E5" w:rsidRDefault="00AC68C2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35,4</w:t>
                        </w:r>
                      </w:p>
                    </w:tc>
                  </w:tr>
                </w:tbl>
                <w:p w:rsid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Справились с заданиями: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Задание 1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К1 Соблюдение орфографических норм 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51%</w:t>
                  </w:r>
                </w:p>
                <w:p w:rsidR="00AC68C2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К2 Соблюдение пунктуационных норм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8%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К3 Правильность списывания текста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70%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Задание 2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К1 Выполнение морфемного разбора-ошибки на неверном выделении словообразовательной морфемы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</w:t>
                  </w: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43%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К2 Выполнение словообразовательного разбора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40%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К3 Выполнение морфологического разбора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29%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К4 Выполнение синтаксического разбора- ошибки при выполнении связаны с невнимательностью и характеристикой предложения 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19%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Задание 3 Распознавание предложений с предлогами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96%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Задание 4 Распознавание предложений с союзами 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94%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Задание 5 орфоэпические нормы 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94%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Задание 6 Верно выписаны и исправлены два предложения - распознавание случаев нарушения грамматических норм русского литературного языка в формах слов различных частей речи и исправление этих нарушений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70%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Задание 7 Распознавание предложения и места постановки запятой -6 при причастном и деепричастном обороте, обращении т.д. 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83%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Задание 8 Распознавание предложения и мест расстановки запятых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62%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Задание 9 Основная мысль не определена 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65%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Задание 10 Ответ на вопрос 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79%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Задание 11 Определение типа речи 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55%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Задание 12 Верно объяснено значение слова 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96%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Задание 13 Распознавание стилистически окрашенного слова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77%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Задание 14 Объяснение значения пословицы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52%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Сложность для ребят составили следующие задания (менее 50%):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соблюдение орфографических норм.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определение основной мысли текста.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-морфологический разбор частей речи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распознавание предложения и мест расстановки запятых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распознавание стилистически окрашенного слова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Выводы:</w:t>
                  </w:r>
                </w:p>
                <w:p w:rsidR="00801F85" w:rsidRPr="00801F85" w:rsidRDefault="00801F85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необходимо усилить работу в таких направлениях, как «Соблюдение орфографических и пунктуационных норм», «Работа с текстом», «Стили речи», « Основная мысль текста» пословицы и использование их в речи», завершить прохождение тем «Предлог»,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»Союз», отработать 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</w:t>
                  </w:r>
                  <w:r w:rsidRPr="00801F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навыки морфологического разбора, распознавание лексического значения слова в контексте. следует продолжить работу над текстом, лексическим значением тех или иных слов, представляющих сложность для понимания обучающимися; закреплением орфографических навыков;</w:t>
                  </w:r>
                </w:p>
                <w:p w:rsidR="00055BB9" w:rsidRPr="008F7EB8" w:rsidRDefault="00055BB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C14E9" w:rsidRPr="008F7EB8" w:rsidRDefault="00AC14E9" w:rsidP="00A7688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Анализ результатов всероссийских проверочных работ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математике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классе</w:t>
            </w:r>
          </w:p>
          <w:tbl>
            <w:tblPr>
              <w:tblW w:w="10206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06"/>
            </w:tblGrid>
            <w:tr w:rsidR="00AC14E9" w:rsidRPr="008F7EB8" w:rsidTr="00334727">
              <w:trPr>
                <w:trHeight w:val="225"/>
                <w:tblCellSpacing w:w="0" w:type="dxa"/>
              </w:trPr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C14E9" w:rsidRPr="008F7EB8" w:rsidRDefault="00AC14E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Дата: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.04.201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AC14E9" w:rsidRPr="008F7EB8" w:rsidTr="00334727">
              <w:trPr>
                <w:trHeight w:val="225"/>
                <w:tblCellSpacing w:w="0" w:type="dxa"/>
              </w:trPr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C14E9" w:rsidRPr="008F7EB8" w:rsidRDefault="00AC14E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Предмет: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</w:tr>
            <w:tr w:rsidR="00AC14E9" w:rsidRPr="008F7EB8" w:rsidTr="00334727">
              <w:trPr>
                <w:trHeight w:val="225"/>
                <w:tblCellSpacing w:w="0" w:type="dxa"/>
              </w:trPr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C14E9" w:rsidRPr="008F7EB8" w:rsidRDefault="00AC14E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заданий: 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  <w:p w:rsidR="00AC14E9" w:rsidRPr="008F7EB8" w:rsidRDefault="00AC14E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Время выполнения: 90 минут. </w:t>
                  </w:r>
                </w:p>
                <w:p w:rsidR="00AC14E9" w:rsidRPr="008F7EB8" w:rsidRDefault="00AC14E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классе обучается 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52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</w:t>
                  </w:r>
                </w:p>
                <w:p w:rsidR="00AC14E9" w:rsidRPr="008F7EB8" w:rsidRDefault="00AC14E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Работу выполняли: 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человек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AC14E9" w:rsidRPr="008F7EB8" w:rsidRDefault="00AC14E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Максимальный балл, который можно получить за всю работу -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  <w:p w:rsidR="00AC14E9" w:rsidRPr="008F7EB8" w:rsidRDefault="00AC14E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Максимум за работу набрал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5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</w:t>
                  </w:r>
                  <w:r w:rsidR="00AC68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их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ся, минимальный – </w:t>
                  </w:r>
                  <w:r w:rsidR="005407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 (</w:t>
                  </w:r>
                  <w:r w:rsidR="005407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обучающийся),</w:t>
                  </w:r>
                </w:p>
                <w:p w:rsidR="00AC14E9" w:rsidRPr="008F7EB8" w:rsidRDefault="00AC14E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«5» - </w:t>
                  </w:r>
                  <w:r w:rsidR="005407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20 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 (</w:t>
                  </w:r>
                  <w:r w:rsidR="005407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44,4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%)</w:t>
                  </w:r>
                </w:p>
                <w:p w:rsidR="00AC14E9" w:rsidRPr="008F7EB8" w:rsidRDefault="00AC14E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«4» - </w:t>
                  </w:r>
                  <w:r w:rsidR="005407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(</w:t>
                  </w:r>
                  <w:r w:rsidR="005407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37,8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AC14E9" w:rsidRPr="008F7EB8" w:rsidRDefault="00AC14E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«3» - </w:t>
                  </w:r>
                  <w:r w:rsidR="005407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 (</w:t>
                  </w:r>
                  <w:r w:rsidR="005407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15,6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AC14E9" w:rsidRPr="008F7EB8" w:rsidRDefault="00AC14E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«2» - 1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 (</w:t>
                  </w:r>
                  <w:r w:rsidR="005407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2,2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%)</w:t>
                  </w:r>
                </w:p>
                <w:p w:rsidR="00AC14E9" w:rsidRPr="008F7EB8" w:rsidRDefault="00AC14E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Успеваемость </w:t>
                  </w:r>
                  <w:r w:rsidR="005407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– 97,7</w:t>
                  </w: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%, качество </w:t>
                  </w:r>
                  <w:r w:rsidR="005407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– 82,2</w:t>
                  </w: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  <w:p w:rsidR="00AC14E9" w:rsidRDefault="009E2A6C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Математика </w:t>
                  </w:r>
                </w:p>
                <w:p w:rsidR="00AC14E9" w:rsidRDefault="00AC14E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26"/>
                    <w:gridCol w:w="1904"/>
                    <w:gridCol w:w="758"/>
                    <w:gridCol w:w="660"/>
                    <w:gridCol w:w="616"/>
                    <w:gridCol w:w="727"/>
                    <w:gridCol w:w="680"/>
                    <w:gridCol w:w="729"/>
                    <w:gridCol w:w="689"/>
                    <w:gridCol w:w="668"/>
                    <w:gridCol w:w="653"/>
                    <w:gridCol w:w="729"/>
                  </w:tblGrid>
                  <w:tr w:rsidR="00AC14E9" w:rsidTr="00540773">
                    <w:tc>
                      <w:tcPr>
                        <w:tcW w:w="926" w:type="dxa"/>
                        <w:vMerge w:val="restart"/>
                        <w:vAlign w:val="center"/>
                      </w:tcPr>
                      <w:p w:rsidR="00AC14E9" w:rsidRPr="008F7EB8" w:rsidRDefault="00AC14E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Класс</w:t>
                        </w:r>
                      </w:p>
                    </w:tc>
                    <w:tc>
                      <w:tcPr>
                        <w:tcW w:w="1904" w:type="dxa"/>
                        <w:vMerge w:val="restart"/>
                        <w:vAlign w:val="center"/>
                      </w:tcPr>
                      <w:p w:rsidR="00AC14E9" w:rsidRPr="008F7EB8" w:rsidRDefault="00AC14E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Учитель</w:t>
                        </w:r>
                      </w:p>
                    </w:tc>
                    <w:tc>
                      <w:tcPr>
                        <w:tcW w:w="2761" w:type="dxa"/>
                        <w:gridSpan w:val="4"/>
                      </w:tcPr>
                      <w:p w:rsidR="00AC14E9" w:rsidRDefault="00AC14E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Итоги III четверти</w:t>
                        </w:r>
                      </w:p>
                    </w:tc>
                    <w:tc>
                      <w:tcPr>
                        <w:tcW w:w="680" w:type="dxa"/>
                        <w:vMerge w:val="restart"/>
                      </w:tcPr>
                      <w:p w:rsidR="00AC14E9" w:rsidRDefault="00AC14E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</w:t>
                        </w:r>
                      </w:p>
                    </w:tc>
                    <w:tc>
                      <w:tcPr>
                        <w:tcW w:w="2739" w:type="dxa"/>
                        <w:gridSpan w:val="4"/>
                      </w:tcPr>
                      <w:p w:rsidR="00AC14E9" w:rsidRDefault="00AC14E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Итоги ВПР</w:t>
                        </w:r>
                      </w:p>
                    </w:tc>
                    <w:tc>
                      <w:tcPr>
                        <w:tcW w:w="729" w:type="dxa"/>
                        <w:vMerge w:val="restart"/>
                      </w:tcPr>
                      <w:p w:rsidR="00AC14E9" w:rsidRDefault="00AC14E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</w:t>
                        </w:r>
                      </w:p>
                    </w:tc>
                  </w:tr>
                  <w:tr w:rsidR="00AC14E9" w:rsidTr="00540773">
                    <w:tc>
                      <w:tcPr>
                        <w:tcW w:w="926" w:type="dxa"/>
                        <w:vMerge/>
                      </w:tcPr>
                      <w:p w:rsidR="00AC14E9" w:rsidRPr="008F7EB8" w:rsidRDefault="00AC14E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04" w:type="dxa"/>
                        <w:vMerge/>
                      </w:tcPr>
                      <w:p w:rsidR="00AC14E9" w:rsidRPr="008F7EB8" w:rsidRDefault="00AC14E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58" w:type="dxa"/>
                      </w:tcPr>
                      <w:p w:rsidR="00AC14E9" w:rsidRPr="008F7EB8" w:rsidRDefault="00AC14E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«5»</w:t>
                        </w:r>
                      </w:p>
                    </w:tc>
                    <w:tc>
                      <w:tcPr>
                        <w:tcW w:w="660" w:type="dxa"/>
                      </w:tcPr>
                      <w:p w:rsidR="00AC14E9" w:rsidRPr="008F7EB8" w:rsidRDefault="00AC14E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«4»</w:t>
                        </w:r>
                      </w:p>
                    </w:tc>
                    <w:tc>
                      <w:tcPr>
                        <w:tcW w:w="616" w:type="dxa"/>
                      </w:tcPr>
                      <w:p w:rsidR="00AC14E9" w:rsidRPr="008F7EB8" w:rsidRDefault="00AC14E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«3»</w:t>
                        </w:r>
                      </w:p>
                    </w:tc>
                    <w:tc>
                      <w:tcPr>
                        <w:tcW w:w="722" w:type="dxa"/>
                      </w:tcPr>
                      <w:p w:rsidR="00AC14E9" w:rsidRPr="008F7EB8" w:rsidRDefault="00AC14E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«2»</w:t>
                        </w:r>
                      </w:p>
                    </w:tc>
                    <w:tc>
                      <w:tcPr>
                        <w:tcW w:w="680" w:type="dxa"/>
                        <w:vMerge/>
                      </w:tcPr>
                      <w:p w:rsidR="00AC14E9" w:rsidRDefault="00AC14E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9" w:type="dxa"/>
                      </w:tcPr>
                      <w:p w:rsidR="00AC14E9" w:rsidRPr="008F7EB8" w:rsidRDefault="00AC14E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«5»</w:t>
                        </w:r>
                      </w:p>
                    </w:tc>
                    <w:tc>
                      <w:tcPr>
                        <w:tcW w:w="689" w:type="dxa"/>
                      </w:tcPr>
                      <w:p w:rsidR="00AC14E9" w:rsidRPr="008F7EB8" w:rsidRDefault="00AC14E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«4»</w:t>
                        </w:r>
                      </w:p>
                    </w:tc>
                    <w:tc>
                      <w:tcPr>
                        <w:tcW w:w="668" w:type="dxa"/>
                      </w:tcPr>
                      <w:p w:rsidR="00AC14E9" w:rsidRPr="008F7EB8" w:rsidRDefault="00AC14E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«3»</w:t>
                        </w:r>
                      </w:p>
                    </w:tc>
                    <w:tc>
                      <w:tcPr>
                        <w:tcW w:w="653" w:type="dxa"/>
                      </w:tcPr>
                      <w:p w:rsidR="00AC14E9" w:rsidRPr="008F7EB8" w:rsidRDefault="00AC14E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«2»</w:t>
                        </w:r>
                      </w:p>
                    </w:tc>
                    <w:tc>
                      <w:tcPr>
                        <w:tcW w:w="729" w:type="dxa"/>
                        <w:vMerge/>
                      </w:tcPr>
                      <w:p w:rsidR="00AC14E9" w:rsidRDefault="00AC14E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AC14E9" w:rsidTr="00540773">
                    <w:tc>
                      <w:tcPr>
                        <w:tcW w:w="926" w:type="dxa"/>
                        <w:vAlign w:val="center"/>
                      </w:tcPr>
                      <w:p w:rsidR="00AC14E9" w:rsidRPr="008F7EB8" w:rsidRDefault="00AC14E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  <w:r w:rsidR="005407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</w:t>
                        </w:r>
                      </w:p>
                    </w:tc>
                    <w:tc>
                      <w:tcPr>
                        <w:tcW w:w="1904" w:type="dxa"/>
                      </w:tcPr>
                      <w:p w:rsidR="00AC14E9" w:rsidRPr="008F7EB8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Пинигина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В.А.</w:t>
                        </w:r>
                      </w:p>
                    </w:tc>
                    <w:tc>
                      <w:tcPr>
                        <w:tcW w:w="758" w:type="dxa"/>
                      </w:tcPr>
                      <w:p w:rsidR="00AC14E9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660" w:type="dxa"/>
                      </w:tcPr>
                      <w:p w:rsidR="00AC14E9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616" w:type="dxa"/>
                      </w:tcPr>
                      <w:p w:rsidR="00AC14E9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722" w:type="dxa"/>
                      </w:tcPr>
                      <w:p w:rsidR="00AC14E9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680" w:type="dxa"/>
                      </w:tcPr>
                      <w:p w:rsidR="00AC14E9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59,1</w:t>
                        </w:r>
                      </w:p>
                    </w:tc>
                    <w:tc>
                      <w:tcPr>
                        <w:tcW w:w="729" w:type="dxa"/>
                      </w:tcPr>
                      <w:p w:rsidR="00AC14E9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689" w:type="dxa"/>
                      </w:tcPr>
                      <w:p w:rsidR="00AC14E9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668" w:type="dxa"/>
                      </w:tcPr>
                      <w:p w:rsidR="00AC14E9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653" w:type="dxa"/>
                      </w:tcPr>
                      <w:p w:rsidR="00AC14E9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</w:tcPr>
                      <w:p w:rsidR="00AC14E9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72,7</w:t>
                        </w:r>
                      </w:p>
                    </w:tc>
                  </w:tr>
                  <w:tr w:rsidR="00540773" w:rsidTr="00540773">
                    <w:tc>
                      <w:tcPr>
                        <w:tcW w:w="926" w:type="dxa"/>
                        <w:vAlign w:val="center"/>
                      </w:tcPr>
                      <w:p w:rsidR="00540773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7Б</w:t>
                        </w:r>
                      </w:p>
                    </w:tc>
                    <w:tc>
                      <w:tcPr>
                        <w:tcW w:w="1904" w:type="dxa"/>
                      </w:tcPr>
                      <w:p w:rsidR="00540773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Мякинина О.Г.</w:t>
                        </w:r>
                      </w:p>
                    </w:tc>
                    <w:tc>
                      <w:tcPr>
                        <w:tcW w:w="758" w:type="dxa"/>
                      </w:tcPr>
                      <w:p w:rsidR="00540773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660" w:type="dxa"/>
                      </w:tcPr>
                      <w:p w:rsidR="00540773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616" w:type="dxa"/>
                      </w:tcPr>
                      <w:p w:rsidR="00540773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722" w:type="dxa"/>
                      </w:tcPr>
                      <w:p w:rsidR="00540773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680" w:type="dxa"/>
                      </w:tcPr>
                      <w:p w:rsidR="00540773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60,9</w:t>
                        </w:r>
                      </w:p>
                    </w:tc>
                    <w:tc>
                      <w:tcPr>
                        <w:tcW w:w="729" w:type="dxa"/>
                      </w:tcPr>
                      <w:p w:rsidR="00540773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689" w:type="dxa"/>
                      </w:tcPr>
                      <w:p w:rsidR="00540773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668" w:type="dxa"/>
                      </w:tcPr>
                      <w:p w:rsidR="00540773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653" w:type="dxa"/>
                      </w:tcPr>
                      <w:p w:rsidR="00540773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540773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91,3</w:t>
                        </w:r>
                      </w:p>
                    </w:tc>
                  </w:tr>
                  <w:tr w:rsidR="00540773" w:rsidTr="00540773">
                    <w:tc>
                      <w:tcPr>
                        <w:tcW w:w="2830" w:type="dxa"/>
                        <w:gridSpan w:val="2"/>
                        <w:vAlign w:val="center"/>
                      </w:tcPr>
                      <w:p w:rsidR="00540773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Итого по ОУ</w:t>
                        </w:r>
                      </w:p>
                    </w:tc>
                    <w:tc>
                      <w:tcPr>
                        <w:tcW w:w="758" w:type="dxa"/>
                      </w:tcPr>
                      <w:p w:rsidR="00540773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660" w:type="dxa"/>
                      </w:tcPr>
                      <w:p w:rsidR="00540773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616" w:type="dxa"/>
                      </w:tcPr>
                      <w:p w:rsidR="00540773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722" w:type="dxa"/>
                      </w:tcPr>
                      <w:p w:rsidR="00540773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680" w:type="dxa"/>
                      </w:tcPr>
                      <w:p w:rsidR="00540773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540773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689" w:type="dxa"/>
                      </w:tcPr>
                      <w:p w:rsidR="00540773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668" w:type="dxa"/>
                      </w:tcPr>
                      <w:p w:rsidR="00540773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653" w:type="dxa"/>
                      </w:tcPr>
                      <w:p w:rsidR="00540773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</w:tcPr>
                      <w:p w:rsidR="00540773" w:rsidRDefault="005407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82,2</w:t>
                        </w:r>
                      </w:p>
                    </w:tc>
                  </w:tr>
                </w:tbl>
                <w:p w:rsidR="00AC14E9" w:rsidRDefault="00AC14E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Справились с заданиями:</w:t>
                  </w:r>
                </w:p>
                <w:p w:rsidR="00AC14E9" w:rsidRPr="008F7EB8" w:rsidRDefault="00AC14E9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E2A6C" w:rsidRPr="009E2A6C" w:rsidRDefault="009E2A6C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уме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оперировать на базовом уровне понятиями «обыкновенная дробь», «смешанное число»;</w:t>
            </w:r>
          </w:p>
          <w:p w:rsidR="009E2A6C" w:rsidRPr="009E2A6C" w:rsidRDefault="009E2A6C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№2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умеют оперировать на базовом уровне понятием «десятичная дробь»;</w:t>
            </w:r>
          </w:p>
          <w:p w:rsidR="009E2A6C" w:rsidRPr="009E2A6C" w:rsidRDefault="009E2A6C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умеют читать информацию, представленную в виде таблицы, диаграммы, графика;</w:t>
            </w:r>
          </w:p>
          <w:p w:rsidR="009E2A6C" w:rsidRPr="009E2A6C" w:rsidRDefault="009E2A6C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№4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о</w:t>
            </w: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бучающихся умеют записывать числовые значения реальных величин с использованием разных систем измерения;</w:t>
            </w:r>
          </w:p>
          <w:p w:rsidR="009E2A6C" w:rsidRPr="009E2A6C" w:rsidRDefault="009E2A6C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№6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умеют решать несложные логические задачи; находить пересечение, объединение, подмножество в простейших ситуация;</w:t>
            </w:r>
          </w:p>
          <w:p w:rsidR="009E2A6C" w:rsidRPr="009E2A6C" w:rsidRDefault="009E2A6C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№7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умеют читать информацию, представленную в виде таблицы, диаграммы, графика;</w:t>
            </w:r>
          </w:p>
          <w:p w:rsidR="009E2A6C" w:rsidRPr="009E2A6C" w:rsidRDefault="009E2A6C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9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умеют оперировать на базовом уровне понятиями «уравнение», «корень уравнения»; </w:t>
            </w:r>
          </w:p>
          <w:p w:rsidR="009E2A6C" w:rsidRPr="009E2A6C" w:rsidRDefault="009E2A6C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№13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умеют оперировать на базовом уровне понятиями геометрических фигур; извлекать информацию о геометрических фигурах, представленную на чертежах в явном виде.</w:t>
            </w:r>
          </w:p>
          <w:p w:rsidR="009E2A6C" w:rsidRPr="009E2A6C" w:rsidRDefault="009E2A6C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№10 – </w:t>
            </w:r>
            <w:r w:rsidR="00413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умеют оценивать результаты вычислений при решении практических задач;</w:t>
            </w:r>
          </w:p>
          <w:p w:rsidR="009E2A6C" w:rsidRPr="009E2A6C" w:rsidRDefault="009E2A6C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№11 – </w:t>
            </w:r>
            <w:r w:rsidR="00413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умеют выполнять несложные преобразования выражений;</w:t>
            </w:r>
          </w:p>
          <w:p w:rsidR="009E2A6C" w:rsidRPr="009E2A6C" w:rsidRDefault="009E2A6C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№14 – </w:t>
            </w:r>
            <w:r w:rsidR="00413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умеют оперировать на базовом уровне понятиями геометрических фигур;</w:t>
            </w:r>
          </w:p>
          <w:p w:rsidR="009E2A6C" w:rsidRPr="009E2A6C" w:rsidRDefault="009E2A6C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№16 – </w:t>
            </w:r>
            <w:r w:rsidR="00413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умеют решать задачи разных типов (на работу, покупки, движение).</w:t>
            </w:r>
          </w:p>
          <w:p w:rsidR="009E2A6C" w:rsidRPr="009E2A6C" w:rsidRDefault="009E2A6C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9E2A6C" w:rsidRPr="009E2A6C" w:rsidRDefault="009E2A6C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Рекомендации:</w:t>
            </w:r>
          </w:p>
          <w:p w:rsidR="009E2A6C" w:rsidRPr="009E2A6C" w:rsidRDefault="009E2A6C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Провести анализ ошибок учащихся.</w:t>
            </w:r>
          </w:p>
          <w:p w:rsidR="009E2A6C" w:rsidRPr="009E2A6C" w:rsidRDefault="009E2A6C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Уделить больше внимания решению задач разных типов; решению логических задач; выполнению всех действий с десятичными и обыкновенными дробями, с числами с разными знаками.</w:t>
            </w:r>
          </w:p>
          <w:p w:rsidR="009E2A6C" w:rsidRPr="009E2A6C" w:rsidRDefault="009E2A6C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9E2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Проводить работу по достижению планируемых результатов обучения с использованием современных образовательных технологий.</w:t>
            </w:r>
          </w:p>
          <w:p w:rsidR="00413C73" w:rsidRPr="008F7EB8" w:rsidRDefault="00413C73" w:rsidP="00A7688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Анализ результатов всероссийских проверочных работ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истории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классе</w:t>
            </w:r>
          </w:p>
          <w:tbl>
            <w:tblPr>
              <w:tblW w:w="10206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06"/>
            </w:tblGrid>
            <w:tr w:rsidR="00413C73" w:rsidRPr="008F7EB8" w:rsidTr="00334727">
              <w:trPr>
                <w:trHeight w:val="225"/>
                <w:tblCellSpacing w:w="0" w:type="dxa"/>
              </w:trPr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13C73" w:rsidRPr="008F7EB8" w:rsidRDefault="00413C73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Дата: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.04.201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413C73" w:rsidRPr="008F7EB8" w:rsidTr="00334727">
              <w:trPr>
                <w:trHeight w:val="225"/>
                <w:tblCellSpacing w:w="0" w:type="dxa"/>
              </w:trPr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13C73" w:rsidRPr="008F7EB8" w:rsidRDefault="00413C73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Предмет: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История</w:t>
                  </w:r>
                </w:p>
              </w:tc>
            </w:tr>
            <w:tr w:rsidR="00413C73" w:rsidRPr="008F7EB8" w:rsidTr="00334727">
              <w:trPr>
                <w:trHeight w:val="225"/>
                <w:tblCellSpacing w:w="0" w:type="dxa"/>
              </w:trPr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13C73" w:rsidRPr="008F7EB8" w:rsidRDefault="00413C73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заданий: 1</w:t>
                  </w:r>
                  <w:r w:rsidR="00A82E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  <w:p w:rsidR="00413C73" w:rsidRPr="008F7EB8" w:rsidRDefault="00413C73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Время выполнения: </w:t>
                  </w:r>
                  <w:r w:rsidR="00A82E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0 минут. </w:t>
                  </w:r>
                </w:p>
                <w:p w:rsidR="00413C73" w:rsidRPr="008F7EB8" w:rsidRDefault="00413C73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</w:t>
                  </w:r>
                  <w:r w:rsidR="005407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7х 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</w:t>
                  </w:r>
                  <w:r w:rsidR="005407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ах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обучается </w:t>
                  </w:r>
                  <w:r w:rsidR="005407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52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</w:t>
                  </w:r>
                </w:p>
                <w:p w:rsidR="00413C73" w:rsidRPr="008F7EB8" w:rsidRDefault="00413C73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Работу выполняли: </w:t>
                  </w:r>
                  <w:r w:rsidR="005407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человек</w:t>
                  </w:r>
                  <w:r w:rsidR="005407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413C73" w:rsidRPr="008F7EB8" w:rsidRDefault="00413C73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Максимальный балл, который можно получить за всю работу -</w:t>
                  </w:r>
                  <w:r w:rsidR="00A82E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  <w:p w:rsidR="00413C73" w:rsidRPr="008F7EB8" w:rsidRDefault="00413C73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Максимум за работу не набрал никто. </w:t>
                  </w:r>
                </w:p>
                <w:p w:rsidR="00413C73" w:rsidRPr="008F7EB8" w:rsidRDefault="00413C73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Максимальный балл по классу –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5407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 (</w:t>
                  </w:r>
                  <w:r w:rsidR="005407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</w:t>
                  </w:r>
                  <w:r w:rsidR="005407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их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ся), минимальный – </w:t>
                  </w:r>
                  <w:r w:rsidR="005407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 (1 обучающийся),</w:t>
                  </w:r>
                </w:p>
                <w:p w:rsidR="00413C73" w:rsidRPr="008F7EB8" w:rsidRDefault="00413C73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«5» - </w:t>
                  </w:r>
                  <w:r w:rsidR="005407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(</w:t>
                  </w:r>
                  <w:r w:rsidR="005407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11,6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%)</w:t>
                  </w:r>
                </w:p>
                <w:p w:rsidR="00413C73" w:rsidRPr="008F7EB8" w:rsidRDefault="00413C73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«4» - </w:t>
                  </w:r>
                  <w:r w:rsidR="005407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(</w:t>
                  </w:r>
                  <w:r w:rsidR="005407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413C73" w:rsidRPr="008F7EB8" w:rsidRDefault="00413C73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«3» - </w:t>
                  </w:r>
                  <w:r w:rsidR="005407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 (</w:t>
                  </w:r>
                  <w:r w:rsidR="005407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69,8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413C73" w:rsidRPr="008F7EB8" w:rsidRDefault="00413C73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«2» - </w:t>
                  </w:r>
                  <w:r w:rsidR="00A82E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 (</w:t>
                  </w:r>
                  <w:r w:rsidR="005407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4,7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413C73" w:rsidRPr="008F7EB8" w:rsidRDefault="00413C73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Успеваемость </w:t>
                  </w:r>
                  <w:r w:rsidR="006D42F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–</w:t>
                  </w:r>
                  <w:r w:rsidR="005407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D42F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95,3</w:t>
                  </w: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%, качество </w:t>
                  </w:r>
                  <w:r w:rsidR="006D42F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– 25,6</w:t>
                  </w: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  <w:p w:rsidR="00413C73" w:rsidRDefault="00A82E37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История</w:t>
                  </w:r>
                </w:p>
                <w:p w:rsidR="00413C73" w:rsidRDefault="00413C73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26"/>
                    <w:gridCol w:w="1763"/>
                    <w:gridCol w:w="758"/>
                    <w:gridCol w:w="659"/>
                    <w:gridCol w:w="615"/>
                    <w:gridCol w:w="716"/>
                    <w:gridCol w:w="12"/>
                    <w:gridCol w:w="668"/>
                    <w:gridCol w:w="12"/>
                    <w:gridCol w:w="717"/>
                    <w:gridCol w:w="729"/>
                    <w:gridCol w:w="729"/>
                    <w:gridCol w:w="729"/>
                    <w:gridCol w:w="12"/>
                    <w:gridCol w:w="731"/>
                  </w:tblGrid>
                  <w:tr w:rsidR="00413C73" w:rsidTr="006D42FD">
                    <w:tc>
                      <w:tcPr>
                        <w:tcW w:w="926" w:type="dxa"/>
                        <w:vMerge w:val="restart"/>
                        <w:vAlign w:val="center"/>
                      </w:tcPr>
                      <w:p w:rsidR="00413C73" w:rsidRPr="008F7EB8" w:rsidRDefault="00413C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Класс</w:t>
                        </w:r>
                      </w:p>
                    </w:tc>
                    <w:tc>
                      <w:tcPr>
                        <w:tcW w:w="1763" w:type="dxa"/>
                        <w:vMerge w:val="restart"/>
                        <w:vAlign w:val="center"/>
                      </w:tcPr>
                      <w:p w:rsidR="00413C73" w:rsidRPr="008F7EB8" w:rsidRDefault="00413C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Учитель</w:t>
                        </w:r>
                      </w:p>
                    </w:tc>
                    <w:tc>
                      <w:tcPr>
                        <w:tcW w:w="2760" w:type="dxa"/>
                        <w:gridSpan w:val="5"/>
                      </w:tcPr>
                      <w:p w:rsidR="00413C73" w:rsidRDefault="00413C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Итоги III четверти</w:t>
                        </w:r>
                      </w:p>
                    </w:tc>
                    <w:tc>
                      <w:tcPr>
                        <w:tcW w:w="680" w:type="dxa"/>
                        <w:gridSpan w:val="2"/>
                        <w:vMerge w:val="restart"/>
                      </w:tcPr>
                      <w:p w:rsidR="00413C73" w:rsidRDefault="00413C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</w:t>
                        </w:r>
                      </w:p>
                    </w:tc>
                    <w:tc>
                      <w:tcPr>
                        <w:tcW w:w="2916" w:type="dxa"/>
                        <w:gridSpan w:val="5"/>
                      </w:tcPr>
                      <w:p w:rsidR="00413C73" w:rsidRDefault="00413C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Итоги ВПР</w:t>
                        </w:r>
                      </w:p>
                    </w:tc>
                    <w:tc>
                      <w:tcPr>
                        <w:tcW w:w="731" w:type="dxa"/>
                        <w:vMerge w:val="restart"/>
                      </w:tcPr>
                      <w:p w:rsidR="00413C73" w:rsidRDefault="00413C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</w:t>
                        </w:r>
                      </w:p>
                    </w:tc>
                  </w:tr>
                  <w:tr w:rsidR="00413C73" w:rsidTr="006D42FD">
                    <w:tc>
                      <w:tcPr>
                        <w:tcW w:w="926" w:type="dxa"/>
                        <w:vMerge/>
                      </w:tcPr>
                      <w:p w:rsidR="00413C73" w:rsidRPr="008F7EB8" w:rsidRDefault="00413C73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63" w:type="dxa"/>
                        <w:vMerge/>
                      </w:tcPr>
                      <w:p w:rsidR="00413C73" w:rsidRPr="008F7EB8" w:rsidRDefault="00413C73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58" w:type="dxa"/>
                      </w:tcPr>
                      <w:p w:rsidR="00413C73" w:rsidRPr="008F7EB8" w:rsidRDefault="00413C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«5»</w:t>
                        </w:r>
                      </w:p>
                    </w:tc>
                    <w:tc>
                      <w:tcPr>
                        <w:tcW w:w="659" w:type="dxa"/>
                      </w:tcPr>
                      <w:p w:rsidR="00413C73" w:rsidRPr="008F7EB8" w:rsidRDefault="00413C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«4»</w:t>
                        </w:r>
                      </w:p>
                    </w:tc>
                    <w:tc>
                      <w:tcPr>
                        <w:tcW w:w="615" w:type="dxa"/>
                      </w:tcPr>
                      <w:p w:rsidR="00413C73" w:rsidRPr="008F7EB8" w:rsidRDefault="00413C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«3»</w:t>
                        </w:r>
                      </w:p>
                    </w:tc>
                    <w:tc>
                      <w:tcPr>
                        <w:tcW w:w="716" w:type="dxa"/>
                      </w:tcPr>
                      <w:p w:rsidR="00413C73" w:rsidRPr="008F7EB8" w:rsidRDefault="00413C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«2»</w:t>
                        </w:r>
                      </w:p>
                    </w:tc>
                    <w:tc>
                      <w:tcPr>
                        <w:tcW w:w="680" w:type="dxa"/>
                        <w:gridSpan w:val="2"/>
                        <w:vMerge/>
                      </w:tcPr>
                      <w:p w:rsidR="00413C73" w:rsidRDefault="00413C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9" w:type="dxa"/>
                        <w:gridSpan w:val="2"/>
                      </w:tcPr>
                      <w:p w:rsidR="00413C73" w:rsidRPr="008F7EB8" w:rsidRDefault="00413C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«5»</w:t>
                        </w:r>
                      </w:p>
                    </w:tc>
                    <w:tc>
                      <w:tcPr>
                        <w:tcW w:w="729" w:type="dxa"/>
                      </w:tcPr>
                      <w:p w:rsidR="00413C73" w:rsidRPr="008F7EB8" w:rsidRDefault="00413C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«4»</w:t>
                        </w:r>
                      </w:p>
                    </w:tc>
                    <w:tc>
                      <w:tcPr>
                        <w:tcW w:w="729" w:type="dxa"/>
                      </w:tcPr>
                      <w:p w:rsidR="00413C73" w:rsidRPr="008F7EB8" w:rsidRDefault="00413C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«3»</w:t>
                        </w:r>
                      </w:p>
                    </w:tc>
                    <w:tc>
                      <w:tcPr>
                        <w:tcW w:w="729" w:type="dxa"/>
                      </w:tcPr>
                      <w:p w:rsidR="00413C73" w:rsidRPr="008F7EB8" w:rsidRDefault="00413C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«2»</w:t>
                        </w:r>
                      </w:p>
                    </w:tc>
                    <w:tc>
                      <w:tcPr>
                        <w:tcW w:w="743" w:type="dxa"/>
                        <w:gridSpan w:val="2"/>
                        <w:vMerge/>
                      </w:tcPr>
                      <w:p w:rsidR="00413C73" w:rsidRDefault="00413C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13C73" w:rsidTr="006D42FD">
                    <w:tc>
                      <w:tcPr>
                        <w:tcW w:w="926" w:type="dxa"/>
                        <w:vAlign w:val="center"/>
                      </w:tcPr>
                      <w:p w:rsidR="00413C73" w:rsidRPr="008F7EB8" w:rsidRDefault="00413C7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  <w:r w:rsidR="006D42F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</w:t>
                        </w:r>
                      </w:p>
                    </w:tc>
                    <w:tc>
                      <w:tcPr>
                        <w:tcW w:w="1763" w:type="dxa"/>
                      </w:tcPr>
                      <w:p w:rsidR="00413C73" w:rsidRPr="008F7EB8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Синкевич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А.В.</w:t>
                        </w:r>
                      </w:p>
                    </w:tc>
                    <w:tc>
                      <w:tcPr>
                        <w:tcW w:w="758" w:type="dxa"/>
                      </w:tcPr>
                      <w:p w:rsidR="00413C73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659" w:type="dxa"/>
                      </w:tcPr>
                      <w:p w:rsidR="00413C73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615" w:type="dxa"/>
                      </w:tcPr>
                      <w:p w:rsidR="00413C73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716" w:type="dxa"/>
                      </w:tcPr>
                      <w:p w:rsidR="00413C73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680" w:type="dxa"/>
                        <w:gridSpan w:val="2"/>
                      </w:tcPr>
                      <w:p w:rsidR="00413C73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50</w:t>
                        </w:r>
                      </w:p>
                    </w:tc>
                    <w:tc>
                      <w:tcPr>
                        <w:tcW w:w="729" w:type="dxa"/>
                        <w:gridSpan w:val="2"/>
                      </w:tcPr>
                      <w:p w:rsidR="00413C73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413C73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729" w:type="dxa"/>
                      </w:tcPr>
                      <w:p w:rsidR="00413C73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41</w:t>
                        </w:r>
                      </w:p>
                    </w:tc>
                    <w:tc>
                      <w:tcPr>
                        <w:tcW w:w="729" w:type="dxa"/>
                      </w:tcPr>
                      <w:p w:rsidR="00413C73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43" w:type="dxa"/>
                        <w:gridSpan w:val="2"/>
                      </w:tcPr>
                      <w:p w:rsidR="00413C73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4,7</w:t>
                        </w:r>
                      </w:p>
                    </w:tc>
                  </w:tr>
                  <w:tr w:rsidR="006D42FD" w:rsidTr="006D42FD">
                    <w:tc>
                      <w:tcPr>
                        <w:tcW w:w="926" w:type="dxa"/>
                        <w:vAlign w:val="center"/>
                      </w:tcPr>
                      <w:p w:rsidR="006D42FD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7Б</w:t>
                        </w:r>
                      </w:p>
                    </w:tc>
                    <w:tc>
                      <w:tcPr>
                        <w:tcW w:w="1763" w:type="dxa"/>
                      </w:tcPr>
                      <w:p w:rsidR="006D42FD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Синкевич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А.В.</w:t>
                        </w:r>
                      </w:p>
                    </w:tc>
                    <w:tc>
                      <w:tcPr>
                        <w:tcW w:w="758" w:type="dxa"/>
                      </w:tcPr>
                      <w:p w:rsidR="006D42FD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659" w:type="dxa"/>
                      </w:tcPr>
                      <w:p w:rsidR="006D42FD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615" w:type="dxa"/>
                      </w:tcPr>
                      <w:p w:rsidR="006D42FD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716" w:type="dxa"/>
                      </w:tcPr>
                      <w:p w:rsidR="006D42FD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680" w:type="dxa"/>
                        <w:gridSpan w:val="2"/>
                      </w:tcPr>
                      <w:p w:rsidR="006D42FD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61,9</w:t>
                        </w:r>
                      </w:p>
                    </w:tc>
                    <w:tc>
                      <w:tcPr>
                        <w:tcW w:w="729" w:type="dxa"/>
                        <w:gridSpan w:val="2"/>
                      </w:tcPr>
                      <w:p w:rsidR="006D42FD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29" w:type="dxa"/>
                      </w:tcPr>
                      <w:p w:rsidR="006D42FD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729" w:type="dxa"/>
                      </w:tcPr>
                      <w:p w:rsidR="006D42FD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6D42FD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743" w:type="dxa"/>
                        <w:gridSpan w:val="2"/>
                      </w:tcPr>
                      <w:p w:rsidR="006D42FD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42,9</w:t>
                        </w:r>
                      </w:p>
                    </w:tc>
                  </w:tr>
                  <w:tr w:rsidR="006D42FD" w:rsidTr="006D42FD">
                    <w:tc>
                      <w:tcPr>
                        <w:tcW w:w="2689" w:type="dxa"/>
                        <w:gridSpan w:val="2"/>
                        <w:vAlign w:val="center"/>
                      </w:tcPr>
                      <w:p w:rsidR="006D42FD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Итого по ОУ</w:t>
                        </w:r>
                      </w:p>
                    </w:tc>
                    <w:tc>
                      <w:tcPr>
                        <w:tcW w:w="758" w:type="dxa"/>
                      </w:tcPr>
                      <w:p w:rsidR="006D42FD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659" w:type="dxa"/>
                      </w:tcPr>
                      <w:p w:rsidR="006D42FD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615" w:type="dxa"/>
                      </w:tcPr>
                      <w:p w:rsidR="006D42FD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716" w:type="dxa"/>
                      </w:tcPr>
                      <w:p w:rsidR="006D42FD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680" w:type="dxa"/>
                        <w:gridSpan w:val="2"/>
                      </w:tcPr>
                      <w:p w:rsidR="006D42FD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55,8</w:t>
                        </w:r>
                      </w:p>
                    </w:tc>
                    <w:tc>
                      <w:tcPr>
                        <w:tcW w:w="729" w:type="dxa"/>
                        <w:gridSpan w:val="2"/>
                      </w:tcPr>
                      <w:p w:rsidR="006D42FD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29" w:type="dxa"/>
                      </w:tcPr>
                      <w:p w:rsidR="006D42FD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729" w:type="dxa"/>
                      </w:tcPr>
                      <w:p w:rsidR="006D42FD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51</w:t>
                        </w:r>
                      </w:p>
                    </w:tc>
                    <w:tc>
                      <w:tcPr>
                        <w:tcW w:w="729" w:type="dxa"/>
                      </w:tcPr>
                      <w:p w:rsidR="006D42FD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743" w:type="dxa"/>
                        <w:gridSpan w:val="2"/>
                      </w:tcPr>
                      <w:p w:rsidR="006D42FD" w:rsidRDefault="006D42FD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25,6</w:t>
                        </w:r>
                      </w:p>
                    </w:tc>
                  </w:tr>
                </w:tbl>
                <w:p w:rsidR="00413C73" w:rsidRPr="008F7EB8" w:rsidRDefault="00413C73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25009" w:rsidRPr="00025009" w:rsidRDefault="00025009" w:rsidP="00A76886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025009">
              <w:rPr>
                <w:rStyle w:val="c4"/>
                <w:b/>
                <w:bCs/>
                <w:color w:val="000000"/>
              </w:rPr>
              <w:t>Более успешно выполнены задания обучающимися 7 класса:</w:t>
            </w:r>
          </w:p>
          <w:p w:rsidR="00025009" w:rsidRDefault="00025009" w:rsidP="00A76886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5"/>
                <w:color w:val="000000"/>
              </w:rPr>
            </w:pPr>
            <w:r w:rsidRPr="00025009">
              <w:rPr>
                <w:rStyle w:val="c4"/>
                <w:bCs/>
                <w:color w:val="000000"/>
              </w:rPr>
              <w:t>№1</w:t>
            </w:r>
            <w:r w:rsidRPr="00025009">
              <w:rPr>
                <w:rStyle w:val="c5"/>
                <w:color w:val="000000"/>
              </w:rPr>
              <w:t xml:space="preserve"> (умение установить соответствия);  </w:t>
            </w:r>
          </w:p>
          <w:p w:rsidR="00025009" w:rsidRDefault="00025009" w:rsidP="00A76886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5"/>
                <w:color w:val="000000"/>
              </w:rPr>
            </w:pPr>
            <w:r w:rsidRPr="00025009">
              <w:rPr>
                <w:rStyle w:val="c5"/>
                <w:color w:val="000000"/>
              </w:rPr>
              <w:t>№ </w:t>
            </w:r>
            <w:r w:rsidRPr="00025009">
              <w:rPr>
                <w:rStyle w:val="c4"/>
                <w:bCs/>
                <w:color w:val="000000"/>
              </w:rPr>
              <w:t>2</w:t>
            </w:r>
            <w:r w:rsidRPr="00025009">
              <w:rPr>
                <w:rStyle w:val="c5"/>
                <w:color w:val="000000"/>
              </w:rPr>
              <w:t> (работа с терминами);   </w:t>
            </w:r>
          </w:p>
          <w:p w:rsidR="00025009" w:rsidRDefault="00025009" w:rsidP="00A76886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bCs/>
                <w:color w:val="000000"/>
              </w:rPr>
            </w:pPr>
            <w:r w:rsidRPr="00025009">
              <w:rPr>
                <w:rStyle w:val="c4"/>
                <w:bCs/>
                <w:color w:val="000000"/>
              </w:rPr>
              <w:t>№3 (</w:t>
            </w:r>
            <w:r w:rsidRPr="00025009">
              <w:rPr>
                <w:rStyle w:val="c5"/>
                <w:color w:val="000000"/>
              </w:rPr>
              <w:t>работа с текстом);</w:t>
            </w:r>
            <w:r w:rsidRPr="00025009">
              <w:rPr>
                <w:rStyle w:val="c4"/>
                <w:bCs/>
                <w:color w:val="000000"/>
              </w:rPr>
              <w:t xml:space="preserve"> </w:t>
            </w:r>
          </w:p>
          <w:p w:rsidR="00025009" w:rsidRDefault="00025009" w:rsidP="00A76886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bCs/>
                <w:color w:val="000000"/>
              </w:rPr>
            </w:pPr>
            <w:r w:rsidRPr="00025009">
              <w:rPr>
                <w:rStyle w:val="c4"/>
                <w:bCs/>
                <w:color w:val="000000"/>
              </w:rPr>
              <w:t>№5</w:t>
            </w:r>
            <w:r w:rsidRPr="00025009">
              <w:rPr>
                <w:rStyle w:val="c5"/>
                <w:color w:val="000000"/>
              </w:rPr>
              <w:t> (работа с картой);</w:t>
            </w:r>
            <w:r w:rsidRPr="00025009">
              <w:rPr>
                <w:rStyle w:val="c4"/>
                <w:bCs/>
                <w:color w:val="000000"/>
              </w:rPr>
              <w:t> </w:t>
            </w:r>
          </w:p>
          <w:p w:rsidR="00025009" w:rsidRDefault="00025009" w:rsidP="00A76886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5"/>
                <w:color w:val="000000"/>
              </w:rPr>
            </w:pPr>
            <w:r w:rsidRPr="00025009">
              <w:rPr>
                <w:rStyle w:val="c4"/>
                <w:bCs/>
                <w:color w:val="000000"/>
              </w:rPr>
              <w:t>№6</w:t>
            </w:r>
            <w:r w:rsidRPr="00025009">
              <w:rPr>
                <w:rStyle w:val="c5"/>
                <w:color w:val="000000"/>
              </w:rPr>
              <w:t> (умение работать с письменными, изобразительными и вещественными историческими источниками); </w:t>
            </w:r>
          </w:p>
          <w:p w:rsidR="00025009" w:rsidRDefault="00025009" w:rsidP="00A76886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bCs/>
                <w:color w:val="000000"/>
              </w:rPr>
            </w:pPr>
            <w:r w:rsidRPr="00025009">
              <w:rPr>
                <w:rStyle w:val="c4"/>
                <w:bCs/>
                <w:color w:val="000000"/>
              </w:rPr>
              <w:lastRenderedPageBreak/>
              <w:t>№7</w:t>
            </w:r>
            <w:r w:rsidRPr="00025009">
              <w:rPr>
                <w:rStyle w:val="c5"/>
                <w:color w:val="000000"/>
              </w:rPr>
              <w:t> (умение работать с письменными, изобразительными источниками, понимать содержащуюся в них информацию);</w:t>
            </w:r>
            <w:r w:rsidRPr="00025009">
              <w:rPr>
                <w:rStyle w:val="c4"/>
                <w:bCs/>
                <w:color w:val="000000"/>
              </w:rPr>
              <w:t> </w:t>
            </w:r>
          </w:p>
          <w:p w:rsidR="00025009" w:rsidRDefault="00025009" w:rsidP="00A76886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bCs/>
                <w:color w:val="000000"/>
              </w:rPr>
            </w:pPr>
            <w:r w:rsidRPr="00025009">
              <w:rPr>
                <w:rStyle w:val="c4"/>
                <w:bCs/>
                <w:color w:val="000000"/>
              </w:rPr>
              <w:t>№10 (</w:t>
            </w:r>
            <w:r w:rsidRPr="00025009">
              <w:rPr>
                <w:rStyle w:val="c5"/>
                <w:color w:val="000000"/>
              </w:rPr>
              <w:t>Рассказывать о значительных событиях и личностях);</w:t>
            </w:r>
            <w:r w:rsidRPr="00025009">
              <w:rPr>
                <w:rStyle w:val="c4"/>
                <w:bCs/>
                <w:color w:val="000000"/>
              </w:rPr>
              <w:t xml:space="preserve"> </w:t>
            </w:r>
          </w:p>
          <w:p w:rsidR="00025009" w:rsidRPr="00025009" w:rsidRDefault="00025009" w:rsidP="00A76886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b/>
                <w:bCs/>
                <w:color w:val="000000"/>
              </w:rPr>
            </w:pPr>
            <w:r w:rsidRPr="00025009">
              <w:rPr>
                <w:rStyle w:val="c4"/>
                <w:b/>
                <w:bCs/>
                <w:color w:val="000000"/>
              </w:rPr>
              <w:t>Наибольшее затруднение вызвали у обучающихся задания:</w:t>
            </w:r>
          </w:p>
          <w:p w:rsidR="00025009" w:rsidRDefault="00025009" w:rsidP="00A76886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bCs/>
                <w:color w:val="000000"/>
              </w:rPr>
            </w:pPr>
            <w:r w:rsidRPr="00025009">
              <w:rPr>
                <w:rStyle w:val="c4"/>
                <w:bCs/>
                <w:color w:val="000000"/>
              </w:rPr>
              <w:t>№4 (</w:t>
            </w:r>
            <w:r w:rsidRPr="00025009">
              <w:rPr>
                <w:rStyle w:val="c5"/>
                <w:color w:val="000000"/>
              </w:rPr>
              <w:t>умение использовать историческую карту как источник информации о границах России и других государств); </w:t>
            </w:r>
          </w:p>
          <w:p w:rsidR="00025009" w:rsidRDefault="00025009" w:rsidP="00A76886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bCs/>
                <w:color w:val="000000"/>
              </w:rPr>
            </w:pPr>
            <w:r w:rsidRPr="00025009">
              <w:rPr>
                <w:rStyle w:val="c4"/>
                <w:bCs/>
                <w:color w:val="000000"/>
              </w:rPr>
              <w:t>№8</w:t>
            </w:r>
            <w:r w:rsidRPr="00025009">
              <w:rPr>
                <w:rStyle w:val="c5"/>
                <w:color w:val="000000"/>
              </w:rPr>
              <w:t> (локализовать во времени хронологические рамки и рубежные события Нового времени);</w:t>
            </w:r>
            <w:r w:rsidRPr="00025009">
              <w:rPr>
                <w:rStyle w:val="c4"/>
                <w:bCs/>
                <w:color w:val="000000"/>
              </w:rPr>
              <w:t xml:space="preserve">  </w:t>
            </w:r>
          </w:p>
          <w:p w:rsidR="00025009" w:rsidRDefault="00025009" w:rsidP="00A76886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bCs/>
                <w:color w:val="000000"/>
              </w:rPr>
            </w:pPr>
            <w:r w:rsidRPr="00025009">
              <w:rPr>
                <w:rStyle w:val="c4"/>
                <w:bCs/>
                <w:color w:val="000000"/>
              </w:rPr>
              <w:t>№9</w:t>
            </w:r>
            <w:r w:rsidRPr="00025009">
              <w:rPr>
                <w:rStyle w:val="c5"/>
                <w:color w:val="000000"/>
              </w:rPr>
              <w:t> (умение искать, анализировать, систематизировать и оценивать историческую информацию различных исторических и современных источников).</w:t>
            </w:r>
          </w:p>
          <w:p w:rsidR="00025009" w:rsidRDefault="00025009" w:rsidP="00A76886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bCs/>
                <w:color w:val="000000"/>
              </w:rPr>
            </w:pPr>
            <w:r w:rsidRPr="00025009">
              <w:rPr>
                <w:rStyle w:val="c4"/>
                <w:bCs/>
                <w:color w:val="000000"/>
              </w:rPr>
              <w:t>№11</w:t>
            </w:r>
            <w:r w:rsidRPr="00025009">
              <w:rPr>
                <w:rStyle w:val="c5"/>
                <w:color w:val="000000"/>
              </w:rPr>
              <w:t> (Объяснять причины и следствия ключевых событий и процессов отечественной и всеобщей истории); </w:t>
            </w:r>
          </w:p>
          <w:p w:rsidR="00025009" w:rsidRPr="00025009" w:rsidRDefault="00025009" w:rsidP="00A76886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25009">
              <w:rPr>
                <w:rStyle w:val="c4"/>
                <w:bCs/>
                <w:color w:val="000000"/>
              </w:rPr>
              <w:t>№12</w:t>
            </w:r>
            <w:r w:rsidRPr="00025009">
              <w:rPr>
                <w:rStyle w:val="c5"/>
                <w:color w:val="000000"/>
              </w:rPr>
              <w:t> (знание истории родного края).</w:t>
            </w:r>
          </w:p>
          <w:p w:rsidR="00025009" w:rsidRPr="00025009" w:rsidRDefault="00025009" w:rsidP="00A76886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025009" w:rsidRPr="00025009" w:rsidRDefault="00025009" w:rsidP="006D42FD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25009">
              <w:rPr>
                <w:rStyle w:val="c4"/>
                <w:bCs/>
                <w:color w:val="000000"/>
              </w:rPr>
              <w:t>Вывод:</w:t>
            </w:r>
            <w:r w:rsidRPr="00025009">
              <w:rPr>
                <w:rStyle w:val="c5"/>
                <w:color w:val="000000"/>
              </w:rPr>
              <w:t xml:space="preserve"> Сравнивая результаты ВПР по истории, можно сказать, что </w:t>
            </w:r>
            <w:r w:rsidR="006D42FD" w:rsidRPr="00025009">
              <w:rPr>
                <w:rStyle w:val="c5"/>
                <w:color w:val="000000"/>
              </w:rPr>
              <w:t>обучающиеся справились</w:t>
            </w:r>
            <w:r w:rsidRPr="00025009">
              <w:rPr>
                <w:rStyle w:val="c5"/>
                <w:color w:val="000000"/>
              </w:rPr>
              <w:t xml:space="preserve"> с работой</w:t>
            </w:r>
            <w:r w:rsidR="001D46C7">
              <w:rPr>
                <w:rStyle w:val="c5"/>
                <w:color w:val="000000"/>
              </w:rPr>
              <w:t xml:space="preserve"> с трудом</w:t>
            </w:r>
            <w:r w:rsidRPr="00025009">
              <w:rPr>
                <w:rStyle w:val="c5"/>
                <w:color w:val="000000"/>
              </w:rPr>
              <w:t xml:space="preserve">. </w:t>
            </w:r>
            <w:r w:rsidR="001D46C7">
              <w:rPr>
                <w:rStyle w:val="c5"/>
                <w:color w:val="000000"/>
              </w:rPr>
              <w:t>Не в</w:t>
            </w:r>
            <w:r w:rsidRPr="00025009">
              <w:rPr>
                <w:rStyle w:val="c5"/>
                <w:color w:val="000000"/>
              </w:rPr>
              <w:t xml:space="preserve">се обучающиеся 7 класса достигли базового уровня подготовки.   Результаты проведенного анализа указывают на необходимость дифференцированного подхода в процессе обучения. В 2019-2020 учебном году при подготовке к ВПР необходимо уделить особое внимание заданиям № </w:t>
            </w:r>
            <w:r>
              <w:rPr>
                <w:rStyle w:val="c5"/>
                <w:color w:val="000000"/>
              </w:rPr>
              <w:t>4</w:t>
            </w:r>
            <w:r w:rsidRPr="00025009">
              <w:rPr>
                <w:rStyle w:val="c5"/>
                <w:color w:val="000000"/>
              </w:rPr>
              <w:t xml:space="preserve">, </w:t>
            </w:r>
            <w:r>
              <w:rPr>
                <w:rStyle w:val="c5"/>
                <w:color w:val="000000"/>
              </w:rPr>
              <w:t>8</w:t>
            </w:r>
            <w:r w:rsidRPr="00025009">
              <w:rPr>
                <w:rStyle w:val="c5"/>
                <w:color w:val="000000"/>
              </w:rPr>
              <w:t xml:space="preserve">, </w:t>
            </w:r>
            <w:r>
              <w:rPr>
                <w:rStyle w:val="c5"/>
                <w:color w:val="000000"/>
              </w:rPr>
              <w:t>9</w:t>
            </w:r>
            <w:r w:rsidRPr="00025009">
              <w:rPr>
                <w:rStyle w:val="c5"/>
                <w:color w:val="000000"/>
              </w:rPr>
              <w:t xml:space="preserve">, </w:t>
            </w:r>
            <w:r>
              <w:rPr>
                <w:rStyle w:val="c5"/>
                <w:color w:val="000000"/>
              </w:rPr>
              <w:t>11, 12</w:t>
            </w:r>
            <w:r w:rsidRPr="00025009">
              <w:rPr>
                <w:rStyle w:val="c5"/>
                <w:color w:val="000000"/>
              </w:rPr>
              <w:t>.</w:t>
            </w:r>
          </w:p>
          <w:p w:rsidR="006D42FD" w:rsidRDefault="006D42FD" w:rsidP="006D4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46C7" w:rsidRPr="008F7EB8" w:rsidRDefault="001D46C7" w:rsidP="006D4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Анализ результатов всероссийских проверочных работ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биологии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классе</w:t>
            </w:r>
          </w:p>
          <w:tbl>
            <w:tblPr>
              <w:tblW w:w="10206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06"/>
            </w:tblGrid>
            <w:tr w:rsidR="001D46C7" w:rsidRPr="008F7EB8" w:rsidTr="00334727">
              <w:trPr>
                <w:trHeight w:val="225"/>
                <w:tblCellSpacing w:w="0" w:type="dxa"/>
              </w:trPr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D46C7" w:rsidRPr="008F7EB8" w:rsidRDefault="001D46C7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Дата: </w:t>
                  </w:r>
                  <w:r w:rsidR="006D4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08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.04.201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1D46C7" w:rsidRPr="008F7EB8" w:rsidTr="00334727">
              <w:trPr>
                <w:trHeight w:val="225"/>
                <w:tblCellSpacing w:w="0" w:type="dxa"/>
              </w:trPr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D46C7" w:rsidRPr="008F7EB8" w:rsidRDefault="001D46C7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Предмет: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</w:tr>
            <w:tr w:rsidR="001D46C7" w:rsidRPr="008F7EB8" w:rsidTr="00334727">
              <w:trPr>
                <w:trHeight w:val="225"/>
                <w:tblCellSpacing w:w="0" w:type="dxa"/>
              </w:trPr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D46C7" w:rsidRPr="008F7EB8" w:rsidRDefault="001D46C7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заданий: 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  <w:p w:rsidR="001D46C7" w:rsidRPr="008F7EB8" w:rsidRDefault="001D46C7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Время выполнения: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0 минут. </w:t>
                  </w:r>
                </w:p>
                <w:p w:rsidR="001D46C7" w:rsidRPr="008F7EB8" w:rsidRDefault="001D46C7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</w:t>
                  </w:r>
                  <w:r w:rsidR="006D4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7х 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</w:t>
                  </w:r>
                  <w:r w:rsidR="006D4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ах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обучается </w:t>
                  </w:r>
                  <w:r w:rsidR="000436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52 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</w:p>
                <w:p w:rsidR="001D46C7" w:rsidRPr="008F7EB8" w:rsidRDefault="001D46C7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Работу выполняли: </w:t>
                  </w:r>
                  <w:r w:rsidR="000436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человек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D46C7" w:rsidRPr="008F7EB8" w:rsidRDefault="001D46C7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Максимальный балл, который можно получить за всю работу -</w:t>
                  </w:r>
                  <w:r w:rsidR="000436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  <w:p w:rsidR="001D46C7" w:rsidRPr="008F7EB8" w:rsidRDefault="001D46C7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Максимум за работу не набрал никто. </w:t>
                  </w:r>
                </w:p>
                <w:p w:rsidR="001D46C7" w:rsidRPr="008F7EB8" w:rsidRDefault="001D46C7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Максимальный балл по классу –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0436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 (</w:t>
                  </w:r>
                  <w:r w:rsidR="000436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</w:t>
                  </w:r>
                  <w:r w:rsidR="000436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ся), минимальный –</w:t>
                  </w:r>
                  <w:r w:rsidR="000436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14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 (</w:t>
                  </w:r>
                  <w:r w:rsidR="000436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</w:t>
                  </w:r>
                  <w:r w:rsidR="000436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ся),</w:t>
                  </w:r>
                </w:p>
                <w:p w:rsidR="001D46C7" w:rsidRPr="008F7EB8" w:rsidRDefault="001D46C7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«5» - </w:t>
                  </w:r>
                  <w:r w:rsidR="000436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(</w:t>
                  </w:r>
                  <w:r w:rsidR="000436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6,7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1D46C7" w:rsidRPr="008F7EB8" w:rsidRDefault="001D46C7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«4» - </w:t>
                  </w:r>
                  <w:r w:rsidR="000436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(</w:t>
                  </w:r>
                  <w:r w:rsidR="000436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62,2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1D46C7" w:rsidRPr="008F7EB8" w:rsidRDefault="001D46C7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«3» - </w:t>
                  </w:r>
                  <w:r w:rsidR="000436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 (</w:t>
                  </w:r>
                  <w:r w:rsidR="000436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31,1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1D46C7" w:rsidRPr="008F7EB8" w:rsidRDefault="001D46C7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«2» - </w:t>
                  </w:r>
                  <w:r w:rsidR="000436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 (</w:t>
                  </w:r>
                  <w:r w:rsidR="000436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1D46C7" w:rsidRPr="008F7EB8" w:rsidRDefault="001D46C7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Успеваемость -</w:t>
                  </w:r>
                  <w:r w:rsidR="00ED22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63</w:t>
                  </w: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%, качество -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r w:rsidR="00ED22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</w:t>
                  </w: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  <w:p w:rsidR="001D46C7" w:rsidRDefault="003E3916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Биология</w:t>
                  </w:r>
                </w:p>
                <w:p w:rsidR="001D46C7" w:rsidRDefault="001D46C7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26"/>
                    <w:gridCol w:w="1479"/>
                    <w:gridCol w:w="758"/>
                    <w:gridCol w:w="753"/>
                    <w:gridCol w:w="749"/>
                    <w:gridCol w:w="745"/>
                    <w:gridCol w:w="819"/>
                    <w:gridCol w:w="729"/>
                    <w:gridCol w:w="729"/>
                    <w:gridCol w:w="729"/>
                    <w:gridCol w:w="729"/>
                    <w:gridCol w:w="729"/>
                  </w:tblGrid>
                  <w:tr w:rsidR="001D46C7" w:rsidTr="00334727">
                    <w:tc>
                      <w:tcPr>
                        <w:tcW w:w="926" w:type="dxa"/>
                        <w:vMerge w:val="restart"/>
                        <w:vAlign w:val="center"/>
                      </w:tcPr>
                      <w:p w:rsidR="001D46C7" w:rsidRPr="008F7EB8" w:rsidRDefault="001D46C7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Класс</w:t>
                        </w:r>
                      </w:p>
                    </w:tc>
                    <w:tc>
                      <w:tcPr>
                        <w:tcW w:w="1479" w:type="dxa"/>
                        <w:vMerge w:val="restart"/>
                        <w:vAlign w:val="center"/>
                      </w:tcPr>
                      <w:p w:rsidR="001D46C7" w:rsidRPr="008F7EB8" w:rsidRDefault="001D46C7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Учитель</w:t>
                        </w:r>
                      </w:p>
                    </w:tc>
                    <w:tc>
                      <w:tcPr>
                        <w:tcW w:w="3005" w:type="dxa"/>
                        <w:gridSpan w:val="4"/>
                      </w:tcPr>
                      <w:p w:rsidR="001D46C7" w:rsidRDefault="001D46C7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Итоги III четверти</w:t>
                        </w:r>
                      </w:p>
                    </w:tc>
                    <w:tc>
                      <w:tcPr>
                        <w:tcW w:w="819" w:type="dxa"/>
                        <w:vMerge w:val="restart"/>
                      </w:tcPr>
                      <w:p w:rsidR="001D46C7" w:rsidRDefault="001D46C7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</w:t>
                        </w:r>
                      </w:p>
                    </w:tc>
                    <w:tc>
                      <w:tcPr>
                        <w:tcW w:w="2916" w:type="dxa"/>
                        <w:gridSpan w:val="4"/>
                      </w:tcPr>
                      <w:p w:rsidR="001D46C7" w:rsidRDefault="001D46C7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Итоги ВПР</w:t>
                        </w:r>
                      </w:p>
                    </w:tc>
                    <w:tc>
                      <w:tcPr>
                        <w:tcW w:w="729" w:type="dxa"/>
                        <w:vMerge w:val="restart"/>
                      </w:tcPr>
                      <w:p w:rsidR="001D46C7" w:rsidRDefault="001D46C7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</w:t>
                        </w:r>
                      </w:p>
                    </w:tc>
                  </w:tr>
                  <w:tr w:rsidR="001D46C7" w:rsidTr="00334727">
                    <w:tc>
                      <w:tcPr>
                        <w:tcW w:w="926" w:type="dxa"/>
                        <w:vMerge/>
                      </w:tcPr>
                      <w:p w:rsidR="001D46C7" w:rsidRPr="008F7EB8" w:rsidRDefault="001D46C7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79" w:type="dxa"/>
                        <w:vMerge/>
                      </w:tcPr>
                      <w:p w:rsidR="001D46C7" w:rsidRPr="008F7EB8" w:rsidRDefault="001D46C7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58" w:type="dxa"/>
                      </w:tcPr>
                      <w:p w:rsidR="001D46C7" w:rsidRPr="008F7EB8" w:rsidRDefault="001D46C7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«5»</w:t>
                        </w:r>
                      </w:p>
                    </w:tc>
                    <w:tc>
                      <w:tcPr>
                        <w:tcW w:w="753" w:type="dxa"/>
                      </w:tcPr>
                      <w:p w:rsidR="001D46C7" w:rsidRPr="008F7EB8" w:rsidRDefault="001D46C7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«4»</w:t>
                        </w:r>
                      </w:p>
                    </w:tc>
                    <w:tc>
                      <w:tcPr>
                        <w:tcW w:w="749" w:type="dxa"/>
                      </w:tcPr>
                      <w:p w:rsidR="001D46C7" w:rsidRPr="008F7EB8" w:rsidRDefault="001D46C7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«3»</w:t>
                        </w:r>
                      </w:p>
                    </w:tc>
                    <w:tc>
                      <w:tcPr>
                        <w:tcW w:w="745" w:type="dxa"/>
                      </w:tcPr>
                      <w:p w:rsidR="001D46C7" w:rsidRPr="008F7EB8" w:rsidRDefault="001D46C7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«2»</w:t>
                        </w:r>
                      </w:p>
                    </w:tc>
                    <w:tc>
                      <w:tcPr>
                        <w:tcW w:w="819" w:type="dxa"/>
                        <w:vMerge/>
                      </w:tcPr>
                      <w:p w:rsidR="001D46C7" w:rsidRDefault="001D46C7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9" w:type="dxa"/>
                      </w:tcPr>
                      <w:p w:rsidR="001D46C7" w:rsidRPr="008F7EB8" w:rsidRDefault="001D46C7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«5»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D46C7" w:rsidRPr="008F7EB8" w:rsidRDefault="001D46C7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«4»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D46C7" w:rsidRPr="008F7EB8" w:rsidRDefault="001D46C7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«3»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D46C7" w:rsidRPr="008F7EB8" w:rsidRDefault="001D46C7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«2»</w:t>
                        </w:r>
                      </w:p>
                    </w:tc>
                    <w:tc>
                      <w:tcPr>
                        <w:tcW w:w="729" w:type="dxa"/>
                        <w:vMerge/>
                      </w:tcPr>
                      <w:p w:rsidR="001D46C7" w:rsidRDefault="001D46C7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D46C7" w:rsidTr="00334727">
                    <w:tc>
                      <w:tcPr>
                        <w:tcW w:w="926" w:type="dxa"/>
                        <w:vAlign w:val="center"/>
                      </w:tcPr>
                      <w:p w:rsidR="001D46C7" w:rsidRPr="008F7EB8" w:rsidRDefault="001D46C7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  <w:r w:rsidR="0004364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</w:t>
                        </w:r>
                      </w:p>
                    </w:tc>
                    <w:tc>
                      <w:tcPr>
                        <w:tcW w:w="1479" w:type="dxa"/>
                      </w:tcPr>
                      <w:p w:rsidR="001D46C7" w:rsidRPr="008F7EB8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Дзюро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Е.А.</w:t>
                        </w:r>
                      </w:p>
                    </w:tc>
                    <w:tc>
                      <w:tcPr>
                        <w:tcW w:w="758" w:type="dxa"/>
                      </w:tcPr>
                      <w:p w:rsidR="001D46C7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753" w:type="dxa"/>
                      </w:tcPr>
                      <w:p w:rsidR="001D46C7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749" w:type="dxa"/>
                      </w:tcPr>
                      <w:p w:rsidR="001D46C7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745" w:type="dxa"/>
                      </w:tcPr>
                      <w:p w:rsidR="001D46C7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819" w:type="dxa"/>
                      </w:tcPr>
                      <w:p w:rsidR="001D46C7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71,4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D46C7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D46C7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D46C7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D46C7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1D46C7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50</w:t>
                        </w:r>
                      </w:p>
                    </w:tc>
                  </w:tr>
                  <w:tr w:rsidR="0004364A" w:rsidTr="00334727">
                    <w:tc>
                      <w:tcPr>
                        <w:tcW w:w="926" w:type="dxa"/>
                        <w:vAlign w:val="center"/>
                      </w:tcPr>
                      <w:p w:rsidR="0004364A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7Б</w:t>
                        </w:r>
                      </w:p>
                    </w:tc>
                    <w:tc>
                      <w:tcPr>
                        <w:tcW w:w="1479" w:type="dxa"/>
                      </w:tcPr>
                      <w:p w:rsidR="0004364A" w:rsidRPr="008F7EB8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Дзюро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Е.А.</w:t>
                        </w:r>
                      </w:p>
                    </w:tc>
                    <w:tc>
                      <w:tcPr>
                        <w:tcW w:w="758" w:type="dxa"/>
                      </w:tcPr>
                      <w:p w:rsidR="0004364A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53" w:type="dxa"/>
                      </w:tcPr>
                      <w:p w:rsidR="0004364A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749" w:type="dxa"/>
                      </w:tcPr>
                      <w:p w:rsidR="0004364A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745" w:type="dxa"/>
                      </w:tcPr>
                      <w:p w:rsidR="0004364A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819" w:type="dxa"/>
                      </w:tcPr>
                      <w:p w:rsidR="0004364A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47,6</w:t>
                        </w:r>
                      </w:p>
                    </w:tc>
                    <w:tc>
                      <w:tcPr>
                        <w:tcW w:w="729" w:type="dxa"/>
                      </w:tcPr>
                      <w:p w:rsidR="0004364A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729" w:type="dxa"/>
                      </w:tcPr>
                      <w:p w:rsidR="0004364A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729" w:type="dxa"/>
                      </w:tcPr>
                      <w:p w:rsidR="0004364A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729" w:type="dxa"/>
                      </w:tcPr>
                      <w:p w:rsidR="0004364A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04364A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87,5</w:t>
                        </w:r>
                      </w:p>
                    </w:tc>
                  </w:tr>
                  <w:tr w:rsidR="0004364A" w:rsidTr="00615506">
                    <w:tc>
                      <w:tcPr>
                        <w:tcW w:w="2405" w:type="dxa"/>
                        <w:gridSpan w:val="2"/>
                        <w:vAlign w:val="center"/>
                      </w:tcPr>
                      <w:p w:rsidR="0004364A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Итого по ОУ</w:t>
                        </w:r>
                      </w:p>
                    </w:tc>
                    <w:tc>
                      <w:tcPr>
                        <w:tcW w:w="758" w:type="dxa"/>
                      </w:tcPr>
                      <w:p w:rsidR="0004364A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</w:tcPr>
                      <w:p w:rsidR="0004364A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749" w:type="dxa"/>
                      </w:tcPr>
                      <w:p w:rsidR="0004364A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745" w:type="dxa"/>
                      </w:tcPr>
                      <w:p w:rsidR="0004364A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819" w:type="dxa"/>
                      </w:tcPr>
                      <w:p w:rsidR="0004364A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55,6</w:t>
                        </w:r>
                      </w:p>
                    </w:tc>
                    <w:tc>
                      <w:tcPr>
                        <w:tcW w:w="729" w:type="dxa"/>
                      </w:tcPr>
                      <w:p w:rsidR="0004364A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729" w:type="dxa"/>
                      </w:tcPr>
                      <w:p w:rsidR="0004364A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04364A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729" w:type="dxa"/>
                      </w:tcPr>
                      <w:p w:rsidR="0004364A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04364A" w:rsidRDefault="0004364A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73,3</w:t>
                        </w:r>
                      </w:p>
                    </w:tc>
                  </w:tr>
                </w:tbl>
                <w:p w:rsidR="001D46C7" w:rsidRPr="008F7EB8" w:rsidRDefault="001D46C7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D22A4" w:rsidRPr="00ED22A4" w:rsidRDefault="00ED22A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по биологии включала 13 заданий</w:t>
            </w:r>
            <w:proofErr w:type="gramStart"/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которые различаются по содержанию и проверяемым требованиям.</w:t>
            </w:r>
          </w:p>
          <w:p w:rsidR="00ED22A4" w:rsidRDefault="00ED22A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Большинство семиклассников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достигли базового уровня освоения планируемых результатов в соответствии с требованиями ФГОС. Качество знаний по сравнению с 3 четвертью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низкое.</w:t>
            </w: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22A4" w:rsidRDefault="00ED22A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Наибольшие затруднения вызвали задания:</w:t>
            </w:r>
          </w:p>
          <w:p w:rsidR="00ED22A4" w:rsidRDefault="00ED22A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работать с рисунками, представленными в виде схемы, на которой изображен цикл развития печёночного сосальщика;</w:t>
            </w:r>
          </w:p>
          <w:p w:rsidR="00ED22A4" w:rsidRDefault="00ED22A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№5.2</w:t>
            </w: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оценивать влияние животного на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4364A" w:rsidRDefault="00ED22A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№7- </w:t>
            </w: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установить по изображению принадлежность отдельного органа или системы органов (фрагмента) к животному определенной систематической группы</w:t>
            </w:r>
            <w:r w:rsidR="0004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3916" w:rsidRPr="003E3916" w:rsidRDefault="003E3916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39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 выполнили единственное задание:</w:t>
            </w:r>
          </w:p>
          <w:p w:rsidR="00ED22A4" w:rsidRDefault="003E3916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№6.1</w:t>
            </w:r>
            <w:r w:rsidR="0004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особенностей строения и функционирование отдельных органов и систем органов у животных разных таксономических групп;</w:t>
            </w:r>
          </w:p>
          <w:p w:rsidR="00ED22A4" w:rsidRPr="00ED22A4" w:rsidRDefault="00ED22A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недостаточном уровне развиты познавательные </w:t>
            </w:r>
            <w:proofErr w:type="spellStart"/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УУД:</w:t>
            </w:r>
          </w:p>
          <w:p w:rsidR="00ED22A4" w:rsidRPr="00ED22A4" w:rsidRDefault="00ED22A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смысловое чтение (№4.2,</w:t>
            </w:r>
            <w:r w:rsidR="00393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№9);</w:t>
            </w:r>
          </w:p>
          <w:p w:rsidR="00ED22A4" w:rsidRPr="00ED22A4" w:rsidRDefault="00ED22A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-умения устанавливать причинно-следств</w:t>
            </w:r>
            <w:r w:rsidR="003E3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енные связи, строить логическое </w:t>
            </w: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рассуждение, умозаключение (индуктив</w:t>
            </w:r>
            <w:r w:rsidR="003E3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ное, дедуктивное и по аналогии) </w:t>
            </w: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делать выводы (№12,</w:t>
            </w:r>
            <w:r w:rsidR="00393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№13);</w:t>
            </w:r>
          </w:p>
          <w:p w:rsidR="00ED22A4" w:rsidRPr="00ED22A4" w:rsidRDefault="00ED22A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умения определять понятия, создавать обо</w:t>
            </w:r>
            <w:r w:rsidR="003E3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бщения, устанавливать аналогии, </w:t>
            </w: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классифицировать, самостоятельно вы</w:t>
            </w:r>
            <w:r w:rsidR="003E3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бирать основания и критерии для </w:t>
            </w: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 (№1,</w:t>
            </w:r>
            <w:r w:rsidR="00393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№13).</w:t>
            </w:r>
          </w:p>
          <w:p w:rsidR="00ED22A4" w:rsidRPr="003E3916" w:rsidRDefault="00ED22A4" w:rsidP="00A76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39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Выводы.</w:t>
            </w:r>
          </w:p>
          <w:p w:rsidR="00ED22A4" w:rsidRPr="00ED22A4" w:rsidRDefault="00ED22A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      </w:r>
          </w:p>
          <w:p w:rsidR="00ED22A4" w:rsidRPr="00ED22A4" w:rsidRDefault="00ED22A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Спланировать индивидуальную коррекционную работу.</w:t>
            </w:r>
          </w:p>
          <w:p w:rsidR="00ED22A4" w:rsidRPr="00ED22A4" w:rsidRDefault="00ED22A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      </w:r>
          </w:p>
          <w:p w:rsidR="00ED22A4" w:rsidRPr="00ED22A4" w:rsidRDefault="00ED22A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4.Прорабатывать материал, который традиционно вызывает затруднения.</w:t>
            </w:r>
          </w:p>
          <w:p w:rsidR="00ED22A4" w:rsidRPr="00ED22A4" w:rsidRDefault="00ED22A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</w:t>
            </w:r>
          </w:p>
          <w:p w:rsidR="003E3916" w:rsidRPr="008F7EB8" w:rsidRDefault="003E3916" w:rsidP="00A7688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Анализ результатов всероссийских проверочных работ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географии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классе</w:t>
            </w:r>
          </w:p>
          <w:tbl>
            <w:tblPr>
              <w:tblW w:w="10206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06"/>
            </w:tblGrid>
            <w:tr w:rsidR="003E3916" w:rsidRPr="008F7EB8" w:rsidTr="00334727">
              <w:trPr>
                <w:trHeight w:val="225"/>
                <w:tblCellSpacing w:w="0" w:type="dxa"/>
              </w:trPr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E3916" w:rsidRPr="008F7EB8" w:rsidRDefault="003E3916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Дата: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.04.201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3E3916" w:rsidRPr="008F7EB8" w:rsidTr="00334727">
              <w:trPr>
                <w:trHeight w:val="225"/>
                <w:tblCellSpacing w:w="0" w:type="dxa"/>
              </w:trPr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E3916" w:rsidRPr="008F7EB8" w:rsidRDefault="003E3916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Предмет: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География</w:t>
                  </w:r>
                </w:p>
              </w:tc>
            </w:tr>
            <w:tr w:rsidR="003E3916" w:rsidRPr="008F7EB8" w:rsidTr="00334727">
              <w:trPr>
                <w:trHeight w:val="225"/>
                <w:tblCellSpacing w:w="0" w:type="dxa"/>
              </w:trPr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E3916" w:rsidRPr="008F7EB8" w:rsidRDefault="003E3916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Количество заданий: </w:t>
                  </w:r>
                  <w:r w:rsidR="007055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  <w:p w:rsidR="003E3916" w:rsidRPr="008F7EB8" w:rsidRDefault="003E3916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Время выполнения: </w:t>
                  </w:r>
                  <w:r w:rsidR="007055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0 минут. </w:t>
                  </w:r>
                </w:p>
                <w:p w:rsidR="003E3916" w:rsidRPr="008F7EB8" w:rsidRDefault="003E3916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</w:t>
                  </w:r>
                  <w:r w:rsidR="003930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7х 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</w:t>
                  </w:r>
                  <w:r w:rsidR="003930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ах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обучается </w:t>
                  </w:r>
                  <w:r w:rsidR="003930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52 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</w:p>
                <w:p w:rsidR="003E3916" w:rsidRPr="008F7EB8" w:rsidRDefault="003E3916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Работу выполняли: </w:t>
                  </w:r>
                  <w:r w:rsidR="003930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человек</w:t>
                  </w:r>
                  <w:r w:rsidR="003930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3E3916" w:rsidRPr="008F7EB8" w:rsidRDefault="003E3916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Максимальный балл, который можно получить за всю работу 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7055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  <w:p w:rsidR="003E3916" w:rsidRPr="008F7EB8" w:rsidRDefault="003E3916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Максимум за работу не набрал никто. </w:t>
                  </w:r>
                </w:p>
                <w:p w:rsidR="003E3916" w:rsidRPr="008F7EB8" w:rsidRDefault="003E3916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Максимальный балл по классу – </w:t>
                  </w:r>
                  <w:r w:rsidR="003930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 (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обучающий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ся), минимальный –</w:t>
                  </w:r>
                  <w:r w:rsidR="003930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5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 (1 обучающийся),</w:t>
                  </w:r>
                </w:p>
                <w:p w:rsidR="003E3916" w:rsidRPr="008F7EB8" w:rsidRDefault="003E3916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«5» -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(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%)</w:t>
                  </w:r>
                </w:p>
                <w:p w:rsidR="003E3916" w:rsidRPr="008F7EB8" w:rsidRDefault="003E3916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«4» - </w:t>
                  </w:r>
                  <w:r w:rsidR="003930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(</w:t>
                  </w:r>
                  <w:r w:rsidR="003930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23,3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3E3916" w:rsidRPr="008F7EB8" w:rsidRDefault="003E3916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«3» - </w:t>
                  </w:r>
                  <w:r w:rsidR="003930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 (</w:t>
                  </w:r>
                  <w:r w:rsidR="003930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74,4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3E3916" w:rsidRPr="008F7EB8" w:rsidRDefault="003E3916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«2» - </w:t>
                  </w:r>
                  <w:r w:rsidR="003930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 (</w:t>
                  </w:r>
                  <w:r w:rsidR="003930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2,3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3E3916" w:rsidRPr="008F7EB8" w:rsidRDefault="003E3916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Успеваемость </w:t>
                  </w:r>
                  <w:r w:rsidR="003930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– 97,7</w:t>
                  </w: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%, качество </w:t>
                  </w:r>
                  <w:r w:rsidR="003930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– 23,3</w:t>
                  </w: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  <w:p w:rsidR="003E3916" w:rsidRDefault="001029C4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География</w:t>
                  </w:r>
                </w:p>
                <w:p w:rsidR="003E3916" w:rsidRDefault="003E3916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26"/>
                    <w:gridCol w:w="1479"/>
                    <w:gridCol w:w="758"/>
                    <w:gridCol w:w="753"/>
                    <w:gridCol w:w="749"/>
                    <w:gridCol w:w="745"/>
                    <w:gridCol w:w="819"/>
                    <w:gridCol w:w="729"/>
                    <w:gridCol w:w="729"/>
                    <w:gridCol w:w="729"/>
                    <w:gridCol w:w="729"/>
                    <w:gridCol w:w="729"/>
                  </w:tblGrid>
                  <w:tr w:rsidR="003E3916" w:rsidTr="00334727">
                    <w:tc>
                      <w:tcPr>
                        <w:tcW w:w="926" w:type="dxa"/>
                        <w:vMerge w:val="restart"/>
                        <w:vAlign w:val="center"/>
                      </w:tcPr>
                      <w:p w:rsidR="003E3916" w:rsidRPr="008F7EB8" w:rsidRDefault="003E3916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Класс</w:t>
                        </w:r>
                      </w:p>
                    </w:tc>
                    <w:tc>
                      <w:tcPr>
                        <w:tcW w:w="1479" w:type="dxa"/>
                        <w:vMerge w:val="restart"/>
                        <w:vAlign w:val="center"/>
                      </w:tcPr>
                      <w:p w:rsidR="003E3916" w:rsidRPr="008F7EB8" w:rsidRDefault="003E3916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Учитель</w:t>
                        </w:r>
                      </w:p>
                    </w:tc>
                    <w:tc>
                      <w:tcPr>
                        <w:tcW w:w="3005" w:type="dxa"/>
                        <w:gridSpan w:val="4"/>
                      </w:tcPr>
                      <w:p w:rsidR="003E3916" w:rsidRDefault="003E3916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Итоги III четверти</w:t>
                        </w:r>
                      </w:p>
                    </w:tc>
                    <w:tc>
                      <w:tcPr>
                        <w:tcW w:w="819" w:type="dxa"/>
                        <w:vMerge w:val="restart"/>
                      </w:tcPr>
                      <w:p w:rsidR="003E3916" w:rsidRDefault="003E3916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</w:t>
                        </w:r>
                      </w:p>
                    </w:tc>
                    <w:tc>
                      <w:tcPr>
                        <w:tcW w:w="2916" w:type="dxa"/>
                        <w:gridSpan w:val="4"/>
                      </w:tcPr>
                      <w:p w:rsidR="003E3916" w:rsidRDefault="003E3916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Итоги ВПР</w:t>
                        </w:r>
                      </w:p>
                    </w:tc>
                    <w:tc>
                      <w:tcPr>
                        <w:tcW w:w="729" w:type="dxa"/>
                        <w:vMerge w:val="restart"/>
                      </w:tcPr>
                      <w:p w:rsidR="003E3916" w:rsidRDefault="003E3916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</w:t>
                        </w:r>
                      </w:p>
                    </w:tc>
                  </w:tr>
                  <w:tr w:rsidR="003E3916" w:rsidTr="00334727">
                    <w:tc>
                      <w:tcPr>
                        <w:tcW w:w="926" w:type="dxa"/>
                        <w:vMerge/>
                      </w:tcPr>
                      <w:p w:rsidR="003E3916" w:rsidRPr="008F7EB8" w:rsidRDefault="003E3916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79" w:type="dxa"/>
                        <w:vMerge/>
                      </w:tcPr>
                      <w:p w:rsidR="003E3916" w:rsidRPr="008F7EB8" w:rsidRDefault="003E3916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58" w:type="dxa"/>
                      </w:tcPr>
                      <w:p w:rsidR="003E3916" w:rsidRPr="008F7EB8" w:rsidRDefault="003E3916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«5»</w:t>
                        </w:r>
                      </w:p>
                    </w:tc>
                    <w:tc>
                      <w:tcPr>
                        <w:tcW w:w="753" w:type="dxa"/>
                      </w:tcPr>
                      <w:p w:rsidR="003E3916" w:rsidRPr="008F7EB8" w:rsidRDefault="003E3916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«4»</w:t>
                        </w:r>
                      </w:p>
                    </w:tc>
                    <w:tc>
                      <w:tcPr>
                        <w:tcW w:w="749" w:type="dxa"/>
                      </w:tcPr>
                      <w:p w:rsidR="003E3916" w:rsidRPr="008F7EB8" w:rsidRDefault="003E3916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«3»</w:t>
                        </w:r>
                      </w:p>
                    </w:tc>
                    <w:tc>
                      <w:tcPr>
                        <w:tcW w:w="745" w:type="dxa"/>
                      </w:tcPr>
                      <w:p w:rsidR="003E3916" w:rsidRPr="008F7EB8" w:rsidRDefault="003E3916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«2»</w:t>
                        </w:r>
                      </w:p>
                    </w:tc>
                    <w:tc>
                      <w:tcPr>
                        <w:tcW w:w="819" w:type="dxa"/>
                        <w:vMerge/>
                      </w:tcPr>
                      <w:p w:rsidR="003E3916" w:rsidRDefault="003E3916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9" w:type="dxa"/>
                      </w:tcPr>
                      <w:p w:rsidR="003E3916" w:rsidRPr="008F7EB8" w:rsidRDefault="003E3916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«5»</w:t>
                        </w:r>
                      </w:p>
                    </w:tc>
                    <w:tc>
                      <w:tcPr>
                        <w:tcW w:w="729" w:type="dxa"/>
                      </w:tcPr>
                      <w:p w:rsidR="003E3916" w:rsidRPr="008F7EB8" w:rsidRDefault="003E3916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«4»</w:t>
                        </w:r>
                      </w:p>
                    </w:tc>
                    <w:tc>
                      <w:tcPr>
                        <w:tcW w:w="729" w:type="dxa"/>
                      </w:tcPr>
                      <w:p w:rsidR="003E3916" w:rsidRPr="008F7EB8" w:rsidRDefault="003E3916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«3»</w:t>
                        </w:r>
                      </w:p>
                    </w:tc>
                    <w:tc>
                      <w:tcPr>
                        <w:tcW w:w="729" w:type="dxa"/>
                      </w:tcPr>
                      <w:p w:rsidR="003E3916" w:rsidRPr="008F7EB8" w:rsidRDefault="003E3916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«2»</w:t>
                        </w:r>
                      </w:p>
                    </w:tc>
                    <w:tc>
                      <w:tcPr>
                        <w:tcW w:w="729" w:type="dxa"/>
                        <w:vMerge/>
                      </w:tcPr>
                      <w:p w:rsidR="003E3916" w:rsidRDefault="003E3916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3E3916" w:rsidTr="00334727">
                    <w:tc>
                      <w:tcPr>
                        <w:tcW w:w="926" w:type="dxa"/>
                        <w:vAlign w:val="center"/>
                      </w:tcPr>
                      <w:p w:rsidR="003E3916" w:rsidRPr="008F7EB8" w:rsidRDefault="003E3916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  <w:r w:rsidR="003930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</w:t>
                        </w:r>
                      </w:p>
                    </w:tc>
                    <w:tc>
                      <w:tcPr>
                        <w:tcW w:w="1479" w:type="dxa"/>
                      </w:tcPr>
                      <w:p w:rsidR="003E3916" w:rsidRPr="008F7EB8" w:rsidRDefault="0039304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Дзюро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Е.А.</w:t>
                        </w:r>
                      </w:p>
                    </w:tc>
                    <w:tc>
                      <w:tcPr>
                        <w:tcW w:w="758" w:type="dxa"/>
                      </w:tcPr>
                      <w:p w:rsidR="003E3916" w:rsidRDefault="0039304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53" w:type="dxa"/>
                      </w:tcPr>
                      <w:p w:rsidR="003E3916" w:rsidRDefault="0039304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749" w:type="dxa"/>
                      </w:tcPr>
                      <w:p w:rsidR="003E3916" w:rsidRDefault="0039304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745" w:type="dxa"/>
                      </w:tcPr>
                      <w:p w:rsidR="003E3916" w:rsidRDefault="0039304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819" w:type="dxa"/>
                      </w:tcPr>
                      <w:p w:rsidR="003E3916" w:rsidRDefault="0039304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47,6</w:t>
                        </w:r>
                      </w:p>
                    </w:tc>
                    <w:tc>
                      <w:tcPr>
                        <w:tcW w:w="729" w:type="dxa"/>
                      </w:tcPr>
                      <w:p w:rsidR="003E3916" w:rsidRDefault="0039304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3E3916" w:rsidRDefault="0039304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</w:tcPr>
                      <w:p w:rsidR="003E3916" w:rsidRDefault="00CE0A1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729" w:type="dxa"/>
                      </w:tcPr>
                      <w:p w:rsidR="003E3916" w:rsidRDefault="0039304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</w:tcPr>
                      <w:p w:rsidR="003E3916" w:rsidRDefault="00CE0A1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4,8</w:t>
                        </w:r>
                      </w:p>
                    </w:tc>
                  </w:tr>
                  <w:tr w:rsidR="00393049" w:rsidTr="00334727">
                    <w:tc>
                      <w:tcPr>
                        <w:tcW w:w="926" w:type="dxa"/>
                        <w:vAlign w:val="center"/>
                      </w:tcPr>
                      <w:p w:rsidR="00393049" w:rsidRDefault="0039304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7Б</w:t>
                        </w:r>
                      </w:p>
                    </w:tc>
                    <w:tc>
                      <w:tcPr>
                        <w:tcW w:w="1479" w:type="dxa"/>
                      </w:tcPr>
                      <w:p w:rsidR="00393049" w:rsidRDefault="0039304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Дзюро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Е.А.</w:t>
                        </w:r>
                      </w:p>
                    </w:tc>
                    <w:tc>
                      <w:tcPr>
                        <w:tcW w:w="758" w:type="dxa"/>
                      </w:tcPr>
                      <w:p w:rsidR="00393049" w:rsidRDefault="00CE0A1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753" w:type="dxa"/>
                      </w:tcPr>
                      <w:p w:rsidR="00393049" w:rsidRDefault="00CE0A1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749" w:type="dxa"/>
                      </w:tcPr>
                      <w:p w:rsidR="00393049" w:rsidRDefault="00CE0A1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745" w:type="dxa"/>
                      </w:tcPr>
                      <w:p w:rsidR="00393049" w:rsidRDefault="00CE0A1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819" w:type="dxa"/>
                      </w:tcPr>
                      <w:p w:rsidR="00393049" w:rsidRDefault="00CE0A1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59,1</w:t>
                        </w:r>
                      </w:p>
                    </w:tc>
                    <w:tc>
                      <w:tcPr>
                        <w:tcW w:w="729" w:type="dxa"/>
                      </w:tcPr>
                      <w:p w:rsidR="00393049" w:rsidRDefault="00CE0A1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393049" w:rsidRDefault="00CE0A1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729" w:type="dxa"/>
                      </w:tcPr>
                      <w:p w:rsidR="00393049" w:rsidRDefault="00CE0A1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729" w:type="dxa"/>
                      </w:tcPr>
                      <w:p w:rsidR="00393049" w:rsidRDefault="00CE0A1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393049" w:rsidRDefault="00CE0A1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40,9</w:t>
                        </w:r>
                      </w:p>
                    </w:tc>
                  </w:tr>
                  <w:tr w:rsidR="00393049" w:rsidTr="00615506">
                    <w:tc>
                      <w:tcPr>
                        <w:tcW w:w="2405" w:type="dxa"/>
                        <w:gridSpan w:val="2"/>
                        <w:vAlign w:val="center"/>
                      </w:tcPr>
                      <w:p w:rsidR="00393049" w:rsidRDefault="0039304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Итого по ОУ</w:t>
                        </w:r>
                      </w:p>
                    </w:tc>
                    <w:tc>
                      <w:tcPr>
                        <w:tcW w:w="758" w:type="dxa"/>
                      </w:tcPr>
                      <w:p w:rsidR="00393049" w:rsidRDefault="00CE0A1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753" w:type="dxa"/>
                      </w:tcPr>
                      <w:p w:rsidR="00393049" w:rsidRDefault="00CE0A1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749" w:type="dxa"/>
                      </w:tcPr>
                      <w:p w:rsidR="00393049" w:rsidRDefault="00CE0A1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745" w:type="dxa"/>
                      </w:tcPr>
                      <w:p w:rsidR="00393049" w:rsidRDefault="00CE0A1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819" w:type="dxa"/>
                      </w:tcPr>
                      <w:p w:rsidR="00393049" w:rsidRDefault="00CE0A1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53,5</w:t>
                        </w:r>
                      </w:p>
                    </w:tc>
                    <w:tc>
                      <w:tcPr>
                        <w:tcW w:w="729" w:type="dxa"/>
                      </w:tcPr>
                      <w:p w:rsidR="00393049" w:rsidRDefault="00CE0A1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393049" w:rsidRDefault="00CE0A1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393049" w:rsidRDefault="00CE0A1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32</w:t>
                        </w:r>
                      </w:p>
                    </w:tc>
                    <w:tc>
                      <w:tcPr>
                        <w:tcW w:w="729" w:type="dxa"/>
                      </w:tcPr>
                      <w:p w:rsidR="00393049" w:rsidRDefault="00CE0A1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</w:tcPr>
                      <w:p w:rsidR="00393049" w:rsidRDefault="00CE0A13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23,3</w:t>
                        </w:r>
                      </w:p>
                    </w:tc>
                  </w:tr>
                </w:tbl>
                <w:p w:rsidR="003E3916" w:rsidRPr="008F7EB8" w:rsidRDefault="003E3916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D22A4" w:rsidRPr="00ED22A4" w:rsidRDefault="001029C4" w:rsidP="00A76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по предмету неудовлетворительная.</w:t>
            </w:r>
          </w:p>
          <w:p w:rsidR="001029C4" w:rsidRPr="001029C4" w:rsidRDefault="001029C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2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выполнили задания все обучающиеся:</w:t>
            </w:r>
          </w:p>
          <w:p w:rsidR="00ED22A4" w:rsidRDefault="001029C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 использовать  схемы  для  определения  и описания  процессов,  происходящих  в  географической  оболочке (№4)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029C4" w:rsidRDefault="001029C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0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 время  в  столицах    стран  с  помощью  изображений (№6.2),</w:t>
            </w:r>
          </w:p>
          <w:p w:rsidR="001029C4" w:rsidRPr="001029C4" w:rsidRDefault="001029C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E0A13" w:rsidRPr="0010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применять географическое мышление в познавательной</w:t>
            </w:r>
            <w:r w:rsidRPr="0010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029C4" w:rsidRPr="00ED22A4" w:rsidRDefault="001029C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коммуникативной и социальной практике  (№8.3)</w:t>
            </w:r>
          </w:p>
          <w:p w:rsidR="009E2A6C" w:rsidRDefault="001029C4" w:rsidP="00A768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которым справился бы весь класс.</w:t>
            </w:r>
          </w:p>
          <w:p w:rsidR="001029C4" w:rsidRPr="001029C4" w:rsidRDefault="001029C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2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Выводы.</w:t>
            </w:r>
          </w:p>
          <w:p w:rsidR="001029C4" w:rsidRPr="001029C4" w:rsidRDefault="001029C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Обратить особое внимание повторение, закрепление и на выполнение </w:t>
            </w:r>
          </w:p>
          <w:p w:rsidR="001029C4" w:rsidRPr="001029C4" w:rsidRDefault="001029C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домашних заданий при изучении тем: «Освоение Земли человеком», «Географические координаты.  Широта.  Долгота»,   «Географическая карта», «Климат», «Население материков Земли».</w:t>
            </w:r>
          </w:p>
          <w:p w:rsidR="001029C4" w:rsidRPr="001029C4" w:rsidRDefault="001029C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 </w:t>
            </w:r>
          </w:p>
          <w:p w:rsidR="001029C4" w:rsidRPr="001029C4" w:rsidRDefault="001029C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3.Формировать умение анализировать предложенный текст географического содержания  и извлекать из него информацию по заданному вопросу. </w:t>
            </w:r>
          </w:p>
          <w:p w:rsidR="001029C4" w:rsidRPr="001029C4" w:rsidRDefault="001029C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 </w:t>
            </w:r>
          </w:p>
          <w:p w:rsidR="001029C4" w:rsidRPr="009E2A6C" w:rsidRDefault="001029C4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Продолжать формировать навыки самостоятельной работы обучающихся.</w:t>
            </w:r>
          </w:p>
          <w:p w:rsidR="00867EEF" w:rsidRPr="008F7EB8" w:rsidRDefault="00867EEF" w:rsidP="00A7688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Анализ результатов всероссийских проверочных работ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классе</w:t>
            </w:r>
          </w:p>
          <w:tbl>
            <w:tblPr>
              <w:tblW w:w="10206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06"/>
            </w:tblGrid>
            <w:tr w:rsidR="00867EEF" w:rsidRPr="008F7EB8" w:rsidTr="00334727">
              <w:trPr>
                <w:trHeight w:val="225"/>
                <w:tblCellSpacing w:w="0" w:type="dxa"/>
              </w:trPr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EF" w:rsidRPr="008F7EB8" w:rsidRDefault="00867EEF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Дата: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04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.04.201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867EEF" w:rsidRPr="008F7EB8" w:rsidTr="00334727">
              <w:trPr>
                <w:trHeight w:val="225"/>
                <w:tblCellSpacing w:w="0" w:type="dxa"/>
              </w:trPr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EF" w:rsidRPr="008F7EB8" w:rsidRDefault="00867EEF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Предмет: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</w:tr>
            <w:tr w:rsidR="00867EEF" w:rsidRPr="008F7EB8" w:rsidTr="00334727">
              <w:trPr>
                <w:trHeight w:val="225"/>
                <w:tblCellSpacing w:w="0" w:type="dxa"/>
              </w:trPr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EF" w:rsidRPr="008F7EB8" w:rsidRDefault="00867EEF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заданий:</w:t>
                  </w:r>
                  <w:r w:rsidR="00CE0A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C4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  <w:p w:rsidR="00867EEF" w:rsidRPr="008F7EB8" w:rsidRDefault="00867EEF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Время выполнения: </w:t>
                  </w:r>
                  <w:r w:rsidR="00C4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минут. </w:t>
                  </w:r>
                </w:p>
                <w:p w:rsidR="00867EEF" w:rsidRPr="008F7EB8" w:rsidRDefault="00867EEF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</w:t>
                  </w:r>
                  <w:r w:rsidR="00CE0A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8х 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</w:t>
                  </w:r>
                  <w:r w:rsidR="00CE0A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ах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обучается </w:t>
                  </w:r>
                  <w:r w:rsidR="00CE0A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52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</w:t>
                  </w:r>
                </w:p>
                <w:p w:rsidR="00867EEF" w:rsidRPr="008F7EB8" w:rsidRDefault="00867EEF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Работу выполняли: </w:t>
                  </w:r>
                  <w:r w:rsidR="00CE0A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человек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867EEF" w:rsidRPr="008F7EB8" w:rsidRDefault="00867EEF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Максимальный балл, который можно получить за всю работу -</w:t>
                  </w:r>
                  <w:r w:rsidR="00C4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23б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  <w:p w:rsidR="00867EEF" w:rsidRPr="008F7EB8" w:rsidRDefault="00867EEF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Максимум за работу не набрал никто. </w:t>
                  </w:r>
                </w:p>
                <w:p w:rsidR="00867EEF" w:rsidRPr="008F7EB8" w:rsidRDefault="00867EEF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Максимальный балл по классу – </w:t>
                  </w:r>
                  <w:r w:rsidR="00CE0A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 (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</w:t>
                  </w:r>
                  <w:r w:rsidR="00CE0A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ся), минимальный –</w:t>
                  </w:r>
                  <w:r w:rsidR="00CE0A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C4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 (1 обучающийся),</w:t>
                  </w:r>
                </w:p>
                <w:p w:rsidR="00867EEF" w:rsidRPr="008F7EB8" w:rsidRDefault="00867EEF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«5» - </w:t>
                  </w:r>
                  <w:r w:rsidR="00CE0A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(</w:t>
                  </w:r>
                  <w:r w:rsidR="00CE0A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10,2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%)</w:t>
                  </w:r>
                </w:p>
                <w:p w:rsidR="00867EEF" w:rsidRPr="008F7EB8" w:rsidRDefault="00867EEF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«4» - </w:t>
                  </w:r>
                  <w:r w:rsidR="00CE0A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(</w:t>
                  </w:r>
                  <w:r w:rsidR="00CE0A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867EEF" w:rsidRPr="008F7EB8" w:rsidRDefault="00867EEF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«3» - </w:t>
                  </w:r>
                  <w:r w:rsidR="00CE0A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 (</w:t>
                  </w:r>
                  <w:r w:rsidR="00CE0A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867EEF" w:rsidRPr="008F7EB8" w:rsidRDefault="00867EEF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«2» - </w:t>
                  </w:r>
                  <w:r w:rsidR="00CE0A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 (</w:t>
                  </w:r>
                  <w:r w:rsidR="00CE0A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16,3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867EEF" w:rsidRPr="008F7EB8" w:rsidRDefault="00867EEF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Успеваемость </w:t>
                  </w:r>
                  <w:r w:rsidR="00CE0A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– 93,9</w:t>
                  </w: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%, качество </w:t>
                  </w:r>
                  <w:r w:rsidR="00CE0A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– 34,7</w:t>
                  </w: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  <w:p w:rsidR="00867EEF" w:rsidRDefault="00867EEF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26"/>
                    <w:gridCol w:w="1763"/>
                    <w:gridCol w:w="758"/>
                    <w:gridCol w:w="659"/>
                    <w:gridCol w:w="615"/>
                    <w:gridCol w:w="716"/>
                    <w:gridCol w:w="12"/>
                    <w:gridCol w:w="668"/>
                    <w:gridCol w:w="12"/>
                    <w:gridCol w:w="717"/>
                    <w:gridCol w:w="729"/>
                    <w:gridCol w:w="729"/>
                    <w:gridCol w:w="729"/>
                    <w:gridCol w:w="12"/>
                    <w:gridCol w:w="731"/>
                  </w:tblGrid>
                  <w:tr w:rsidR="00AF5719" w:rsidTr="00615506">
                    <w:tc>
                      <w:tcPr>
                        <w:tcW w:w="926" w:type="dxa"/>
                        <w:vMerge w:val="restart"/>
                        <w:vAlign w:val="center"/>
                      </w:tcPr>
                      <w:p w:rsidR="00AF5719" w:rsidRPr="008F7EB8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Класс</w:t>
                        </w:r>
                      </w:p>
                    </w:tc>
                    <w:tc>
                      <w:tcPr>
                        <w:tcW w:w="1763" w:type="dxa"/>
                        <w:vMerge w:val="restart"/>
                        <w:vAlign w:val="center"/>
                      </w:tcPr>
                      <w:p w:rsidR="00AF5719" w:rsidRPr="008F7EB8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Учитель</w:t>
                        </w:r>
                      </w:p>
                    </w:tc>
                    <w:tc>
                      <w:tcPr>
                        <w:tcW w:w="2760" w:type="dxa"/>
                        <w:gridSpan w:val="5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Итоги III четверти</w:t>
                        </w:r>
                      </w:p>
                    </w:tc>
                    <w:tc>
                      <w:tcPr>
                        <w:tcW w:w="680" w:type="dxa"/>
                        <w:gridSpan w:val="2"/>
                        <w:vMerge w:val="restart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</w:t>
                        </w:r>
                      </w:p>
                    </w:tc>
                    <w:tc>
                      <w:tcPr>
                        <w:tcW w:w="2916" w:type="dxa"/>
                        <w:gridSpan w:val="5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Итоги ВПР</w:t>
                        </w:r>
                      </w:p>
                    </w:tc>
                    <w:tc>
                      <w:tcPr>
                        <w:tcW w:w="731" w:type="dxa"/>
                        <w:vMerge w:val="restart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</w:t>
                        </w:r>
                      </w:p>
                    </w:tc>
                  </w:tr>
                  <w:tr w:rsidR="00AF5719" w:rsidTr="00615506">
                    <w:tc>
                      <w:tcPr>
                        <w:tcW w:w="926" w:type="dxa"/>
                        <w:vMerge/>
                      </w:tcPr>
                      <w:p w:rsidR="00AF5719" w:rsidRPr="008F7EB8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63" w:type="dxa"/>
                        <w:vMerge/>
                      </w:tcPr>
                      <w:p w:rsidR="00AF5719" w:rsidRPr="008F7EB8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58" w:type="dxa"/>
                      </w:tcPr>
                      <w:p w:rsidR="00AF5719" w:rsidRPr="008F7EB8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«5»</w:t>
                        </w:r>
                      </w:p>
                    </w:tc>
                    <w:tc>
                      <w:tcPr>
                        <w:tcW w:w="659" w:type="dxa"/>
                      </w:tcPr>
                      <w:p w:rsidR="00AF5719" w:rsidRPr="008F7EB8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«4»</w:t>
                        </w:r>
                      </w:p>
                    </w:tc>
                    <w:tc>
                      <w:tcPr>
                        <w:tcW w:w="615" w:type="dxa"/>
                      </w:tcPr>
                      <w:p w:rsidR="00AF5719" w:rsidRPr="008F7EB8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«3»</w:t>
                        </w:r>
                      </w:p>
                    </w:tc>
                    <w:tc>
                      <w:tcPr>
                        <w:tcW w:w="716" w:type="dxa"/>
                      </w:tcPr>
                      <w:p w:rsidR="00AF5719" w:rsidRPr="008F7EB8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«2»</w:t>
                        </w:r>
                      </w:p>
                    </w:tc>
                    <w:tc>
                      <w:tcPr>
                        <w:tcW w:w="680" w:type="dxa"/>
                        <w:gridSpan w:val="2"/>
                        <w:vMerge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9" w:type="dxa"/>
                        <w:gridSpan w:val="2"/>
                      </w:tcPr>
                      <w:p w:rsidR="00AF5719" w:rsidRPr="008F7EB8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«5»</w:t>
                        </w:r>
                      </w:p>
                    </w:tc>
                    <w:tc>
                      <w:tcPr>
                        <w:tcW w:w="729" w:type="dxa"/>
                      </w:tcPr>
                      <w:p w:rsidR="00AF5719" w:rsidRPr="008F7EB8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«4»</w:t>
                        </w:r>
                      </w:p>
                    </w:tc>
                    <w:tc>
                      <w:tcPr>
                        <w:tcW w:w="729" w:type="dxa"/>
                      </w:tcPr>
                      <w:p w:rsidR="00AF5719" w:rsidRPr="008F7EB8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«3»</w:t>
                        </w:r>
                      </w:p>
                    </w:tc>
                    <w:tc>
                      <w:tcPr>
                        <w:tcW w:w="729" w:type="dxa"/>
                      </w:tcPr>
                      <w:p w:rsidR="00AF5719" w:rsidRPr="008F7EB8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«2»</w:t>
                        </w:r>
                      </w:p>
                    </w:tc>
                    <w:tc>
                      <w:tcPr>
                        <w:tcW w:w="743" w:type="dxa"/>
                        <w:gridSpan w:val="2"/>
                        <w:vMerge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AF5719" w:rsidTr="00615506">
                    <w:tc>
                      <w:tcPr>
                        <w:tcW w:w="926" w:type="dxa"/>
                        <w:vAlign w:val="center"/>
                      </w:tcPr>
                      <w:p w:rsidR="00AF5719" w:rsidRPr="008F7EB8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7А</w:t>
                        </w:r>
                      </w:p>
                    </w:tc>
                    <w:tc>
                      <w:tcPr>
                        <w:tcW w:w="1763" w:type="dxa"/>
                      </w:tcPr>
                      <w:p w:rsidR="00AF5719" w:rsidRPr="008F7EB8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Синкевич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А.В.</w:t>
                        </w:r>
                      </w:p>
                    </w:tc>
                    <w:tc>
                      <w:tcPr>
                        <w:tcW w:w="758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659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615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716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680" w:type="dxa"/>
                        <w:gridSpan w:val="2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50</w:t>
                        </w:r>
                      </w:p>
                    </w:tc>
                    <w:tc>
                      <w:tcPr>
                        <w:tcW w:w="729" w:type="dxa"/>
                        <w:gridSpan w:val="2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729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41</w:t>
                        </w:r>
                      </w:p>
                    </w:tc>
                    <w:tc>
                      <w:tcPr>
                        <w:tcW w:w="729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43" w:type="dxa"/>
                        <w:gridSpan w:val="2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4,7</w:t>
                        </w:r>
                      </w:p>
                    </w:tc>
                  </w:tr>
                  <w:tr w:rsidR="00AF5719" w:rsidTr="00615506">
                    <w:tc>
                      <w:tcPr>
                        <w:tcW w:w="926" w:type="dxa"/>
                        <w:vAlign w:val="center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7Б</w:t>
                        </w:r>
                      </w:p>
                    </w:tc>
                    <w:tc>
                      <w:tcPr>
                        <w:tcW w:w="1763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Синкевич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А.В.</w:t>
                        </w:r>
                      </w:p>
                    </w:tc>
                    <w:tc>
                      <w:tcPr>
                        <w:tcW w:w="758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659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615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716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680" w:type="dxa"/>
                        <w:gridSpan w:val="2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61,9</w:t>
                        </w:r>
                      </w:p>
                    </w:tc>
                    <w:tc>
                      <w:tcPr>
                        <w:tcW w:w="729" w:type="dxa"/>
                        <w:gridSpan w:val="2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29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729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743" w:type="dxa"/>
                        <w:gridSpan w:val="2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42,9</w:t>
                        </w:r>
                      </w:p>
                    </w:tc>
                  </w:tr>
                  <w:tr w:rsidR="00AF5719" w:rsidTr="00615506">
                    <w:tc>
                      <w:tcPr>
                        <w:tcW w:w="2689" w:type="dxa"/>
                        <w:gridSpan w:val="2"/>
                        <w:vAlign w:val="center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Итого по ОУ</w:t>
                        </w:r>
                      </w:p>
                    </w:tc>
                    <w:tc>
                      <w:tcPr>
                        <w:tcW w:w="758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659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615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716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680" w:type="dxa"/>
                        <w:gridSpan w:val="2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55,8</w:t>
                        </w:r>
                      </w:p>
                    </w:tc>
                    <w:tc>
                      <w:tcPr>
                        <w:tcW w:w="729" w:type="dxa"/>
                        <w:gridSpan w:val="2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29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729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51</w:t>
                        </w:r>
                      </w:p>
                    </w:tc>
                    <w:tc>
                      <w:tcPr>
                        <w:tcW w:w="729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743" w:type="dxa"/>
                        <w:gridSpan w:val="2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25,6</w:t>
                        </w:r>
                      </w:p>
                    </w:tc>
                  </w:tr>
                </w:tbl>
                <w:p w:rsidR="00867EEF" w:rsidRDefault="00867EEF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867EEF" w:rsidRPr="008F7EB8" w:rsidRDefault="00867EEF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41431" w:rsidRDefault="00AF5719" w:rsidP="00AF5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Выводы: </w:t>
            </w:r>
            <w:r w:rsidR="00C41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 по предмету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низкая.</w:t>
            </w:r>
          </w:p>
          <w:p w:rsidR="006C5AC8" w:rsidRDefault="006C5AC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1, часть 1.1 выполнили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учащихся. Смогли раскрыть смысл словосочетаний «историческое и культурное наследие» и «благоприятная окружающая среда»; </w:t>
            </w:r>
          </w:p>
          <w:p w:rsidR="006C5AC8" w:rsidRPr="006C5AC8" w:rsidRDefault="006C5AC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часть 1.2 выполнили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учащихся, составили рассказ по предложенным темам.</w:t>
            </w:r>
          </w:p>
          <w:p w:rsidR="006C5AC8" w:rsidRPr="006C5AC8" w:rsidRDefault="006C5AC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2 выполнили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-  выбор верных суждений.</w:t>
            </w:r>
          </w:p>
          <w:p w:rsidR="006C5AC8" w:rsidRPr="006C5AC8" w:rsidRDefault="006C5AC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3. По критерию 3.1 справились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– работа с диаграммой; по критерию 3.2 – справились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учащихся; по критерию 3.3. справились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– на какой вопрос они бы ответили, если бы принимали участие в опросе, и почему.</w:t>
            </w:r>
          </w:p>
          <w:p w:rsidR="006C5AC8" w:rsidRPr="006C5AC8" w:rsidRDefault="006C5AC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4 выполнили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– знание прав и обязанностей гражданина и обучающегося.</w:t>
            </w:r>
          </w:p>
          <w:p w:rsidR="006C5AC8" w:rsidRPr="006C5AC8" w:rsidRDefault="006C5AC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5. По критерию 5.1 выполнили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 - раскрыли смысл понятия «закон» и «искусство»; по критерию 5.2 смогли объяснить смысл высказывания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учащихся; по критерию 5.3 справились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– высказали свои мысли – почему человек должен соблюдать законы. В варианте 18 выполнение этого критерия у учащихся вызвало затруднение, «почему искусство облагораживает человека».</w:t>
            </w:r>
          </w:p>
          <w:p w:rsidR="006C5AC8" w:rsidRPr="006C5AC8" w:rsidRDefault="006C5AC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6 выполнено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учащимися</w:t>
            </w: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тестовая часть на знание Семейного кодекса.</w:t>
            </w:r>
          </w:p>
          <w:p w:rsidR="006C5AC8" w:rsidRPr="006C5AC8" w:rsidRDefault="006C5AC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7. По критерию 7.1 справились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- знание Трудового кодекса и социальных норм; по критерию </w:t>
            </w:r>
            <w:r w:rsidR="00AF5719"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 справились</w:t>
            </w: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AF5719"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="00A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правоотношения.</w:t>
            </w:r>
          </w:p>
          <w:p w:rsidR="006C5AC8" w:rsidRPr="006C5AC8" w:rsidRDefault="006C5AC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8 выполнено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знание прав и свобод гражданина РФ.</w:t>
            </w:r>
          </w:p>
          <w:p w:rsidR="006C5AC8" w:rsidRDefault="006C5AC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Задание 9 справились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учащихся, требовалось написать сообщение с предложенным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обществоведческими понятиями.</w:t>
            </w:r>
          </w:p>
          <w:p w:rsidR="006C5AC8" w:rsidRPr="006C5AC8" w:rsidRDefault="006C5AC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A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Выводы:</w:t>
            </w:r>
          </w:p>
          <w:p w:rsidR="006C5AC8" w:rsidRPr="006C5AC8" w:rsidRDefault="006C5AC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учше всего учащиеся справились с тестовой частью (задания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.6). Но данные задания дают учащемуся только 1 балл.</w:t>
            </w:r>
          </w:p>
          <w:p w:rsidR="006C5AC8" w:rsidRPr="006C5AC8" w:rsidRDefault="006C5AC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Наибольшие затруднения вызвали  задания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где учащиеся должны были написать свои рассуждения по предложенным темам.</w:t>
            </w:r>
          </w:p>
          <w:p w:rsidR="006C5AC8" w:rsidRPr="006C5AC8" w:rsidRDefault="006C5AC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3.  На выполнение задания  9 у учащихся фактически не хватило времени. Само задание подразумевает знание раздела обществознания «Политика», с которым учащиеся по программе знакомятся только в 9 классе.</w:t>
            </w:r>
          </w:p>
          <w:p w:rsidR="006C5AC8" w:rsidRPr="006C5AC8" w:rsidRDefault="006C5AC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A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Выводы и предложения:</w:t>
            </w:r>
          </w:p>
          <w:p w:rsidR="006C5AC8" w:rsidRPr="006C5AC8" w:rsidRDefault="006C5AC8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7-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показали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удовлетворительный результат</w:t>
            </w:r>
          </w:p>
          <w:p w:rsidR="00C41431" w:rsidRPr="00ED22A4" w:rsidRDefault="00AF5719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Синкевичу</w:t>
            </w:r>
            <w:proofErr w:type="spellEnd"/>
            <w:r w:rsid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  <w:r w:rsidR="006C5AC8"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предлагается в дальнейшем </w:t>
            </w:r>
            <w:proofErr w:type="gramStart"/>
            <w:r w:rsidR="006C5AC8"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чаще  проводить</w:t>
            </w:r>
            <w:proofErr w:type="gramEnd"/>
            <w:r w:rsidR="006C5AC8" w:rsidRPr="006C5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работу по составлению предложений с использованием обществоведческих терминов и понятий.</w:t>
            </w:r>
          </w:p>
          <w:p w:rsidR="00AF5719" w:rsidRDefault="00AF5719" w:rsidP="00780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C5AC8" w:rsidRPr="008F7EB8" w:rsidRDefault="006C5AC8" w:rsidP="00780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Анализ результатов всероссийских проверочных работ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физике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классе</w:t>
            </w:r>
          </w:p>
          <w:tbl>
            <w:tblPr>
              <w:tblW w:w="10206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06"/>
            </w:tblGrid>
            <w:tr w:rsidR="006C5AC8" w:rsidRPr="008F7EB8" w:rsidTr="00334727">
              <w:trPr>
                <w:trHeight w:val="225"/>
                <w:tblCellSpacing w:w="0" w:type="dxa"/>
              </w:trPr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C5AC8" w:rsidRPr="008F7EB8" w:rsidRDefault="006C5AC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Дата: </w:t>
                  </w:r>
                  <w:r w:rsidR="003347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.04.201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6C5AC8" w:rsidRPr="008F7EB8" w:rsidTr="00334727">
              <w:trPr>
                <w:trHeight w:val="225"/>
                <w:tblCellSpacing w:w="0" w:type="dxa"/>
              </w:trPr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C5AC8" w:rsidRPr="008F7EB8" w:rsidRDefault="006C5AC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Предмет: </w:t>
                  </w:r>
                  <w:r w:rsidR="003347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физика </w:t>
                  </w:r>
                </w:p>
              </w:tc>
            </w:tr>
            <w:tr w:rsidR="006C5AC8" w:rsidRPr="008F7EB8" w:rsidTr="00334727">
              <w:trPr>
                <w:trHeight w:val="225"/>
                <w:tblCellSpacing w:w="0" w:type="dxa"/>
              </w:trPr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C5AC8" w:rsidRPr="008F7EB8" w:rsidRDefault="006C5AC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заданий:</w:t>
                  </w:r>
                  <w:r w:rsidR="00A768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  <w:p w:rsidR="006C5AC8" w:rsidRPr="008F7EB8" w:rsidRDefault="006C5AC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Время выполнения: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минут. </w:t>
                  </w:r>
                </w:p>
                <w:p w:rsidR="006C5AC8" w:rsidRPr="008F7EB8" w:rsidRDefault="006C5AC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классе обучается </w:t>
                  </w:r>
                  <w:r w:rsidR="00AF57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52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</w:t>
                  </w:r>
                </w:p>
                <w:p w:rsidR="006C5AC8" w:rsidRPr="008F7EB8" w:rsidRDefault="006C5AC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Работу выполняли: </w:t>
                  </w:r>
                  <w:r w:rsidR="00AF57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человек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334727" w:rsidRPr="008F7EB8" w:rsidRDefault="00334727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Максимальный балл, который можно получить за всю работу 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23б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  <w:p w:rsidR="00334727" w:rsidRPr="008F7EB8" w:rsidRDefault="00334727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Максимум за работу не набрал никто. </w:t>
                  </w:r>
                </w:p>
                <w:p w:rsidR="00334727" w:rsidRPr="008F7EB8" w:rsidRDefault="00334727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Максимальный балл по классу –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AF57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 (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обучающий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ся), минимальный –</w:t>
                  </w:r>
                  <w:r w:rsidR="00AF57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3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 (</w:t>
                  </w:r>
                  <w:r w:rsidR="00AF57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ся),</w:t>
                  </w:r>
                </w:p>
                <w:p w:rsidR="006C5AC8" w:rsidRPr="008F7EB8" w:rsidRDefault="006C5AC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«5» - </w:t>
                  </w:r>
                  <w:r w:rsidR="00AF57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(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%)</w:t>
                  </w:r>
                </w:p>
                <w:p w:rsidR="006C5AC8" w:rsidRPr="008F7EB8" w:rsidRDefault="006C5AC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«4» - </w:t>
                  </w:r>
                  <w:r w:rsidR="00AF57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</w:t>
                  </w:r>
                  <w:r w:rsidR="00A768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ся (</w:t>
                  </w:r>
                  <w:r w:rsidR="00AF57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26,7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6C5AC8" w:rsidRPr="008F7EB8" w:rsidRDefault="006C5AC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«3» - </w:t>
                  </w:r>
                  <w:r w:rsidR="00AF57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 (</w:t>
                  </w:r>
                  <w:r w:rsidR="00AF57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51,1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6C5AC8" w:rsidRPr="008F7EB8" w:rsidRDefault="006C5AC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«2» - </w:t>
                  </w:r>
                  <w:r w:rsidR="00AF57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 (</w:t>
                  </w:r>
                  <w:r w:rsidR="00AF57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22,2</w:t>
                  </w:r>
                  <w:r w:rsidRPr="008F7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  <w:p w:rsidR="006C5AC8" w:rsidRPr="008F7EB8" w:rsidRDefault="006C5AC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Успеваемость </w:t>
                  </w:r>
                  <w:r w:rsidR="00AF571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– 77,8</w:t>
                  </w: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%, качество </w:t>
                  </w:r>
                  <w:r w:rsidR="00AF571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– 26,6</w:t>
                  </w: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  <w:p w:rsidR="006C5AC8" w:rsidRDefault="00334727" w:rsidP="00B2452C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Физика</w:t>
                  </w:r>
                </w:p>
                <w:p w:rsidR="006C5AC8" w:rsidRDefault="006C5AC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Style w:val="a7"/>
                    <w:tblW w:w="991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26"/>
                    <w:gridCol w:w="1904"/>
                    <w:gridCol w:w="758"/>
                    <w:gridCol w:w="660"/>
                    <w:gridCol w:w="616"/>
                    <w:gridCol w:w="727"/>
                    <w:gridCol w:w="681"/>
                    <w:gridCol w:w="729"/>
                    <w:gridCol w:w="729"/>
                    <w:gridCol w:w="729"/>
                    <w:gridCol w:w="729"/>
                    <w:gridCol w:w="729"/>
                  </w:tblGrid>
                  <w:tr w:rsidR="006C5AC8" w:rsidTr="00AF5719">
                    <w:tc>
                      <w:tcPr>
                        <w:tcW w:w="926" w:type="dxa"/>
                        <w:vMerge w:val="restart"/>
                        <w:vAlign w:val="center"/>
                      </w:tcPr>
                      <w:p w:rsidR="006C5AC8" w:rsidRPr="008F7EB8" w:rsidRDefault="006C5AC8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Класс</w:t>
                        </w:r>
                      </w:p>
                    </w:tc>
                    <w:tc>
                      <w:tcPr>
                        <w:tcW w:w="1904" w:type="dxa"/>
                        <w:vMerge w:val="restart"/>
                        <w:vAlign w:val="center"/>
                      </w:tcPr>
                      <w:p w:rsidR="006C5AC8" w:rsidRPr="008F7EB8" w:rsidRDefault="006C5AC8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Учитель</w:t>
                        </w:r>
                      </w:p>
                    </w:tc>
                    <w:tc>
                      <w:tcPr>
                        <w:tcW w:w="2761" w:type="dxa"/>
                        <w:gridSpan w:val="4"/>
                      </w:tcPr>
                      <w:p w:rsidR="006C5AC8" w:rsidRDefault="006C5AC8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Итоги III четверти</w:t>
                        </w:r>
                      </w:p>
                    </w:tc>
                    <w:tc>
                      <w:tcPr>
                        <w:tcW w:w="681" w:type="dxa"/>
                        <w:vMerge w:val="restart"/>
                      </w:tcPr>
                      <w:p w:rsidR="006C5AC8" w:rsidRDefault="006C5AC8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</w:t>
                        </w:r>
                      </w:p>
                    </w:tc>
                    <w:tc>
                      <w:tcPr>
                        <w:tcW w:w="2916" w:type="dxa"/>
                        <w:gridSpan w:val="4"/>
                      </w:tcPr>
                      <w:p w:rsidR="006C5AC8" w:rsidRDefault="006C5AC8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Итоги ВПР</w:t>
                        </w:r>
                      </w:p>
                    </w:tc>
                    <w:tc>
                      <w:tcPr>
                        <w:tcW w:w="729" w:type="dxa"/>
                        <w:vMerge w:val="restart"/>
                      </w:tcPr>
                      <w:p w:rsidR="006C5AC8" w:rsidRDefault="006C5AC8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</w:t>
                        </w:r>
                      </w:p>
                    </w:tc>
                  </w:tr>
                  <w:tr w:rsidR="006C5AC8" w:rsidTr="00AF5719">
                    <w:tc>
                      <w:tcPr>
                        <w:tcW w:w="926" w:type="dxa"/>
                        <w:vMerge/>
                      </w:tcPr>
                      <w:p w:rsidR="006C5AC8" w:rsidRPr="008F7EB8" w:rsidRDefault="006C5AC8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04" w:type="dxa"/>
                        <w:vMerge/>
                      </w:tcPr>
                      <w:p w:rsidR="006C5AC8" w:rsidRPr="008F7EB8" w:rsidRDefault="006C5AC8" w:rsidP="00B2452C">
                        <w:pPr>
                          <w:framePr w:hSpace="45" w:wrap="around" w:vAnchor="text" w:hAnchor="tex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58" w:type="dxa"/>
                      </w:tcPr>
                      <w:p w:rsidR="006C5AC8" w:rsidRPr="008F7EB8" w:rsidRDefault="006C5AC8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«5»</w:t>
                        </w:r>
                      </w:p>
                    </w:tc>
                    <w:tc>
                      <w:tcPr>
                        <w:tcW w:w="660" w:type="dxa"/>
                      </w:tcPr>
                      <w:p w:rsidR="006C5AC8" w:rsidRPr="008F7EB8" w:rsidRDefault="006C5AC8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«4»</w:t>
                        </w:r>
                      </w:p>
                    </w:tc>
                    <w:tc>
                      <w:tcPr>
                        <w:tcW w:w="616" w:type="dxa"/>
                      </w:tcPr>
                      <w:p w:rsidR="006C5AC8" w:rsidRPr="008F7EB8" w:rsidRDefault="006C5AC8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«3»</w:t>
                        </w:r>
                      </w:p>
                    </w:tc>
                    <w:tc>
                      <w:tcPr>
                        <w:tcW w:w="722" w:type="dxa"/>
                      </w:tcPr>
                      <w:p w:rsidR="006C5AC8" w:rsidRPr="008F7EB8" w:rsidRDefault="006C5AC8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«2»</w:t>
                        </w:r>
                      </w:p>
                    </w:tc>
                    <w:tc>
                      <w:tcPr>
                        <w:tcW w:w="681" w:type="dxa"/>
                        <w:vMerge/>
                      </w:tcPr>
                      <w:p w:rsidR="006C5AC8" w:rsidRDefault="006C5AC8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29" w:type="dxa"/>
                      </w:tcPr>
                      <w:p w:rsidR="006C5AC8" w:rsidRPr="008F7EB8" w:rsidRDefault="006C5AC8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«5»</w:t>
                        </w:r>
                      </w:p>
                    </w:tc>
                    <w:tc>
                      <w:tcPr>
                        <w:tcW w:w="729" w:type="dxa"/>
                      </w:tcPr>
                      <w:p w:rsidR="006C5AC8" w:rsidRPr="008F7EB8" w:rsidRDefault="006C5AC8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«4»</w:t>
                        </w:r>
                      </w:p>
                    </w:tc>
                    <w:tc>
                      <w:tcPr>
                        <w:tcW w:w="729" w:type="dxa"/>
                      </w:tcPr>
                      <w:p w:rsidR="006C5AC8" w:rsidRPr="008F7EB8" w:rsidRDefault="006C5AC8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«3»</w:t>
                        </w:r>
                      </w:p>
                    </w:tc>
                    <w:tc>
                      <w:tcPr>
                        <w:tcW w:w="729" w:type="dxa"/>
                      </w:tcPr>
                      <w:p w:rsidR="006C5AC8" w:rsidRPr="008F7EB8" w:rsidRDefault="006C5AC8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F7E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«2»</w:t>
                        </w:r>
                      </w:p>
                    </w:tc>
                    <w:tc>
                      <w:tcPr>
                        <w:tcW w:w="729" w:type="dxa"/>
                        <w:vMerge/>
                      </w:tcPr>
                      <w:p w:rsidR="006C5AC8" w:rsidRDefault="006C5AC8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C5AC8" w:rsidTr="00AF5719">
                    <w:tc>
                      <w:tcPr>
                        <w:tcW w:w="926" w:type="dxa"/>
                        <w:vAlign w:val="center"/>
                      </w:tcPr>
                      <w:p w:rsidR="006C5AC8" w:rsidRPr="008F7EB8" w:rsidRDefault="006C5AC8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  <w:r w:rsidR="00AF57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</w:t>
                        </w:r>
                      </w:p>
                    </w:tc>
                    <w:tc>
                      <w:tcPr>
                        <w:tcW w:w="1904" w:type="dxa"/>
                      </w:tcPr>
                      <w:p w:rsidR="006C5AC8" w:rsidRPr="008F7EB8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Черкасова И.А.</w:t>
                        </w:r>
                      </w:p>
                    </w:tc>
                    <w:tc>
                      <w:tcPr>
                        <w:tcW w:w="758" w:type="dxa"/>
                      </w:tcPr>
                      <w:p w:rsidR="006C5AC8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660" w:type="dxa"/>
                      </w:tcPr>
                      <w:p w:rsidR="006C5AC8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616" w:type="dxa"/>
                      </w:tcPr>
                      <w:p w:rsidR="006C5AC8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722" w:type="dxa"/>
                      </w:tcPr>
                      <w:p w:rsidR="006C5AC8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681" w:type="dxa"/>
                      </w:tcPr>
                      <w:p w:rsidR="006C5AC8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36,4</w:t>
                        </w:r>
                      </w:p>
                    </w:tc>
                    <w:tc>
                      <w:tcPr>
                        <w:tcW w:w="729" w:type="dxa"/>
                      </w:tcPr>
                      <w:p w:rsidR="006C5AC8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6C5AC8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729" w:type="dxa"/>
                      </w:tcPr>
                      <w:p w:rsidR="006C5AC8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729" w:type="dxa"/>
                      </w:tcPr>
                      <w:p w:rsidR="006C5AC8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29" w:type="dxa"/>
                      </w:tcPr>
                      <w:p w:rsidR="006C5AC8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36,4</w:t>
                        </w:r>
                      </w:p>
                    </w:tc>
                  </w:tr>
                  <w:tr w:rsidR="00AF5719" w:rsidTr="00AF5719">
                    <w:tc>
                      <w:tcPr>
                        <w:tcW w:w="926" w:type="dxa"/>
                        <w:vAlign w:val="center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7Б</w:t>
                        </w:r>
                      </w:p>
                    </w:tc>
                    <w:tc>
                      <w:tcPr>
                        <w:tcW w:w="1904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Черкасова И.А.</w:t>
                        </w:r>
                      </w:p>
                    </w:tc>
                    <w:tc>
                      <w:tcPr>
                        <w:tcW w:w="758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660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616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722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681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34,8</w:t>
                        </w:r>
                      </w:p>
                    </w:tc>
                    <w:tc>
                      <w:tcPr>
                        <w:tcW w:w="729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729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729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29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17,4</w:t>
                        </w:r>
                      </w:p>
                    </w:tc>
                  </w:tr>
                  <w:tr w:rsidR="00AF5719" w:rsidTr="00AF5719">
                    <w:tc>
                      <w:tcPr>
                        <w:tcW w:w="2830" w:type="dxa"/>
                        <w:gridSpan w:val="2"/>
                        <w:vAlign w:val="center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Итого по ОУ</w:t>
                        </w:r>
                      </w:p>
                    </w:tc>
                    <w:tc>
                      <w:tcPr>
                        <w:tcW w:w="758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660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616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29</w:t>
                        </w:r>
                      </w:p>
                    </w:tc>
                    <w:tc>
                      <w:tcPr>
                        <w:tcW w:w="722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681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42,2</w:t>
                        </w:r>
                      </w:p>
                    </w:tc>
                    <w:tc>
                      <w:tcPr>
                        <w:tcW w:w="729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729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23</w:t>
                        </w:r>
                      </w:p>
                    </w:tc>
                    <w:tc>
                      <w:tcPr>
                        <w:tcW w:w="729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AF5719" w:rsidRDefault="00AF5719" w:rsidP="00B2452C">
                        <w:pPr>
                          <w:framePr w:hSpace="45" w:wrap="around" w:vAnchor="text" w:hAnchor="text"/>
                          <w:spacing w:before="100" w:beforeAutospacing="1" w:after="100" w:afterAutospacing="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26,6</w:t>
                        </w:r>
                      </w:p>
                    </w:tc>
                  </w:tr>
                </w:tbl>
                <w:p w:rsidR="006C5AC8" w:rsidRPr="008F7EB8" w:rsidRDefault="006C5AC8" w:rsidP="00B2452C">
                  <w:pPr>
                    <w:framePr w:hSpace="45" w:wrap="around" w:vAnchor="text" w:hAnchor="text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F7EB8" w:rsidRPr="008F7EB8" w:rsidRDefault="00A76886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Качественная успеваемость неудовлетворительна.</w:t>
            </w:r>
          </w:p>
          <w:p w:rsidR="00A76886" w:rsidRPr="00A76886" w:rsidRDefault="00A76886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Допущены типичные ошибки:</w:t>
            </w:r>
          </w:p>
          <w:p w:rsidR="00A76886" w:rsidRPr="00A76886" w:rsidRDefault="00A76886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подробного объяснения с использованием физических законов.</w:t>
            </w:r>
          </w:p>
          <w:p w:rsidR="00A76886" w:rsidRPr="00A76886" w:rsidRDefault="00A76886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объяснении допущены грамматические и речевые ошибки.</w:t>
            </w:r>
          </w:p>
          <w:p w:rsidR="00A76886" w:rsidRPr="00A76886" w:rsidRDefault="00A76886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Вывод: причиной данных недостатков являются следующие факторы:</w:t>
            </w:r>
          </w:p>
          <w:p w:rsidR="00A76886" w:rsidRPr="00A76886" w:rsidRDefault="00A76886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-недобросовестное отношение к выполнению домашней работы; недостаточный устный опрос учащихся на</w:t>
            </w:r>
          </w:p>
          <w:p w:rsidR="00A76886" w:rsidRPr="00A76886" w:rsidRDefault="00A76886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уроках с составлением полного предложения; недостаточное использование тестовых заданий.</w:t>
            </w:r>
          </w:p>
          <w:p w:rsidR="00A76886" w:rsidRPr="00A76886" w:rsidRDefault="00A76886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Поэтому в дальнейшей работе необходимо провести коррекционную работу по устранению недостатков.</w:t>
            </w:r>
          </w:p>
          <w:p w:rsidR="00A76886" w:rsidRPr="00A76886" w:rsidRDefault="00A76886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68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Вывод:</w:t>
            </w:r>
            <w:r w:rsidRPr="00A76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Учащиеся 7-го класса в целом справились с предложенной работой и показали базовый</w:t>
            </w:r>
          </w:p>
          <w:p w:rsidR="008F7EB8" w:rsidRPr="008F7EB8" w:rsidRDefault="00A76886" w:rsidP="00A7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удовлетворительный уровень достижения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76886" w:rsidRPr="00A76886" w:rsidRDefault="00A76886" w:rsidP="00A768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Не достаточно </w:t>
      </w:r>
      <w:r w:rsidR="00AF5719">
        <w:rPr>
          <w:rFonts w:ascii="Times New Roman" w:hAnsi="Times New Roman" w:cs="Times New Roman"/>
          <w:sz w:val="24"/>
        </w:rPr>
        <w:t xml:space="preserve">сформированы </w:t>
      </w:r>
      <w:r w:rsidR="00AF5719" w:rsidRPr="00A76886">
        <w:rPr>
          <w:rFonts w:ascii="Times New Roman" w:hAnsi="Times New Roman" w:cs="Times New Roman"/>
          <w:sz w:val="24"/>
        </w:rPr>
        <w:t>умения</w:t>
      </w:r>
      <w:r w:rsidRPr="00A76886">
        <w:rPr>
          <w:rFonts w:ascii="Times New Roman" w:hAnsi="Times New Roman" w:cs="Times New Roman"/>
          <w:sz w:val="24"/>
        </w:rPr>
        <w:t>:</w:t>
      </w:r>
    </w:p>
    <w:p w:rsidR="00A76886" w:rsidRPr="00A76886" w:rsidRDefault="00A76886" w:rsidP="00A7688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A76886">
        <w:rPr>
          <w:rFonts w:ascii="Times New Roman" w:hAnsi="Times New Roman" w:cs="Times New Roman"/>
          <w:sz w:val="24"/>
        </w:rPr>
        <w:t>создавать, применять и преобразовывать знаки и символы, модел</w:t>
      </w:r>
      <w:r>
        <w:rPr>
          <w:rFonts w:ascii="Times New Roman" w:hAnsi="Times New Roman" w:cs="Times New Roman"/>
          <w:sz w:val="24"/>
        </w:rPr>
        <w:t xml:space="preserve">и и схемы для решения учебных и </w:t>
      </w:r>
      <w:r w:rsidRPr="00A76886">
        <w:rPr>
          <w:rFonts w:ascii="Times New Roman" w:hAnsi="Times New Roman" w:cs="Times New Roman"/>
          <w:sz w:val="24"/>
        </w:rPr>
        <w:t>познавательных задач, владение основами самоконтроля, самооценки, п</w:t>
      </w:r>
      <w:r>
        <w:rPr>
          <w:rFonts w:ascii="Times New Roman" w:hAnsi="Times New Roman" w:cs="Times New Roman"/>
          <w:sz w:val="24"/>
        </w:rPr>
        <w:t xml:space="preserve">ринятия решений и осуществления </w:t>
      </w:r>
      <w:r w:rsidRPr="00A76886">
        <w:rPr>
          <w:rFonts w:ascii="Times New Roman" w:hAnsi="Times New Roman" w:cs="Times New Roman"/>
          <w:sz w:val="24"/>
        </w:rPr>
        <w:t xml:space="preserve">осознанного выбора в учебной и познавательной деятельности. </w:t>
      </w:r>
    </w:p>
    <w:p w:rsidR="00A76886" w:rsidRDefault="00A76886" w:rsidP="00A76886">
      <w:pPr>
        <w:spacing w:after="0"/>
        <w:jc w:val="both"/>
        <w:rPr>
          <w:rFonts w:ascii="Times New Roman" w:hAnsi="Times New Roman" w:cs="Times New Roman"/>
          <w:sz w:val="24"/>
        </w:rPr>
      </w:pPr>
      <w:r w:rsidRPr="00A76886">
        <w:rPr>
          <w:rFonts w:ascii="Times New Roman" w:hAnsi="Times New Roman" w:cs="Times New Roman"/>
          <w:sz w:val="24"/>
        </w:rPr>
        <w:lastRenderedPageBreak/>
        <w:t>-умение объединять предметы и явления в группы по определенным признакам,</w:t>
      </w:r>
      <w:r>
        <w:rPr>
          <w:rFonts w:ascii="Times New Roman" w:hAnsi="Times New Roman" w:cs="Times New Roman"/>
          <w:sz w:val="24"/>
        </w:rPr>
        <w:t xml:space="preserve"> сравнивать, классифицировать и </w:t>
      </w:r>
      <w:r w:rsidRPr="00A76886">
        <w:rPr>
          <w:rFonts w:ascii="Times New Roman" w:hAnsi="Times New Roman" w:cs="Times New Roman"/>
          <w:sz w:val="24"/>
        </w:rPr>
        <w:t xml:space="preserve">обобщать факты и явления. </w:t>
      </w:r>
    </w:p>
    <w:p w:rsidR="00D6004C" w:rsidRDefault="00A76886" w:rsidP="00A7688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 достаточно х</w:t>
      </w:r>
      <w:r w:rsidRPr="00A76886">
        <w:rPr>
          <w:rFonts w:ascii="Times New Roman" w:hAnsi="Times New Roman" w:cs="Times New Roman"/>
          <w:sz w:val="24"/>
        </w:rPr>
        <w:t>орошо знают</w:t>
      </w:r>
      <w:r>
        <w:rPr>
          <w:rFonts w:ascii="Times New Roman" w:hAnsi="Times New Roman" w:cs="Times New Roman"/>
          <w:sz w:val="24"/>
        </w:rPr>
        <w:t xml:space="preserve"> физические величины и названия </w:t>
      </w:r>
      <w:r w:rsidRPr="00A76886">
        <w:rPr>
          <w:rFonts w:ascii="Times New Roman" w:hAnsi="Times New Roman" w:cs="Times New Roman"/>
          <w:sz w:val="24"/>
        </w:rPr>
        <w:t>приборов с помощью которых их измеряют.</w:t>
      </w:r>
    </w:p>
    <w:p w:rsidR="00615506" w:rsidRDefault="00615506" w:rsidP="00AF57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5719" w:rsidRPr="008F7EB8" w:rsidRDefault="00AF5719" w:rsidP="00AF5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результатов всероссийских проверочных работ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немецкому языку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классе</w:t>
      </w:r>
    </w:p>
    <w:tbl>
      <w:tblPr>
        <w:tblW w:w="10206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AF5719" w:rsidRPr="008F7EB8" w:rsidTr="00615506">
        <w:trPr>
          <w:trHeight w:val="225"/>
          <w:tblCellSpacing w:w="0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5719" w:rsidRPr="008F7EB8" w:rsidRDefault="00AF5719" w:rsidP="0061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Дата: </w:t>
            </w:r>
            <w:r w:rsidR="0061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F5719" w:rsidRPr="008F7EB8" w:rsidTr="00615506">
        <w:trPr>
          <w:trHeight w:val="225"/>
          <w:tblCellSpacing w:w="0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5719" w:rsidRPr="008F7EB8" w:rsidRDefault="00AF5719" w:rsidP="0061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Предмет: </w:t>
            </w:r>
            <w:r w:rsidR="0061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5719" w:rsidRPr="008F7EB8" w:rsidTr="00615506">
        <w:trPr>
          <w:trHeight w:val="225"/>
          <w:tblCellSpacing w:w="0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5719" w:rsidRPr="008F7EB8" w:rsidRDefault="00AF5719" w:rsidP="00AF5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заданий:</w:t>
            </w:r>
            <w:r w:rsidR="0061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  <w:p w:rsidR="00AF5719" w:rsidRPr="008F7EB8" w:rsidRDefault="00AF5719" w:rsidP="00AF5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выполнения: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минут. </w:t>
            </w:r>
          </w:p>
          <w:p w:rsidR="00AF5719" w:rsidRPr="008F7EB8" w:rsidRDefault="00AF5719" w:rsidP="00AF5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Работу выполняли: </w:t>
            </w:r>
            <w:r w:rsidR="0061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5719" w:rsidRPr="008F7EB8" w:rsidRDefault="00AF5719" w:rsidP="00AF5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балл, который можно получить за всю работу -</w:t>
            </w:r>
            <w:r w:rsidR="0061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F5719" w:rsidRPr="008F7EB8" w:rsidRDefault="00AF5719" w:rsidP="00AF5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Максимум за работу не набрал никто. </w:t>
            </w:r>
          </w:p>
          <w:p w:rsidR="00AF5719" w:rsidRPr="008F7EB8" w:rsidRDefault="00AF5719" w:rsidP="00AF5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Максимальный балл по классу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1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обучающий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ся), минимальный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(</w:t>
            </w:r>
            <w:r w:rsidR="0061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ся),</w:t>
            </w:r>
          </w:p>
          <w:p w:rsidR="00AF5719" w:rsidRPr="008F7EB8" w:rsidRDefault="00AF5719" w:rsidP="00AF5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«5»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  <w:p w:rsidR="00AF5719" w:rsidRPr="008F7EB8" w:rsidRDefault="00AF5719" w:rsidP="00AF5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«4» - </w:t>
            </w:r>
            <w:r w:rsidR="0061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AF5719" w:rsidRPr="008F7EB8" w:rsidRDefault="00AF5719" w:rsidP="00AF5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«3» - </w:t>
            </w:r>
            <w:r w:rsidR="0061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51,1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AF5719" w:rsidRPr="008F7EB8" w:rsidRDefault="00AF5719" w:rsidP="00AF5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«2» - </w:t>
            </w:r>
            <w:r w:rsidR="0061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AF5719" w:rsidRPr="008F7EB8" w:rsidRDefault="00AF5719" w:rsidP="00AF5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Успеваемость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</w:t>
            </w:r>
            <w:r w:rsidR="00615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29,4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%, качество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</w:t>
            </w:r>
            <w:r w:rsidR="00615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5,9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  <w:p w:rsidR="00AF5719" w:rsidRDefault="00615506" w:rsidP="00AF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Немецкий язык</w:t>
            </w:r>
          </w:p>
          <w:p w:rsidR="00AF5719" w:rsidRDefault="00AF5719" w:rsidP="00AF5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tbl>
            <w:tblPr>
              <w:tblStyle w:val="a7"/>
              <w:tblW w:w="9917" w:type="dxa"/>
              <w:tblLayout w:type="fixed"/>
              <w:tblLook w:val="04A0" w:firstRow="1" w:lastRow="0" w:firstColumn="1" w:lastColumn="0" w:noHBand="0" w:noVBand="1"/>
            </w:tblPr>
            <w:tblGrid>
              <w:gridCol w:w="926"/>
              <w:gridCol w:w="1904"/>
              <w:gridCol w:w="758"/>
              <w:gridCol w:w="660"/>
              <w:gridCol w:w="616"/>
              <w:gridCol w:w="727"/>
              <w:gridCol w:w="681"/>
              <w:gridCol w:w="729"/>
              <w:gridCol w:w="729"/>
              <w:gridCol w:w="729"/>
              <w:gridCol w:w="729"/>
              <w:gridCol w:w="729"/>
            </w:tblGrid>
            <w:tr w:rsidR="00AF5719" w:rsidTr="00615506">
              <w:tc>
                <w:tcPr>
                  <w:tcW w:w="926" w:type="dxa"/>
                  <w:vMerge w:val="restart"/>
                  <w:vAlign w:val="center"/>
                </w:tcPr>
                <w:p w:rsidR="00AF5719" w:rsidRPr="008F7EB8" w:rsidRDefault="00AF5719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1904" w:type="dxa"/>
                  <w:vMerge w:val="restart"/>
                  <w:vAlign w:val="center"/>
                </w:tcPr>
                <w:p w:rsidR="00AF5719" w:rsidRPr="008F7EB8" w:rsidRDefault="00AF5719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Учитель</w:t>
                  </w:r>
                </w:p>
              </w:tc>
              <w:tc>
                <w:tcPr>
                  <w:tcW w:w="2761" w:type="dxa"/>
                  <w:gridSpan w:val="4"/>
                </w:tcPr>
                <w:p w:rsidR="00AF5719" w:rsidRDefault="00AF5719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Итоги III четверти</w:t>
                  </w:r>
                </w:p>
              </w:tc>
              <w:tc>
                <w:tcPr>
                  <w:tcW w:w="681" w:type="dxa"/>
                  <w:vMerge w:val="restart"/>
                </w:tcPr>
                <w:p w:rsidR="00AF5719" w:rsidRDefault="00AF5719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</w:t>
                  </w:r>
                </w:p>
              </w:tc>
              <w:tc>
                <w:tcPr>
                  <w:tcW w:w="2916" w:type="dxa"/>
                  <w:gridSpan w:val="4"/>
                </w:tcPr>
                <w:p w:rsidR="00AF5719" w:rsidRDefault="00AF5719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Итоги ВПР</w:t>
                  </w:r>
                </w:p>
              </w:tc>
              <w:tc>
                <w:tcPr>
                  <w:tcW w:w="729" w:type="dxa"/>
                  <w:vMerge w:val="restart"/>
                </w:tcPr>
                <w:p w:rsidR="00AF5719" w:rsidRDefault="00AF5719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</w:t>
                  </w:r>
                </w:p>
              </w:tc>
            </w:tr>
            <w:tr w:rsidR="00AF5719" w:rsidTr="00615506">
              <w:tc>
                <w:tcPr>
                  <w:tcW w:w="926" w:type="dxa"/>
                  <w:vMerge/>
                </w:tcPr>
                <w:p w:rsidR="00AF5719" w:rsidRPr="008F7EB8" w:rsidRDefault="00AF5719" w:rsidP="00AF571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04" w:type="dxa"/>
                  <w:vMerge/>
                </w:tcPr>
                <w:p w:rsidR="00AF5719" w:rsidRPr="008F7EB8" w:rsidRDefault="00AF5719" w:rsidP="00AF571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8" w:type="dxa"/>
                </w:tcPr>
                <w:p w:rsidR="00AF5719" w:rsidRPr="008F7EB8" w:rsidRDefault="00AF5719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660" w:type="dxa"/>
                </w:tcPr>
                <w:p w:rsidR="00AF5719" w:rsidRPr="008F7EB8" w:rsidRDefault="00AF5719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616" w:type="dxa"/>
                </w:tcPr>
                <w:p w:rsidR="00AF5719" w:rsidRPr="008F7EB8" w:rsidRDefault="00AF5719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727" w:type="dxa"/>
                </w:tcPr>
                <w:p w:rsidR="00AF5719" w:rsidRPr="008F7EB8" w:rsidRDefault="00AF5719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681" w:type="dxa"/>
                  <w:vMerge/>
                </w:tcPr>
                <w:p w:rsidR="00AF5719" w:rsidRDefault="00AF5719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9" w:type="dxa"/>
                </w:tcPr>
                <w:p w:rsidR="00AF5719" w:rsidRPr="008F7EB8" w:rsidRDefault="00AF5719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729" w:type="dxa"/>
                </w:tcPr>
                <w:p w:rsidR="00AF5719" w:rsidRPr="008F7EB8" w:rsidRDefault="00AF5719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729" w:type="dxa"/>
                </w:tcPr>
                <w:p w:rsidR="00AF5719" w:rsidRPr="008F7EB8" w:rsidRDefault="00AF5719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729" w:type="dxa"/>
                </w:tcPr>
                <w:p w:rsidR="00AF5719" w:rsidRPr="008F7EB8" w:rsidRDefault="00AF5719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729" w:type="dxa"/>
                  <w:vMerge/>
                </w:tcPr>
                <w:p w:rsidR="00AF5719" w:rsidRDefault="00AF5719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F5719" w:rsidTr="00615506">
              <w:tc>
                <w:tcPr>
                  <w:tcW w:w="926" w:type="dxa"/>
                  <w:vAlign w:val="center"/>
                </w:tcPr>
                <w:p w:rsidR="00AF5719" w:rsidRPr="008F7EB8" w:rsidRDefault="00AF5719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7А</w:t>
                  </w:r>
                </w:p>
              </w:tc>
              <w:tc>
                <w:tcPr>
                  <w:tcW w:w="1904" w:type="dxa"/>
                </w:tcPr>
                <w:p w:rsidR="00AF5719" w:rsidRPr="008F7EB8" w:rsidRDefault="00615506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Морозова Т.В.</w:t>
                  </w:r>
                </w:p>
              </w:tc>
              <w:tc>
                <w:tcPr>
                  <w:tcW w:w="758" w:type="dxa"/>
                </w:tcPr>
                <w:p w:rsidR="00AF5719" w:rsidRDefault="00615506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60" w:type="dxa"/>
                </w:tcPr>
                <w:p w:rsidR="00AF5719" w:rsidRDefault="00615506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16" w:type="dxa"/>
                </w:tcPr>
                <w:p w:rsidR="00AF5719" w:rsidRDefault="00615506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27" w:type="dxa"/>
                </w:tcPr>
                <w:p w:rsidR="00AF5719" w:rsidRDefault="00615506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81" w:type="dxa"/>
                </w:tcPr>
                <w:p w:rsidR="00AF5719" w:rsidRDefault="00615506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62,5</w:t>
                  </w:r>
                </w:p>
              </w:tc>
              <w:tc>
                <w:tcPr>
                  <w:tcW w:w="729" w:type="dxa"/>
                </w:tcPr>
                <w:p w:rsidR="00AF5719" w:rsidRDefault="00615506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29" w:type="dxa"/>
                </w:tcPr>
                <w:p w:rsidR="00AF5719" w:rsidRDefault="00615506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29" w:type="dxa"/>
                </w:tcPr>
                <w:p w:rsidR="00AF5719" w:rsidRDefault="00615506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29" w:type="dxa"/>
                </w:tcPr>
                <w:p w:rsidR="00AF5719" w:rsidRDefault="00615506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29" w:type="dxa"/>
                </w:tcPr>
                <w:p w:rsidR="00AF5719" w:rsidRDefault="00615506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615506" w:rsidTr="00615506">
              <w:tc>
                <w:tcPr>
                  <w:tcW w:w="926" w:type="dxa"/>
                  <w:vAlign w:val="center"/>
                </w:tcPr>
                <w:p w:rsidR="00615506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7Б</w:t>
                  </w:r>
                </w:p>
              </w:tc>
              <w:tc>
                <w:tcPr>
                  <w:tcW w:w="1904" w:type="dxa"/>
                </w:tcPr>
                <w:p w:rsidR="00615506" w:rsidRPr="008F7EB8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Косенко М.Н.</w:t>
                  </w:r>
                </w:p>
              </w:tc>
              <w:tc>
                <w:tcPr>
                  <w:tcW w:w="758" w:type="dxa"/>
                </w:tcPr>
                <w:p w:rsidR="00615506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60" w:type="dxa"/>
                </w:tcPr>
                <w:p w:rsidR="00615506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16" w:type="dxa"/>
                </w:tcPr>
                <w:p w:rsidR="00615506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27" w:type="dxa"/>
                </w:tcPr>
                <w:p w:rsidR="00615506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81" w:type="dxa"/>
                </w:tcPr>
                <w:p w:rsidR="00615506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55,6</w:t>
                  </w:r>
                </w:p>
              </w:tc>
              <w:tc>
                <w:tcPr>
                  <w:tcW w:w="729" w:type="dxa"/>
                </w:tcPr>
                <w:p w:rsidR="00615506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29" w:type="dxa"/>
                </w:tcPr>
                <w:p w:rsidR="00615506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29" w:type="dxa"/>
                </w:tcPr>
                <w:p w:rsidR="00615506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29" w:type="dxa"/>
                </w:tcPr>
                <w:p w:rsidR="00615506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29" w:type="dxa"/>
                </w:tcPr>
                <w:p w:rsidR="00615506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11,1</w:t>
                  </w:r>
                </w:p>
              </w:tc>
            </w:tr>
            <w:tr w:rsidR="00AF5719" w:rsidTr="00615506">
              <w:tc>
                <w:tcPr>
                  <w:tcW w:w="2830" w:type="dxa"/>
                  <w:gridSpan w:val="2"/>
                  <w:vAlign w:val="center"/>
                </w:tcPr>
                <w:p w:rsidR="00AF5719" w:rsidRDefault="00AF5719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 по ОУ</w:t>
                  </w:r>
                </w:p>
              </w:tc>
              <w:tc>
                <w:tcPr>
                  <w:tcW w:w="758" w:type="dxa"/>
                </w:tcPr>
                <w:p w:rsidR="00AF5719" w:rsidRDefault="00615506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60" w:type="dxa"/>
                </w:tcPr>
                <w:p w:rsidR="00AF5719" w:rsidRDefault="00615506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16" w:type="dxa"/>
                </w:tcPr>
                <w:p w:rsidR="00AF5719" w:rsidRDefault="00615506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27" w:type="dxa"/>
                </w:tcPr>
                <w:p w:rsidR="00AF5719" w:rsidRDefault="00615506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81" w:type="dxa"/>
                </w:tcPr>
                <w:p w:rsidR="00AF5719" w:rsidRDefault="00615506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58,8</w:t>
                  </w:r>
                </w:p>
              </w:tc>
              <w:tc>
                <w:tcPr>
                  <w:tcW w:w="729" w:type="dxa"/>
                </w:tcPr>
                <w:p w:rsidR="00AF5719" w:rsidRDefault="00615506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29" w:type="dxa"/>
                </w:tcPr>
                <w:p w:rsidR="00AF5719" w:rsidRDefault="00615506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29" w:type="dxa"/>
                </w:tcPr>
                <w:p w:rsidR="00AF5719" w:rsidRDefault="00615506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29" w:type="dxa"/>
                </w:tcPr>
                <w:p w:rsidR="00AF5719" w:rsidRDefault="00615506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729" w:type="dxa"/>
                </w:tcPr>
                <w:p w:rsidR="00AF5719" w:rsidRDefault="00615506" w:rsidP="00AF5719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5,9</w:t>
                  </w:r>
                </w:p>
              </w:tc>
            </w:tr>
          </w:tbl>
          <w:p w:rsidR="00AF5719" w:rsidRPr="008F7EB8" w:rsidRDefault="00AF5719" w:rsidP="00AF5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5719" w:rsidRDefault="00AF5719" w:rsidP="00A7688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F5719" w:rsidRPr="00615506" w:rsidRDefault="00615506" w:rsidP="00A76886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615506">
        <w:rPr>
          <w:rFonts w:ascii="Times New Roman" w:hAnsi="Times New Roman" w:cs="Times New Roman"/>
          <w:b/>
          <w:sz w:val="24"/>
        </w:rPr>
        <w:t>Выводы:</w:t>
      </w:r>
    </w:p>
    <w:p w:rsidR="00615506" w:rsidRDefault="00615506" w:rsidP="00A7688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Лучше всего учащиеся справились с аудированием и чтением текста.</w:t>
      </w:r>
    </w:p>
    <w:p w:rsidR="00615506" w:rsidRDefault="00615506" w:rsidP="006155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506" w:rsidRPr="008F7EB8" w:rsidRDefault="00615506" w:rsidP="006155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результатов всероссийских проверочных работ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английскому языку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классе</w:t>
      </w:r>
    </w:p>
    <w:tbl>
      <w:tblPr>
        <w:tblW w:w="10206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615506" w:rsidRPr="008F7EB8" w:rsidTr="00615506">
        <w:trPr>
          <w:trHeight w:val="225"/>
          <w:tblCellSpacing w:w="0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506" w:rsidRPr="008F7EB8" w:rsidRDefault="00615506" w:rsidP="0061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15506" w:rsidRPr="008F7EB8" w:rsidTr="00615506">
        <w:trPr>
          <w:trHeight w:val="225"/>
          <w:tblCellSpacing w:w="0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506" w:rsidRPr="008F7EB8" w:rsidRDefault="00615506" w:rsidP="0061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</w:tr>
      <w:tr w:rsidR="00615506" w:rsidRPr="008F7EB8" w:rsidTr="00615506">
        <w:trPr>
          <w:trHeight w:val="225"/>
          <w:tblCellSpacing w:w="0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506" w:rsidRPr="008F7EB8" w:rsidRDefault="00615506" w:rsidP="0061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заданий: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  <w:p w:rsidR="00615506" w:rsidRPr="008F7EB8" w:rsidRDefault="00615506" w:rsidP="0061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выполнения: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минут. </w:t>
            </w:r>
          </w:p>
          <w:p w:rsidR="00615506" w:rsidRPr="008F7EB8" w:rsidRDefault="00615506" w:rsidP="0061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Работу выполняли: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15506" w:rsidRPr="008F7EB8" w:rsidRDefault="00615506" w:rsidP="0061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балл, который можно получить за всю работу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30б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15506" w:rsidRPr="008F7EB8" w:rsidRDefault="00615506" w:rsidP="0061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Максимум за работу не набрал никто. </w:t>
            </w:r>
          </w:p>
          <w:p w:rsidR="00615506" w:rsidRPr="008F7EB8" w:rsidRDefault="00615506" w:rsidP="0061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Максимальный балл по классу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обучающий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ся), минимальный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ся),</w:t>
            </w:r>
          </w:p>
          <w:p w:rsidR="00615506" w:rsidRPr="008F7EB8" w:rsidRDefault="00615506" w:rsidP="0061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«5»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  <w:p w:rsidR="00615506" w:rsidRPr="008F7EB8" w:rsidRDefault="00615506" w:rsidP="0061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«4»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615506" w:rsidRPr="008F7EB8" w:rsidRDefault="00615506" w:rsidP="0061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«3»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615506" w:rsidRPr="008F7EB8" w:rsidRDefault="00615506" w:rsidP="0061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«2» - </w:t>
            </w:r>
            <w:r w:rsidR="00B4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(</w:t>
            </w:r>
            <w:r w:rsidR="00B4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76,7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615506" w:rsidRPr="008F7EB8" w:rsidRDefault="00615506" w:rsidP="0061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Успеваемость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</w:t>
            </w:r>
            <w:r w:rsidR="00B44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23,3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%, качество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</w:t>
            </w:r>
            <w:r w:rsidR="00B44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  <w:p w:rsidR="00615506" w:rsidRDefault="00B44833" w:rsidP="00615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</w:t>
            </w:r>
            <w:r w:rsidR="00615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язык</w:t>
            </w:r>
          </w:p>
          <w:p w:rsidR="00615506" w:rsidRDefault="00615506" w:rsidP="0061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tbl>
            <w:tblPr>
              <w:tblStyle w:val="a7"/>
              <w:tblW w:w="9917" w:type="dxa"/>
              <w:tblLayout w:type="fixed"/>
              <w:tblLook w:val="04A0" w:firstRow="1" w:lastRow="0" w:firstColumn="1" w:lastColumn="0" w:noHBand="0" w:noVBand="1"/>
            </w:tblPr>
            <w:tblGrid>
              <w:gridCol w:w="926"/>
              <w:gridCol w:w="1904"/>
              <w:gridCol w:w="758"/>
              <w:gridCol w:w="660"/>
              <w:gridCol w:w="616"/>
              <w:gridCol w:w="727"/>
              <w:gridCol w:w="681"/>
              <w:gridCol w:w="729"/>
              <w:gridCol w:w="729"/>
              <w:gridCol w:w="729"/>
              <w:gridCol w:w="729"/>
              <w:gridCol w:w="729"/>
            </w:tblGrid>
            <w:tr w:rsidR="00615506" w:rsidTr="00615506">
              <w:tc>
                <w:tcPr>
                  <w:tcW w:w="926" w:type="dxa"/>
                  <w:vMerge w:val="restart"/>
                  <w:vAlign w:val="center"/>
                </w:tcPr>
                <w:p w:rsidR="00615506" w:rsidRPr="008F7EB8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1904" w:type="dxa"/>
                  <w:vMerge w:val="restart"/>
                  <w:vAlign w:val="center"/>
                </w:tcPr>
                <w:p w:rsidR="00615506" w:rsidRPr="008F7EB8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Учитель</w:t>
                  </w:r>
                </w:p>
              </w:tc>
              <w:tc>
                <w:tcPr>
                  <w:tcW w:w="2761" w:type="dxa"/>
                  <w:gridSpan w:val="4"/>
                </w:tcPr>
                <w:p w:rsidR="00615506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Итоги III четверти</w:t>
                  </w:r>
                </w:p>
              </w:tc>
              <w:tc>
                <w:tcPr>
                  <w:tcW w:w="681" w:type="dxa"/>
                  <w:vMerge w:val="restart"/>
                </w:tcPr>
                <w:p w:rsidR="00615506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</w:t>
                  </w:r>
                </w:p>
              </w:tc>
              <w:tc>
                <w:tcPr>
                  <w:tcW w:w="2916" w:type="dxa"/>
                  <w:gridSpan w:val="4"/>
                </w:tcPr>
                <w:p w:rsidR="00615506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Итоги ВПР</w:t>
                  </w:r>
                </w:p>
              </w:tc>
              <w:tc>
                <w:tcPr>
                  <w:tcW w:w="729" w:type="dxa"/>
                  <w:vMerge w:val="restart"/>
                </w:tcPr>
                <w:p w:rsidR="00615506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</w:t>
                  </w:r>
                </w:p>
              </w:tc>
            </w:tr>
            <w:tr w:rsidR="00615506" w:rsidTr="00615506">
              <w:tc>
                <w:tcPr>
                  <w:tcW w:w="926" w:type="dxa"/>
                  <w:vMerge/>
                </w:tcPr>
                <w:p w:rsidR="00615506" w:rsidRPr="008F7EB8" w:rsidRDefault="00615506" w:rsidP="00615506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04" w:type="dxa"/>
                  <w:vMerge/>
                </w:tcPr>
                <w:p w:rsidR="00615506" w:rsidRPr="008F7EB8" w:rsidRDefault="00615506" w:rsidP="00615506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8" w:type="dxa"/>
                </w:tcPr>
                <w:p w:rsidR="00615506" w:rsidRPr="008F7EB8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660" w:type="dxa"/>
                </w:tcPr>
                <w:p w:rsidR="00615506" w:rsidRPr="008F7EB8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616" w:type="dxa"/>
                </w:tcPr>
                <w:p w:rsidR="00615506" w:rsidRPr="008F7EB8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727" w:type="dxa"/>
                </w:tcPr>
                <w:p w:rsidR="00615506" w:rsidRPr="008F7EB8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681" w:type="dxa"/>
                  <w:vMerge/>
                </w:tcPr>
                <w:p w:rsidR="00615506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9" w:type="dxa"/>
                </w:tcPr>
                <w:p w:rsidR="00615506" w:rsidRPr="008F7EB8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729" w:type="dxa"/>
                </w:tcPr>
                <w:p w:rsidR="00615506" w:rsidRPr="008F7EB8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729" w:type="dxa"/>
                </w:tcPr>
                <w:p w:rsidR="00615506" w:rsidRPr="008F7EB8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729" w:type="dxa"/>
                </w:tcPr>
                <w:p w:rsidR="00615506" w:rsidRPr="008F7EB8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729" w:type="dxa"/>
                  <w:vMerge/>
                </w:tcPr>
                <w:p w:rsidR="00615506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15506" w:rsidTr="00615506">
              <w:tc>
                <w:tcPr>
                  <w:tcW w:w="926" w:type="dxa"/>
                  <w:vAlign w:val="center"/>
                </w:tcPr>
                <w:p w:rsidR="00615506" w:rsidRPr="008F7EB8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7А</w:t>
                  </w:r>
                </w:p>
              </w:tc>
              <w:tc>
                <w:tcPr>
                  <w:tcW w:w="1904" w:type="dxa"/>
                </w:tcPr>
                <w:p w:rsidR="00615506" w:rsidRPr="008F7EB8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Морозова Т.В.</w:t>
                  </w:r>
                </w:p>
              </w:tc>
              <w:tc>
                <w:tcPr>
                  <w:tcW w:w="758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60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16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27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81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729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29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29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29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729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615506" w:rsidTr="00615506">
              <w:tc>
                <w:tcPr>
                  <w:tcW w:w="926" w:type="dxa"/>
                  <w:vAlign w:val="center"/>
                </w:tcPr>
                <w:p w:rsidR="00615506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7Б</w:t>
                  </w:r>
                </w:p>
              </w:tc>
              <w:tc>
                <w:tcPr>
                  <w:tcW w:w="1904" w:type="dxa"/>
                </w:tcPr>
                <w:p w:rsidR="00615506" w:rsidRPr="008F7EB8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Косенко М.Н.</w:t>
                  </w:r>
                </w:p>
              </w:tc>
              <w:tc>
                <w:tcPr>
                  <w:tcW w:w="758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60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16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27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81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729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29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29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29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729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615506" w:rsidTr="00615506">
              <w:tc>
                <w:tcPr>
                  <w:tcW w:w="2830" w:type="dxa"/>
                  <w:gridSpan w:val="2"/>
                  <w:vAlign w:val="center"/>
                </w:tcPr>
                <w:p w:rsidR="00615506" w:rsidRDefault="00615506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 по ОУ</w:t>
                  </w:r>
                </w:p>
              </w:tc>
              <w:tc>
                <w:tcPr>
                  <w:tcW w:w="758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60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616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727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81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729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29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29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29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729" w:type="dxa"/>
                </w:tcPr>
                <w:p w:rsidR="00615506" w:rsidRDefault="00B44833" w:rsidP="00615506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615506" w:rsidRPr="008F7EB8" w:rsidRDefault="00615506" w:rsidP="0061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5506" w:rsidRDefault="00615506" w:rsidP="0061550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15506" w:rsidRPr="00615506" w:rsidRDefault="00615506" w:rsidP="00615506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615506">
        <w:rPr>
          <w:rFonts w:ascii="Times New Roman" w:hAnsi="Times New Roman" w:cs="Times New Roman"/>
          <w:b/>
          <w:sz w:val="24"/>
        </w:rPr>
        <w:t>Выводы:</w:t>
      </w:r>
    </w:p>
    <w:p w:rsidR="00615506" w:rsidRDefault="00615506" w:rsidP="0061550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Лучше всего учащиеся справились с аудированием и чтением текста</w:t>
      </w:r>
      <w:r w:rsidR="00B44833">
        <w:rPr>
          <w:rFonts w:ascii="Times New Roman" w:hAnsi="Times New Roman" w:cs="Times New Roman"/>
          <w:sz w:val="24"/>
        </w:rPr>
        <w:t xml:space="preserve"> с пониманием основного содержания прочитанного текста</w:t>
      </w:r>
      <w:r>
        <w:rPr>
          <w:rFonts w:ascii="Times New Roman" w:hAnsi="Times New Roman" w:cs="Times New Roman"/>
          <w:sz w:val="24"/>
        </w:rPr>
        <w:t>.</w:t>
      </w:r>
    </w:p>
    <w:p w:rsidR="00615506" w:rsidRDefault="00615506" w:rsidP="00A7688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76886" w:rsidRPr="008F7EB8" w:rsidRDefault="00A76886" w:rsidP="00A7688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результатов всероссийских проверочных работ по </w:t>
      </w:r>
      <w:r w:rsidR="00B448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иностранному языку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r w:rsidR="00780C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классе</w:t>
      </w:r>
    </w:p>
    <w:tbl>
      <w:tblPr>
        <w:tblW w:w="10206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A76886" w:rsidRPr="008F7EB8" w:rsidTr="00334727">
        <w:trPr>
          <w:trHeight w:val="225"/>
          <w:tblCellSpacing w:w="0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886" w:rsidRPr="008F7EB8" w:rsidRDefault="00A76886" w:rsidP="00334727">
            <w:pPr>
              <w:framePr w:hSpace="45" w:wrap="around" w:vAnchor="text" w:hAnchor="text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Дата: </w:t>
            </w:r>
            <w:r w:rsidR="00334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76886" w:rsidRPr="008F7EB8" w:rsidTr="00334727">
        <w:trPr>
          <w:trHeight w:val="225"/>
          <w:tblCellSpacing w:w="0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886" w:rsidRPr="008F7EB8" w:rsidRDefault="00A76886" w:rsidP="00334727">
            <w:pPr>
              <w:framePr w:hSpace="45" w:wrap="around" w:vAnchor="text" w:hAnchor="text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Предмет: </w:t>
            </w:r>
            <w:r w:rsidR="00334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A76886" w:rsidRPr="008F7EB8" w:rsidTr="00334727">
        <w:trPr>
          <w:trHeight w:val="225"/>
          <w:tblCellSpacing w:w="0" w:type="dxa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886" w:rsidRPr="008F7EB8" w:rsidRDefault="00A76886" w:rsidP="00334727">
            <w:pPr>
              <w:framePr w:hSpace="45" w:wrap="around" w:vAnchor="text" w:hAnchor="text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заданий:</w:t>
            </w:r>
            <w:r w:rsidR="00334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76886" w:rsidRPr="008F7EB8" w:rsidRDefault="00A76886" w:rsidP="00334727">
            <w:pPr>
              <w:framePr w:hSpace="45" w:wrap="around" w:vAnchor="text" w:hAnchor="text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выполнения: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минут. </w:t>
            </w:r>
          </w:p>
          <w:p w:rsidR="00A76886" w:rsidRPr="008F7EB8" w:rsidRDefault="00A76886" w:rsidP="00334727">
            <w:pPr>
              <w:framePr w:hSpace="45" w:wrap="around" w:vAnchor="text" w:hAnchor="text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Работу выполняли: </w:t>
            </w:r>
            <w:r w:rsidR="00B4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76886" w:rsidRPr="008F7EB8" w:rsidRDefault="00A76886" w:rsidP="00334727">
            <w:pPr>
              <w:framePr w:hSpace="45" w:wrap="around" w:vAnchor="text" w:hAnchor="text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балл, который можно получить за всю работу -</w:t>
            </w:r>
            <w:r w:rsidR="00B44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F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76886" w:rsidRPr="008F7EB8" w:rsidRDefault="00A76886" w:rsidP="00334727">
            <w:pPr>
              <w:framePr w:hSpace="45" w:wrap="around" w:vAnchor="text" w:hAnchor="text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Успеваемость 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%, качество -</w:t>
            </w:r>
            <w:r w:rsidR="00B44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  <w:p w:rsidR="00A76886" w:rsidRDefault="00A76886" w:rsidP="00780C80">
            <w:pPr>
              <w:framePr w:hSpace="45" w:wrap="around" w:vAnchor="text" w:hAnchor="text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6"/>
              <w:gridCol w:w="1479"/>
              <w:gridCol w:w="758"/>
              <w:gridCol w:w="753"/>
              <w:gridCol w:w="749"/>
              <w:gridCol w:w="745"/>
              <w:gridCol w:w="819"/>
              <w:gridCol w:w="729"/>
              <w:gridCol w:w="729"/>
              <w:gridCol w:w="729"/>
              <w:gridCol w:w="729"/>
              <w:gridCol w:w="729"/>
            </w:tblGrid>
            <w:tr w:rsidR="00A76886" w:rsidTr="00334727">
              <w:tc>
                <w:tcPr>
                  <w:tcW w:w="926" w:type="dxa"/>
                  <w:vMerge w:val="restart"/>
                  <w:vAlign w:val="center"/>
                </w:tcPr>
                <w:p w:rsidR="00A76886" w:rsidRPr="008F7EB8" w:rsidRDefault="00A76886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1479" w:type="dxa"/>
                  <w:vMerge w:val="restart"/>
                  <w:vAlign w:val="center"/>
                </w:tcPr>
                <w:p w:rsidR="00A76886" w:rsidRPr="008F7EB8" w:rsidRDefault="00A76886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Учитель</w:t>
                  </w:r>
                </w:p>
              </w:tc>
              <w:tc>
                <w:tcPr>
                  <w:tcW w:w="3005" w:type="dxa"/>
                  <w:gridSpan w:val="4"/>
                </w:tcPr>
                <w:p w:rsidR="00A76886" w:rsidRDefault="00A76886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Итоги III четверти</w:t>
                  </w:r>
                </w:p>
              </w:tc>
              <w:tc>
                <w:tcPr>
                  <w:tcW w:w="819" w:type="dxa"/>
                  <w:vMerge w:val="restart"/>
                </w:tcPr>
                <w:p w:rsidR="00A76886" w:rsidRDefault="00A76886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</w:t>
                  </w:r>
                </w:p>
              </w:tc>
              <w:tc>
                <w:tcPr>
                  <w:tcW w:w="2916" w:type="dxa"/>
                  <w:gridSpan w:val="4"/>
                </w:tcPr>
                <w:p w:rsidR="00A76886" w:rsidRDefault="00A76886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Итоги ВПР</w:t>
                  </w:r>
                </w:p>
              </w:tc>
              <w:tc>
                <w:tcPr>
                  <w:tcW w:w="729" w:type="dxa"/>
                  <w:vMerge w:val="restart"/>
                </w:tcPr>
                <w:p w:rsidR="00A76886" w:rsidRDefault="00A76886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</w:t>
                  </w:r>
                </w:p>
              </w:tc>
            </w:tr>
            <w:tr w:rsidR="00A76886" w:rsidTr="00334727">
              <w:tc>
                <w:tcPr>
                  <w:tcW w:w="926" w:type="dxa"/>
                  <w:vMerge/>
                </w:tcPr>
                <w:p w:rsidR="00A76886" w:rsidRPr="008F7EB8" w:rsidRDefault="00A76886" w:rsidP="00334727">
                  <w:pPr>
                    <w:framePr w:hSpace="45" w:wrap="around" w:vAnchor="text" w:hAnchor="tex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9" w:type="dxa"/>
                  <w:vMerge/>
                </w:tcPr>
                <w:p w:rsidR="00A76886" w:rsidRPr="008F7EB8" w:rsidRDefault="00A76886" w:rsidP="00334727">
                  <w:pPr>
                    <w:framePr w:hSpace="45" w:wrap="around" w:vAnchor="text" w:hAnchor="tex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8" w:type="dxa"/>
                </w:tcPr>
                <w:p w:rsidR="00A76886" w:rsidRPr="008F7EB8" w:rsidRDefault="00A76886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753" w:type="dxa"/>
                </w:tcPr>
                <w:p w:rsidR="00A76886" w:rsidRPr="008F7EB8" w:rsidRDefault="00A76886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749" w:type="dxa"/>
                </w:tcPr>
                <w:p w:rsidR="00A76886" w:rsidRPr="008F7EB8" w:rsidRDefault="00A76886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745" w:type="dxa"/>
                </w:tcPr>
                <w:p w:rsidR="00A76886" w:rsidRPr="008F7EB8" w:rsidRDefault="00A76886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819" w:type="dxa"/>
                  <w:vMerge/>
                </w:tcPr>
                <w:p w:rsidR="00A76886" w:rsidRDefault="00A76886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9" w:type="dxa"/>
                </w:tcPr>
                <w:p w:rsidR="00A76886" w:rsidRPr="008F7EB8" w:rsidRDefault="00A76886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729" w:type="dxa"/>
                </w:tcPr>
                <w:p w:rsidR="00A76886" w:rsidRPr="008F7EB8" w:rsidRDefault="00A76886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729" w:type="dxa"/>
                </w:tcPr>
                <w:p w:rsidR="00A76886" w:rsidRPr="008F7EB8" w:rsidRDefault="00A76886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729" w:type="dxa"/>
                </w:tcPr>
                <w:p w:rsidR="00A76886" w:rsidRPr="008F7EB8" w:rsidRDefault="00A76886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E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729" w:type="dxa"/>
                  <w:vMerge/>
                </w:tcPr>
                <w:p w:rsidR="00A76886" w:rsidRDefault="00A76886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76886" w:rsidTr="00334727">
              <w:tc>
                <w:tcPr>
                  <w:tcW w:w="926" w:type="dxa"/>
                  <w:vAlign w:val="center"/>
                </w:tcPr>
                <w:p w:rsidR="00A76886" w:rsidRPr="008F7EB8" w:rsidRDefault="00B44833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479" w:type="dxa"/>
                </w:tcPr>
                <w:p w:rsidR="00A76886" w:rsidRPr="008F7EB8" w:rsidRDefault="00B44833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Косенко М.Н.</w:t>
                  </w:r>
                </w:p>
              </w:tc>
              <w:tc>
                <w:tcPr>
                  <w:tcW w:w="758" w:type="dxa"/>
                </w:tcPr>
                <w:p w:rsidR="00A76886" w:rsidRDefault="00B44833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53" w:type="dxa"/>
                </w:tcPr>
                <w:p w:rsidR="00A76886" w:rsidRDefault="00B44833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49" w:type="dxa"/>
                </w:tcPr>
                <w:p w:rsidR="00A76886" w:rsidRDefault="00B44833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45" w:type="dxa"/>
                </w:tcPr>
                <w:p w:rsidR="00A76886" w:rsidRDefault="00A76886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19" w:type="dxa"/>
                </w:tcPr>
                <w:p w:rsidR="00A76886" w:rsidRDefault="00B44833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729" w:type="dxa"/>
                </w:tcPr>
                <w:p w:rsidR="00A76886" w:rsidRDefault="00A76886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29" w:type="dxa"/>
                </w:tcPr>
                <w:p w:rsidR="00A76886" w:rsidRDefault="00B44833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29" w:type="dxa"/>
                </w:tcPr>
                <w:p w:rsidR="00A76886" w:rsidRDefault="00B44833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29" w:type="dxa"/>
                </w:tcPr>
                <w:p w:rsidR="00A76886" w:rsidRDefault="00A76886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29" w:type="dxa"/>
                </w:tcPr>
                <w:p w:rsidR="00A76886" w:rsidRDefault="00B44833" w:rsidP="00334727">
                  <w:pPr>
                    <w:framePr w:hSpace="45" w:wrap="around" w:vAnchor="text" w:hAnchor="text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</w:tbl>
          <w:p w:rsidR="00A76886" w:rsidRPr="008F7EB8" w:rsidRDefault="00A76886" w:rsidP="00334727">
            <w:pPr>
              <w:framePr w:hSpace="45" w:wrap="around" w:vAnchor="text" w:hAnchor="text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0C80" w:rsidRPr="008F7EB8" w:rsidRDefault="00780C80" w:rsidP="00780C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Качественная успеваемость неудовлетворительна.</w:t>
      </w:r>
    </w:p>
    <w:p w:rsidR="00780C80" w:rsidRPr="00780C80" w:rsidRDefault="00780C80" w:rsidP="00780C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0C80">
        <w:rPr>
          <w:rFonts w:ascii="Times New Roman" w:hAnsi="Times New Roman" w:cs="Times New Roman"/>
          <w:sz w:val="24"/>
        </w:rPr>
        <w:t>Работа включает 4 раздела: «</w:t>
      </w:r>
      <w:proofErr w:type="spellStart"/>
      <w:r w:rsidRPr="00780C80">
        <w:rPr>
          <w:rFonts w:ascii="Times New Roman" w:hAnsi="Times New Roman" w:cs="Times New Roman"/>
          <w:sz w:val="24"/>
        </w:rPr>
        <w:t>Аудирование</w:t>
      </w:r>
      <w:proofErr w:type="spellEnd"/>
      <w:r w:rsidRPr="00780C80">
        <w:rPr>
          <w:rFonts w:ascii="Times New Roman" w:hAnsi="Times New Roman" w:cs="Times New Roman"/>
          <w:sz w:val="24"/>
        </w:rPr>
        <w:t>», «Говорение», «Чтение», «Грамматика и лексика».</w:t>
      </w:r>
    </w:p>
    <w:p w:rsidR="00780C80" w:rsidRPr="00780C80" w:rsidRDefault="00780C80" w:rsidP="00780C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0C80">
        <w:rPr>
          <w:rFonts w:ascii="Times New Roman" w:hAnsi="Times New Roman" w:cs="Times New Roman"/>
          <w:sz w:val="24"/>
        </w:rPr>
        <w:t>В работе предложены следующие разновидности заданий:</w:t>
      </w:r>
    </w:p>
    <w:p w:rsidR="00780C80" w:rsidRPr="00780C80" w:rsidRDefault="00780C80" w:rsidP="00780C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0C80">
        <w:rPr>
          <w:rFonts w:ascii="Times New Roman" w:hAnsi="Times New Roman" w:cs="Times New Roman"/>
          <w:sz w:val="24"/>
        </w:rPr>
        <w:t>задания на выбор одного правильного ответа из предложенного перечня ответов;</w:t>
      </w:r>
    </w:p>
    <w:p w:rsidR="00780C80" w:rsidRPr="00780C80" w:rsidRDefault="00780C80" w:rsidP="00780C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0C80">
        <w:rPr>
          <w:rFonts w:ascii="Times New Roman" w:hAnsi="Times New Roman" w:cs="Times New Roman"/>
          <w:sz w:val="24"/>
        </w:rPr>
        <w:t>чтение</w:t>
      </w:r>
    </w:p>
    <w:p w:rsidR="00780C80" w:rsidRPr="00780C80" w:rsidRDefault="00780C80" w:rsidP="00780C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0C80">
        <w:rPr>
          <w:rFonts w:ascii="Times New Roman" w:hAnsi="Times New Roman" w:cs="Times New Roman"/>
          <w:sz w:val="24"/>
        </w:rPr>
        <w:t>монологическое высказывание</w:t>
      </w:r>
    </w:p>
    <w:p w:rsidR="00780C80" w:rsidRPr="00780C80" w:rsidRDefault="00780C80" w:rsidP="00780C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0C80">
        <w:rPr>
          <w:rFonts w:ascii="Times New Roman" w:hAnsi="Times New Roman" w:cs="Times New Roman"/>
          <w:sz w:val="24"/>
        </w:rPr>
        <w:t>задания на установление соответствия позиций;</w:t>
      </w:r>
    </w:p>
    <w:p w:rsidR="00780C80" w:rsidRPr="00780C80" w:rsidRDefault="00780C80" w:rsidP="00780C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0C80">
        <w:rPr>
          <w:rFonts w:ascii="Times New Roman" w:hAnsi="Times New Roman" w:cs="Times New Roman"/>
          <w:sz w:val="24"/>
        </w:rPr>
        <w:t>задания на заполнение пропуска в связном тексте;</w:t>
      </w:r>
    </w:p>
    <w:p w:rsidR="00780C80" w:rsidRDefault="00780C80" w:rsidP="00780C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0C80">
        <w:rPr>
          <w:rFonts w:ascii="Times New Roman" w:hAnsi="Times New Roman" w:cs="Times New Roman"/>
          <w:sz w:val="24"/>
        </w:rPr>
        <w:t>задания на заполнение пропуска в связном тексте путем подбора предложенной формы слова.</w:t>
      </w:r>
    </w:p>
    <w:p w:rsidR="00780C80" w:rsidRPr="00780C80" w:rsidRDefault="00780C80" w:rsidP="00780C80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780C80">
        <w:rPr>
          <w:rFonts w:ascii="Times New Roman" w:hAnsi="Times New Roman" w:cs="Times New Roman"/>
          <w:b/>
          <w:sz w:val="24"/>
        </w:rPr>
        <w:t>Выводы:</w:t>
      </w:r>
    </w:p>
    <w:p w:rsidR="00780C80" w:rsidRDefault="00780C80" w:rsidP="00780C80">
      <w:pPr>
        <w:jc w:val="both"/>
        <w:rPr>
          <w:rFonts w:ascii="Times New Roman" w:hAnsi="Times New Roman" w:cs="Times New Roman"/>
          <w:sz w:val="24"/>
        </w:rPr>
      </w:pPr>
      <w:r w:rsidRPr="00780C80">
        <w:rPr>
          <w:rFonts w:ascii="Times New Roman" w:hAnsi="Times New Roman" w:cs="Times New Roman"/>
          <w:sz w:val="24"/>
        </w:rPr>
        <w:t xml:space="preserve">Результаты выполнения данной работы позволяют сделать вывод о том, что учащихся продемонстрировали </w:t>
      </w:r>
      <w:r>
        <w:rPr>
          <w:rFonts w:ascii="Times New Roman" w:hAnsi="Times New Roman" w:cs="Times New Roman"/>
          <w:sz w:val="24"/>
        </w:rPr>
        <w:t xml:space="preserve">удовлетворительный </w:t>
      </w:r>
      <w:r w:rsidRPr="00780C80">
        <w:rPr>
          <w:rFonts w:ascii="Times New Roman" w:hAnsi="Times New Roman" w:cs="Times New Roman"/>
          <w:sz w:val="24"/>
        </w:rPr>
        <w:t xml:space="preserve"> уровень коммуникативных умений в разных видах речевой деятельности: </w:t>
      </w:r>
      <w:proofErr w:type="spellStart"/>
      <w:r w:rsidRPr="00780C80">
        <w:rPr>
          <w:rFonts w:ascii="Times New Roman" w:hAnsi="Times New Roman" w:cs="Times New Roman"/>
          <w:sz w:val="24"/>
        </w:rPr>
        <w:t>аудировании</w:t>
      </w:r>
      <w:proofErr w:type="spellEnd"/>
      <w:r w:rsidRPr="00780C80">
        <w:rPr>
          <w:rFonts w:ascii="Times New Roman" w:hAnsi="Times New Roman" w:cs="Times New Roman"/>
          <w:sz w:val="24"/>
        </w:rPr>
        <w:t>, чтении, говорении.</w:t>
      </w:r>
    </w:p>
    <w:p w:rsidR="00780C80" w:rsidRDefault="00780C80" w:rsidP="00780C8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Необходимо вести работу над повышение качественной успеваемости по предмету.</w:t>
      </w:r>
    </w:p>
    <w:p w:rsidR="00EF1979" w:rsidRPr="00EF1979" w:rsidRDefault="00EF1979" w:rsidP="00EF197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EF1979">
        <w:rPr>
          <w:rFonts w:ascii="Times New Roman" w:hAnsi="Times New Roman" w:cs="Times New Roman"/>
          <w:b/>
          <w:sz w:val="24"/>
        </w:rPr>
        <w:t xml:space="preserve">Рекомендации: </w:t>
      </w:r>
    </w:p>
    <w:p w:rsidR="00EF1979" w:rsidRPr="00EF1979" w:rsidRDefault="00EF1979" w:rsidP="00EF1979">
      <w:pPr>
        <w:spacing w:after="0"/>
        <w:jc w:val="both"/>
        <w:rPr>
          <w:rFonts w:ascii="Times New Roman" w:hAnsi="Times New Roman" w:cs="Times New Roman"/>
          <w:sz w:val="24"/>
        </w:rPr>
      </w:pPr>
      <w:r w:rsidRPr="00EF1979">
        <w:rPr>
          <w:rFonts w:ascii="Times New Roman" w:hAnsi="Times New Roman" w:cs="Times New Roman"/>
          <w:sz w:val="24"/>
        </w:rPr>
        <w:t xml:space="preserve">1.Провести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EF1979" w:rsidRPr="00EF1979" w:rsidRDefault="00EF1979" w:rsidP="00EF1979">
      <w:pPr>
        <w:spacing w:after="0"/>
        <w:jc w:val="both"/>
        <w:rPr>
          <w:rFonts w:ascii="Times New Roman" w:hAnsi="Times New Roman" w:cs="Times New Roman"/>
          <w:sz w:val="24"/>
        </w:rPr>
      </w:pPr>
      <w:r w:rsidRPr="00EF1979">
        <w:rPr>
          <w:rFonts w:ascii="Times New Roman" w:hAnsi="Times New Roman" w:cs="Times New Roman"/>
          <w:sz w:val="24"/>
        </w:rPr>
        <w:t xml:space="preserve">2. Спланировать коррекционную работу во внеурочное время и содержания урочных занятий. </w:t>
      </w:r>
    </w:p>
    <w:p w:rsidR="00B44833" w:rsidRDefault="00B44833" w:rsidP="00780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0C80" w:rsidRDefault="00780C80" w:rsidP="00780C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результатов всероссийских проверочных работ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биологии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 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классе</w:t>
      </w:r>
    </w:p>
    <w:p w:rsidR="00780C80" w:rsidRPr="00780C80" w:rsidRDefault="00780C80" w:rsidP="00EF1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  <w:r w:rsidR="00B44833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B4483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.2019</w:t>
      </w:r>
    </w:p>
    <w:p w:rsidR="00780C80" w:rsidRPr="00780C80" w:rsidRDefault="00780C80" w:rsidP="00EF1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</w:p>
    <w:p w:rsidR="00780C80" w:rsidRPr="00780C80" w:rsidRDefault="00780C80" w:rsidP="00EF1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заданий:</w:t>
      </w:r>
      <w:r w:rsidR="00EF1979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</w:p>
    <w:p w:rsidR="00780C80" w:rsidRPr="00780C80" w:rsidRDefault="00780C80" w:rsidP="00EF1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выполнения: </w:t>
      </w:r>
      <w:r w:rsidR="00EF1979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</w:t>
      </w:r>
    </w:p>
    <w:p w:rsidR="00780C80" w:rsidRPr="00780C80" w:rsidRDefault="00780C80" w:rsidP="00EF1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выполняли: </w:t>
      </w:r>
      <w:r w:rsidR="00B4483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</w:t>
      </w:r>
    </w:p>
    <w:p w:rsidR="00780C80" w:rsidRPr="00780C80" w:rsidRDefault="00780C80" w:rsidP="00EF1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-3</w:t>
      </w:r>
      <w:r w:rsidR="00EF197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</w:p>
    <w:p w:rsidR="00780C80" w:rsidRPr="00780C80" w:rsidRDefault="00780C80" w:rsidP="00EF1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Максимум за работу не набрал никто. </w:t>
      </w:r>
    </w:p>
    <w:p w:rsidR="00780C80" w:rsidRPr="00780C80" w:rsidRDefault="00780C80" w:rsidP="00EF1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по классу – </w:t>
      </w:r>
      <w:r w:rsidR="00EF197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4483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б (1 обучающ</w:t>
      </w:r>
      <w:r w:rsidR="00EF1979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ся), минимальный –1</w:t>
      </w:r>
      <w:r w:rsidR="00B4483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(1 обучающ</w:t>
      </w:r>
      <w:r w:rsidR="00EF1979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ся),</w:t>
      </w:r>
    </w:p>
    <w:p w:rsidR="00780C80" w:rsidRPr="00780C80" w:rsidRDefault="00780C80" w:rsidP="00EF1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«5» - </w:t>
      </w:r>
      <w:r w:rsidR="00B4483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(</w:t>
      </w:r>
      <w:r w:rsidR="00B44833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</w:t>
      </w:r>
    </w:p>
    <w:p w:rsidR="00780C80" w:rsidRPr="00780C80" w:rsidRDefault="00780C80" w:rsidP="00EF197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«4» - </w:t>
      </w:r>
      <w:r w:rsidR="00B4483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 (</w:t>
      </w:r>
      <w:r w:rsidR="00B4483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F197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780C80" w:rsidRPr="00780C80" w:rsidRDefault="00780C80" w:rsidP="00EF197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«3» - </w:t>
      </w:r>
      <w:r w:rsidR="00B4483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(</w:t>
      </w:r>
      <w:r w:rsidR="00EF197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780C80" w:rsidRPr="00780C80" w:rsidRDefault="00780C80" w:rsidP="00EF197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«2» - 0 обучающихся (0%)</w:t>
      </w:r>
    </w:p>
    <w:p w:rsidR="00780C80" w:rsidRPr="00780C80" w:rsidRDefault="00780C80" w:rsidP="00780C8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-100%, качество -</w:t>
      </w:r>
      <w:r w:rsidR="00B4483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F197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780C80" w:rsidRDefault="00EF1979" w:rsidP="00EF197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1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Биология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26"/>
        <w:gridCol w:w="1479"/>
        <w:gridCol w:w="758"/>
        <w:gridCol w:w="753"/>
        <w:gridCol w:w="749"/>
        <w:gridCol w:w="745"/>
        <w:gridCol w:w="819"/>
        <w:gridCol w:w="729"/>
        <w:gridCol w:w="729"/>
        <w:gridCol w:w="729"/>
        <w:gridCol w:w="729"/>
        <w:gridCol w:w="729"/>
      </w:tblGrid>
      <w:tr w:rsidR="00EF1979" w:rsidTr="00EF1979">
        <w:tc>
          <w:tcPr>
            <w:tcW w:w="926" w:type="dxa"/>
            <w:vMerge w:val="restart"/>
            <w:vAlign w:val="center"/>
          </w:tcPr>
          <w:p w:rsidR="00EF1979" w:rsidRPr="008F7EB8" w:rsidRDefault="00EF1979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479" w:type="dxa"/>
            <w:vMerge w:val="restart"/>
            <w:vAlign w:val="center"/>
          </w:tcPr>
          <w:p w:rsidR="00EF1979" w:rsidRPr="008F7EB8" w:rsidRDefault="00EF1979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005" w:type="dxa"/>
            <w:gridSpan w:val="4"/>
          </w:tcPr>
          <w:p w:rsidR="00EF1979" w:rsidRDefault="00EF1979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III четверти</w:t>
            </w:r>
          </w:p>
        </w:tc>
        <w:tc>
          <w:tcPr>
            <w:tcW w:w="819" w:type="dxa"/>
            <w:vMerge w:val="restart"/>
          </w:tcPr>
          <w:p w:rsidR="00EF1979" w:rsidRDefault="00EF1979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916" w:type="dxa"/>
            <w:gridSpan w:val="4"/>
          </w:tcPr>
          <w:p w:rsidR="00EF1979" w:rsidRDefault="00EF1979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729" w:type="dxa"/>
            <w:vMerge w:val="restart"/>
          </w:tcPr>
          <w:p w:rsidR="00EF1979" w:rsidRDefault="00EF1979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</w:p>
        </w:tc>
      </w:tr>
      <w:tr w:rsidR="00EF1979" w:rsidTr="00EF1979">
        <w:tc>
          <w:tcPr>
            <w:tcW w:w="926" w:type="dxa"/>
            <w:vMerge/>
          </w:tcPr>
          <w:p w:rsidR="00EF1979" w:rsidRPr="008F7EB8" w:rsidRDefault="00EF1979" w:rsidP="00EF1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</w:tcPr>
          <w:p w:rsidR="00EF1979" w:rsidRPr="008F7EB8" w:rsidRDefault="00EF1979" w:rsidP="00EF1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EF1979" w:rsidRPr="008F7EB8" w:rsidRDefault="00EF1979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3" w:type="dxa"/>
          </w:tcPr>
          <w:p w:rsidR="00EF1979" w:rsidRPr="008F7EB8" w:rsidRDefault="00EF1979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49" w:type="dxa"/>
          </w:tcPr>
          <w:p w:rsidR="00EF1979" w:rsidRPr="008F7EB8" w:rsidRDefault="00EF1979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5" w:type="dxa"/>
          </w:tcPr>
          <w:p w:rsidR="00EF1979" w:rsidRPr="008F7EB8" w:rsidRDefault="00EF1979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19" w:type="dxa"/>
            <w:vMerge/>
          </w:tcPr>
          <w:p w:rsidR="00EF1979" w:rsidRDefault="00EF1979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</w:tcPr>
          <w:p w:rsidR="00EF1979" w:rsidRPr="008F7EB8" w:rsidRDefault="00EF1979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29" w:type="dxa"/>
          </w:tcPr>
          <w:p w:rsidR="00EF1979" w:rsidRPr="008F7EB8" w:rsidRDefault="00EF1979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29" w:type="dxa"/>
          </w:tcPr>
          <w:p w:rsidR="00EF1979" w:rsidRPr="008F7EB8" w:rsidRDefault="00EF1979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29" w:type="dxa"/>
          </w:tcPr>
          <w:p w:rsidR="00EF1979" w:rsidRPr="008F7EB8" w:rsidRDefault="00EF1979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29" w:type="dxa"/>
            <w:vMerge/>
          </w:tcPr>
          <w:p w:rsidR="00EF1979" w:rsidRDefault="00EF1979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979" w:rsidTr="00EF1979">
        <w:tc>
          <w:tcPr>
            <w:tcW w:w="926" w:type="dxa"/>
            <w:vAlign w:val="center"/>
          </w:tcPr>
          <w:p w:rsidR="00EF1979" w:rsidRPr="008F7EB8" w:rsidRDefault="00EF1979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79" w:type="dxa"/>
          </w:tcPr>
          <w:p w:rsidR="00EF1979" w:rsidRPr="008F7EB8" w:rsidRDefault="00B44833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Гончаренко С.И.</w:t>
            </w:r>
          </w:p>
        </w:tc>
        <w:tc>
          <w:tcPr>
            <w:tcW w:w="758" w:type="dxa"/>
          </w:tcPr>
          <w:p w:rsidR="00EF1979" w:rsidRDefault="00B44833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3" w:type="dxa"/>
          </w:tcPr>
          <w:p w:rsidR="00EF1979" w:rsidRDefault="00B44833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9" w:type="dxa"/>
          </w:tcPr>
          <w:p w:rsidR="00EF1979" w:rsidRDefault="00B44833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5" w:type="dxa"/>
          </w:tcPr>
          <w:p w:rsidR="00EF1979" w:rsidRDefault="00EF1979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</w:tcPr>
          <w:p w:rsidR="00EF1979" w:rsidRDefault="00B44833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29" w:type="dxa"/>
          </w:tcPr>
          <w:p w:rsidR="00EF1979" w:rsidRDefault="00B44833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9" w:type="dxa"/>
          </w:tcPr>
          <w:p w:rsidR="00EF1979" w:rsidRDefault="00B44833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9" w:type="dxa"/>
          </w:tcPr>
          <w:p w:rsidR="00EF1979" w:rsidRDefault="00B44833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EF1979" w:rsidRDefault="00EF1979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EF1979" w:rsidRDefault="00B44833" w:rsidP="00EF19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EF1979" w:rsidRPr="00EF1979" w:rsidRDefault="00EF1979" w:rsidP="00EF197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6886" w:rsidRDefault="00B44833" w:rsidP="00EF197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Выводы: </w:t>
      </w:r>
      <w:r w:rsidR="00EF1979">
        <w:rPr>
          <w:rFonts w:ascii="Times New Roman" w:hAnsi="Times New Roman" w:cs="Times New Roman"/>
          <w:sz w:val="24"/>
        </w:rPr>
        <w:t>Результат удовлетворительный.</w:t>
      </w:r>
    </w:p>
    <w:p w:rsidR="00EF1979" w:rsidRDefault="00EF1979" w:rsidP="00EF19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979">
        <w:rPr>
          <w:rFonts w:ascii="Times New Roman" w:hAnsi="Times New Roman" w:cs="Times New Roman"/>
          <w:sz w:val="24"/>
        </w:rPr>
        <w:t xml:space="preserve">Наибольшее количество ошибок учащиеся допустили в заданиях </w:t>
      </w:r>
      <w:r>
        <w:rPr>
          <w:rFonts w:ascii="Times New Roman" w:hAnsi="Times New Roman" w:cs="Times New Roman"/>
          <w:sz w:val="24"/>
        </w:rPr>
        <w:t>10,11,12</w:t>
      </w:r>
    </w:p>
    <w:p w:rsidR="00EF1979" w:rsidRPr="00EF1979" w:rsidRDefault="00EF1979" w:rsidP="00EF19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1979">
        <w:rPr>
          <w:rFonts w:ascii="Times New Roman" w:hAnsi="Times New Roman" w:cs="Times New Roman"/>
          <w:sz w:val="24"/>
        </w:rPr>
        <w:t xml:space="preserve">  на: </w:t>
      </w:r>
    </w:p>
    <w:p w:rsidR="00EF1979" w:rsidRPr="00EF1979" w:rsidRDefault="00EF1979" w:rsidP="00EF19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генетику, определение группы крови.</w:t>
      </w:r>
    </w:p>
    <w:p w:rsidR="00EF1979" w:rsidRPr="00EF1979" w:rsidRDefault="00EF1979" w:rsidP="00EF1979">
      <w:pPr>
        <w:spacing w:after="0"/>
        <w:jc w:val="both"/>
        <w:rPr>
          <w:rFonts w:ascii="Times New Roman" w:hAnsi="Times New Roman" w:cs="Times New Roman"/>
          <w:sz w:val="24"/>
        </w:rPr>
      </w:pPr>
      <w:r w:rsidRPr="00EF1979">
        <w:rPr>
          <w:rFonts w:ascii="Times New Roman" w:hAnsi="Times New Roman" w:cs="Times New Roman"/>
          <w:sz w:val="24"/>
        </w:rPr>
        <w:t xml:space="preserve">Выводы: </w:t>
      </w:r>
    </w:p>
    <w:p w:rsidR="00EF1979" w:rsidRPr="00EF1979" w:rsidRDefault="00EF1979" w:rsidP="00EF1979">
      <w:pPr>
        <w:spacing w:after="0"/>
        <w:jc w:val="both"/>
        <w:rPr>
          <w:rFonts w:ascii="Times New Roman" w:hAnsi="Times New Roman" w:cs="Times New Roman"/>
          <w:sz w:val="24"/>
        </w:rPr>
      </w:pPr>
      <w:r w:rsidRPr="00EF1979">
        <w:rPr>
          <w:rFonts w:ascii="Times New Roman" w:hAnsi="Times New Roman" w:cs="Times New Roman"/>
          <w:sz w:val="24"/>
        </w:rPr>
        <w:t>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EF1979" w:rsidRPr="00EF1979" w:rsidRDefault="00EF1979" w:rsidP="00EF1979">
      <w:pPr>
        <w:spacing w:after="0"/>
        <w:jc w:val="both"/>
        <w:rPr>
          <w:rFonts w:ascii="Times New Roman" w:hAnsi="Times New Roman" w:cs="Times New Roman"/>
          <w:sz w:val="24"/>
        </w:rPr>
      </w:pPr>
      <w:r w:rsidRPr="00EF1979">
        <w:rPr>
          <w:rFonts w:ascii="Times New Roman" w:hAnsi="Times New Roman" w:cs="Times New Roman"/>
          <w:sz w:val="24"/>
        </w:rPr>
        <w:t xml:space="preserve">Рекомендации: </w:t>
      </w:r>
    </w:p>
    <w:p w:rsidR="00EF1979" w:rsidRPr="00EF1979" w:rsidRDefault="00EF1979" w:rsidP="00EF1979">
      <w:pPr>
        <w:spacing w:after="0"/>
        <w:jc w:val="both"/>
        <w:rPr>
          <w:rFonts w:ascii="Times New Roman" w:hAnsi="Times New Roman" w:cs="Times New Roman"/>
          <w:sz w:val="24"/>
        </w:rPr>
      </w:pPr>
      <w:r w:rsidRPr="00EF1979">
        <w:rPr>
          <w:rFonts w:ascii="Times New Roman" w:hAnsi="Times New Roman" w:cs="Times New Roman"/>
          <w:sz w:val="24"/>
        </w:rPr>
        <w:t xml:space="preserve">1.Провести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EF1979" w:rsidRPr="00EF1979" w:rsidRDefault="00EF1979" w:rsidP="00EF1979">
      <w:pPr>
        <w:spacing w:after="0"/>
        <w:jc w:val="both"/>
        <w:rPr>
          <w:rFonts w:ascii="Times New Roman" w:hAnsi="Times New Roman" w:cs="Times New Roman"/>
          <w:sz w:val="24"/>
        </w:rPr>
      </w:pPr>
      <w:r w:rsidRPr="00EF1979">
        <w:rPr>
          <w:rFonts w:ascii="Times New Roman" w:hAnsi="Times New Roman" w:cs="Times New Roman"/>
          <w:sz w:val="24"/>
        </w:rPr>
        <w:t xml:space="preserve">2. Спланировать коррекционную работу во внеурочное время и содержания урочных занятий. </w:t>
      </w:r>
    </w:p>
    <w:p w:rsidR="00EF1979" w:rsidRDefault="00EF1979" w:rsidP="00EF1979">
      <w:pPr>
        <w:spacing w:after="0"/>
        <w:jc w:val="both"/>
        <w:rPr>
          <w:rFonts w:ascii="Times New Roman" w:hAnsi="Times New Roman" w:cs="Times New Roman"/>
          <w:sz w:val="24"/>
        </w:rPr>
      </w:pPr>
      <w:r w:rsidRPr="00EF1979">
        <w:rPr>
          <w:rFonts w:ascii="Times New Roman" w:hAnsi="Times New Roman" w:cs="Times New Roman"/>
          <w:sz w:val="24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B44833" w:rsidRDefault="00B44833" w:rsidP="00EF19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979" w:rsidRDefault="00EF1979" w:rsidP="00EF19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результатов всероссийских проверочных работ по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географии 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proofErr w:type="gramEnd"/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 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классе</w:t>
      </w:r>
    </w:p>
    <w:p w:rsidR="00EF1979" w:rsidRPr="00780C80" w:rsidRDefault="00EF1979" w:rsidP="00EF1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4483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B4483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.2019</w:t>
      </w:r>
    </w:p>
    <w:p w:rsidR="00EF1979" w:rsidRPr="00780C80" w:rsidRDefault="00EF1979" w:rsidP="00EF1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</w:t>
      </w:r>
    </w:p>
    <w:p w:rsidR="00EF1979" w:rsidRPr="00780C80" w:rsidRDefault="00EF1979" w:rsidP="00EF1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474F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EF1979" w:rsidRPr="00780C80" w:rsidRDefault="00EF1979" w:rsidP="00EF1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выполнения: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</w:t>
      </w:r>
    </w:p>
    <w:p w:rsidR="00EF1979" w:rsidRPr="00780C80" w:rsidRDefault="00EF1979" w:rsidP="00EF1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выполняли: </w:t>
      </w:r>
      <w:r w:rsidR="00E474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</w:t>
      </w:r>
    </w:p>
    <w:p w:rsidR="00EF1979" w:rsidRPr="00780C80" w:rsidRDefault="00EF1979" w:rsidP="00EF1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</w:t>
      </w:r>
      <w:r w:rsidR="00E474F7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</w:p>
    <w:p w:rsidR="00EF1979" w:rsidRPr="00780C80" w:rsidRDefault="00EF1979" w:rsidP="00EF1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балл– </w:t>
      </w:r>
      <w:r w:rsidR="00B4483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474F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</w:t>
      </w:r>
    </w:p>
    <w:p w:rsidR="00EF1979" w:rsidRPr="00780C80" w:rsidRDefault="00EF1979" w:rsidP="00EF197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-100%, качество -</w:t>
      </w:r>
      <w:r w:rsidR="00B44833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EF1979" w:rsidRDefault="00E474F7" w:rsidP="00EF197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География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26"/>
        <w:gridCol w:w="1479"/>
        <w:gridCol w:w="758"/>
        <w:gridCol w:w="753"/>
        <w:gridCol w:w="749"/>
        <w:gridCol w:w="745"/>
        <w:gridCol w:w="819"/>
        <w:gridCol w:w="729"/>
        <w:gridCol w:w="729"/>
        <w:gridCol w:w="729"/>
        <w:gridCol w:w="729"/>
        <w:gridCol w:w="729"/>
      </w:tblGrid>
      <w:tr w:rsidR="00EF1979" w:rsidTr="0081437B">
        <w:tc>
          <w:tcPr>
            <w:tcW w:w="926" w:type="dxa"/>
            <w:vMerge w:val="restart"/>
            <w:vAlign w:val="center"/>
          </w:tcPr>
          <w:p w:rsidR="00EF1979" w:rsidRPr="008F7EB8" w:rsidRDefault="00EF1979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79" w:type="dxa"/>
            <w:vMerge w:val="restart"/>
            <w:vAlign w:val="center"/>
          </w:tcPr>
          <w:p w:rsidR="00EF1979" w:rsidRPr="008F7EB8" w:rsidRDefault="00EF1979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005" w:type="dxa"/>
            <w:gridSpan w:val="4"/>
          </w:tcPr>
          <w:p w:rsidR="00EF1979" w:rsidRDefault="00EF1979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III четверти</w:t>
            </w:r>
          </w:p>
        </w:tc>
        <w:tc>
          <w:tcPr>
            <w:tcW w:w="819" w:type="dxa"/>
            <w:vMerge w:val="restart"/>
          </w:tcPr>
          <w:p w:rsidR="00EF1979" w:rsidRDefault="00EF1979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916" w:type="dxa"/>
            <w:gridSpan w:val="4"/>
          </w:tcPr>
          <w:p w:rsidR="00EF1979" w:rsidRDefault="00EF1979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729" w:type="dxa"/>
            <w:vMerge w:val="restart"/>
          </w:tcPr>
          <w:p w:rsidR="00EF1979" w:rsidRDefault="00EF1979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</w:p>
        </w:tc>
      </w:tr>
      <w:tr w:rsidR="00EF1979" w:rsidTr="0081437B">
        <w:tc>
          <w:tcPr>
            <w:tcW w:w="926" w:type="dxa"/>
            <w:vMerge/>
          </w:tcPr>
          <w:p w:rsidR="00EF1979" w:rsidRPr="008F7EB8" w:rsidRDefault="00EF1979" w:rsidP="008143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</w:tcPr>
          <w:p w:rsidR="00EF1979" w:rsidRPr="008F7EB8" w:rsidRDefault="00EF1979" w:rsidP="008143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EF1979" w:rsidRPr="008F7EB8" w:rsidRDefault="00EF1979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3" w:type="dxa"/>
          </w:tcPr>
          <w:p w:rsidR="00EF1979" w:rsidRPr="008F7EB8" w:rsidRDefault="00EF1979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49" w:type="dxa"/>
          </w:tcPr>
          <w:p w:rsidR="00EF1979" w:rsidRPr="008F7EB8" w:rsidRDefault="00EF1979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5" w:type="dxa"/>
          </w:tcPr>
          <w:p w:rsidR="00EF1979" w:rsidRPr="008F7EB8" w:rsidRDefault="00EF1979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19" w:type="dxa"/>
            <w:vMerge/>
          </w:tcPr>
          <w:p w:rsidR="00EF1979" w:rsidRDefault="00EF1979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</w:tcPr>
          <w:p w:rsidR="00EF1979" w:rsidRPr="008F7EB8" w:rsidRDefault="00EF1979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29" w:type="dxa"/>
          </w:tcPr>
          <w:p w:rsidR="00EF1979" w:rsidRPr="008F7EB8" w:rsidRDefault="00EF1979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29" w:type="dxa"/>
          </w:tcPr>
          <w:p w:rsidR="00EF1979" w:rsidRPr="008F7EB8" w:rsidRDefault="00EF1979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29" w:type="dxa"/>
          </w:tcPr>
          <w:p w:rsidR="00EF1979" w:rsidRPr="008F7EB8" w:rsidRDefault="00EF1979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29" w:type="dxa"/>
            <w:vMerge/>
          </w:tcPr>
          <w:p w:rsidR="00EF1979" w:rsidRDefault="00EF1979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979" w:rsidTr="0081437B">
        <w:tc>
          <w:tcPr>
            <w:tcW w:w="926" w:type="dxa"/>
            <w:vAlign w:val="center"/>
          </w:tcPr>
          <w:p w:rsidR="00EF1979" w:rsidRPr="008F7EB8" w:rsidRDefault="00EF1979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79" w:type="dxa"/>
          </w:tcPr>
          <w:p w:rsidR="00EF1979" w:rsidRPr="008F7EB8" w:rsidRDefault="00B44833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Дзюро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758" w:type="dxa"/>
          </w:tcPr>
          <w:p w:rsidR="00EF1979" w:rsidRDefault="00B44833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3" w:type="dxa"/>
          </w:tcPr>
          <w:p w:rsidR="00EF1979" w:rsidRDefault="00B44833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9" w:type="dxa"/>
          </w:tcPr>
          <w:p w:rsidR="00EF1979" w:rsidRDefault="00EF1979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5" w:type="dxa"/>
          </w:tcPr>
          <w:p w:rsidR="00EF1979" w:rsidRDefault="00EF1979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</w:tcPr>
          <w:p w:rsidR="00EF1979" w:rsidRDefault="00EF1979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9" w:type="dxa"/>
          </w:tcPr>
          <w:p w:rsidR="00EF1979" w:rsidRDefault="00B44833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9" w:type="dxa"/>
          </w:tcPr>
          <w:p w:rsidR="00EF1979" w:rsidRDefault="00E474F7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EF1979" w:rsidRDefault="00B44833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EF1979" w:rsidRDefault="00EF1979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EF1979" w:rsidRDefault="00B44833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47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B44833" w:rsidRDefault="00B44833" w:rsidP="00464DA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64DA5" w:rsidRPr="00464DA5" w:rsidRDefault="00464DA5" w:rsidP="00464DA5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64DA5">
        <w:rPr>
          <w:rFonts w:ascii="Times New Roman" w:hAnsi="Times New Roman" w:cs="Times New Roman"/>
          <w:b/>
          <w:sz w:val="24"/>
        </w:rPr>
        <w:t xml:space="preserve">Рекомендации: </w:t>
      </w:r>
    </w:p>
    <w:p w:rsidR="00464DA5" w:rsidRPr="00EF1979" w:rsidRDefault="00464DA5" w:rsidP="00464DA5">
      <w:pPr>
        <w:spacing w:after="0"/>
        <w:jc w:val="both"/>
        <w:rPr>
          <w:rFonts w:ascii="Times New Roman" w:hAnsi="Times New Roman" w:cs="Times New Roman"/>
          <w:sz w:val="24"/>
        </w:rPr>
      </w:pPr>
      <w:r w:rsidRPr="00EF1979">
        <w:rPr>
          <w:rFonts w:ascii="Times New Roman" w:hAnsi="Times New Roman" w:cs="Times New Roman"/>
          <w:sz w:val="24"/>
        </w:rPr>
        <w:t xml:space="preserve">1.Провести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464DA5" w:rsidRPr="00EF1979" w:rsidRDefault="00464DA5" w:rsidP="00464DA5">
      <w:pPr>
        <w:spacing w:after="0"/>
        <w:jc w:val="both"/>
        <w:rPr>
          <w:rFonts w:ascii="Times New Roman" w:hAnsi="Times New Roman" w:cs="Times New Roman"/>
          <w:sz w:val="24"/>
        </w:rPr>
      </w:pPr>
      <w:r w:rsidRPr="00EF1979">
        <w:rPr>
          <w:rFonts w:ascii="Times New Roman" w:hAnsi="Times New Roman" w:cs="Times New Roman"/>
          <w:sz w:val="24"/>
        </w:rPr>
        <w:t xml:space="preserve">2. Спланировать коррекционную работу во внеурочное время и содержания урочных занятий. </w:t>
      </w:r>
    </w:p>
    <w:p w:rsidR="00464DA5" w:rsidRDefault="00464DA5" w:rsidP="00464DA5">
      <w:pPr>
        <w:spacing w:after="0"/>
        <w:jc w:val="both"/>
        <w:rPr>
          <w:rFonts w:ascii="Times New Roman" w:hAnsi="Times New Roman" w:cs="Times New Roman"/>
          <w:sz w:val="24"/>
        </w:rPr>
      </w:pPr>
      <w:r w:rsidRPr="00EF1979">
        <w:rPr>
          <w:rFonts w:ascii="Times New Roman" w:hAnsi="Times New Roman" w:cs="Times New Roman"/>
          <w:sz w:val="24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B44833" w:rsidRDefault="00B44833" w:rsidP="00464D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4DA5" w:rsidRDefault="00464DA5" w:rsidP="00464D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результатов всероссийских проверочных работ по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физике 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proofErr w:type="gramEnd"/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 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классе</w:t>
      </w:r>
    </w:p>
    <w:p w:rsidR="00464DA5" w:rsidRPr="00780C80" w:rsidRDefault="00464DA5" w:rsidP="00464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  <w:r w:rsidR="00B44833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B4483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.2019</w:t>
      </w:r>
    </w:p>
    <w:p w:rsidR="00464DA5" w:rsidRPr="00780C80" w:rsidRDefault="00464DA5" w:rsidP="00464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</w:t>
      </w:r>
    </w:p>
    <w:p w:rsidR="00464DA5" w:rsidRPr="00780C80" w:rsidRDefault="00464DA5" w:rsidP="00464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D2E7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464DA5" w:rsidRPr="00780C80" w:rsidRDefault="00464DA5" w:rsidP="00464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выполнения: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</w:t>
      </w:r>
    </w:p>
    <w:p w:rsidR="00464DA5" w:rsidRPr="00780C80" w:rsidRDefault="00464DA5" w:rsidP="00464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выполняли: </w:t>
      </w:r>
      <w:r w:rsidR="00B4483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B448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64DA5" w:rsidRPr="00780C80" w:rsidRDefault="00464DA5" w:rsidP="00464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D2E7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</w:p>
    <w:p w:rsidR="00464DA5" w:rsidRPr="00780C80" w:rsidRDefault="00464DA5" w:rsidP="00464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Максимум за работу не набрал. </w:t>
      </w:r>
    </w:p>
    <w:p w:rsidR="00464DA5" w:rsidRPr="00780C80" w:rsidRDefault="00464DA5" w:rsidP="00464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Максимальный балл</w:t>
      </w:r>
      <w:r w:rsidR="00B44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B44833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B44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обучающийся), минимальный бал – 10б (1 обучающийся)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4DA5" w:rsidRPr="00780C80" w:rsidRDefault="00464DA5" w:rsidP="00464DA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-100%, качество -</w:t>
      </w:r>
      <w:r w:rsidR="00ED2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464DA5" w:rsidRDefault="005D2E77" w:rsidP="00464DA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Физика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26"/>
        <w:gridCol w:w="1479"/>
        <w:gridCol w:w="758"/>
        <w:gridCol w:w="753"/>
        <w:gridCol w:w="749"/>
        <w:gridCol w:w="745"/>
        <w:gridCol w:w="819"/>
        <w:gridCol w:w="729"/>
        <w:gridCol w:w="729"/>
        <w:gridCol w:w="729"/>
        <w:gridCol w:w="729"/>
        <w:gridCol w:w="729"/>
      </w:tblGrid>
      <w:tr w:rsidR="00464DA5" w:rsidTr="0081437B">
        <w:tc>
          <w:tcPr>
            <w:tcW w:w="926" w:type="dxa"/>
            <w:vMerge w:val="restart"/>
            <w:vAlign w:val="center"/>
          </w:tcPr>
          <w:p w:rsidR="00464DA5" w:rsidRPr="008F7EB8" w:rsidRDefault="00464DA5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79" w:type="dxa"/>
            <w:vMerge w:val="restart"/>
            <w:vAlign w:val="center"/>
          </w:tcPr>
          <w:p w:rsidR="00464DA5" w:rsidRPr="008F7EB8" w:rsidRDefault="00464DA5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005" w:type="dxa"/>
            <w:gridSpan w:val="4"/>
          </w:tcPr>
          <w:p w:rsidR="00464DA5" w:rsidRDefault="00464DA5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III четверти</w:t>
            </w:r>
          </w:p>
        </w:tc>
        <w:tc>
          <w:tcPr>
            <w:tcW w:w="819" w:type="dxa"/>
            <w:vMerge w:val="restart"/>
          </w:tcPr>
          <w:p w:rsidR="00464DA5" w:rsidRDefault="00464DA5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916" w:type="dxa"/>
            <w:gridSpan w:val="4"/>
          </w:tcPr>
          <w:p w:rsidR="00464DA5" w:rsidRDefault="00464DA5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729" w:type="dxa"/>
            <w:vMerge w:val="restart"/>
          </w:tcPr>
          <w:p w:rsidR="00464DA5" w:rsidRDefault="00464DA5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</w:p>
        </w:tc>
      </w:tr>
      <w:tr w:rsidR="00464DA5" w:rsidTr="0081437B">
        <w:tc>
          <w:tcPr>
            <w:tcW w:w="926" w:type="dxa"/>
            <w:vMerge/>
          </w:tcPr>
          <w:p w:rsidR="00464DA5" w:rsidRPr="008F7EB8" w:rsidRDefault="00464DA5" w:rsidP="008143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</w:tcPr>
          <w:p w:rsidR="00464DA5" w:rsidRPr="008F7EB8" w:rsidRDefault="00464DA5" w:rsidP="008143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464DA5" w:rsidRPr="008F7EB8" w:rsidRDefault="00464DA5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3" w:type="dxa"/>
          </w:tcPr>
          <w:p w:rsidR="00464DA5" w:rsidRPr="008F7EB8" w:rsidRDefault="00464DA5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49" w:type="dxa"/>
          </w:tcPr>
          <w:p w:rsidR="00464DA5" w:rsidRPr="008F7EB8" w:rsidRDefault="00464DA5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5" w:type="dxa"/>
          </w:tcPr>
          <w:p w:rsidR="00464DA5" w:rsidRPr="008F7EB8" w:rsidRDefault="00464DA5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19" w:type="dxa"/>
            <w:vMerge/>
          </w:tcPr>
          <w:p w:rsidR="00464DA5" w:rsidRDefault="00464DA5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</w:tcPr>
          <w:p w:rsidR="00464DA5" w:rsidRPr="008F7EB8" w:rsidRDefault="00464DA5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29" w:type="dxa"/>
          </w:tcPr>
          <w:p w:rsidR="00464DA5" w:rsidRPr="008F7EB8" w:rsidRDefault="00464DA5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29" w:type="dxa"/>
          </w:tcPr>
          <w:p w:rsidR="00464DA5" w:rsidRPr="008F7EB8" w:rsidRDefault="00464DA5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29" w:type="dxa"/>
          </w:tcPr>
          <w:p w:rsidR="00464DA5" w:rsidRPr="008F7EB8" w:rsidRDefault="00464DA5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29" w:type="dxa"/>
            <w:vMerge/>
          </w:tcPr>
          <w:p w:rsidR="00464DA5" w:rsidRDefault="00464DA5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DA5" w:rsidTr="0081437B">
        <w:tc>
          <w:tcPr>
            <w:tcW w:w="926" w:type="dxa"/>
            <w:vAlign w:val="center"/>
          </w:tcPr>
          <w:p w:rsidR="00464DA5" w:rsidRPr="008F7EB8" w:rsidRDefault="00464DA5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79" w:type="dxa"/>
          </w:tcPr>
          <w:p w:rsidR="00464DA5" w:rsidRPr="008F7EB8" w:rsidRDefault="00ED2061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Черкасова И.А.</w:t>
            </w:r>
          </w:p>
        </w:tc>
        <w:tc>
          <w:tcPr>
            <w:tcW w:w="758" w:type="dxa"/>
          </w:tcPr>
          <w:p w:rsidR="00464DA5" w:rsidRDefault="00ED2061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3" w:type="dxa"/>
          </w:tcPr>
          <w:p w:rsidR="00464DA5" w:rsidRDefault="00ED2061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9" w:type="dxa"/>
          </w:tcPr>
          <w:p w:rsidR="00464DA5" w:rsidRDefault="00464DA5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5" w:type="dxa"/>
          </w:tcPr>
          <w:p w:rsidR="00464DA5" w:rsidRDefault="00464DA5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</w:tcPr>
          <w:p w:rsidR="00464DA5" w:rsidRDefault="00464DA5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9" w:type="dxa"/>
          </w:tcPr>
          <w:p w:rsidR="00464DA5" w:rsidRDefault="00ED2061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9" w:type="dxa"/>
          </w:tcPr>
          <w:p w:rsidR="00464DA5" w:rsidRDefault="00ED2061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9" w:type="dxa"/>
          </w:tcPr>
          <w:p w:rsidR="00464DA5" w:rsidRDefault="00ED2061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9" w:type="dxa"/>
          </w:tcPr>
          <w:p w:rsidR="00464DA5" w:rsidRDefault="00464DA5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464DA5" w:rsidRDefault="00ED2061" w:rsidP="008143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64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ED2061" w:rsidRDefault="00ED2061" w:rsidP="002E0AA5">
      <w:pPr>
        <w:jc w:val="both"/>
        <w:rPr>
          <w:rFonts w:ascii="Times New Roman" w:hAnsi="Times New Roman" w:cs="Times New Roman"/>
          <w:b/>
          <w:sz w:val="24"/>
        </w:rPr>
      </w:pPr>
    </w:p>
    <w:p w:rsidR="005D2E77" w:rsidRPr="005D2E77" w:rsidRDefault="005D2E77" w:rsidP="002E0AA5">
      <w:pPr>
        <w:jc w:val="both"/>
        <w:rPr>
          <w:rFonts w:ascii="Times New Roman" w:hAnsi="Times New Roman" w:cs="Times New Roman"/>
          <w:b/>
          <w:sz w:val="24"/>
        </w:rPr>
      </w:pPr>
      <w:r w:rsidRPr="005D2E77">
        <w:rPr>
          <w:rFonts w:ascii="Times New Roman" w:hAnsi="Times New Roman" w:cs="Times New Roman"/>
          <w:b/>
          <w:sz w:val="24"/>
        </w:rPr>
        <w:t>Рекомендации:</w:t>
      </w:r>
    </w:p>
    <w:p w:rsidR="005D2E77" w:rsidRDefault="005D2E77" w:rsidP="002E0AA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Учителю физики:</w:t>
      </w:r>
    </w:p>
    <w:p w:rsidR="005D2E77" w:rsidRPr="005D2E77" w:rsidRDefault="005D2E77" w:rsidP="002E0AA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5D2E77">
        <w:rPr>
          <w:rFonts w:ascii="Times New Roman" w:hAnsi="Times New Roman" w:cs="Times New Roman"/>
          <w:sz w:val="24"/>
        </w:rPr>
        <w:t>на уроках следует уделять внимание не только решению простейших заданий, но и сложных заданий, имеющих комплексный характер и требующих знания нескольких тем;</w:t>
      </w:r>
    </w:p>
    <w:p w:rsidR="005D2E77" w:rsidRPr="005D2E77" w:rsidRDefault="005D2E77" w:rsidP="002E0AA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5D2E77">
        <w:rPr>
          <w:rFonts w:ascii="Times New Roman" w:hAnsi="Times New Roman" w:cs="Times New Roman"/>
          <w:sz w:val="24"/>
        </w:rPr>
        <w:t xml:space="preserve"> больше внимания уделять работе с тестами, в том числе содержащими одновременно несколько видов тестирования по предмету, развивая умение учащихся рационально использовать время при работе с тестовыми заданиями и с большим объёмом заданий.</w:t>
      </w:r>
    </w:p>
    <w:p w:rsidR="002E0AA5" w:rsidRDefault="002E0AA5" w:rsidP="002E0AA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5D2E77" w:rsidRPr="005D2E77">
        <w:rPr>
          <w:rFonts w:ascii="Times New Roman" w:hAnsi="Times New Roman" w:cs="Times New Roman"/>
          <w:sz w:val="24"/>
        </w:rPr>
        <w:t xml:space="preserve"> Необходимо вырабатывать умения осмысленного чтения задания и написания учащимися верного требуемого ответа, работе с текстом физического содержания, связанной с выделением информации, представленной в явном виде, сопоставлением информации из разных частей текста, таблиц или графиков, интерпретацией информации, применением информации из текста и имеющихся знаний</w:t>
      </w:r>
    </w:p>
    <w:p w:rsidR="00ED2061" w:rsidRDefault="00ED2061" w:rsidP="00ED20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061" w:rsidRDefault="00ED2061" w:rsidP="00ED20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результатов всероссийских проверочных работ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химии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 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классе</w:t>
      </w:r>
    </w:p>
    <w:p w:rsidR="00ED2061" w:rsidRPr="00780C80" w:rsidRDefault="00ED2061" w:rsidP="00ED2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.2019</w:t>
      </w:r>
    </w:p>
    <w:p w:rsidR="00ED2061" w:rsidRPr="00780C80" w:rsidRDefault="00ED2061" w:rsidP="00ED2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</w:p>
    <w:p w:rsidR="00ED2061" w:rsidRPr="00780C80" w:rsidRDefault="00ED2061" w:rsidP="00ED2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</w:p>
    <w:p w:rsidR="00ED2061" w:rsidRPr="00780C80" w:rsidRDefault="00ED2061" w:rsidP="00ED2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выполнения: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</w:t>
      </w:r>
    </w:p>
    <w:p w:rsidR="00ED2061" w:rsidRPr="00780C80" w:rsidRDefault="00ED2061" w:rsidP="00ED2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выполняли: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D2061" w:rsidRPr="00780C80" w:rsidRDefault="00ED2061" w:rsidP="00ED2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</w:p>
    <w:p w:rsidR="00ED2061" w:rsidRPr="00780C80" w:rsidRDefault="00ED2061" w:rsidP="00ED2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Максимум за работу не набрал. </w:t>
      </w:r>
    </w:p>
    <w:p w:rsidR="00ED2061" w:rsidRPr="00780C80" w:rsidRDefault="00ED2061" w:rsidP="00ED2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обучающийся), минимальный бал – 23б (1 обучающийся)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2061" w:rsidRPr="00780C80" w:rsidRDefault="00ED2061" w:rsidP="00ED20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-100%, качество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ED2061" w:rsidRDefault="00ED2061" w:rsidP="00ED206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Химия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26"/>
        <w:gridCol w:w="1479"/>
        <w:gridCol w:w="758"/>
        <w:gridCol w:w="753"/>
        <w:gridCol w:w="749"/>
        <w:gridCol w:w="745"/>
        <w:gridCol w:w="819"/>
        <w:gridCol w:w="729"/>
        <w:gridCol w:w="729"/>
        <w:gridCol w:w="729"/>
        <w:gridCol w:w="729"/>
        <w:gridCol w:w="729"/>
      </w:tblGrid>
      <w:tr w:rsidR="00ED2061" w:rsidTr="005D2EEC">
        <w:tc>
          <w:tcPr>
            <w:tcW w:w="926" w:type="dxa"/>
            <w:vMerge w:val="restart"/>
            <w:vAlign w:val="center"/>
          </w:tcPr>
          <w:p w:rsidR="00ED2061" w:rsidRPr="008F7EB8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79" w:type="dxa"/>
            <w:vMerge w:val="restart"/>
            <w:vAlign w:val="center"/>
          </w:tcPr>
          <w:p w:rsidR="00ED2061" w:rsidRPr="008F7EB8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005" w:type="dxa"/>
            <w:gridSpan w:val="4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III четверти</w:t>
            </w:r>
          </w:p>
        </w:tc>
        <w:tc>
          <w:tcPr>
            <w:tcW w:w="819" w:type="dxa"/>
            <w:vMerge w:val="restart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916" w:type="dxa"/>
            <w:gridSpan w:val="4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729" w:type="dxa"/>
            <w:vMerge w:val="restart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</w:p>
        </w:tc>
      </w:tr>
      <w:tr w:rsidR="00ED2061" w:rsidTr="005D2EEC">
        <w:tc>
          <w:tcPr>
            <w:tcW w:w="926" w:type="dxa"/>
            <w:vMerge/>
          </w:tcPr>
          <w:p w:rsidR="00ED2061" w:rsidRPr="008F7EB8" w:rsidRDefault="00ED2061" w:rsidP="005D2E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</w:tcPr>
          <w:p w:rsidR="00ED2061" w:rsidRPr="008F7EB8" w:rsidRDefault="00ED2061" w:rsidP="005D2E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ED2061" w:rsidRPr="008F7EB8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3" w:type="dxa"/>
          </w:tcPr>
          <w:p w:rsidR="00ED2061" w:rsidRPr="008F7EB8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49" w:type="dxa"/>
          </w:tcPr>
          <w:p w:rsidR="00ED2061" w:rsidRPr="008F7EB8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5" w:type="dxa"/>
          </w:tcPr>
          <w:p w:rsidR="00ED2061" w:rsidRPr="008F7EB8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19" w:type="dxa"/>
            <w:vMerge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</w:tcPr>
          <w:p w:rsidR="00ED2061" w:rsidRPr="008F7EB8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29" w:type="dxa"/>
          </w:tcPr>
          <w:p w:rsidR="00ED2061" w:rsidRPr="008F7EB8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29" w:type="dxa"/>
          </w:tcPr>
          <w:p w:rsidR="00ED2061" w:rsidRPr="008F7EB8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29" w:type="dxa"/>
          </w:tcPr>
          <w:p w:rsidR="00ED2061" w:rsidRPr="008F7EB8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29" w:type="dxa"/>
            <w:vMerge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061" w:rsidTr="005D2EEC">
        <w:tc>
          <w:tcPr>
            <w:tcW w:w="926" w:type="dxa"/>
            <w:vAlign w:val="center"/>
          </w:tcPr>
          <w:p w:rsidR="00ED2061" w:rsidRPr="008F7EB8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79" w:type="dxa"/>
          </w:tcPr>
          <w:p w:rsidR="00ED2061" w:rsidRPr="008F7EB8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Гончаренко С.В.</w:t>
            </w:r>
          </w:p>
        </w:tc>
        <w:tc>
          <w:tcPr>
            <w:tcW w:w="758" w:type="dxa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3" w:type="dxa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9" w:type="dxa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5" w:type="dxa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729" w:type="dxa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9" w:type="dxa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9" w:type="dxa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ED2061" w:rsidRDefault="00ED2061" w:rsidP="00ED2061">
      <w:pPr>
        <w:jc w:val="both"/>
        <w:rPr>
          <w:rFonts w:ascii="Times New Roman" w:hAnsi="Times New Roman" w:cs="Times New Roman"/>
          <w:b/>
          <w:sz w:val="24"/>
        </w:rPr>
      </w:pPr>
    </w:p>
    <w:p w:rsidR="00ED2061" w:rsidRPr="005D2E77" w:rsidRDefault="00ED2061" w:rsidP="00ED2061">
      <w:pPr>
        <w:jc w:val="both"/>
        <w:rPr>
          <w:rFonts w:ascii="Times New Roman" w:hAnsi="Times New Roman" w:cs="Times New Roman"/>
          <w:b/>
          <w:sz w:val="24"/>
        </w:rPr>
      </w:pPr>
      <w:r w:rsidRPr="005D2E77">
        <w:rPr>
          <w:rFonts w:ascii="Times New Roman" w:hAnsi="Times New Roman" w:cs="Times New Roman"/>
          <w:b/>
          <w:sz w:val="24"/>
        </w:rPr>
        <w:t>Рекомендации:</w:t>
      </w:r>
    </w:p>
    <w:p w:rsidR="00ED2061" w:rsidRDefault="00ED2061" w:rsidP="00ED206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Учителю химии:</w:t>
      </w:r>
    </w:p>
    <w:p w:rsidR="00ED2061" w:rsidRPr="005D2E77" w:rsidRDefault="00ED2061" w:rsidP="00ED206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5D2E77">
        <w:rPr>
          <w:rFonts w:ascii="Times New Roman" w:hAnsi="Times New Roman" w:cs="Times New Roman"/>
          <w:sz w:val="24"/>
        </w:rPr>
        <w:t>на уроках следует уделять внимание не только решению простейших заданий, но и сложных заданий, имеющих комплексный характер и требующих знания нескольких тем;</w:t>
      </w:r>
    </w:p>
    <w:p w:rsidR="00ED2061" w:rsidRPr="005D2E77" w:rsidRDefault="00ED2061" w:rsidP="00ED206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5D2E77">
        <w:rPr>
          <w:rFonts w:ascii="Times New Roman" w:hAnsi="Times New Roman" w:cs="Times New Roman"/>
          <w:sz w:val="24"/>
        </w:rPr>
        <w:t xml:space="preserve"> больше внимания уделять работе с тестами, в том числе содержащими одновременно несколько видов тестирования по предмету, развивая умение учащихся рационально использовать время при работе с тестовыми заданиями и с большим объёмом заданий.</w:t>
      </w:r>
    </w:p>
    <w:p w:rsidR="00ED2061" w:rsidRDefault="00ED2061" w:rsidP="00ED206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5D2E77">
        <w:rPr>
          <w:rFonts w:ascii="Times New Roman" w:hAnsi="Times New Roman" w:cs="Times New Roman"/>
          <w:sz w:val="24"/>
        </w:rPr>
        <w:t xml:space="preserve"> Необходимо вырабатывать умения осмысленного чтения задания и написания учащимися верного требуемого ответа, работе с текстом физического содержания, связанной с выделением информации, представленной в явном виде, сопоставлением информации из разных частей текста, </w:t>
      </w:r>
      <w:r w:rsidRPr="005D2E77">
        <w:rPr>
          <w:rFonts w:ascii="Times New Roman" w:hAnsi="Times New Roman" w:cs="Times New Roman"/>
          <w:sz w:val="24"/>
        </w:rPr>
        <w:lastRenderedPageBreak/>
        <w:t>таблиц или графиков, интерпретацией информации, применением информации из текста и имеющихся знаний</w:t>
      </w:r>
    </w:p>
    <w:p w:rsidR="00ED2061" w:rsidRDefault="00ED2061" w:rsidP="00ED20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061" w:rsidRDefault="00ED2061" w:rsidP="00ED20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результатов всероссийских проверочных работ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немецкому языку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 </w:t>
      </w:r>
      <w:r w:rsidRPr="008F7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классе</w:t>
      </w:r>
    </w:p>
    <w:p w:rsidR="00ED2061" w:rsidRPr="00780C80" w:rsidRDefault="00ED2061" w:rsidP="00ED2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.2019</w:t>
      </w:r>
    </w:p>
    <w:p w:rsidR="00ED2061" w:rsidRPr="00780C80" w:rsidRDefault="00ED2061" w:rsidP="00ED2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Немецкий язык</w:t>
      </w:r>
    </w:p>
    <w:p w:rsidR="00ED2061" w:rsidRPr="00780C80" w:rsidRDefault="00ED2061" w:rsidP="00ED2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</w:p>
    <w:p w:rsidR="00ED2061" w:rsidRPr="00780C80" w:rsidRDefault="00ED2061" w:rsidP="00ED2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выполнения: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</w:t>
      </w:r>
    </w:p>
    <w:p w:rsidR="00ED2061" w:rsidRPr="00780C80" w:rsidRDefault="00ED2061" w:rsidP="00ED2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выполняли: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</w:t>
      </w:r>
    </w:p>
    <w:p w:rsidR="00ED2061" w:rsidRPr="00780C80" w:rsidRDefault="00ED2061" w:rsidP="00ED2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</w:p>
    <w:p w:rsidR="00ED2061" w:rsidRPr="00780C80" w:rsidRDefault="00ED2061" w:rsidP="00ED20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-100%, качество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</w:t>
      </w:r>
      <w:r w:rsidRPr="00780C80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ED2061" w:rsidRDefault="00ED2061" w:rsidP="00ED206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Немецкий язык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26"/>
        <w:gridCol w:w="1479"/>
        <w:gridCol w:w="758"/>
        <w:gridCol w:w="753"/>
        <w:gridCol w:w="749"/>
        <w:gridCol w:w="745"/>
        <w:gridCol w:w="819"/>
        <w:gridCol w:w="729"/>
        <w:gridCol w:w="729"/>
        <w:gridCol w:w="729"/>
        <w:gridCol w:w="729"/>
        <w:gridCol w:w="729"/>
      </w:tblGrid>
      <w:tr w:rsidR="00ED2061" w:rsidTr="005D2EEC">
        <w:tc>
          <w:tcPr>
            <w:tcW w:w="926" w:type="dxa"/>
            <w:vMerge w:val="restart"/>
            <w:vAlign w:val="center"/>
          </w:tcPr>
          <w:p w:rsidR="00ED2061" w:rsidRPr="008F7EB8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79" w:type="dxa"/>
            <w:vMerge w:val="restart"/>
            <w:vAlign w:val="center"/>
          </w:tcPr>
          <w:p w:rsidR="00ED2061" w:rsidRPr="008F7EB8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005" w:type="dxa"/>
            <w:gridSpan w:val="4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III четверти</w:t>
            </w:r>
          </w:p>
        </w:tc>
        <w:tc>
          <w:tcPr>
            <w:tcW w:w="819" w:type="dxa"/>
            <w:vMerge w:val="restart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916" w:type="dxa"/>
            <w:gridSpan w:val="4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729" w:type="dxa"/>
            <w:vMerge w:val="restart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</w:p>
        </w:tc>
      </w:tr>
      <w:tr w:rsidR="00ED2061" w:rsidTr="005D2EEC">
        <w:tc>
          <w:tcPr>
            <w:tcW w:w="926" w:type="dxa"/>
            <w:vMerge/>
          </w:tcPr>
          <w:p w:rsidR="00ED2061" w:rsidRPr="008F7EB8" w:rsidRDefault="00ED2061" w:rsidP="005D2E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</w:tcPr>
          <w:p w:rsidR="00ED2061" w:rsidRPr="008F7EB8" w:rsidRDefault="00ED2061" w:rsidP="005D2E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ED2061" w:rsidRPr="008F7EB8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3" w:type="dxa"/>
          </w:tcPr>
          <w:p w:rsidR="00ED2061" w:rsidRPr="008F7EB8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49" w:type="dxa"/>
          </w:tcPr>
          <w:p w:rsidR="00ED2061" w:rsidRPr="008F7EB8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45" w:type="dxa"/>
          </w:tcPr>
          <w:p w:rsidR="00ED2061" w:rsidRPr="008F7EB8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19" w:type="dxa"/>
            <w:vMerge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</w:tcPr>
          <w:p w:rsidR="00ED2061" w:rsidRPr="008F7EB8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29" w:type="dxa"/>
          </w:tcPr>
          <w:p w:rsidR="00ED2061" w:rsidRPr="008F7EB8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29" w:type="dxa"/>
          </w:tcPr>
          <w:p w:rsidR="00ED2061" w:rsidRPr="008F7EB8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29" w:type="dxa"/>
          </w:tcPr>
          <w:p w:rsidR="00ED2061" w:rsidRPr="008F7EB8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29" w:type="dxa"/>
            <w:vMerge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061" w:rsidTr="005D2EEC">
        <w:tc>
          <w:tcPr>
            <w:tcW w:w="926" w:type="dxa"/>
            <w:vAlign w:val="center"/>
          </w:tcPr>
          <w:p w:rsidR="00ED2061" w:rsidRPr="008F7EB8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79" w:type="dxa"/>
          </w:tcPr>
          <w:p w:rsidR="00ED2061" w:rsidRPr="008F7EB8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Косенко М.Н.</w:t>
            </w:r>
          </w:p>
        </w:tc>
        <w:tc>
          <w:tcPr>
            <w:tcW w:w="758" w:type="dxa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3" w:type="dxa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9" w:type="dxa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5" w:type="dxa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9" w:type="dxa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9" w:type="dxa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</w:tcPr>
          <w:p w:rsidR="00ED2061" w:rsidRDefault="00ED2061" w:rsidP="005D2E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ED2061" w:rsidRDefault="00ED2061" w:rsidP="00ED2061">
      <w:pPr>
        <w:jc w:val="both"/>
        <w:rPr>
          <w:rFonts w:ascii="Times New Roman" w:hAnsi="Times New Roman" w:cs="Times New Roman"/>
          <w:b/>
          <w:sz w:val="24"/>
        </w:rPr>
      </w:pPr>
    </w:p>
    <w:p w:rsidR="00ED2061" w:rsidRPr="005D2E77" w:rsidRDefault="00ED2061" w:rsidP="00ED2061">
      <w:pPr>
        <w:jc w:val="both"/>
        <w:rPr>
          <w:rFonts w:ascii="Times New Roman" w:hAnsi="Times New Roman" w:cs="Times New Roman"/>
          <w:b/>
          <w:sz w:val="24"/>
        </w:rPr>
      </w:pPr>
      <w:r w:rsidRPr="005D2E77">
        <w:rPr>
          <w:rFonts w:ascii="Times New Roman" w:hAnsi="Times New Roman" w:cs="Times New Roman"/>
          <w:b/>
          <w:sz w:val="24"/>
        </w:rPr>
        <w:t>Рекомендации:</w:t>
      </w:r>
    </w:p>
    <w:p w:rsidR="00ED2061" w:rsidRDefault="00ED2061" w:rsidP="00ED206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Учителю немецкого языка:</w:t>
      </w:r>
    </w:p>
    <w:p w:rsidR="00ED2061" w:rsidRPr="005D2E77" w:rsidRDefault="00ED2061" w:rsidP="00ED206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5D2E77">
        <w:rPr>
          <w:rFonts w:ascii="Times New Roman" w:hAnsi="Times New Roman" w:cs="Times New Roman"/>
          <w:sz w:val="24"/>
        </w:rPr>
        <w:t>на уроках следует уделять внимание не только решению простейших заданий, но и сложных заданий, имеющих комплексный характер и требующих знания нескольких тем;</w:t>
      </w:r>
    </w:p>
    <w:p w:rsidR="00ED2061" w:rsidRPr="005D2E77" w:rsidRDefault="00ED2061" w:rsidP="00ED206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5D2E77">
        <w:rPr>
          <w:rFonts w:ascii="Times New Roman" w:hAnsi="Times New Roman" w:cs="Times New Roman"/>
          <w:sz w:val="24"/>
        </w:rPr>
        <w:t xml:space="preserve"> больше внимания уделять работе с тестами, в том числе содержащими одновременно несколько видов тестирования по предмету, развивая умение учащихся рационально использовать время при работе с тестовыми заданиями и с большим объёмом заданий.</w:t>
      </w:r>
    </w:p>
    <w:p w:rsidR="00ED2061" w:rsidRDefault="00ED2061" w:rsidP="00ED206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5D2E77">
        <w:rPr>
          <w:rFonts w:ascii="Times New Roman" w:hAnsi="Times New Roman" w:cs="Times New Roman"/>
          <w:sz w:val="24"/>
        </w:rPr>
        <w:t xml:space="preserve"> Необходимо вырабатывать умения осмысленного чтения задания и написания учащимися верного требуемого ответа, работе с текстом </w:t>
      </w:r>
      <w:r>
        <w:rPr>
          <w:rFonts w:ascii="Times New Roman" w:hAnsi="Times New Roman" w:cs="Times New Roman"/>
          <w:sz w:val="24"/>
        </w:rPr>
        <w:t>на немецком языке</w:t>
      </w:r>
      <w:r w:rsidRPr="005D2E77">
        <w:rPr>
          <w:rFonts w:ascii="Times New Roman" w:hAnsi="Times New Roman" w:cs="Times New Roman"/>
          <w:sz w:val="24"/>
        </w:rPr>
        <w:t>, связанной с выделением информации, представленной в явном виде, сопоставлением информации из разных частей текста, таблиц или графиков, интерпретацией информации, применением информации из текста и имеющихся знаний</w:t>
      </w:r>
    </w:p>
    <w:p w:rsidR="002E0AA5" w:rsidRDefault="002E0AA5" w:rsidP="002E0AA5">
      <w:pPr>
        <w:rPr>
          <w:rFonts w:ascii="Times New Roman" w:hAnsi="Times New Roman" w:cs="Times New Roman"/>
          <w:sz w:val="24"/>
        </w:rPr>
      </w:pPr>
    </w:p>
    <w:p w:rsidR="00E474F7" w:rsidRPr="002E0AA5" w:rsidRDefault="002E0AA5" w:rsidP="002E0AA5">
      <w:pPr>
        <w:tabs>
          <w:tab w:val="left" w:pos="238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D2061">
        <w:rPr>
          <w:rFonts w:ascii="Times New Roman" w:hAnsi="Times New Roman" w:cs="Times New Roman"/>
          <w:sz w:val="24"/>
        </w:rPr>
        <w:t xml:space="preserve">Директор </w:t>
      </w:r>
      <w:proofErr w:type="gramStart"/>
      <w:r w:rsidR="00ED2061">
        <w:rPr>
          <w:rFonts w:ascii="Times New Roman" w:hAnsi="Times New Roman" w:cs="Times New Roman"/>
          <w:sz w:val="24"/>
        </w:rPr>
        <w:t xml:space="preserve">школы:   </w:t>
      </w:r>
      <w:proofErr w:type="gramEnd"/>
      <w:r w:rsidR="00ED2061">
        <w:rPr>
          <w:rFonts w:ascii="Times New Roman" w:hAnsi="Times New Roman" w:cs="Times New Roman"/>
          <w:sz w:val="24"/>
        </w:rPr>
        <w:t xml:space="preserve">                                                О.Г. Мякинина</w:t>
      </w:r>
    </w:p>
    <w:sectPr w:rsidR="00E474F7" w:rsidRPr="002E0AA5" w:rsidSect="00147FA6">
      <w:pgSz w:w="11906" w:h="16838"/>
      <w:pgMar w:top="992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60A5D"/>
    <w:multiLevelType w:val="multilevel"/>
    <w:tmpl w:val="97BEE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F1752F"/>
    <w:multiLevelType w:val="multilevel"/>
    <w:tmpl w:val="A0765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6E546F"/>
    <w:multiLevelType w:val="multilevel"/>
    <w:tmpl w:val="D8EA1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EB8"/>
    <w:rsid w:val="00022C89"/>
    <w:rsid w:val="00022E3F"/>
    <w:rsid w:val="00025009"/>
    <w:rsid w:val="0004364A"/>
    <w:rsid w:val="00055BB9"/>
    <w:rsid w:val="001029C4"/>
    <w:rsid w:val="00147FA6"/>
    <w:rsid w:val="0015030B"/>
    <w:rsid w:val="001657C1"/>
    <w:rsid w:val="0019129F"/>
    <w:rsid w:val="001A20A7"/>
    <w:rsid w:val="001D46C7"/>
    <w:rsid w:val="00294D8B"/>
    <w:rsid w:val="002B50E5"/>
    <w:rsid w:val="002E0AA5"/>
    <w:rsid w:val="002E0B05"/>
    <w:rsid w:val="00334727"/>
    <w:rsid w:val="00393049"/>
    <w:rsid w:val="003C4756"/>
    <w:rsid w:val="003E3916"/>
    <w:rsid w:val="00413C73"/>
    <w:rsid w:val="00436BC7"/>
    <w:rsid w:val="0045297B"/>
    <w:rsid w:val="0045449C"/>
    <w:rsid w:val="00464DA5"/>
    <w:rsid w:val="00496274"/>
    <w:rsid w:val="004D0EAE"/>
    <w:rsid w:val="004F48D0"/>
    <w:rsid w:val="00510BDD"/>
    <w:rsid w:val="005224CF"/>
    <w:rsid w:val="00540773"/>
    <w:rsid w:val="00587BF9"/>
    <w:rsid w:val="005C2B5B"/>
    <w:rsid w:val="005C56BC"/>
    <w:rsid w:val="005D2E77"/>
    <w:rsid w:val="00615506"/>
    <w:rsid w:val="006C5AC8"/>
    <w:rsid w:val="006D42FD"/>
    <w:rsid w:val="00705597"/>
    <w:rsid w:val="0074587F"/>
    <w:rsid w:val="00780C80"/>
    <w:rsid w:val="007C30DB"/>
    <w:rsid w:val="007E3373"/>
    <w:rsid w:val="00801F85"/>
    <w:rsid w:val="0081437B"/>
    <w:rsid w:val="00867EEF"/>
    <w:rsid w:val="008F7EB8"/>
    <w:rsid w:val="009248DC"/>
    <w:rsid w:val="009942A1"/>
    <w:rsid w:val="009E2A6C"/>
    <w:rsid w:val="00A76886"/>
    <w:rsid w:val="00A82E37"/>
    <w:rsid w:val="00AC14E9"/>
    <w:rsid w:val="00AC68C2"/>
    <w:rsid w:val="00AF5719"/>
    <w:rsid w:val="00B103F3"/>
    <w:rsid w:val="00B2452C"/>
    <w:rsid w:val="00B44833"/>
    <w:rsid w:val="00B86F48"/>
    <w:rsid w:val="00BB4467"/>
    <w:rsid w:val="00BC05A9"/>
    <w:rsid w:val="00C20040"/>
    <w:rsid w:val="00C2798D"/>
    <w:rsid w:val="00C41431"/>
    <w:rsid w:val="00CD3A6E"/>
    <w:rsid w:val="00CE0A13"/>
    <w:rsid w:val="00D6004C"/>
    <w:rsid w:val="00D666DE"/>
    <w:rsid w:val="00D907CF"/>
    <w:rsid w:val="00DD5945"/>
    <w:rsid w:val="00DF0CE4"/>
    <w:rsid w:val="00DF37E6"/>
    <w:rsid w:val="00E474F7"/>
    <w:rsid w:val="00E66860"/>
    <w:rsid w:val="00E872EE"/>
    <w:rsid w:val="00ED2061"/>
    <w:rsid w:val="00ED22A4"/>
    <w:rsid w:val="00EF1979"/>
    <w:rsid w:val="00F57813"/>
    <w:rsid w:val="00FC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6B0766-E750-46C9-89EE-D2410A56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F7EB8"/>
  </w:style>
  <w:style w:type="character" w:styleId="a3">
    <w:name w:val="Hyperlink"/>
    <w:basedOn w:val="a0"/>
    <w:uiPriority w:val="99"/>
    <w:semiHidden/>
    <w:unhideWhenUsed/>
    <w:rsid w:val="008F7EB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F7EB8"/>
    <w:rPr>
      <w:color w:val="800080"/>
      <w:u w:val="single"/>
    </w:rPr>
  </w:style>
  <w:style w:type="character" w:styleId="a5">
    <w:name w:val="Emphasis"/>
    <w:basedOn w:val="a0"/>
    <w:uiPriority w:val="20"/>
    <w:qFormat/>
    <w:rsid w:val="008F7EB8"/>
    <w:rPr>
      <w:i/>
      <w:iCs/>
    </w:rPr>
  </w:style>
  <w:style w:type="paragraph" w:customStyle="1" w:styleId="msonormal0">
    <w:name w:val="msonormal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con--right">
    <w:name w:val="el-icon--right"/>
    <w:basedOn w:val="a"/>
    <w:rsid w:val="008F7EB8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con--left">
    <w:name w:val="el-icon--left"/>
    <w:basedOn w:val="a"/>
    <w:rsid w:val="008F7EB8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pagination">
    <w:name w:val="el-paginatio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03133"/>
      <w:sz w:val="24"/>
      <w:szCs w:val="24"/>
      <w:lang w:eastAsia="ru-RU"/>
    </w:rPr>
  </w:style>
  <w:style w:type="paragraph" w:customStyle="1" w:styleId="el-paginationsizes">
    <w:name w:val="el-pagination__sizes"/>
    <w:basedOn w:val="a"/>
    <w:rsid w:val="008F7EB8"/>
    <w:pPr>
      <w:spacing w:after="0" w:line="240" w:lineRule="auto"/>
      <w:ind w:right="150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paginationtotal">
    <w:name w:val="el-pagination__total"/>
    <w:basedOn w:val="a"/>
    <w:rsid w:val="008F7EB8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paginationjump">
    <w:name w:val="el-pagination__jump"/>
    <w:basedOn w:val="a"/>
    <w:rsid w:val="008F7EB8"/>
    <w:pPr>
      <w:spacing w:before="100" w:beforeAutospacing="1" w:after="100" w:afterAutospacing="1" w:line="240" w:lineRule="auto"/>
      <w:ind w:left="360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paginationeditor">
    <w:name w:val="el-pagination__editor"/>
    <w:basedOn w:val="a"/>
    <w:rsid w:val="008F7EB8"/>
    <w:pPr>
      <w:spacing w:after="0" w:line="270" w:lineRule="atLeast"/>
      <w:ind w:left="30" w:right="3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ialog">
    <w:name w:val="el-dialog"/>
    <w:basedOn w:val="a"/>
    <w:rsid w:val="008F7EB8"/>
    <w:pPr>
      <w:shd w:val="clear" w:color="auto" w:fill="FFFFFF"/>
      <w:spacing w:after="7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pager">
    <w:name w:val="el-pager"/>
    <w:basedOn w:val="a"/>
    <w:rsid w:val="008F7EB8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el-dialogwrapper">
    <w:name w:val="el-dialog__wrapper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ialogheader">
    <w:name w:val="el-dialog__head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ialogheaderbtn">
    <w:name w:val="el-dialog__headerbt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ialogtitle">
    <w:name w:val="el-dialog__title"/>
    <w:basedOn w:val="a"/>
    <w:rsid w:val="008F7EB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303133"/>
      <w:sz w:val="27"/>
      <w:szCs w:val="27"/>
      <w:lang w:eastAsia="ru-RU"/>
    </w:rPr>
  </w:style>
  <w:style w:type="paragraph" w:customStyle="1" w:styleId="el-dialogbody">
    <w:name w:val="el-dialog__body"/>
    <w:basedOn w:val="a"/>
    <w:rsid w:val="008F7EB8"/>
    <w:pPr>
      <w:wordWrap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dialogfooter">
    <w:name w:val="el-dialog__footer"/>
    <w:basedOn w:val="a"/>
    <w:rsid w:val="008F7EB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ialog--center">
    <w:name w:val="el-dialog--center"/>
    <w:basedOn w:val="a"/>
    <w:rsid w:val="008F7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autocomplete-suggestion">
    <w:name w:val="el-autocomplete-suggestion"/>
    <w:basedOn w:val="a"/>
    <w:rsid w:val="008F7EB8"/>
    <w:pPr>
      <w:pBdr>
        <w:top w:val="single" w:sz="6" w:space="0" w:color="E4E7ED"/>
        <w:left w:val="single" w:sz="6" w:space="0" w:color="E4E7ED"/>
        <w:bottom w:val="single" w:sz="6" w:space="0" w:color="E4E7ED"/>
        <w:right w:val="single" w:sz="6" w:space="0" w:color="E4E7ED"/>
      </w:pBdr>
      <w:shd w:val="clear" w:color="auto" w:fill="FFFFFF"/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autocomplete-suggestionwrap">
    <w:name w:val="el-autocomplete-suggestion__wrap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autocomplete-suggestionlist">
    <w:name w:val="el-autocomplete-suggestion__list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ropdown">
    <w:name w:val="el-dropdow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dropdownicon">
    <w:name w:val="el-dropdown__icon"/>
    <w:basedOn w:val="a"/>
    <w:rsid w:val="008F7EB8"/>
    <w:pPr>
      <w:spacing w:after="0" w:line="240" w:lineRule="auto"/>
      <w:ind w:left="45" w:right="45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l-dropdown-menu">
    <w:name w:val="el-dropdown-menu"/>
    <w:basedOn w:val="a"/>
    <w:rsid w:val="008F7EB8"/>
    <w:pPr>
      <w:pBdr>
        <w:top w:val="single" w:sz="6" w:space="8" w:color="EBEEF5"/>
        <w:left w:val="single" w:sz="6" w:space="0" w:color="EBEEF5"/>
        <w:bottom w:val="single" w:sz="6" w:space="8" w:color="EBEEF5"/>
        <w:right w:val="single" w:sz="6" w:space="0" w:color="EBEEF5"/>
      </w:pBdr>
      <w:shd w:val="clear" w:color="auto" w:fill="FFFFFF"/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ropdown-menuitem">
    <w:name w:val="el-dropdown-menu__item"/>
    <w:basedOn w:val="a"/>
    <w:rsid w:val="008F7EB8"/>
    <w:pPr>
      <w:spacing w:after="0" w:line="540" w:lineRule="atLeast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dropdown-menuitem--divided">
    <w:name w:val="el-dropdown-menu__item--divided"/>
    <w:basedOn w:val="a"/>
    <w:rsid w:val="008F7EB8"/>
    <w:pPr>
      <w:pBdr>
        <w:top w:val="single" w:sz="6" w:space="0" w:color="EBEEF5"/>
      </w:pBd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ropdown-menu--medium">
    <w:name w:val="el-dropdown-menu--medium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ropdown-menu--small">
    <w:name w:val="el-dropdown-menu--small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ropdown-menu--mini">
    <w:name w:val="el-dropdown-menu--mini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nu">
    <w:name w:val="el-menu"/>
    <w:basedOn w:val="a"/>
    <w:rsid w:val="008F7EB8"/>
    <w:pPr>
      <w:pBdr>
        <w:right w:val="single" w:sz="6" w:space="0" w:color="E6E6E6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nu--horizontal">
    <w:name w:val="el-menu--horizontal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nu--collapse">
    <w:name w:val="el-menu--collapse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nu-item">
    <w:name w:val="el-menu-item"/>
    <w:basedOn w:val="a"/>
    <w:rsid w:val="008F7EB8"/>
    <w:pPr>
      <w:spacing w:before="100" w:beforeAutospacing="1" w:after="100" w:afterAutospacing="1" w:line="840" w:lineRule="atLeast"/>
    </w:pPr>
    <w:rPr>
      <w:rFonts w:ascii="Times New Roman" w:eastAsia="Times New Roman" w:hAnsi="Times New Roman" w:cs="Times New Roman"/>
      <w:color w:val="303133"/>
      <w:sz w:val="21"/>
      <w:szCs w:val="21"/>
      <w:lang w:eastAsia="ru-RU"/>
    </w:rPr>
  </w:style>
  <w:style w:type="paragraph" w:customStyle="1" w:styleId="el-submenutitle">
    <w:name w:val="el-submenu__title"/>
    <w:basedOn w:val="a"/>
    <w:rsid w:val="008F7EB8"/>
    <w:pPr>
      <w:spacing w:before="100" w:beforeAutospacing="1" w:after="100" w:afterAutospacing="1" w:line="840" w:lineRule="atLeast"/>
    </w:pPr>
    <w:rPr>
      <w:rFonts w:ascii="Times New Roman" w:eastAsia="Times New Roman" w:hAnsi="Times New Roman" w:cs="Times New Roman"/>
      <w:color w:val="303133"/>
      <w:sz w:val="21"/>
      <w:szCs w:val="21"/>
      <w:lang w:eastAsia="ru-RU"/>
    </w:rPr>
  </w:style>
  <w:style w:type="paragraph" w:customStyle="1" w:styleId="el-menu--popup">
    <w:name w:val="el-menu--popup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nu--popup-bottom-start">
    <w:name w:val="el-menu--popup-bottom-start"/>
    <w:basedOn w:val="a"/>
    <w:rsid w:val="008F7EB8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nu--popup-right-start">
    <w:name w:val="el-menu--popup-right-start"/>
    <w:basedOn w:val="a"/>
    <w:rsid w:val="008F7EB8"/>
    <w:pPr>
      <w:spacing w:before="100" w:beforeAutospacing="1" w:after="100" w:afterAutospacing="1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ubmenu">
    <w:name w:val="el-submenu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ubmenuicon-arrow">
    <w:name w:val="el-submenu__icon-arrow"/>
    <w:basedOn w:val="a"/>
    <w:rsid w:val="008F7EB8"/>
    <w:pPr>
      <w:spacing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l-menu-item-groupul">
    <w:name w:val="el-menu-item-group&gt;ul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nu-item-grouptitle">
    <w:name w:val="el-menu-item-group__title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09399"/>
      <w:sz w:val="18"/>
      <w:szCs w:val="18"/>
      <w:lang w:eastAsia="ru-RU"/>
    </w:rPr>
  </w:style>
  <w:style w:type="paragraph" w:customStyle="1" w:styleId="el-radio-buttoninner">
    <w:name w:val="el-radio-button__inner"/>
    <w:basedOn w:val="a"/>
    <w:rsid w:val="008F7EB8"/>
    <w:pPr>
      <w:pBdr>
        <w:top w:val="single" w:sz="6" w:space="9" w:color="DCDFE6"/>
        <w:left w:val="single" w:sz="2" w:space="15" w:color="DCDFE6"/>
        <w:bottom w:val="single" w:sz="6" w:space="9" w:color="DCDFE6"/>
        <w:right w:val="single" w:sz="6" w:space="15" w:color="DCDFE6"/>
      </w:pBdr>
      <w:shd w:val="clear" w:color="auto" w:fill="FFFFFF"/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radio-group">
    <w:name w:val="el-radio-group"/>
    <w:basedOn w:val="a"/>
    <w:rsid w:val="008F7E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el-switch">
    <w:name w:val="el-switch"/>
    <w:basedOn w:val="a"/>
    <w:rsid w:val="008F7EB8"/>
    <w:pPr>
      <w:spacing w:before="100" w:beforeAutospacing="1" w:after="100" w:afterAutospacing="1" w:line="300" w:lineRule="atLeast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switchlabel">
    <w:name w:val="el-switch__label"/>
    <w:basedOn w:val="a"/>
    <w:rsid w:val="008F7E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03133"/>
      <w:sz w:val="21"/>
      <w:szCs w:val="21"/>
      <w:lang w:eastAsia="ru-RU"/>
    </w:rPr>
  </w:style>
  <w:style w:type="paragraph" w:customStyle="1" w:styleId="el-switchlabel--left">
    <w:name w:val="el-switch__label--left"/>
    <w:basedOn w:val="a"/>
    <w:rsid w:val="008F7EB8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witchlabel--right">
    <w:name w:val="el-switch__label--right"/>
    <w:basedOn w:val="a"/>
    <w:rsid w:val="008F7EB8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witchinput">
    <w:name w:val="el-switch__input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witchcore">
    <w:name w:val="el-switch__core"/>
    <w:basedOn w:val="a"/>
    <w:rsid w:val="008F7EB8"/>
    <w:pPr>
      <w:pBdr>
        <w:top w:val="single" w:sz="6" w:space="0" w:color="DCDFE6"/>
        <w:left w:val="single" w:sz="6" w:space="0" w:color="DCDFE6"/>
        <w:bottom w:val="single" w:sz="6" w:space="0" w:color="DCDFE6"/>
        <w:right w:val="single" w:sz="6" w:space="0" w:color="DCDFE6"/>
      </w:pBdr>
      <w:shd w:val="clear" w:color="auto" w:fill="DCDFE6"/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elect-dropdown">
    <w:name w:val="el-select-dropdown"/>
    <w:basedOn w:val="a"/>
    <w:rsid w:val="008F7EB8"/>
    <w:pPr>
      <w:pBdr>
        <w:top w:val="single" w:sz="6" w:space="0" w:color="E4E7ED"/>
        <w:left w:val="single" w:sz="6" w:space="0" w:color="E4E7ED"/>
        <w:bottom w:val="single" w:sz="6" w:space="0" w:color="E4E7ED"/>
        <w:right w:val="single" w:sz="6" w:space="0" w:color="E4E7ED"/>
      </w:pBdr>
      <w:shd w:val="clear" w:color="auto" w:fill="FFFFFF"/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elect-dropdownempty">
    <w:name w:val="el-select-dropdown__empty"/>
    <w:basedOn w:val="a"/>
    <w:rsid w:val="008F7EB8"/>
    <w:pPr>
      <w:spacing w:after="0" w:line="240" w:lineRule="auto"/>
      <w:jc w:val="center"/>
    </w:pPr>
    <w:rPr>
      <w:rFonts w:ascii="Times New Roman" w:eastAsia="Times New Roman" w:hAnsi="Times New Roman" w:cs="Times New Roman"/>
      <w:color w:val="999999"/>
      <w:sz w:val="21"/>
      <w:szCs w:val="21"/>
      <w:lang w:eastAsia="ru-RU"/>
    </w:rPr>
  </w:style>
  <w:style w:type="paragraph" w:customStyle="1" w:styleId="el-select-dropdownlist">
    <w:name w:val="el-select-dropdown__list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elect-dropdownitem">
    <w:name w:val="el-select-dropdown__item"/>
    <w:basedOn w:val="a"/>
    <w:rsid w:val="008F7EB8"/>
    <w:pPr>
      <w:spacing w:before="100" w:beforeAutospacing="1" w:after="100" w:afterAutospacing="1" w:line="510" w:lineRule="atLeast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select-group">
    <w:name w:val="el-select-group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elect-groupwrap">
    <w:name w:val="el-select-group__wrap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elect-grouptitle">
    <w:name w:val="el-select-group__title"/>
    <w:basedOn w:val="a"/>
    <w:rsid w:val="008F7EB8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color w:val="909399"/>
      <w:sz w:val="18"/>
      <w:szCs w:val="18"/>
      <w:lang w:eastAsia="ru-RU"/>
    </w:rPr>
  </w:style>
  <w:style w:type="paragraph" w:customStyle="1" w:styleId="el-selectinput">
    <w:name w:val="el-select__input"/>
    <w:basedOn w:val="a"/>
    <w:rsid w:val="008F7EB8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color w:val="666666"/>
      <w:sz w:val="21"/>
      <w:szCs w:val="21"/>
      <w:lang w:eastAsia="ru-RU"/>
    </w:rPr>
  </w:style>
  <w:style w:type="paragraph" w:customStyle="1" w:styleId="el-selectclose">
    <w:name w:val="el-select__close"/>
    <w:basedOn w:val="a"/>
    <w:rsid w:val="008F7EB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C0C4CC"/>
      <w:sz w:val="21"/>
      <w:szCs w:val="21"/>
      <w:lang w:eastAsia="ru-RU"/>
    </w:rPr>
  </w:style>
  <w:style w:type="paragraph" w:customStyle="1" w:styleId="el-selecttags">
    <w:name w:val="el-select__tags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ble">
    <w:name w:val="el-table"/>
    <w:basedOn w:val="a"/>
    <w:rsid w:val="008F7EB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tableexpanded-cell">
    <w:name w:val="el-table__expanded-cell"/>
    <w:basedOn w:val="a"/>
    <w:rsid w:val="008F7EB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ble--mini">
    <w:name w:val="el-table--mini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l-table--small">
    <w:name w:val="el-table--small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l-tableexpand-icon">
    <w:name w:val="el-table__expand-ico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18"/>
      <w:szCs w:val="18"/>
      <w:lang w:eastAsia="ru-RU"/>
    </w:rPr>
  </w:style>
  <w:style w:type="paragraph" w:customStyle="1" w:styleId="el-tableempty-block">
    <w:name w:val="el-table__empty-block"/>
    <w:basedOn w:val="a"/>
    <w:rsid w:val="008F7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bleempty-text">
    <w:name w:val="el-table__empty-text"/>
    <w:basedOn w:val="a"/>
    <w:rsid w:val="008F7EB8"/>
    <w:pPr>
      <w:spacing w:before="100" w:beforeAutospacing="1" w:after="100" w:afterAutospacing="1" w:line="900" w:lineRule="atLeast"/>
    </w:pPr>
    <w:rPr>
      <w:rFonts w:ascii="Times New Roman" w:eastAsia="Times New Roman" w:hAnsi="Times New Roman" w:cs="Times New Roman"/>
      <w:color w:val="909399"/>
      <w:sz w:val="24"/>
      <w:szCs w:val="24"/>
      <w:lang w:eastAsia="ru-RU"/>
    </w:rPr>
  </w:style>
  <w:style w:type="paragraph" w:customStyle="1" w:styleId="el-tableexpanded-cellclasscell">
    <w:name w:val="el-table__expanded-cell[class*=cell]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bleplaceholder">
    <w:name w:val="el-table__placehold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ble--fit">
    <w:name w:val="el-table--fit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ble--border">
    <w:name w:val="el-table--border"/>
    <w:basedOn w:val="a"/>
    <w:rsid w:val="008F7EB8"/>
    <w:pPr>
      <w:pBdr>
        <w:top w:val="single" w:sz="6" w:space="0" w:color="EBEEF5"/>
        <w:left w:val="single" w:sz="6" w:space="0" w:color="EBEEF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ble--group">
    <w:name w:val="el-table--group"/>
    <w:basedOn w:val="a"/>
    <w:rsid w:val="008F7EB8"/>
    <w:pPr>
      <w:pBdr>
        <w:top w:val="single" w:sz="6" w:space="0" w:color="EBEEF5"/>
        <w:left w:val="single" w:sz="6" w:space="0" w:color="EBEEF5"/>
        <w:bottom w:val="single" w:sz="6" w:space="0" w:color="EBEEF5"/>
        <w:right w:val="single" w:sz="6" w:space="0" w:color="EBEEF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blefixed-right-patch">
    <w:name w:val="el-table__fixed-right-patch"/>
    <w:basedOn w:val="a"/>
    <w:rsid w:val="008F7EB8"/>
    <w:pPr>
      <w:pBdr>
        <w:bottom w:val="single" w:sz="6" w:space="0" w:color="EBEEF5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blebody-wrapper">
    <w:name w:val="el-table__body-wrapp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blefooter-wrapper">
    <w:name w:val="el-table__footer-wrapper"/>
    <w:basedOn w:val="a"/>
    <w:rsid w:val="008F7EB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bleheader-wrapper">
    <w:name w:val="el-table__header-wrapp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blecolumn-resize-proxy">
    <w:name w:val="el-table__column-resize-proxy"/>
    <w:basedOn w:val="a"/>
    <w:rsid w:val="008F7EB8"/>
    <w:pPr>
      <w:pBdr>
        <w:left w:val="single" w:sz="6" w:space="0" w:color="EBEEF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blecolumn-filter-trigger">
    <w:name w:val="el-table__column-filter-trigger"/>
    <w:basedOn w:val="a"/>
    <w:rsid w:val="008F7EB8"/>
    <w:pPr>
      <w:spacing w:before="100" w:beforeAutospacing="1" w:after="100" w:afterAutospacing="1" w:line="5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ble-filter">
    <w:name w:val="el-table-filter"/>
    <w:basedOn w:val="a"/>
    <w:rsid w:val="008F7EB8"/>
    <w:pPr>
      <w:pBdr>
        <w:top w:val="single" w:sz="6" w:space="0" w:color="EBEEF5"/>
        <w:left w:val="single" w:sz="6" w:space="0" w:color="EBEEF5"/>
        <w:bottom w:val="single" w:sz="6" w:space="0" w:color="EBEEF5"/>
        <w:right w:val="single" w:sz="6" w:space="0" w:color="EBEEF5"/>
      </w:pBd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ble-filterlist">
    <w:name w:val="el-table-filter__list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ble-filterlist-item">
    <w:name w:val="el-table-filter__list-item"/>
    <w:basedOn w:val="a"/>
    <w:rsid w:val="008F7EB8"/>
    <w:pPr>
      <w:spacing w:before="100" w:beforeAutospacing="1" w:after="100" w:afterAutospacing="1" w:line="540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table-filterbottom">
    <w:name w:val="el-table-filter__bottom"/>
    <w:basedOn w:val="a"/>
    <w:rsid w:val="008F7EB8"/>
    <w:pPr>
      <w:pBdr>
        <w:top w:val="single" w:sz="6" w:space="6" w:color="EBEEF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ble-filtercheckbox-group">
    <w:name w:val="el-table-filter__checkbox-group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ate-table">
    <w:name w:val="el-date-table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l-month-table">
    <w:name w:val="el-month-table"/>
    <w:basedOn w:val="a"/>
    <w:rsid w:val="008F7EB8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l-year-table">
    <w:name w:val="el-year-table"/>
    <w:basedOn w:val="a"/>
    <w:rsid w:val="008F7EB8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l-date-range-picker">
    <w:name w:val="el-date-range-pick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ate-range-pickerheader">
    <w:name w:val="el-date-range-picker__header"/>
    <w:basedOn w:val="a"/>
    <w:rsid w:val="008F7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ate-range-pickercontent">
    <w:name w:val="el-date-range-picker__content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ate-range-pickertime-header">
    <w:name w:val="el-date-range-picker__time-header"/>
    <w:basedOn w:val="a"/>
    <w:rsid w:val="008F7EB8"/>
    <w:pPr>
      <w:pBdr>
        <w:bottom w:val="single" w:sz="6" w:space="4" w:color="E4E4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l-date-range-pickertime-picker-wrap">
    <w:name w:val="el-date-range-picker__time-picker-wrap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ate-picker">
    <w:name w:val="el-date-pick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ate-pickereditor-wrap">
    <w:name w:val="el-date-picker__editor-wrap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ate-pickertime-header">
    <w:name w:val="el-date-picker__time-header"/>
    <w:basedOn w:val="a"/>
    <w:rsid w:val="008F7EB8"/>
    <w:pPr>
      <w:pBdr>
        <w:bottom w:val="single" w:sz="6" w:space="4" w:color="E4E4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l-date-pickerheader">
    <w:name w:val="el-date-picker__header"/>
    <w:basedOn w:val="a"/>
    <w:rsid w:val="008F7EB8"/>
    <w:pPr>
      <w:spacing w:before="180" w:after="180" w:line="240" w:lineRule="auto"/>
      <w:ind w:left="180" w:right="18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ate-pickerheader--bordered">
    <w:name w:val="el-date-picker__header--bordered"/>
    <w:basedOn w:val="a"/>
    <w:rsid w:val="008F7EB8"/>
    <w:pPr>
      <w:pBdr>
        <w:bottom w:val="single" w:sz="6" w:space="9" w:color="EBEEF5"/>
      </w:pBd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ate-pickerheader-label">
    <w:name w:val="el-date-picker__header-label"/>
    <w:basedOn w:val="a"/>
    <w:rsid w:val="008F7EB8"/>
    <w:pPr>
      <w:spacing w:before="100" w:beforeAutospacing="1" w:after="100" w:afterAutospacing="1" w:line="330" w:lineRule="atLeast"/>
      <w:jc w:val="center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date-pickertime-wrap">
    <w:name w:val="el-date-picker__time-wrap"/>
    <w:basedOn w:val="a"/>
    <w:rsid w:val="008F7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ate-pickertime-label">
    <w:name w:val="el-date-picker__time-label"/>
    <w:basedOn w:val="a"/>
    <w:rsid w:val="008F7EB8"/>
    <w:pPr>
      <w:spacing w:before="100" w:beforeAutospacing="1" w:after="100" w:afterAutospacing="1" w:line="450" w:lineRule="atLeast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-select">
    <w:name w:val="time-select"/>
    <w:basedOn w:val="a"/>
    <w:rsid w:val="008F7EB8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-select-item">
    <w:name w:val="time-select-item"/>
    <w:basedOn w:val="a"/>
    <w:rsid w:val="008F7EB8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date-editor">
    <w:name w:val="el-date-edito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picker-panel">
    <w:name w:val="el-picker-panel"/>
    <w:basedOn w:val="a"/>
    <w:rsid w:val="008F7EB8"/>
    <w:pPr>
      <w:pBdr>
        <w:top w:val="single" w:sz="6" w:space="0" w:color="E4E7ED"/>
        <w:left w:val="single" w:sz="6" w:space="0" w:color="E4E7ED"/>
        <w:bottom w:val="single" w:sz="6" w:space="0" w:color="E4E7ED"/>
        <w:right w:val="single" w:sz="6" w:space="0" w:color="E4E7ED"/>
      </w:pBdr>
      <w:shd w:val="clear" w:color="auto" w:fill="FFFFFF"/>
      <w:spacing w:before="75" w:after="75" w:line="450" w:lineRule="atLeast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picker-panelcontent">
    <w:name w:val="el-picker-panel__content"/>
    <w:basedOn w:val="a"/>
    <w:rsid w:val="008F7EB8"/>
    <w:pPr>
      <w:spacing w:before="225" w:after="225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picker-panelfooter">
    <w:name w:val="el-picker-panel__footer"/>
    <w:basedOn w:val="a"/>
    <w:rsid w:val="008F7EB8"/>
    <w:pPr>
      <w:pBdr>
        <w:top w:val="single" w:sz="6" w:space="3" w:color="E4E4E4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el-picker-panelshortcut">
    <w:name w:val="el-picker-panel__shortcut"/>
    <w:basedOn w:val="a"/>
    <w:rsid w:val="008F7EB8"/>
    <w:pPr>
      <w:spacing w:before="100" w:beforeAutospacing="1" w:after="100" w:afterAutospacing="1" w:line="420" w:lineRule="atLeast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picker-panelbtn">
    <w:name w:val="el-picker-panel__btn"/>
    <w:basedOn w:val="a"/>
    <w:rsid w:val="008F7EB8"/>
    <w:pPr>
      <w:pBdr>
        <w:top w:val="single" w:sz="6" w:space="0" w:color="DCDCDC"/>
        <w:left w:val="single" w:sz="6" w:space="15" w:color="DCDCDC"/>
        <w:bottom w:val="single" w:sz="6" w:space="0" w:color="DCDCDC"/>
        <w:right w:val="single" w:sz="6" w:space="15" w:color="DCDCDC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333333"/>
      <w:sz w:val="18"/>
      <w:szCs w:val="18"/>
      <w:lang w:eastAsia="ru-RU"/>
    </w:rPr>
  </w:style>
  <w:style w:type="paragraph" w:customStyle="1" w:styleId="el-picker-panelbtndisabled">
    <w:name w:val="el-picker-panel__btn[disabled]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el-picker-panelicon-btn">
    <w:name w:val="el-picker-panel__icon-btn"/>
    <w:basedOn w:val="a"/>
    <w:rsid w:val="008F7EB8"/>
    <w:pPr>
      <w:spacing w:before="120" w:after="100" w:afterAutospacing="1" w:line="240" w:lineRule="auto"/>
    </w:pPr>
    <w:rPr>
      <w:rFonts w:ascii="Times New Roman" w:eastAsia="Times New Roman" w:hAnsi="Times New Roman" w:cs="Times New Roman"/>
      <w:color w:val="303133"/>
      <w:sz w:val="18"/>
      <w:szCs w:val="18"/>
      <w:lang w:eastAsia="ru-RU"/>
    </w:rPr>
  </w:style>
  <w:style w:type="paragraph" w:customStyle="1" w:styleId="el-picker-panellink-btn">
    <w:name w:val="el-picker-panel__link-btn"/>
    <w:basedOn w:val="a"/>
    <w:rsid w:val="008F7E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ime-spinnerwrapper">
    <w:name w:val="el-time-spinner__wrapper"/>
    <w:basedOn w:val="a"/>
    <w:rsid w:val="008F7EB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ime-spinnerarrow">
    <w:name w:val="el-time-spinner__arrow"/>
    <w:basedOn w:val="a"/>
    <w:rsid w:val="008F7EB8"/>
    <w:pPr>
      <w:spacing w:before="100" w:beforeAutospacing="1" w:after="100" w:afterAutospacing="1" w:line="450" w:lineRule="atLeast"/>
      <w:jc w:val="center"/>
    </w:pPr>
    <w:rPr>
      <w:rFonts w:ascii="Times New Roman" w:eastAsia="Times New Roman" w:hAnsi="Times New Roman" w:cs="Times New Roman"/>
      <w:color w:val="909399"/>
      <w:sz w:val="18"/>
      <w:szCs w:val="18"/>
      <w:lang w:eastAsia="ru-RU"/>
    </w:rPr>
  </w:style>
  <w:style w:type="paragraph" w:customStyle="1" w:styleId="el-time-spinnerlist">
    <w:name w:val="el-time-spinner__list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ime-spinneritem">
    <w:name w:val="el-time-spinner__item"/>
    <w:basedOn w:val="a"/>
    <w:rsid w:val="008F7EB8"/>
    <w:pPr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color w:val="606266"/>
      <w:sz w:val="18"/>
      <w:szCs w:val="18"/>
      <w:lang w:eastAsia="ru-RU"/>
    </w:rPr>
  </w:style>
  <w:style w:type="paragraph" w:customStyle="1" w:styleId="el-time-panel">
    <w:name w:val="el-time-panel"/>
    <w:basedOn w:val="a"/>
    <w:rsid w:val="008F7EB8"/>
    <w:pPr>
      <w:pBdr>
        <w:top w:val="single" w:sz="6" w:space="0" w:color="E4E7ED"/>
        <w:left w:val="single" w:sz="6" w:space="0" w:color="E4E7ED"/>
        <w:bottom w:val="single" w:sz="6" w:space="0" w:color="E4E7ED"/>
        <w:right w:val="single" w:sz="6" w:space="0" w:color="E4E7ED"/>
      </w:pBdr>
      <w:shd w:val="clear" w:color="auto" w:fill="FFFFFF"/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ime-panelcontent">
    <w:name w:val="el-time-panel__content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el-time-panelfooter">
    <w:name w:val="el-time-panel__footer"/>
    <w:basedOn w:val="a"/>
    <w:rsid w:val="008F7EB8"/>
    <w:pPr>
      <w:pBdr>
        <w:top w:val="single" w:sz="6" w:space="3" w:color="E4E4E4"/>
      </w:pBdr>
      <w:spacing w:before="100" w:beforeAutospacing="1" w:after="100" w:afterAutospacing="1" w:line="375" w:lineRule="atLeas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ime-panelbtn">
    <w:name w:val="el-time-panel__btn"/>
    <w:basedOn w:val="a"/>
    <w:rsid w:val="008F7EB8"/>
    <w:pPr>
      <w:spacing w:after="0" w:line="420" w:lineRule="atLeast"/>
      <w:ind w:left="75" w:right="75"/>
    </w:pPr>
    <w:rPr>
      <w:rFonts w:ascii="Times New Roman" w:eastAsia="Times New Roman" w:hAnsi="Times New Roman" w:cs="Times New Roman"/>
      <w:color w:val="303133"/>
      <w:sz w:val="18"/>
      <w:szCs w:val="18"/>
      <w:lang w:eastAsia="ru-RU"/>
    </w:rPr>
  </w:style>
  <w:style w:type="paragraph" w:customStyle="1" w:styleId="el-time-range-picker">
    <w:name w:val="el-time-range-pick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ime-range-pickercontent">
    <w:name w:val="el-time-range-picker__content"/>
    <w:basedOn w:val="a"/>
    <w:rsid w:val="008F7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ime-range-pickercell">
    <w:name w:val="el-time-range-picker__cell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ime-range-pickerheader">
    <w:name w:val="el-time-range-picker__header"/>
    <w:basedOn w:val="a"/>
    <w:rsid w:val="008F7EB8"/>
    <w:pPr>
      <w:spacing w:before="100" w:beforeAutospacing="1" w:after="75" w:line="240" w:lineRule="auto"/>
      <w:jc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time-range-pickerbody">
    <w:name w:val="el-time-range-picker__body"/>
    <w:basedOn w:val="a"/>
    <w:rsid w:val="008F7EB8"/>
    <w:pPr>
      <w:pBdr>
        <w:top w:val="single" w:sz="6" w:space="0" w:color="E4E7ED"/>
        <w:left w:val="single" w:sz="6" w:space="0" w:color="E4E7ED"/>
        <w:bottom w:val="single" w:sz="6" w:space="0" w:color="E4E7ED"/>
        <w:right w:val="single" w:sz="6" w:space="0" w:color="E4E7E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popover">
    <w:name w:val="el-popover"/>
    <w:basedOn w:val="a"/>
    <w:rsid w:val="008F7EB8"/>
    <w:pPr>
      <w:pBdr>
        <w:top w:val="single" w:sz="6" w:space="9" w:color="EBEEF5"/>
        <w:left w:val="single" w:sz="6" w:space="9" w:color="EBEEF5"/>
        <w:bottom w:val="single" w:sz="6" w:space="9" w:color="EBEEF5"/>
        <w:right w:val="single" w:sz="6" w:space="9" w:color="EBEEF5"/>
      </w:pBdr>
      <w:shd w:val="clear" w:color="auto" w:fill="FFFFFF"/>
      <w:wordWrap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popover--plain">
    <w:name w:val="el-popover--plai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popovertitle">
    <w:name w:val="el-popover__title"/>
    <w:basedOn w:val="a"/>
    <w:rsid w:val="008F7EB8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303133"/>
      <w:sz w:val="24"/>
      <w:szCs w:val="24"/>
      <w:lang w:eastAsia="ru-RU"/>
    </w:rPr>
  </w:style>
  <w:style w:type="paragraph" w:customStyle="1" w:styleId="v-modal">
    <w:name w:val="v-modal"/>
    <w:basedOn w:val="a"/>
    <w:rsid w:val="008F7EB8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ssage-box">
    <w:name w:val="el-message-box"/>
    <w:basedOn w:val="a"/>
    <w:rsid w:val="008F7EB8"/>
    <w:pPr>
      <w:pBdr>
        <w:top w:val="single" w:sz="6" w:space="0" w:color="EBEEF5"/>
        <w:left w:val="single" w:sz="6" w:space="0" w:color="EBEEF5"/>
        <w:bottom w:val="single" w:sz="6" w:space="8" w:color="EBEEF5"/>
        <w:right w:val="single" w:sz="6" w:space="0" w:color="EBEEF5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el-message-boxwrapper">
    <w:name w:val="el-message-box__wrapper"/>
    <w:basedOn w:val="a"/>
    <w:rsid w:val="008F7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ssage-boxheader">
    <w:name w:val="el-message-box__head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ssage-boxtitle">
    <w:name w:val="el-message-box__title"/>
    <w:basedOn w:val="a"/>
    <w:rsid w:val="008F7EB8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303133"/>
      <w:sz w:val="27"/>
      <w:szCs w:val="27"/>
      <w:lang w:eastAsia="ru-RU"/>
    </w:rPr>
  </w:style>
  <w:style w:type="paragraph" w:customStyle="1" w:styleId="el-message-boxheaderbtn">
    <w:name w:val="el-message-box__headerbt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ssage-boxcontent">
    <w:name w:val="el-message-box__content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message-boxinput">
    <w:name w:val="el-message-box__input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ssage-boxmessage">
    <w:name w:val="el-message-box__message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ssage-boxerrormsg">
    <w:name w:val="el-message-box__errormsg"/>
    <w:basedOn w:val="a"/>
    <w:rsid w:val="008F7EB8"/>
    <w:pPr>
      <w:spacing w:before="30" w:after="100" w:afterAutospacing="1" w:line="240" w:lineRule="auto"/>
    </w:pPr>
    <w:rPr>
      <w:rFonts w:ascii="Times New Roman" w:eastAsia="Times New Roman" w:hAnsi="Times New Roman" w:cs="Times New Roman"/>
      <w:color w:val="F56C6C"/>
      <w:sz w:val="18"/>
      <w:szCs w:val="18"/>
      <w:lang w:eastAsia="ru-RU"/>
    </w:rPr>
  </w:style>
  <w:style w:type="paragraph" w:customStyle="1" w:styleId="el-message-boxbtns">
    <w:name w:val="el-message-box__btns"/>
    <w:basedOn w:val="a"/>
    <w:rsid w:val="008F7EB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ssage-box--center">
    <w:name w:val="el-message-box--cent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breadcrumb">
    <w:name w:val="el-breadcrumb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breadcrumbseparator">
    <w:name w:val="el-breadcrumb__separator"/>
    <w:basedOn w:val="a"/>
    <w:rsid w:val="008F7EB8"/>
    <w:pPr>
      <w:spacing w:after="0" w:line="240" w:lineRule="auto"/>
      <w:ind w:left="135" w:right="135"/>
    </w:pPr>
    <w:rPr>
      <w:rFonts w:ascii="Times New Roman" w:eastAsia="Times New Roman" w:hAnsi="Times New Roman" w:cs="Times New Roman"/>
      <w:b/>
      <w:bCs/>
      <w:color w:val="C0C4CC"/>
      <w:sz w:val="24"/>
      <w:szCs w:val="24"/>
      <w:lang w:eastAsia="ru-RU"/>
    </w:rPr>
  </w:style>
  <w:style w:type="paragraph" w:customStyle="1" w:styleId="el-breadcrumbseparatorclassicon">
    <w:name w:val="el-breadcrumb__separator[class*=icon]"/>
    <w:basedOn w:val="a"/>
    <w:rsid w:val="008F7EB8"/>
    <w:pPr>
      <w:spacing w:after="0" w:line="240" w:lineRule="auto"/>
      <w:ind w:left="90" w:right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breadcrumbinner">
    <w:name w:val="el-breadcrumb__inn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form-item">
    <w:name w:val="el-form-item"/>
    <w:basedOn w:val="a"/>
    <w:rsid w:val="008F7EB8"/>
    <w:pPr>
      <w:spacing w:before="100" w:beforeAutospacing="1" w:after="3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form-itemlabel">
    <w:name w:val="el-form-item__label"/>
    <w:basedOn w:val="a"/>
    <w:rsid w:val="008F7EB8"/>
    <w:pPr>
      <w:spacing w:before="100" w:beforeAutospacing="1" w:after="100" w:afterAutospacing="1" w:line="600" w:lineRule="atLeast"/>
      <w:jc w:val="right"/>
      <w:textAlignment w:val="center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form-itemcontent">
    <w:name w:val="el-form-item__content"/>
    <w:basedOn w:val="a"/>
    <w:rsid w:val="008F7EB8"/>
    <w:pPr>
      <w:spacing w:before="100" w:beforeAutospacing="1" w:after="100" w:afterAutospacing="1" w:line="600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form-itemerror">
    <w:name w:val="el-form-item__erro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56C6C"/>
      <w:sz w:val="18"/>
      <w:szCs w:val="18"/>
      <w:lang w:eastAsia="ru-RU"/>
    </w:rPr>
  </w:style>
  <w:style w:type="paragraph" w:customStyle="1" w:styleId="el-form-itemerror--inline">
    <w:name w:val="el-form-item__error--inline"/>
    <w:basedOn w:val="a"/>
    <w:rsid w:val="008F7EB8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bsheader">
    <w:name w:val="el-tabs__header"/>
    <w:basedOn w:val="a"/>
    <w:rsid w:val="008F7EB8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bsactive-bar">
    <w:name w:val="el-tabs__active-bar"/>
    <w:basedOn w:val="a"/>
    <w:rsid w:val="008F7EB8"/>
    <w:pPr>
      <w:shd w:val="clear" w:color="auto" w:fill="409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bsnew-tab">
    <w:name w:val="el-tabs__new-tab"/>
    <w:basedOn w:val="a"/>
    <w:rsid w:val="008F7EB8"/>
    <w:pPr>
      <w:pBdr>
        <w:top w:val="single" w:sz="6" w:space="0" w:color="D3DCE6"/>
        <w:left w:val="single" w:sz="6" w:space="0" w:color="D3DCE6"/>
        <w:bottom w:val="single" w:sz="6" w:space="0" w:color="D3DCE6"/>
        <w:right w:val="single" w:sz="6" w:space="0" w:color="D3DCE6"/>
      </w:pBdr>
      <w:spacing w:before="180" w:after="135" w:line="270" w:lineRule="atLeast"/>
      <w:ind w:left="150"/>
      <w:jc w:val="center"/>
    </w:pPr>
    <w:rPr>
      <w:rFonts w:ascii="Times New Roman" w:eastAsia="Times New Roman" w:hAnsi="Times New Roman" w:cs="Times New Roman"/>
      <w:color w:val="D3DCE6"/>
      <w:sz w:val="18"/>
      <w:szCs w:val="18"/>
      <w:lang w:eastAsia="ru-RU"/>
    </w:rPr>
  </w:style>
  <w:style w:type="paragraph" w:customStyle="1" w:styleId="el-tabsnav-wrap">
    <w:name w:val="el-tabs__nav-wrap"/>
    <w:basedOn w:val="a"/>
    <w:rsid w:val="008F7EB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bsnav-next">
    <w:name w:val="el-tabs__nav-next"/>
    <w:basedOn w:val="a"/>
    <w:rsid w:val="008F7EB8"/>
    <w:pPr>
      <w:spacing w:before="100" w:beforeAutospacing="1" w:after="100" w:afterAutospacing="1" w:line="660" w:lineRule="atLeast"/>
    </w:pPr>
    <w:rPr>
      <w:rFonts w:ascii="Times New Roman" w:eastAsia="Times New Roman" w:hAnsi="Times New Roman" w:cs="Times New Roman"/>
      <w:color w:val="909399"/>
      <w:sz w:val="18"/>
      <w:szCs w:val="18"/>
      <w:lang w:eastAsia="ru-RU"/>
    </w:rPr>
  </w:style>
  <w:style w:type="paragraph" w:customStyle="1" w:styleId="el-tabsnav-prev">
    <w:name w:val="el-tabs__nav-prev"/>
    <w:basedOn w:val="a"/>
    <w:rsid w:val="008F7EB8"/>
    <w:pPr>
      <w:spacing w:before="100" w:beforeAutospacing="1" w:after="100" w:afterAutospacing="1" w:line="660" w:lineRule="atLeast"/>
    </w:pPr>
    <w:rPr>
      <w:rFonts w:ascii="Times New Roman" w:eastAsia="Times New Roman" w:hAnsi="Times New Roman" w:cs="Times New Roman"/>
      <w:color w:val="909399"/>
      <w:sz w:val="18"/>
      <w:szCs w:val="18"/>
      <w:lang w:eastAsia="ru-RU"/>
    </w:rPr>
  </w:style>
  <w:style w:type="paragraph" w:customStyle="1" w:styleId="el-tabsnav">
    <w:name w:val="el-tabs__nav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bsitem">
    <w:name w:val="el-tabs__item"/>
    <w:basedOn w:val="a"/>
    <w:rsid w:val="008F7EB8"/>
    <w:pPr>
      <w:spacing w:before="100" w:beforeAutospacing="1" w:after="100" w:afterAutospacing="1" w:line="600" w:lineRule="atLeast"/>
    </w:pPr>
    <w:rPr>
      <w:rFonts w:ascii="Times New Roman" w:eastAsia="Times New Roman" w:hAnsi="Times New Roman" w:cs="Times New Roman"/>
      <w:color w:val="303133"/>
      <w:sz w:val="21"/>
      <w:szCs w:val="21"/>
      <w:lang w:eastAsia="ru-RU"/>
    </w:rPr>
  </w:style>
  <w:style w:type="paragraph" w:customStyle="1" w:styleId="el-tabs--border-card">
    <w:name w:val="el-tabs--border-card"/>
    <w:basedOn w:val="a"/>
    <w:rsid w:val="008F7EB8"/>
    <w:pPr>
      <w:pBdr>
        <w:top w:val="single" w:sz="6" w:space="0" w:color="DCDFE6"/>
        <w:left w:val="single" w:sz="6" w:space="0" w:color="DCDFE6"/>
        <w:bottom w:val="single" w:sz="6" w:space="0" w:color="DCDFE6"/>
        <w:right w:val="single" w:sz="6" w:space="0" w:color="DCDFE6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ree">
    <w:name w:val="el-tree"/>
    <w:basedOn w:val="a"/>
    <w:rsid w:val="008F7EB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treeempty-block">
    <w:name w:val="el-tree__empty-block"/>
    <w:basedOn w:val="a"/>
    <w:rsid w:val="008F7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reeempty-text">
    <w:name w:val="el-tree__empty-text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09399"/>
      <w:sz w:val="24"/>
      <w:szCs w:val="24"/>
      <w:lang w:eastAsia="ru-RU"/>
    </w:rPr>
  </w:style>
  <w:style w:type="paragraph" w:customStyle="1" w:styleId="el-treedrop-indicator">
    <w:name w:val="el-tree__drop-indicator"/>
    <w:basedOn w:val="a"/>
    <w:rsid w:val="008F7EB8"/>
    <w:pPr>
      <w:shd w:val="clear" w:color="auto" w:fill="409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ree-node">
    <w:name w:val="el-tree-node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ree-nodecontent">
    <w:name w:val="el-tree-node__content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ree-nodeexpand-icon">
    <w:name w:val="el-tree-node__expand-ico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C4CC"/>
      <w:sz w:val="18"/>
      <w:szCs w:val="18"/>
      <w:lang w:eastAsia="ru-RU"/>
    </w:rPr>
  </w:style>
  <w:style w:type="paragraph" w:customStyle="1" w:styleId="el-tree-nodelabel">
    <w:name w:val="el-tree-node__label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tree-nodeloading-icon">
    <w:name w:val="el-tree-node__loading-icon"/>
    <w:basedOn w:val="a"/>
    <w:rsid w:val="008F7EB8"/>
    <w:pP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color w:val="C0C4CC"/>
      <w:sz w:val="21"/>
      <w:szCs w:val="21"/>
      <w:lang w:eastAsia="ru-RU"/>
    </w:rPr>
  </w:style>
  <w:style w:type="paragraph" w:customStyle="1" w:styleId="el-alert">
    <w:name w:val="el-alert"/>
    <w:basedOn w:val="a"/>
    <w:rsid w:val="008F7EB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alertcontent">
    <w:name w:val="el-alert__content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alerticon">
    <w:name w:val="el-alert__ico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alerttitle">
    <w:name w:val="el-alert__title"/>
    <w:basedOn w:val="a"/>
    <w:rsid w:val="008F7EB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el-alertclosebtn">
    <w:name w:val="el-alert__closebt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l-notification">
    <w:name w:val="el-notification"/>
    <w:basedOn w:val="a"/>
    <w:rsid w:val="008F7EB8"/>
    <w:pPr>
      <w:pBdr>
        <w:top w:val="single" w:sz="6" w:space="11" w:color="EBEEF5"/>
        <w:left w:val="single" w:sz="6" w:space="10" w:color="EBEEF5"/>
        <w:bottom w:val="single" w:sz="6" w:space="11" w:color="EBEEF5"/>
        <w:right w:val="single" w:sz="6" w:space="20" w:color="EBEEF5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notificationgroup">
    <w:name w:val="el-notification__group"/>
    <w:basedOn w:val="a"/>
    <w:rsid w:val="008F7EB8"/>
    <w:pPr>
      <w:spacing w:before="100" w:beforeAutospacing="1" w:after="100" w:afterAutospacing="1" w:line="240" w:lineRule="auto"/>
      <w:ind w:left="195"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notificationtitle">
    <w:name w:val="el-notification__title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b/>
      <w:bCs/>
      <w:color w:val="303133"/>
      <w:sz w:val="24"/>
      <w:szCs w:val="24"/>
      <w:lang w:eastAsia="ru-RU"/>
    </w:rPr>
  </w:style>
  <w:style w:type="paragraph" w:customStyle="1" w:styleId="el-notificationcontent">
    <w:name w:val="el-notification__content"/>
    <w:basedOn w:val="a"/>
    <w:rsid w:val="008F7EB8"/>
    <w:pPr>
      <w:spacing w:before="90" w:after="0" w:line="315" w:lineRule="atLeast"/>
      <w:jc w:val="both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notificationicon">
    <w:name w:val="el-notification__ico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el-notificationclosebtn">
    <w:name w:val="el-notification__closebt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09399"/>
      <w:sz w:val="24"/>
      <w:szCs w:val="24"/>
      <w:lang w:eastAsia="ru-RU"/>
    </w:rPr>
  </w:style>
  <w:style w:type="paragraph" w:customStyle="1" w:styleId="el-input-number">
    <w:name w:val="el-input-number"/>
    <w:basedOn w:val="a"/>
    <w:rsid w:val="008F7EB8"/>
    <w:pPr>
      <w:spacing w:before="100" w:beforeAutospacing="1" w:after="100" w:afterAutospacing="1" w:line="57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nput-numberdecrease">
    <w:name w:val="el-input-number__decrease"/>
    <w:basedOn w:val="a"/>
    <w:rsid w:val="008F7EB8"/>
    <w:pPr>
      <w:pBdr>
        <w:right w:val="single" w:sz="6" w:space="0" w:color="DCDFE6"/>
      </w:pBdr>
      <w:shd w:val="clear" w:color="auto" w:fill="F5F7F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606266"/>
      <w:sz w:val="20"/>
      <w:szCs w:val="20"/>
      <w:lang w:eastAsia="ru-RU"/>
    </w:rPr>
  </w:style>
  <w:style w:type="paragraph" w:customStyle="1" w:styleId="el-input-numberincrease">
    <w:name w:val="el-input-number__increase"/>
    <w:basedOn w:val="a"/>
    <w:rsid w:val="008F7EB8"/>
    <w:pPr>
      <w:pBdr>
        <w:left w:val="single" w:sz="6" w:space="0" w:color="DCDFE6"/>
      </w:pBdr>
      <w:shd w:val="clear" w:color="auto" w:fill="F5F7F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606266"/>
      <w:sz w:val="20"/>
      <w:szCs w:val="20"/>
      <w:lang w:eastAsia="ru-RU"/>
    </w:rPr>
  </w:style>
  <w:style w:type="paragraph" w:customStyle="1" w:styleId="el-input-number--medium">
    <w:name w:val="el-input-number--medium"/>
    <w:basedOn w:val="a"/>
    <w:rsid w:val="008F7EB8"/>
    <w:pPr>
      <w:spacing w:before="100" w:beforeAutospacing="1" w:after="100" w:afterAutospacing="1" w:line="5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nput-number--small">
    <w:name w:val="el-input-number--small"/>
    <w:basedOn w:val="a"/>
    <w:rsid w:val="008F7EB8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nput-number--mini">
    <w:name w:val="el-input-number--mini"/>
    <w:basedOn w:val="a"/>
    <w:rsid w:val="008F7EB8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ooltippopper">
    <w:name w:val="el-tooltip__popp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l-tooltippopperx-placementtop">
    <w:name w:val="el-tooltip__popper[x-placement^=top]"/>
    <w:basedOn w:val="a"/>
    <w:rsid w:val="008F7EB8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ooltippopperx-placementbottom">
    <w:name w:val="el-tooltip__popper[x-placement^=bottom]"/>
    <w:basedOn w:val="a"/>
    <w:rsid w:val="008F7EB8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ooltippopperx-placementright">
    <w:name w:val="el-tooltip__popper[x-placement^=right]"/>
    <w:basedOn w:val="a"/>
    <w:rsid w:val="008F7EB8"/>
    <w:pPr>
      <w:spacing w:before="100" w:beforeAutospacing="1" w:after="100" w:afterAutospacing="1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ooltippopperx-placementleft">
    <w:name w:val="el-tooltip__popper[x-placement^=left]"/>
    <w:basedOn w:val="a"/>
    <w:rsid w:val="008F7EB8"/>
    <w:pPr>
      <w:spacing w:before="100" w:beforeAutospacing="1" w:after="100" w:afterAutospacing="1" w:line="240" w:lineRule="auto"/>
      <w:ind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liderrunway">
    <w:name w:val="el-slider__runway"/>
    <w:basedOn w:val="a"/>
    <w:rsid w:val="008F7EB8"/>
    <w:pPr>
      <w:shd w:val="clear" w:color="auto" w:fill="E4E7ED"/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liderinput">
    <w:name w:val="el-slider__input"/>
    <w:basedOn w:val="a"/>
    <w:rsid w:val="008F7EB8"/>
    <w:pPr>
      <w:spacing w:before="4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liderbar">
    <w:name w:val="el-slider__bar"/>
    <w:basedOn w:val="a"/>
    <w:rsid w:val="008F7EB8"/>
    <w:pPr>
      <w:shd w:val="clear" w:color="auto" w:fill="409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liderbutton-wrapper">
    <w:name w:val="el-slider__button-wrapper"/>
    <w:basedOn w:val="a"/>
    <w:rsid w:val="008F7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liderbutton">
    <w:name w:val="el-slider__button"/>
    <w:basedOn w:val="a"/>
    <w:rsid w:val="008F7EB8"/>
    <w:pPr>
      <w:pBdr>
        <w:top w:val="single" w:sz="12" w:space="0" w:color="409EFF"/>
        <w:left w:val="single" w:sz="12" w:space="0" w:color="409EFF"/>
        <w:bottom w:val="single" w:sz="12" w:space="0" w:color="409EFF"/>
        <w:right w:val="single" w:sz="12" w:space="0" w:color="409EFF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liderstop">
    <w:name w:val="el-slider__stop"/>
    <w:basedOn w:val="a"/>
    <w:rsid w:val="008F7EB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lidermarks">
    <w:name w:val="el-slider__marks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lidermarks-text">
    <w:name w:val="el-slider__marks-text"/>
    <w:basedOn w:val="a"/>
    <w:rsid w:val="008F7EB8"/>
    <w:pPr>
      <w:spacing w:before="225" w:after="100" w:afterAutospacing="1" w:line="240" w:lineRule="auto"/>
    </w:pPr>
    <w:rPr>
      <w:rFonts w:ascii="Times New Roman" w:eastAsia="Times New Roman" w:hAnsi="Times New Roman" w:cs="Times New Roman"/>
      <w:color w:val="909399"/>
      <w:sz w:val="21"/>
      <w:szCs w:val="21"/>
      <w:lang w:eastAsia="ru-RU"/>
    </w:rPr>
  </w:style>
  <w:style w:type="paragraph" w:customStyle="1" w:styleId="el-loading-mask">
    <w:name w:val="el-loading-mask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loading-spinner">
    <w:name w:val="el-loading-spinner"/>
    <w:basedOn w:val="a"/>
    <w:rsid w:val="008F7EB8"/>
    <w:pPr>
      <w:spacing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0">
    <w:name w:val="el-col-0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offset-0">
    <w:name w:val="el-col-offset-0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1">
    <w:name w:val="el-col-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offset-1">
    <w:name w:val="el-col-offset-1"/>
    <w:basedOn w:val="a"/>
    <w:rsid w:val="008F7EB8"/>
    <w:pPr>
      <w:spacing w:before="100" w:beforeAutospacing="1" w:after="100" w:afterAutospacing="1" w:line="240" w:lineRule="auto"/>
      <w:ind w:left="48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2">
    <w:name w:val="el-col-2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offset-2">
    <w:name w:val="el-col-offset-2"/>
    <w:basedOn w:val="a"/>
    <w:rsid w:val="008F7EB8"/>
    <w:pPr>
      <w:spacing w:before="100" w:beforeAutospacing="1" w:after="100" w:afterAutospacing="1" w:line="240" w:lineRule="auto"/>
      <w:ind w:left="97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3">
    <w:name w:val="el-col-3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offset-3">
    <w:name w:val="el-col-offset-3"/>
    <w:basedOn w:val="a"/>
    <w:rsid w:val="008F7EB8"/>
    <w:pPr>
      <w:spacing w:before="100" w:beforeAutospacing="1" w:after="100" w:afterAutospacing="1" w:line="240" w:lineRule="auto"/>
      <w:ind w:left="14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4">
    <w:name w:val="el-col-4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offset-4">
    <w:name w:val="el-col-offset-4"/>
    <w:basedOn w:val="a"/>
    <w:rsid w:val="008F7EB8"/>
    <w:pPr>
      <w:spacing w:before="100" w:beforeAutospacing="1" w:after="100" w:afterAutospacing="1" w:line="240" w:lineRule="auto"/>
      <w:ind w:left="195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5">
    <w:name w:val="el-col-5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offset-5">
    <w:name w:val="el-col-offset-5"/>
    <w:basedOn w:val="a"/>
    <w:rsid w:val="008F7EB8"/>
    <w:pPr>
      <w:spacing w:before="100" w:beforeAutospacing="1" w:after="100" w:afterAutospacing="1" w:line="240" w:lineRule="auto"/>
      <w:ind w:left="24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6">
    <w:name w:val="el-col-6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offset-6">
    <w:name w:val="el-col-offset-6"/>
    <w:basedOn w:val="a"/>
    <w:rsid w:val="008F7EB8"/>
    <w:pPr>
      <w:spacing w:before="100" w:beforeAutospacing="1" w:after="100" w:afterAutospacing="1" w:line="240" w:lineRule="auto"/>
      <w:ind w:left="30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7">
    <w:name w:val="el-col-7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offset-7">
    <w:name w:val="el-col-offset-7"/>
    <w:basedOn w:val="a"/>
    <w:rsid w:val="008F7EB8"/>
    <w:pPr>
      <w:spacing w:before="100" w:beforeAutospacing="1" w:after="100" w:afterAutospacing="1" w:line="240" w:lineRule="auto"/>
      <w:ind w:left="35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8">
    <w:name w:val="el-col-8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offset-8">
    <w:name w:val="el-col-offset-8"/>
    <w:basedOn w:val="a"/>
    <w:rsid w:val="008F7EB8"/>
    <w:pPr>
      <w:spacing w:before="100" w:beforeAutospacing="1" w:after="100" w:afterAutospacing="1" w:line="240" w:lineRule="auto"/>
      <w:ind w:left="403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9">
    <w:name w:val="el-col-9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offset-9">
    <w:name w:val="el-col-offset-9"/>
    <w:basedOn w:val="a"/>
    <w:rsid w:val="008F7EB8"/>
    <w:pPr>
      <w:spacing w:before="100" w:beforeAutospacing="1" w:after="100" w:afterAutospacing="1" w:line="240" w:lineRule="auto"/>
      <w:ind w:left="45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10">
    <w:name w:val="el-col-10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offset-10">
    <w:name w:val="el-col-offset-10"/>
    <w:basedOn w:val="a"/>
    <w:rsid w:val="008F7EB8"/>
    <w:pPr>
      <w:spacing w:before="100" w:beforeAutospacing="1" w:after="100" w:afterAutospacing="1" w:line="240" w:lineRule="auto"/>
      <w:ind w:left="50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11">
    <w:name w:val="el-col-1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offset-11">
    <w:name w:val="el-col-offset-11"/>
    <w:basedOn w:val="a"/>
    <w:rsid w:val="008F7EB8"/>
    <w:pPr>
      <w:spacing w:before="100" w:beforeAutospacing="1" w:after="100" w:afterAutospacing="1" w:line="240" w:lineRule="auto"/>
      <w:ind w:left="55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12">
    <w:name w:val="el-col-12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offset-12">
    <w:name w:val="el-col-offset-12"/>
    <w:basedOn w:val="a"/>
    <w:rsid w:val="008F7EB8"/>
    <w:pPr>
      <w:spacing w:before="100" w:beforeAutospacing="1" w:after="100" w:afterAutospacing="1" w:line="240" w:lineRule="auto"/>
      <w:ind w:left="6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13">
    <w:name w:val="el-col-13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offset-13">
    <w:name w:val="el-col-offset-13"/>
    <w:basedOn w:val="a"/>
    <w:rsid w:val="008F7EB8"/>
    <w:pPr>
      <w:spacing w:before="100" w:beforeAutospacing="1" w:after="100" w:afterAutospacing="1" w:line="240" w:lineRule="auto"/>
      <w:ind w:left="66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14">
    <w:name w:val="el-col-14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offset-14">
    <w:name w:val="el-col-offset-14"/>
    <w:basedOn w:val="a"/>
    <w:rsid w:val="008F7EB8"/>
    <w:pPr>
      <w:spacing w:before="100" w:beforeAutospacing="1" w:after="100" w:afterAutospacing="1" w:line="240" w:lineRule="auto"/>
      <w:ind w:left="709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15">
    <w:name w:val="el-col-15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offset-15">
    <w:name w:val="el-col-offset-15"/>
    <w:basedOn w:val="a"/>
    <w:rsid w:val="008F7EB8"/>
    <w:pPr>
      <w:spacing w:before="100" w:beforeAutospacing="1" w:after="100" w:afterAutospacing="1" w:line="240" w:lineRule="auto"/>
      <w:ind w:left="75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16">
    <w:name w:val="el-col-16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offset-16">
    <w:name w:val="el-col-offset-16"/>
    <w:basedOn w:val="a"/>
    <w:rsid w:val="008F7EB8"/>
    <w:pPr>
      <w:spacing w:before="100" w:beforeAutospacing="1" w:after="100" w:afterAutospacing="1" w:line="240" w:lineRule="auto"/>
      <w:ind w:left="80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17">
    <w:name w:val="el-col-17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offset-17">
    <w:name w:val="el-col-offset-17"/>
    <w:basedOn w:val="a"/>
    <w:rsid w:val="008F7EB8"/>
    <w:pPr>
      <w:spacing w:before="100" w:beforeAutospacing="1" w:after="100" w:afterAutospacing="1" w:line="240" w:lineRule="auto"/>
      <w:ind w:left="85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18">
    <w:name w:val="el-col-18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offset-18">
    <w:name w:val="el-col-offset-18"/>
    <w:basedOn w:val="a"/>
    <w:rsid w:val="008F7EB8"/>
    <w:pPr>
      <w:spacing w:before="100" w:beforeAutospacing="1" w:after="100" w:afterAutospacing="1" w:line="240" w:lineRule="auto"/>
      <w:ind w:left="9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19">
    <w:name w:val="el-col-19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offset-19">
    <w:name w:val="el-col-offset-19"/>
    <w:basedOn w:val="a"/>
    <w:rsid w:val="008F7EB8"/>
    <w:pPr>
      <w:spacing w:before="100" w:beforeAutospacing="1" w:after="100" w:afterAutospacing="1" w:line="240" w:lineRule="auto"/>
      <w:ind w:left="966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20">
    <w:name w:val="el-col-20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offset-20">
    <w:name w:val="el-col-offset-20"/>
    <w:basedOn w:val="a"/>
    <w:rsid w:val="008F7EB8"/>
    <w:pPr>
      <w:spacing w:before="100" w:beforeAutospacing="1" w:after="100" w:afterAutospacing="1" w:line="240" w:lineRule="auto"/>
      <w:ind w:left="101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21">
    <w:name w:val="el-col-2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offset-21">
    <w:name w:val="el-col-offset-21"/>
    <w:basedOn w:val="a"/>
    <w:rsid w:val="008F7EB8"/>
    <w:pPr>
      <w:spacing w:before="100" w:beforeAutospacing="1" w:after="100" w:afterAutospacing="1" w:line="240" w:lineRule="auto"/>
      <w:ind w:left="106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22">
    <w:name w:val="el-col-22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offset-22">
    <w:name w:val="el-col-offset-22"/>
    <w:basedOn w:val="a"/>
    <w:rsid w:val="008F7EB8"/>
    <w:pPr>
      <w:spacing w:before="100" w:beforeAutospacing="1" w:after="100" w:afterAutospacing="1" w:line="240" w:lineRule="auto"/>
      <w:ind w:left="111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23">
    <w:name w:val="el-col-23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offset-23">
    <w:name w:val="el-col-offset-23"/>
    <w:basedOn w:val="a"/>
    <w:rsid w:val="008F7EB8"/>
    <w:pPr>
      <w:spacing w:before="100" w:beforeAutospacing="1" w:after="100" w:afterAutospacing="1" w:line="240" w:lineRule="auto"/>
      <w:ind w:left="116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24">
    <w:name w:val="el-col-24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-offset-24">
    <w:name w:val="el-col-offset-24"/>
    <w:basedOn w:val="a"/>
    <w:rsid w:val="008F7EB8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upload">
    <w:name w:val="el-upload"/>
    <w:basedOn w:val="a"/>
    <w:rsid w:val="008F7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uploadinput">
    <w:name w:val="el-upload__input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-uploadtip">
    <w:name w:val="el-upload__tip"/>
    <w:basedOn w:val="a"/>
    <w:rsid w:val="008F7EB8"/>
    <w:pPr>
      <w:spacing w:before="105" w:after="100" w:afterAutospacing="1" w:line="240" w:lineRule="auto"/>
    </w:pPr>
    <w:rPr>
      <w:rFonts w:ascii="Times New Roman" w:eastAsia="Times New Roman" w:hAnsi="Times New Roman" w:cs="Times New Roman"/>
      <w:color w:val="606266"/>
      <w:sz w:val="18"/>
      <w:szCs w:val="18"/>
      <w:lang w:eastAsia="ru-RU"/>
    </w:rPr>
  </w:style>
  <w:style w:type="paragraph" w:customStyle="1" w:styleId="el-upload--picture-card">
    <w:name w:val="el-upload--picture-card"/>
    <w:basedOn w:val="a"/>
    <w:rsid w:val="008F7EB8"/>
    <w:pPr>
      <w:pBdr>
        <w:top w:val="dashed" w:sz="6" w:space="0" w:color="C0CCDA"/>
        <w:left w:val="dashed" w:sz="6" w:space="0" w:color="C0CCDA"/>
        <w:bottom w:val="dashed" w:sz="6" w:space="0" w:color="C0CCDA"/>
        <w:right w:val="dashed" w:sz="6" w:space="0" w:color="C0CCDA"/>
      </w:pBdr>
      <w:shd w:val="clear" w:color="auto" w:fill="FBFDFF"/>
      <w:spacing w:before="100" w:beforeAutospacing="1" w:after="100" w:afterAutospacing="1" w:line="2190" w:lineRule="atLeas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upload-dragger">
    <w:name w:val="el-upload-dragger"/>
    <w:basedOn w:val="a"/>
    <w:rsid w:val="008F7EB8"/>
    <w:pPr>
      <w:pBdr>
        <w:top w:val="dashed" w:sz="6" w:space="0" w:color="D9D9D9"/>
        <w:left w:val="dashed" w:sz="6" w:space="0" w:color="D9D9D9"/>
        <w:bottom w:val="dashed" w:sz="6" w:space="0" w:color="D9D9D9"/>
        <w:right w:val="dashed" w:sz="6" w:space="0" w:color="D9D9D9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upload-list">
    <w:name w:val="el-upload-list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upload-listitem">
    <w:name w:val="el-upload-list__item"/>
    <w:basedOn w:val="a"/>
    <w:rsid w:val="008F7EB8"/>
    <w:pPr>
      <w:spacing w:before="75" w:after="100" w:afterAutospacing="1" w:line="240" w:lineRule="auto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upload-listitem-name">
    <w:name w:val="el-upload-list__item-name"/>
    <w:basedOn w:val="a"/>
    <w:rsid w:val="008F7EB8"/>
    <w:pPr>
      <w:spacing w:before="100" w:beforeAutospacing="1" w:after="100" w:afterAutospacing="1" w:line="240" w:lineRule="auto"/>
      <w:ind w:right="600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upload-listitem-status-label">
    <w:name w:val="el-upload-list__item-status-label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-upload-listitem-delete">
    <w:name w:val="el-upload-list__item-delete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606266"/>
      <w:sz w:val="18"/>
      <w:szCs w:val="18"/>
      <w:lang w:eastAsia="ru-RU"/>
    </w:rPr>
  </w:style>
  <w:style w:type="paragraph" w:customStyle="1" w:styleId="el-upload-list--picture-card">
    <w:name w:val="el-upload-list--picture-card"/>
    <w:basedOn w:val="a"/>
    <w:rsid w:val="008F7EB8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upload-cover">
    <w:name w:val="el-upload-cov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upload-coverlabel">
    <w:name w:val="el-upload-cover__label"/>
    <w:basedOn w:val="a"/>
    <w:rsid w:val="008F7EB8"/>
    <w:pPr>
      <w:shd w:val="clear" w:color="auto" w:fill="13CE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upload-coverprogress">
    <w:name w:val="el-upload-cover__progress"/>
    <w:basedOn w:val="a"/>
    <w:rsid w:val="008F7E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upload-covercontent">
    <w:name w:val="el-upload-cover__content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upload-coverinteract">
    <w:name w:val="el-upload-cover__interact"/>
    <w:basedOn w:val="a"/>
    <w:rsid w:val="008F7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upload-covertitle">
    <w:name w:val="el-upload-cover__title"/>
    <w:basedOn w:val="a"/>
    <w:rsid w:val="008F7EB8"/>
    <w:pPr>
      <w:shd w:val="clear" w:color="auto" w:fill="FFFFFF"/>
      <w:spacing w:after="0" w:line="540" w:lineRule="atLeast"/>
    </w:pPr>
    <w:rPr>
      <w:rFonts w:ascii="Times New Roman" w:eastAsia="Times New Roman" w:hAnsi="Times New Roman" w:cs="Times New Roman"/>
      <w:color w:val="303133"/>
      <w:sz w:val="21"/>
      <w:szCs w:val="21"/>
      <w:lang w:eastAsia="ru-RU"/>
    </w:rPr>
  </w:style>
  <w:style w:type="paragraph" w:customStyle="1" w:styleId="el-progress">
    <w:name w:val="el-progress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progresstext">
    <w:name w:val="el-progress__text"/>
    <w:basedOn w:val="a"/>
    <w:rsid w:val="008F7EB8"/>
    <w:pPr>
      <w:spacing w:before="100" w:beforeAutospacing="1" w:after="100" w:afterAutospacing="1" w:line="240" w:lineRule="auto"/>
      <w:ind w:left="150"/>
      <w:textAlignment w:val="center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progress-bar">
    <w:name w:val="el-progress-bar"/>
    <w:basedOn w:val="a"/>
    <w:rsid w:val="008F7EB8"/>
    <w:pPr>
      <w:spacing w:before="100" w:beforeAutospacing="1" w:after="100" w:afterAutospacing="1" w:line="240" w:lineRule="auto"/>
      <w:ind w:right="-8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progress-barouter">
    <w:name w:val="el-progress-bar__outer"/>
    <w:basedOn w:val="a"/>
    <w:rsid w:val="008F7EB8"/>
    <w:pPr>
      <w:shd w:val="clear" w:color="auto" w:fill="EBEEF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progress-barinner">
    <w:name w:val="el-progress-bar__inner"/>
    <w:basedOn w:val="a"/>
    <w:rsid w:val="008F7EB8"/>
    <w:pPr>
      <w:shd w:val="clear" w:color="auto" w:fill="409E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progress-barinnertext">
    <w:name w:val="el-progress-bar__innertext"/>
    <w:basedOn w:val="a"/>
    <w:rsid w:val="008F7EB8"/>
    <w:pPr>
      <w:spacing w:after="0" w:line="240" w:lineRule="auto"/>
      <w:ind w:left="75" w:right="75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el-time-spinner">
    <w:name w:val="el-time-spinn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pinner-inner">
    <w:name w:val="el-spinner-inn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ssage">
    <w:name w:val="el-message"/>
    <w:basedOn w:val="a"/>
    <w:rsid w:val="008F7EB8"/>
    <w:pPr>
      <w:pBdr>
        <w:top w:val="single" w:sz="6" w:space="11" w:color="EBEEF5"/>
        <w:left w:val="single" w:sz="6" w:space="15" w:color="EBEEF5"/>
        <w:bottom w:val="single" w:sz="6" w:space="11" w:color="EBEEF5"/>
        <w:right w:val="single" w:sz="6" w:space="11" w:color="EBEEF5"/>
      </w:pBdr>
      <w:shd w:val="clear" w:color="auto" w:fill="EDF2F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ssage--success">
    <w:name w:val="el-message--success"/>
    <w:basedOn w:val="a"/>
    <w:rsid w:val="008F7EB8"/>
    <w:pPr>
      <w:shd w:val="clear" w:color="auto" w:fill="F0F9E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ssage--warning">
    <w:name w:val="el-message--warning"/>
    <w:basedOn w:val="a"/>
    <w:rsid w:val="008F7EB8"/>
    <w:pPr>
      <w:shd w:val="clear" w:color="auto" w:fill="FDF6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ssage--error">
    <w:name w:val="el-message--error"/>
    <w:basedOn w:val="a"/>
    <w:rsid w:val="008F7EB8"/>
    <w:pPr>
      <w:shd w:val="clear" w:color="auto" w:fill="FEF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ssageicon">
    <w:name w:val="el-message__icon"/>
    <w:basedOn w:val="a"/>
    <w:rsid w:val="008F7EB8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ssagecontent">
    <w:name w:val="el-message__content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messageclosebtn">
    <w:name w:val="el-message__closebt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C4CC"/>
      <w:sz w:val="24"/>
      <w:szCs w:val="24"/>
      <w:lang w:eastAsia="ru-RU"/>
    </w:rPr>
  </w:style>
  <w:style w:type="paragraph" w:customStyle="1" w:styleId="el-badge">
    <w:name w:val="el-badge"/>
    <w:basedOn w:val="a"/>
    <w:rsid w:val="008F7E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badgecontent">
    <w:name w:val="el-badge__content"/>
    <w:basedOn w:val="a"/>
    <w:rsid w:val="008F7EB8"/>
    <w:pPr>
      <w:pBdr>
        <w:top w:val="single" w:sz="6" w:space="0" w:color="FFFFFF"/>
        <w:left w:val="single" w:sz="6" w:space="5" w:color="FFFFFF"/>
        <w:bottom w:val="single" w:sz="6" w:space="0" w:color="FFFFFF"/>
        <w:right w:val="single" w:sz="6" w:space="5" w:color="FFFFFF"/>
      </w:pBdr>
      <w:shd w:val="clear" w:color="auto" w:fill="F56C6C"/>
      <w:spacing w:before="100" w:beforeAutospacing="1" w:after="100" w:afterAutospacing="1" w:line="270" w:lineRule="atLeast"/>
      <w:jc w:val="center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el-badgecontent--primary">
    <w:name w:val="el-badge__content--primary"/>
    <w:basedOn w:val="a"/>
    <w:rsid w:val="008F7EB8"/>
    <w:pPr>
      <w:shd w:val="clear" w:color="auto" w:fill="409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badgecontent--success">
    <w:name w:val="el-badge__content--success"/>
    <w:basedOn w:val="a"/>
    <w:rsid w:val="008F7EB8"/>
    <w:pPr>
      <w:shd w:val="clear" w:color="auto" w:fill="67C23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badgecontent--warning">
    <w:name w:val="el-badge__content--warning"/>
    <w:basedOn w:val="a"/>
    <w:rsid w:val="008F7EB8"/>
    <w:pPr>
      <w:shd w:val="clear" w:color="auto" w:fill="E6A23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badgecontent--info">
    <w:name w:val="el-badge__content--info"/>
    <w:basedOn w:val="a"/>
    <w:rsid w:val="008F7EB8"/>
    <w:pPr>
      <w:shd w:val="clear" w:color="auto" w:fill="9093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badgecontent--danger">
    <w:name w:val="el-badge__content--danger"/>
    <w:basedOn w:val="a"/>
    <w:rsid w:val="008F7EB8"/>
    <w:pPr>
      <w:shd w:val="clear" w:color="auto" w:fill="F56C6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rd">
    <w:name w:val="el-card"/>
    <w:basedOn w:val="a"/>
    <w:rsid w:val="008F7EB8"/>
    <w:pPr>
      <w:pBdr>
        <w:top w:val="single" w:sz="6" w:space="0" w:color="EBEEF5"/>
        <w:left w:val="single" w:sz="6" w:space="0" w:color="EBEEF5"/>
        <w:bottom w:val="single" w:sz="6" w:space="0" w:color="EBEEF5"/>
        <w:right w:val="single" w:sz="6" w:space="0" w:color="EBEEF5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03133"/>
      <w:sz w:val="24"/>
      <w:szCs w:val="24"/>
      <w:lang w:eastAsia="ru-RU"/>
    </w:rPr>
  </w:style>
  <w:style w:type="paragraph" w:customStyle="1" w:styleId="el-cardheader">
    <w:name w:val="el-card__header"/>
    <w:basedOn w:val="a"/>
    <w:rsid w:val="008F7EB8"/>
    <w:pPr>
      <w:pBdr>
        <w:bottom w:val="single" w:sz="6" w:space="14" w:color="EBEEF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rdbody">
    <w:name w:val="el-card__body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rate">
    <w:name w:val="el-rate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rateitem">
    <w:name w:val="el-rate__item"/>
    <w:basedOn w:val="a"/>
    <w:rsid w:val="008F7E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el-rateicon">
    <w:name w:val="el-rate__icon"/>
    <w:basedOn w:val="a"/>
    <w:rsid w:val="008F7EB8"/>
    <w:pPr>
      <w:spacing w:before="100" w:beforeAutospacing="1" w:after="100" w:afterAutospacing="1" w:line="240" w:lineRule="auto"/>
      <w:ind w:right="90"/>
    </w:pPr>
    <w:rPr>
      <w:rFonts w:ascii="Times New Roman" w:eastAsia="Times New Roman" w:hAnsi="Times New Roman" w:cs="Times New Roman"/>
      <w:color w:val="C0C4CC"/>
      <w:sz w:val="27"/>
      <w:szCs w:val="27"/>
      <w:lang w:eastAsia="ru-RU"/>
    </w:rPr>
  </w:style>
  <w:style w:type="paragraph" w:customStyle="1" w:styleId="el-ratetext">
    <w:name w:val="el-rate__text"/>
    <w:basedOn w:val="a"/>
    <w:rsid w:val="008F7E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steps--simple">
    <w:name w:val="el-steps--simple"/>
    <w:basedOn w:val="a"/>
    <w:rsid w:val="008F7EB8"/>
    <w:pPr>
      <w:shd w:val="clear" w:color="auto" w:fill="F5F7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teps--horizontal">
    <w:name w:val="el-steps--horizontal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tephead">
    <w:name w:val="el-step__head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tepicon">
    <w:name w:val="el-step__icon"/>
    <w:basedOn w:val="a"/>
    <w:rsid w:val="008F7EB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stepicon-inner">
    <w:name w:val="el-step__icon-inner"/>
    <w:basedOn w:val="a"/>
    <w:rsid w:val="008F7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el-stepline">
    <w:name w:val="el-step__line"/>
    <w:basedOn w:val="a"/>
    <w:rsid w:val="008F7EB8"/>
    <w:pPr>
      <w:shd w:val="clear" w:color="auto" w:fill="C0C4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tepline-inner">
    <w:name w:val="el-step__line-inner"/>
    <w:basedOn w:val="a"/>
    <w:rsid w:val="008F7EB8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tepmain">
    <w:name w:val="el-step__mai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teptitle">
    <w:name w:val="el-step__title"/>
    <w:basedOn w:val="a"/>
    <w:rsid w:val="008F7EB8"/>
    <w:pPr>
      <w:spacing w:before="100" w:beforeAutospacing="1" w:after="100" w:afterAutospacing="1" w:line="57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tepdescription">
    <w:name w:val="el-step__description"/>
    <w:basedOn w:val="a"/>
    <w:rsid w:val="008F7EB8"/>
    <w:pPr>
      <w:spacing w:after="100" w:afterAutospacing="1" w:line="30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l-carouselcontainer">
    <w:name w:val="el-carousel__contain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rouselarrow">
    <w:name w:val="el-carousel__arrow"/>
    <w:basedOn w:val="a"/>
    <w:rsid w:val="008F7EB8"/>
    <w:pPr>
      <w:spacing w:after="0" w:line="240" w:lineRule="auto"/>
      <w:jc w:val="center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el-carouselindicators">
    <w:name w:val="el-carousel__indicators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rouselindicators--outside">
    <w:name w:val="el-carousel__indicators--outside"/>
    <w:basedOn w:val="a"/>
    <w:rsid w:val="008F7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rouselindicators--labels">
    <w:name w:val="el-carousel__indicators--labels"/>
    <w:basedOn w:val="a"/>
    <w:rsid w:val="008F7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rouselindicator">
    <w:name w:val="el-carousel__indicato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rouselindicator--horizontal">
    <w:name w:val="el-carousel__indicator--horizontal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rouselindicator--vertical">
    <w:name w:val="el-carousel__indicator--vertical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rouselbutton">
    <w:name w:val="el-carousel__button"/>
    <w:basedOn w:val="a"/>
    <w:rsid w:val="008F7EB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rouselitem">
    <w:name w:val="el-carousel__item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rouselitem--card">
    <w:name w:val="el-carousel__item--card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rouselmask">
    <w:name w:val="el-carousel__mask"/>
    <w:basedOn w:val="a"/>
    <w:rsid w:val="008F7EB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lapse">
    <w:name w:val="el-collapse"/>
    <w:basedOn w:val="a"/>
    <w:rsid w:val="008F7EB8"/>
    <w:pPr>
      <w:pBdr>
        <w:top w:val="single" w:sz="6" w:space="0" w:color="EBEEF5"/>
        <w:bottom w:val="single" w:sz="6" w:space="0" w:color="EBEEF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lapse-itemheader">
    <w:name w:val="el-collapse-item__header"/>
    <w:basedOn w:val="a"/>
    <w:rsid w:val="008F7EB8"/>
    <w:pPr>
      <w:pBdr>
        <w:bottom w:val="single" w:sz="6" w:space="0" w:color="EBEEF5"/>
      </w:pBdr>
      <w:shd w:val="clear" w:color="auto" w:fill="FFFFFF"/>
      <w:spacing w:before="100" w:beforeAutospacing="1" w:after="100" w:afterAutospacing="1" w:line="720" w:lineRule="atLeast"/>
    </w:pPr>
    <w:rPr>
      <w:rFonts w:ascii="Times New Roman" w:eastAsia="Times New Roman" w:hAnsi="Times New Roman" w:cs="Times New Roman"/>
      <w:color w:val="303133"/>
      <w:sz w:val="20"/>
      <w:szCs w:val="20"/>
      <w:lang w:eastAsia="ru-RU"/>
    </w:rPr>
  </w:style>
  <w:style w:type="paragraph" w:customStyle="1" w:styleId="el-collapse-itemarrow">
    <w:name w:val="el-collapse-item__arrow"/>
    <w:basedOn w:val="a"/>
    <w:rsid w:val="008F7EB8"/>
    <w:pPr>
      <w:spacing w:after="0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lapse-itemwrap">
    <w:name w:val="el-collapse-item__wrap"/>
    <w:basedOn w:val="a"/>
    <w:rsid w:val="008F7EB8"/>
    <w:pPr>
      <w:pBdr>
        <w:bottom w:val="single" w:sz="6" w:space="0" w:color="EBEEF5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lapse-itemcontent">
    <w:name w:val="el-collapse-item__content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03133"/>
      <w:sz w:val="20"/>
      <w:szCs w:val="20"/>
      <w:lang w:eastAsia="ru-RU"/>
    </w:rPr>
  </w:style>
  <w:style w:type="paragraph" w:customStyle="1" w:styleId="el-popperx-placementtop">
    <w:name w:val="el-popper[x-placement^=top]"/>
    <w:basedOn w:val="a"/>
    <w:rsid w:val="008F7EB8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popperx-placementbottom">
    <w:name w:val="el-popper[x-placement^=bottom]"/>
    <w:basedOn w:val="a"/>
    <w:rsid w:val="008F7EB8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popperx-placementright">
    <w:name w:val="el-popper[x-placement^=right]"/>
    <w:basedOn w:val="a"/>
    <w:rsid w:val="008F7EB8"/>
    <w:pPr>
      <w:spacing w:before="100" w:beforeAutospacing="1" w:after="100" w:afterAutospacing="1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popperx-placementleft">
    <w:name w:val="el-popper[x-placement^=left]"/>
    <w:basedOn w:val="a"/>
    <w:rsid w:val="008F7EB8"/>
    <w:pPr>
      <w:spacing w:before="100" w:beforeAutospacing="1" w:after="100" w:afterAutospacing="1" w:line="240" w:lineRule="auto"/>
      <w:ind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g">
    <w:name w:val="el-tag"/>
    <w:basedOn w:val="a"/>
    <w:rsid w:val="008F7EB8"/>
    <w:pPr>
      <w:pBdr>
        <w:top w:val="single" w:sz="6" w:space="0" w:color="D9ECFF"/>
        <w:left w:val="single" w:sz="6" w:space="8" w:color="D9ECFF"/>
        <w:bottom w:val="single" w:sz="6" w:space="0" w:color="D9ECFF"/>
        <w:right w:val="single" w:sz="6" w:space="8" w:color="D9ECFF"/>
      </w:pBdr>
      <w:shd w:val="clear" w:color="auto" w:fill="ECF5FF"/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color w:val="409EFF"/>
      <w:sz w:val="18"/>
      <w:szCs w:val="18"/>
      <w:lang w:eastAsia="ru-RU"/>
    </w:rPr>
  </w:style>
  <w:style w:type="paragraph" w:customStyle="1" w:styleId="el-tag--dark">
    <w:name w:val="el-tag--dark"/>
    <w:basedOn w:val="a"/>
    <w:rsid w:val="008F7EB8"/>
    <w:pPr>
      <w:shd w:val="clear" w:color="auto" w:fill="409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el-tag--plain">
    <w:name w:val="el-tag--plain"/>
    <w:basedOn w:val="a"/>
    <w:rsid w:val="008F7EB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09EFF"/>
      <w:sz w:val="24"/>
      <w:szCs w:val="24"/>
      <w:lang w:eastAsia="ru-RU"/>
    </w:rPr>
  </w:style>
  <w:style w:type="paragraph" w:customStyle="1" w:styleId="el-tag--medium">
    <w:name w:val="el-tag--medium"/>
    <w:basedOn w:val="a"/>
    <w:rsid w:val="008F7EB8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g--small">
    <w:name w:val="el-tag--small"/>
    <w:basedOn w:val="a"/>
    <w:rsid w:val="008F7EB8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g--mini">
    <w:name w:val="el-tag--mini"/>
    <w:basedOn w:val="a"/>
    <w:rsid w:val="008F7EB8"/>
    <w:pPr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scader">
    <w:name w:val="el-cascader"/>
    <w:basedOn w:val="a"/>
    <w:rsid w:val="008F7EB8"/>
    <w:pPr>
      <w:spacing w:before="100" w:beforeAutospacing="1" w:after="100" w:afterAutospacing="1" w:line="600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cascader--medium">
    <w:name w:val="el-cascader--medium"/>
    <w:basedOn w:val="a"/>
    <w:rsid w:val="008F7EB8"/>
    <w:pPr>
      <w:spacing w:before="100" w:beforeAutospacing="1" w:after="100" w:afterAutospacing="1" w:line="540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cascader--small">
    <w:name w:val="el-cascader--small"/>
    <w:basedOn w:val="a"/>
    <w:rsid w:val="008F7EB8"/>
    <w:pPr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el-cascader--mini">
    <w:name w:val="el-cascader--mini"/>
    <w:basedOn w:val="a"/>
    <w:rsid w:val="008F7EB8"/>
    <w:pPr>
      <w:spacing w:before="100" w:beforeAutospacing="1" w:after="100" w:afterAutospacing="1" w:line="42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l-cascaderdropdown">
    <w:name w:val="el-cascader__dropdown"/>
    <w:basedOn w:val="a"/>
    <w:rsid w:val="008F7EB8"/>
    <w:pPr>
      <w:pBdr>
        <w:top w:val="single" w:sz="6" w:space="0" w:color="E4E7ED"/>
        <w:left w:val="single" w:sz="6" w:space="0" w:color="E4E7ED"/>
        <w:bottom w:val="single" w:sz="6" w:space="0" w:color="E4E7ED"/>
        <w:right w:val="single" w:sz="6" w:space="0" w:color="E4E7ED"/>
      </w:pBdr>
      <w:shd w:val="clear" w:color="auto" w:fill="FFFFFF"/>
      <w:spacing w:before="75" w:after="7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cascadertags">
    <w:name w:val="el-cascader__tags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scadersuggestion-list">
    <w:name w:val="el-cascader__suggestion-list"/>
    <w:basedOn w:val="a"/>
    <w:rsid w:val="008F7EB8"/>
    <w:pPr>
      <w:spacing w:after="0" w:line="240" w:lineRule="auto"/>
      <w:jc w:val="center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cascadersuggestion-item">
    <w:name w:val="el-cascader__suggestion-item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scadersuggestion-itemspan">
    <w:name w:val="el-cascader__suggestion-item&gt;span"/>
    <w:basedOn w:val="a"/>
    <w:rsid w:val="008F7EB8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scaderempty-text">
    <w:name w:val="el-cascader__empty-text"/>
    <w:basedOn w:val="a"/>
    <w:rsid w:val="008F7EB8"/>
    <w:pPr>
      <w:spacing w:before="150" w:after="150" w:line="240" w:lineRule="auto"/>
    </w:pPr>
    <w:rPr>
      <w:rFonts w:ascii="Times New Roman" w:eastAsia="Times New Roman" w:hAnsi="Times New Roman" w:cs="Times New Roman"/>
      <w:color w:val="C0C4CC"/>
      <w:sz w:val="24"/>
      <w:szCs w:val="24"/>
      <w:lang w:eastAsia="ru-RU"/>
    </w:rPr>
  </w:style>
  <w:style w:type="paragraph" w:customStyle="1" w:styleId="el-cascadersearch-input">
    <w:name w:val="el-cascader__search-input"/>
    <w:basedOn w:val="a"/>
    <w:rsid w:val="008F7EB8"/>
    <w:pPr>
      <w:spacing w:before="30" w:after="30" w:line="240" w:lineRule="auto"/>
      <w:ind w:left="225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color-predefine">
    <w:name w:val="el-color-predefine"/>
    <w:basedOn w:val="a"/>
    <w:rsid w:val="008F7EB8"/>
    <w:pPr>
      <w:spacing w:before="120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l-color-predefinecolor-selector">
    <w:name w:val="el-color-predefine__color-selector"/>
    <w:basedOn w:val="a"/>
    <w:rsid w:val="008F7EB8"/>
    <w:pPr>
      <w:spacing w:after="120" w:line="240" w:lineRule="auto"/>
      <w:ind w:lef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or-hue-slider">
    <w:name w:val="el-color-hue-slider"/>
    <w:basedOn w:val="a"/>
    <w:rsid w:val="008F7EB8"/>
    <w:pP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or-hue-sliderthumb">
    <w:name w:val="el-color-hue-slider__thumb"/>
    <w:basedOn w:val="a"/>
    <w:rsid w:val="008F7EB8"/>
    <w:pPr>
      <w:pBdr>
        <w:top w:val="single" w:sz="6" w:space="0" w:color="F0F0F0"/>
        <w:left w:val="single" w:sz="6" w:space="0" w:color="F0F0F0"/>
        <w:bottom w:val="single" w:sz="6" w:space="0" w:color="F0F0F0"/>
        <w:right w:val="single" w:sz="6" w:space="0" w:color="F0F0F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or-svpanel">
    <w:name w:val="el-color-svpanel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or-svpanelcursordiv">
    <w:name w:val="el-color-svpanel__cursor&gt;div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or-alpha-slider">
    <w:name w:val="el-color-alpha-slid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or-alpha-sliderthumb">
    <w:name w:val="el-color-alpha-slider__thumb"/>
    <w:basedOn w:val="a"/>
    <w:rsid w:val="008F7EB8"/>
    <w:pPr>
      <w:pBdr>
        <w:top w:val="single" w:sz="6" w:space="0" w:color="F0F0F0"/>
        <w:left w:val="single" w:sz="6" w:space="0" w:color="F0F0F0"/>
        <w:bottom w:val="single" w:sz="6" w:space="0" w:color="F0F0F0"/>
        <w:right w:val="single" w:sz="6" w:space="0" w:color="F0F0F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or-dropdown">
    <w:name w:val="el-color-dropdow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or-dropdownmain-wrapper">
    <w:name w:val="el-color-dropdown__main-wrapper"/>
    <w:basedOn w:val="a"/>
    <w:rsid w:val="008F7EB8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or-dropdownbtns">
    <w:name w:val="el-color-dropdown__btns"/>
    <w:basedOn w:val="a"/>
    <w:rsid w:val="008F7EB8"/>
    <w:pPr>
      <w:spacing w:before="90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or-dropdownvalue">
    <w:name w:val="el-color-dropdown__value"/>
    <w:basedOn w:val="a"/>
    <w:rsid w:val="008F7EB8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el-color-dropdownbtn">
    <w:name w:val="el-color-dropdown__btn"/>
    <w:basedOn w:val="a"/>
    <w:rsid w:val="008F7EB8"/>
    <w:pPr>
      <w:pBdr>
        <w:top w:val="single" w:sz="6" w:space="0" w:color="DCDCDC"/>
        <w:left w:val="single" w:sz="6" w:space="15" w:color="DCDCDC"/>
        <w:bottom w:val="single" w:sz="6" w:space="0" w:color="DCDCDC"/>
        <w:right w:val="single" w:sz="6" w:space="15" w:color="DCDCDC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333333"/>
      <w:sz w:val="18"/>
      <w:szCs w:val="18"/>
      <w:lang w:eastAsia="ru-RU"/>
    </w:rPr>
  </w:style>
  <w:style w:type="paragraph" w:customStyle="1" w:styleId="el-color-dropdownbtndisabled">
    <w:name w:val="el-color-dropdown__btn[disabled]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el-color-dropdownlink-btn">
    <w:name w:val="el-color-dropdown__link-bt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09EFF"/>
      <w:sz w:val="18"/>
      <w:szCs w:val="18"/>
      <w:lang w:eastAsia="ru-RU"/>
    </w:rPr>
  </w:style>
  <w:style w:type="paragraph" w:customStyle="1" w:styleId="el-color-picker">
    <w:name w:val="el-color-pick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or-picker--medium">
    <w:name w:val="el-color-picker--medium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or-picker--small">
    <w:name w:val="el-color-picker--small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or-picker--mini">
    <w:name w:val="el-color-picker--mini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or-pickermask">
    <w:name w:val="el-color-picker__mask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or-pickertrigger">
    <w:name w:val="el-color-picker__trigger"/>
    <w:basedOn w:val="a"/>
    <w:rsid w:val="008F7EB8"/>
    <w:pPr>
      <w:pBdr>
        <w:top w:val="single" w:sz="6" w:space="3" w:color="E6E6E6"/>
        <w:left w:val="single" w:sz="6" w:space="3" w:color="E6E6E6"/>
        <w:bottom w:val="single" w:sz="6" w:space="3" w:color="E6E6E6"/>
        <w:right w:val="single" w:sz="6" w:space="3" w:color="E6E6E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el-color-pickercolor">
    <w:name w:val="el-color-picker__color"/>
    <w:basedOn w:val="a"/>
    <w:rsid w:val="008F7EB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or-pickerempty">
    <w:name w:val="el-color-picker__empty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18"/>
      <w:szCs w:val="18"/>
      <w:lang w:eastAsia="ru-RU"/>
    </w:rPr>
  </w:style>
  <w:style w:type="paragraph" w:customStyle="1" w:styleId="el-color-pickericon">
    <w:name w:val="el-color-picker__icon"/>
    <w:basedOn w:val="a"/>
    <w:rsid w:val="008F7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el-color-pickerpanel">
    <w:name w:val="el-color-picker__panel"/>
    <w:basedOn w:val="a"/>
    <w:rsid w:val="008F7EB8"/>
    <w:pPr>
      <w:pBdr>
        <w:top w:val="single" w:sz="6" w:space="5" w:color="EBEEF5"/>
        <w:left w:val="single" w:sz="6" w:space="5" w:color="EBEEF5"/>
        <w:bottom w:val="single" w:sz="6" w:space="5" w:color="EBEEF5"/>
        <w:right w:val="single" w:sz="6" w:space="5" w:color="EBEEF5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extarea">
    <w:name w:val="el-textarea"/>
    <w:basedOn w:val="a"/>
    <w:rsid w:val="008F7EB8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textareainner">
    <w:name w:val="el-textarea__inner"/>
    <w:basedOn w:val="a"/>
    <w:rsid w:val="008F7EB8"/>
    <w:pPr>
      <w:pBdr>
        <w:top w:val="single" w:sz="6" w:space="4" w:color="DCDFE6"/>
        <w:left w:val="single" w:sz="6" w:space="11" w:color="DCDFE6"/>
        <w:bottom w:val="single" w:sz="6" w:space="4" w:color="DCDFE6"/>
        <w:right w:val="single" w:sz="6" w:space="11" w:color="DCDFE6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input">
    <w:name w:val="el-input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inputinner">
    <w:name w:val="el-input__inner"/>
    <w:basedOn w:val="a"/>
    <w:rsid w:val="008F7EB8"/>
    <w:pPr>
      <w:pBdr>
        <w:top w:val="single" w:sz="6" w:space="0" w:color="DCDFE6"/>
        <w:left w:val="single" w:sz="6" w:space="11" w:color="DCDFE6"/>
        <w:bottom w:val="single" w:sz="6" w:space="0" w:color="DCDFE6"/>
        <w:right w:val="single" w:sz="6" w:space="11" w:color="DCDFE6"/>
      </w:pBdr>
      <w:shd w:val="clear" w:color="auto" w:fill="FFFFFF"/>
      <w:spacing w:before="100" w:beforeAutospacing="1" w:after="100" w:afterAutospacing="1" w:line="600" w:lineRule="atLeast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inputprefix">
    <w:name w:val="el-input__prefix"/>
    <w:basedOn w:val="a"/>
    <w:rsid w:val="008F7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C0C4CC"/>
      <w:sz w:val="24"/>
      <w:szCs w:val="24"/>
      <w:lang w:eastAsia="ru-RU"/>
    </w:rPr>
  </w:style>
  <w:style w:type="paragraph" w:customStyle="1" w:styleId="el-inputsuffix">
    <w:name w:val="el-input__suffix"/>
    <w:basedOn w:val="a"/>
    <w:rsid w:val="008F7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C0C4CC"/>
      <w:sz w:val="24"/>
      <w:szCs w:val="24"/>
      <w:lang w:eastAsia="ru-RU"/>
    </w:rPr>
  </w:style>
  <w:style w:type="paragraph" w:customStyle="1" w:styleId="el-inputicon">
    <w:name w:val="el-input__icon"/>
    <w:basedOn w:val="a"/>
    <w:rsid w:val="008F7EB8"/>
    <w:pPr>
      <w:spacing w:before="100" w:beforeAutospacing="1" w:after="100" w:afterAutospacing="1" w:line="6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nput--medium">
    <w:name w:val="el-input--medium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input--small">
    <w:name w:val="el-input--small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el-input--mini">
    <w:name w:val="el-input--mini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l-input-group">
    <w:name w:val="el-input-group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nput-groupappend">
    <w:name w:val="el-input-group__append"/>
    <w:basedOn w:val="a"/>
    <w:rsid w:val="008F7EB8"/>
    <w:pPr>
      <w:pBdr>
        <w:top w:val="single" w:sz="6" w:space="0" w:color="DCDFE6"/>
        <w:bottom w:val="single" w:sz="6" w:space="0" w:color="DCDFE6"/>
        <w:right w:val="single" w:sz="6" w:space="15" w:color="DCDFE6"/>
      </w:pBdr>
      <w:shd w:val="clear" w:color="auto" w:fill="F5F7F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909399"/>
      <w:sz w:val="24"/>
      <w:szCs w:val="24"/>
      <w:lang w:eastAsia="ru-RU"/>
    </w:rPr>
  </w:style>
  <w:style w:type="paragraph" w:customStyle="1" w:styleId="el-input-groupprepend">
    <w:name w:val="el-input-group__prepend"/>
    <w:basedOn w:val="a"/>
    <w:rsid w:val="008F7EB8"/>
    <w:pPr>
      <w:pBdr>
        <w:top w:val="single" w:sz="6" w:space="0" w:color="DCDFE6"/>
        <w:left w:val="single" w:sz="6" w:space="15" w:color="DCDFE6"/>
        <w:bottom w:val="single" w:sz="6" w:space="0" w:color="DCDFE6"/>
      </w:pBdr>
      <w:shd w:val="clear" w:color="auto" w:fill="F5F7F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909399"/>
      <w:sz w:val="24"/>
      <w:szCs w:val="24"/>
      <w:lang w:eastAsia="ru-RU"/>
    </w:rPr>
  </w:style>
  <w:style w:type="paragraph" w:customStyle="1" w:styleId="el-button">
    <w:name w:val="el-button"/>
    <w:basedOn w:val="a"/>
    <w:rsid w:val="008F7EB8"/>
    <w:pPr>
      <w:pBdr>
        <w:top w:val="single" w:sz="6" w:space="9" w:color="DCDFE6"/>
        <w:left w:val="single" w:sz="6" w:space="15" w:color="DCDFE6"/>
        <w:bottom w:val="single" w:sz="6" w:space="9" w:color="DCDFE6"/>
        <w:right w:val="single" w:sz="6" w:space="15" w:color="DCDFE6"/>
      </w:pBd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button--primary">
    <w:name w:val="el-button--primary"/>
    <w:basedOn w:val="a"/>
    <w:rsid w:val="008F7EB8"/>
    <w:pPr>
      <w:shd w:val="clear" w:color="auto" w:fill="409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el-button--success">
    <w:name w:val="el-button--success"/>
    <w:basedOn w:val="a"/>
    <w:rsid w:val="008F7EB8"/>
    <w:pPr>
      <w:shd w:val="clear" w:color="auto" w:fill="67C23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el-button--warning">
    <w:name w:val="el-button--warning"/>
    <w:basedOn w:val="a"/>
    <w:rsid w:val="008F7EB8"/>
    <w:pPr>
      <w:shd w:val="clear" w:color="auto" w:fill="E6A23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el-button--danger">
    <w:name w:val="el-button--danger"/>
    <w:basedOn w:val="a"/>
    <w:rsid w:val="008F7EB8"/>
    <w:pPr>
      <w:shd w:val="clear" w:color="auto" w:fill="F56C6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el-button--info">
    <w:name w:val="el-button--info"/>
    <w:basedOn w:val="a"/>
    <w:rsid w:val="008F7EB8"/>
    <w:pPr>
      <w:shd w:val="clear" w:color="auto" w:fill="9093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el-button--medium">
    <w:name w:val="el-button--medium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button--mini">
    <w:name w:val="el-button--mini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l-button--small">
    <w:name w:val="el-button--small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l-button--text">
    <w:name w:val="el-button--text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09EFF"/>
      <w:sz w:val="24"/>
      <w:szCs w:val="24"/>
      <w:lang w:eastAsia="ru-RU"/>
    </w:rPr>
  </w:style>
  <w:style w:type="paragraph" w:customStyle="1" w:styleId="el-button-group">
    <w:name w:val="el-button-group"/>
    <w:basedOn w:val="a"/>
    <w:rsid w:val="008F7E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ransfer">
    <w:name w:val="el-transf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transferbuttons">
    <w:name w:val="el-transfer__buttons"/>
    <w:basedOn w:val="a"/>
    <w:rsid w:val="008F7E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ransferbutton">
    <w:name w:val="el-transfer__button"/>
    <w:basedOn w:val="a"/>
    <w:rsid w:val="008F7EB8"/>
    <w:pPr>
      <w:shd w:val="clear" w:color="auto" w:fill="409EFF"/>
      <w:spacing w:after="0" w:line="240" w:lineRule="auto"/>
    </w:pPr>
    <w:rPr>
      <w:rFonts w:ascii="Times New Roman" w:eastAsia="Times New Roman" w:hAnsi="Times New Roman" w:cs="Times New Roman"/>
      <w:color w:val="FFFFFF"/>
      <w:sz w:val="2"/>
      <w:szCs w:val="2"/>
      <w:lang w:eastAsia="ru-RU"/>
    </w:rPr>
  </w:style>
  <w:style w:type="paragraph" w:customStyle="1" w:styleId="el-transfer-panel">
    <w:name w:val="el-transfer-panel"/>
    <w:basedOn w:val="a"/>
    <w:rsid w:val="008F7EB8"/>
    <w:pPr>
      <w:pBdr>
        <w:top w:val="single" w:sz="6" w:space="0" w:color="EBEEF5"/>
        <w:left w:val="single" w:sz="6" w:space="0" w:color="EBEEF5"/>
        <w:bottom w:val="single" w:sz="6" w:space="0" w:color="EBEEF5"/>
        <w:right w:val="single" w:sz="6" w:space="0" w:color="EBEEF5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ransfer-panelbody">
    <w:name w:val="el-transfer-panel__body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ransfer-panellist">
    <w:name w:val="el-transfer-panel__list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ransfer-panelitem">
    <w:name w:val="el-transfer-panel__item"/>
    <w:basedOn w:val="a"/>
    <w:rsid w:val="008F7EB8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ransfer-panelfilter">
    <w:name w:val="el-transfer-panel__filter"/>
    <w:basedOn w:val="a"/>
    <w:rsid w:val="008F7EB8"/>
    <w:pPr>
      <w:spacing w:before="225" w:after="225" w:line="240" w:lineRule="auto"/>
      <w:ind w:left="225" w:right="22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ividertext">
    <w:name w:val="el-divider__text"/>
    <w:basedOn w:val="a"/>
    <w:rsid w:val="008F7EB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03133"/>
      <w:sz w:val="21"/>
      <w:szCs w:val="21"/>
      <w:lang w:eastAsia="ru-RU"/>
    </w:rPr>
  </w:style>
  <w:style w:type="paragraph" w:customStyle="1" w:styleId="el-link">
    <w:name w:val="el-link"/>
    <w:basedOn w:val="a"/>
    <w:rsid w:val="008F7E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header">
    <w:name w:val="el-head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ain">
    <w:name w:val="el-mai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footer">
    <w:name w:val="el-foot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imeline">
    <w:name w:val="el-timeline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timeline-item">
    <w:name w:val="el-timeline-item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imeline-itemwrapper">
    <w:name w:val="el-timeline-item__wrapp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imeline-itemtail">
    <w:name w:val="el-timeline-item__tail"/>
    <w:basedOn w:val="a"/>
    <w:rsid w:val="008F7EB8"/>
    <w:pPr>
      <w:pBdr>
        <w:left w:val="single" w:sz="12" w:space="0" w:color="E4E7E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imeline-itemicon">
    <w:name w:val="el-timeline-item__ico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el-timeline-itemnode">
    <w:name w:val="el-timeline-item__node"/>
    <w:basedOn w:val="a"/>
    <w:rsid w:val="008F7EB8"/>
    <w:pPr>
      <w:shd w:val="clear" w:color="auto" w:fill="E4E7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imeline-itemnode--normal">
    <w:name w:val="el-timeline-item__node--normal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imeline-itemnode--large">
    <w:name w:val="el-timeline-item__node--large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imeline-itemnode--primary">
    <w:name w:val="el-timeline-item__node--primary"/>
    <w:basedOn w:val="a"/>
    <w:rsid w:val="008F7EB8"/>
    <w:pPr>
      <w:shd w:val="clear" w:color="auto" w:fill="409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imeline-itemnode--success">
    <w:name w:val="el-timeline-item__node--success"/>
    <w:basedOn w:val="a"/>
    <w:rsid w:val="008F7EB8"/>
    <w:pPr>
      <w:shd w:val="clear" w:color="auto" w:fill="67C23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imeline-itemnode--warning">
    <w:name w:val="el-timeline-item__node--warning"/>
    <w:basedOn w:val="a"/>
    <w:rsid w:val="008F7EB8"/>
    <w:pPr>
      <w:shd w:val="clear" w:color="auto" w:fill="E6A23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imeline-itemnode--danger">
    <w:name w:val="el-timeline-item__node--danger"/>
    <w:basedOn w:val="a"/>
    <w:rsid w:val="008F7EB8"/>
    <w:pPr>
      <w:shd w:val="clear" w:color="auto" w:fill="F56C6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imeline-itemnode--info">
    <w:name w:val="el-timeline-item__node--info"/>
    <w:basedOn w:val="a"/>
    <w:rsid w:val="008F7EB8"/>
    <w:pPr>
      <w:shd w:val="clear" w:color="auto" w:fill="9093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imeline-itemcontent">
    <w:name w:val="el-timeline-item__content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03133"/>
      <w:sz w:val="24"/>
      <w:szCs w:val="24"/>
      <w:lang w:eastAsia="ru-RU"/>
    </w:rPr>
  </w:style>
  <w:style w:type="paragraph" w:customStyle="1" w:styleId="el-timeline-itemtimestamp">
    <w:name w:val="el-timeline-item__timestamp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09399"/>
      <w:sz w:val="20"/>
      <w:szCs w:val="20"/>
      <w:lang w:eastAsia="ru-RU"/>
    </w:rPr>
  </w:style>
  <w:style w:type="paragraph" w:customStyle="1" w:styleId="el-divider">
    <w:name w:val="el-divider"/>
    <w:basedOn w:val="a"/>
    <w:rsid w:val="008F7EB8"/>
    <w:pPr>
      <w:shd w:val="clear" w:color="auto" w:fill="DCDF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ivider--horizontal">
    <w:name w:val="el-divider--horizontal"/>
    <w:basedOn w:val="a"/>
    <w:rsid w:val="008F7EB8"/>
    <w:pPr>
      <w:spacing w:before="360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ivider--vertical">
    <w:name w:val="el-divider--vertical"/>
    <w:basedOn w:val="a"/>
    <w:rsid w:val="008F7EB8"/>
    <w:pPr>
      <w:spacing w:after="0" w:line="240" w:lineRule="auto"/>
      <w:ind w:left="120"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mageerror">
    <w:name w:val="el-image__error"/>
    <w:basedOn w:val="a"/>
    <w:rsid w:val="008F7EB8"/>
    <w:pPr>
      <w:shd w:val="clear" w:color="auto" w:fill="F5F7F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4CC"/>
      <w:sz w:val="21"/>
      <w:szCs w:val="21"/>
      <w:lang w:eastAsia="ru-RU"/>
    </w:rPr>
  </w:style>
  <w:style w:type="paragraph" w:customStyle="1" w:styleId="el-imageplaceholder">
    <w:name w:val="el-image__placeholder"/>
    <w:basedOn w:val="a"/>
    <w:rsid w:val="008F7EB8"/>
    <w:pPr>
      <w:shd w:val="clear" w:color="auto" w:fill="F5F7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mageinner">
    <w:name w:val="el-image__inner"/>
    <w:basedOn w:val="a"/>
    <w:rsid w:val="008F7EB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mageinner--center">
    <w:name w:val="el-image__inner--cent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mage-viewerclose">
    <w:name w:val="el-image-viewer__close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60"/>
      <w:szCs w:val="60"/>
      <w:lang w:eastAsia="ru-RU"/>
    </w:rPr>
  </w:style>
  <w:style w:type="paragraph" w:customStyle="1" w:styleId="el-image-viewercanvas">
    <w:name w:val="el-image-viewer__canvas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mage-vieweractions">
    <w:name w:val="el-image-viewer__actions"/>
    <w:basedOn w:val="a"/>
    <w:rsid w:val="008F7EB8"/>
    <w:pPr>
      <w:shd w:val="clear" w:color="auto" w:fill="6062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mage-vieweractionsinner">
    <w:name w:val="el-image-viewer__actions__inner"/>
    <w:basedOn w:val="a"/>
    <w:rsid w:val="008F7EB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FFFFFF"/>
      <w:sz w:val="35"/>
      <w:szCs w:val="35"/>
      <w:lang w:eastAsia="ru-RU"/>
    </w:rPr>
  </w:style>
  <w:style w:type="paragraph" w:customStyle="1" w:styleId="el-image-viewernext">
    <w:name w:val="el-image-viewer__next"/>
    <w:basedOn w:val="a"/>
    <w:rsid w:val="008F7EB8"/>
    <w:pPr>
      <w:shd w:val="clear" w:color="auto" w:fill="606266"/>
      <w:spacing w:before="100" w:beforeAutospacing="1" w:after="100" w:afterAutospacing="1" w:line="240" w:lineRule="auto"/>
      <w:ind w:firstLine="30"/>
    </w:pPr>
    <w:rPr>
      <w:rFonts w:ascii="Times New Roman" w:eastAsia="Times New Roman" w:hAnsi="Times New Roman" w:cs="Times New Roman"/>
      <w:color w:val="FFFFFF"/>
      <w:sz w:val="36"/>
      <w:szCs w:val="36"/>
      <w:lang w:eastAsia="ru-RU"/>
    </w:rPr>
  </w:style>
  <w:style w:type="paragraph" w:customStyle="1" w:styleId="el-image-viewerprev">
    <w:name w:val="el-image-viewer__prev"/>
    <w:basedOn w:val="a"/>
    <w:rsid w:val="008F7EB8"/>
    <w:pPr>
      <w:shd w:val="clear" w:color="auto" w:fill="6062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36"/>
      <w:szCs w:val="36"/>
      <w:lang w:eastAsia="ru-RU"/>
    </w:rPr>
  </w:style>
  <w:style w:type="paragraph" w:customStyle="1" w:styleId="el-image-viewermask">
    <w:name w:val="el-image-viewer__mask"/>
    <w:basedOn w:val="a"/>
    <w:rsid w:val="008F7EB8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lendar">
    <w:name w:val="el-calendar"/>
    <w:basedOn w:val="a"/>
    <w:rsid w:val="008F7EB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lendarheader">
    <w:name w:val="el-calendar__header"/>
    <w:basedOn w:val="a"/>
    <w:rsid w:val="008F7EB8"/>
    <w:pPr>
      <w:pBdr>
        <w:bottom w:val="single" w:sz="6" w:space="9" w:color="EBEEF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lendartitle">
    <w:name w:val="el-calendar__title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l-calendarbody">
    <w:name w:val="el-calendar__body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lendar-table">
    <w:name w:val="el-calendar-table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backtop">
    <w:name w:val="el-backtop"/>
    <w:basedOn w:val="a"/>
    <w:rsid w:val="008F7EB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09EFF"/>
      <w:sz w:val="30"/>
      <w:szCs w:val="30"/>
      <w:lang w:eastAsia="ru-RU"/>
    </w:rPr>
  </w:style>
  <w:style w:type="paragraph" w:customStyle="1" w:styleId="el-page-header">
    <w:name w:val="el-page-header"/>
    <w:basedOn w:val="a"/>
    <w:rsid w:val="008F7EB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page-headerleft">
    <w:name w:val="el-page-header__left"/>
    <w:basedOn w:val="a"/>
    <w:rsid w:val="008F7EB8"/>
    <w:pPr>
      <w:spacing w:before="100" w:beforeAutospacing="1" w:after="100" w:afterAutospacing="1" w:line="240" w:lineRule="auto"/>
      <w:ind w:righ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heckbox">
    <w:name w:val="el-checkbox"/>
    <w:basedOn w:val="a"/>
    <w:rsid w:val="008F7EB8"/>
    <w:pPr>
      <w:spacing w:before="100" w:beforeAutospacing="1" w:after="100" w:afterAutospacing="1" w:line="240" w:lineRule="auto"/>
      <w:ind w:right="450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checkboxinput">
    <w:name w:val="el-checkbox__input"/>
    <w:basedOn w:val="a"/>
    <w:rsid w:val="008F7E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page-headertitle">
    <w:name w:val="el-page-header__title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page-headercontent">
    <w:name w:val="el-page-header__content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03133"/>
      <w:sz w:val="27"/>
      <w:szCs w:val="27"/>
      <w:lang w:eastAsia="ru-RU"/>
    </w:rPr>
  </w:style>
  <w:style w:type="paragraph" w:customStyle="1" w:styleId="el-checkbox-buttoninner">
    <w:name w:val="el-checkbox-button__inner"/>
    <w:basedOn w:val="a"/>
    <w:rsid w:val="008F7EB8"/>
    <w:pPr>
      <w:pBdr>
        <w:top w:val="single" w:sz="6" w:space="9" w:color="DCDFE6"/>
        <w:left w:val="single" w:sz="2" w:space="15" w:color="DCDFE6"/>
        <w:bottom w:val="single" w:sz="6" w:space="9" w:color="DCDFE6"/>
        <w:right w:val="single" w:sz="6" w:space="15" w:color="DCDFE6"/>
      </w:pBdr>
      <w:shd w:val="clear" w:color="auto" w:fill="FFFFFF"/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radio">
    <w:name w:val="el-radio"/>
    <w:basedOn w:val="a"/>
    <w:rsid w:val="008F7EB8"/>
    <w:pPr>
      <w:spacing w:before="100" w:beforeAutospacing="1" w:after="100" w:afterAutospacing="1" w:line="240" w:lineRule="auto"/>
      <w:ind w:right="450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checkboxinner">
    <w:name w:val="el-checkbox__inner"/>
    <w:basedOn w:val="a"/>
    <w:rsid w:val="008F7EB8"/>
    <w:pPr>
      <w:pBdr>
        <w:top w:val="single" w:sz="6" w:space="0" w:color="DCDFE6"/>
        <w:left w:val="single" w:sz="6" w:space="0" w:color="DCDFE6"/>
        <w:bottom w:val="single" w:sz="6" w:space="0" w:color="DCDFE6"/>
        <w:right w:val="single" w:sz="6" w:space="0" w:color="DCDFE6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heckboxoriginal">
    <w:name w:val="el-checkbox__original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heckboxlabel">
    <w:name w:val="el-checkbox__label"/>
    <w:basedOn w:val="a"/>
    <w:rsid w:val="008F7EB8"/>
    <w:pPr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radioinput">
    <w:name w:val="el-radio__input"/>
    <w:basedOn w:val="a"/>
    <w:rsid w:val="008F7E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heckbox-buttonoriginal">
    <w:name w:val="el-checkbox-button__original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heckbox-group">
    <w:name w:val="el-checkbox-group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el-radioinner">
    <w:name w:val="el-radio__inner"/>
    <w:basedOn w:val="a"/>
    <w:rsid w:val="008F7EB8"/>
    <w:pPr>
      <w:pBdr>
        <w:top w:val="single" w:sz="6" w:space="0" w:color="DCDFE6"/>
        <w:left w:val="single" w:sz="6" w:space="0" w:color="DCDFE6"/>
        <w:bottom w:val="single" w:sz="6" w:space="0" w:color="DCDFE6"/>
        <w:right w:val="single" w:sz="6" w:space="0" w:color="DCDFE6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radiooriginal">
    <w:name w:val="el-radio__original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radiolabel">
    <w:name w:val="el-radio__label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scrollbarthumb">
    <w:name w:val="el-scrollbar__thumb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scader-panel">
    <w:name w:val="el-cascader-panel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cascader-menu">
    <w:name w:val="el-cascader-menu"/>
    <w:basedOn w:val="a"/>
    <w:rsid w:val="008F7EB8"/>
    <w:pPr>
      <w:pBdr>
        <w:right w:val="single" w:sz="6" w:space="0" w:color="E4E7E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cascader-menuwrap">
    <w:name w:val="el-cascader-menu__wrap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scader-menulist">
    <w:name w:val="el-cascader-menu__list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scader-menuhover-zone">
    <w:name w:val="el-cascader-menu__hover-zone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scader-menuempty-text">
    <w:name w:val="el-cascader-menu__empty-text"/>
    <w:basedOn w:val="a"/>
    <w:rsid w:val="008F7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C0C4CC"/>
      <w:sz w:val="24"/>
      <w:szCs w:val="24"/>
      <w:lang w:eastAsia="ru-RU"/>
    </w:rPr>
  </w:style>
  <w:style w:type="paragraph" w:customStyle="1" w:styleId="el-cascader-node">
    <w:name w:val="el-cascader-node"/>
    <w:basedOn w:val="a"/>
    <w:rsid w:val="008F7EB8"/>
    <w:pPr>
      <w:spacing w:before="100" w:beforeAutospacing="1" w:after="100" w:afterAutospacing="1" w:line="5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scader-nodelabel">
    <w:name w:val="el-cascader-node__label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avatar">
    <w:name w:val="el-avatar"/>
    <w:basedOn w:val="a"/>
    <w:rsid w:val="008F7EB8"/>
    <w:pPr>
      <w:shd w:val="clear" w:color="auto" w:fill="C0C4CC"/>
      <w:spacing w:before="100" w:beforeAutospacing="1" w:after="100" w:afterAutospacing="1" w:line="600" w:lineRule="atLeast"/>
      <w:jc w:val="center"/>
    </w:pPr>
    <w:rPr>
      <w:rFonts w:ascii="Times New Roman" w:eastAsia="Times New Roman" w:hAnsi="Times New Roman" w:cs="Times New Roman"/>
      <w:color w:val="FFFFFF"/>
      <w:sz w:val="21"/>
      <w:szCs w:val="21"/>
      <w:lang w:eastAsia="ru-RU"/>
    </w:rPr>
  </w:style>
  <w:style w:type="paragraph" w:customStyle="1" w:styleId="el-avatarimg">
    <w:name w:val="el-avatar&gt;img"/>
    <w:basedOn w:val="a"/>
    <w:rsid w:val="008F7E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avatar--icon">
    <w:name w:val="el-avatar--ico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el-avatar--large">
    <w:name w:val="el-avatar--large"/>
    <w:basedOn w:val="a"/>
    <w:rsid w:val="008F7EB8"/>
    <w:pPr>
      <w:spacing w:before="100" w:beforeAutospacing="1" w:after="100" w:afterAutospacing="1" w:line="6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avatar--medium">
    <w:name w:val="el-avatar--medium"/>
    <w:basedOn w:val="a"/>
    <w:rsid w:val="008F7EB8"/>
    <w:pPr>
      <w:spacing w:before="100" w:beforeAutospacing="1" w:after="100" w:afterAutospacing="1" w:line="5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avatar--small">
    <w:name w:val="el-avatar--small"/>
    <w:basedOn w:val="a"/>
    <w:rsid w:val="008F7EB8"/>
    <w:pPr>
      <w:spacing w:before="100" w:beforeAutospacing="1" w:after="100" w:afterAutospacing="1" w:line="42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rawer">
    <w:name w:val="el-drawer"/>
    <w:basedOn w:val="a"/>
    <w:rsid w:val="008F7EB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rawerheader">
    <w:name w:val="el-drawer__header"/>
    <w:basedOn w:val="a"/>
    <w:rsid w:val="008F7EB8"/>
    <w:pPr>
      <w:spacing w:before="100" w:beforeAutospacing="1" w:after="480" w:line="240" w:lineRule="auto"/>
    </w:pPr>
    <w:rPr>
      <w:rFonts w:ascii="Times New Roman" w:eastAsia="Times New Roman" w:hAnsi="Times New Roman" w:cs="Times New Roman"/>
      <w:color w:val="72767B"/>
      <w:sz w:val="24"/>
      <w:szCs w:val="24"/>
      <w:lang w:eastAsia="ru-RU"/>
    </w:rPr>
  </w:style>
  <w:style w:type="paragraph" w:customStyle="1" w:styleId="el-drawertitle">
    <w:name w:val="el-drawer__title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rawerclose-btn">
    <w:name w:val="el-drawer__close-bt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toasted">
    <w:name w:val="toasted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bble-box-wrapperdata-v-97565c64">
    <w:name w:val="bubble-box-wrapper[data-v-97565c64]"/>
    <w:basedOn w:val="a"/>
    <w:rsid w:val="008F7EB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bble-close-smalldata-v-97565c64">
    <w:name w:val="bubble-close-small[data-v-97565c64]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bbleshowcasedescriptiondata-v-97565c64">
    <w:name w:val="bubble__showcasedescription[data-v-97565c64]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wcasedescriptiontitledata-v-97565c64">
    <w:name w:val="showcasedescription__title[data-v-97565c64]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howcasedescriptionmoredata-v-97565c64">
    <w:name w:val="showcasedescription__more[data-v-97565c64]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eadmore-js-toggle">
    <w:name w:val="readmore-js-toggle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-js-section">
    <w:name w:val="readmore-js-sectio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-wrap">
    <w:name w:val="b-share-popup-wrap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">
    <w:name w:val="b-share-popup"/>
    <w:basedOn w:val="a"/>
    <w:rsid w:val="008F7EB8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share-popupi">
    <w:name w:val="b-share-popup__i"/>
    <w:basedOn w:val="a"/>
    <w:rsid w:val="008F7EB8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">
    <w:name w:val="b-share-popup__item"/>
    <w:basedOn w:val="a"/>
    <w:rsid w:val="008F7EB8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share-popupicon">
    <w:name w:val="b-share-popup__icon"/>
    <w:basedOn w:val="a"/>
    <w:rsid w:val="008F7EB8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coninput">
    <w:name w:val="b-share-popup__icon_input"/>
    <w:basedOn w:val="a"/>
    <w:rsid w:val="008F7EB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coninput0">
    <w:name w:val="b-share-popup__icon__input"/>
    <w:basedOn w:val="a"/>
    <w:rsid w:val="008F7EB8"/>
    <w:pPr>
      <w:spacing w:before="100" w:beforeAutospacing="1" w:after="100" w:afterAutospacing="1" w:line="240" w:lineRule="auto"/>
      <w:ind w:left="3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spacer">
    <w:name w:val="b-share-popup__spac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header">
    <w:name w:val="b-share-popup__header"/>
    <w:basedOn w:val="a"/>
    <w:rsid w:val="008F7EB8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popupinput">
    <w:name w:val="b-share-popup__input"/>
    <w:basedOn w:val="a"/>
    <w:rsid w:val="008F7EB8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popupinputinput">
    <w:name w:val="b-share-popup__input__input"/>
    <w:basedOn w:val="a"/>
    <w:rsid w:val="008F7EB8"/>
    <w:pPr>
      <w:spacing w:before="75" w:after="0" w:line="240" w:lineRule="atLeast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b-share-popupyandex">
    <w:name w:val="b-share-popup__yandex"/>
    <w:basedOn w:val="a"/>
    <w:rsid w:val="008F7EB8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b-share-popupto-right">
    <w:name w:val="b-share-popup_to-right"/>
    <w:basedOn w:val="a"/>
    <w:rsid w:val="008F7EB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rarr">
    <w:name w:val="b-ico_action_rar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larr">
    <w:name w:val="b-ico_action_lar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">
    <w:name w:val="b-share-popup__main"/>
    <w:basedOn w:val="a"/>
    <w:rsid w:val="008F7EB8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">
    <w:name w:val="b-share-popup__extra"/>
    <w:basedOn w:val="a"/>
    <w:rsid w:val="008F7EB8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tail">
    <w:name w:val="b-share-popup__tail"/>
    <w:basedOn w:val="a"/>
    <w:rsid w:val="008F7EB8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">
    <w:name w:val="b-share-popup__form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formlink">
    <w:name w:val="b-share-popup__form__link"/>
    <w:basedOn w:val="a"/>
    <w:rsid w:val="008F7EB8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21"/>
      <w:szCs w:val="21"/>
      <w:u w:val="single"/>
      <w:lang w:eastAsia="ru-RU"/>
    </w:rPr>
  </w:style>
  <w:style w:type="paragraph" w:customStyle="1" w:styleId="b-share-popupformbutton">
    <w:name w:val="b-share-popup__form__button"/>
    <w:basedOn w:val="a"/>
    <w:rsid w:val="008F7EB8"/>
    <w:pPr>
      <w:spacing w:before="75" w:after="0" w:line="349" w:lineRule="atLeast"/>
      <w:ind w:left="22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-popupformclose">
    <w:name w:val="b-share-popup__form__close"/>
    <w:basedOn w:val="a"/>
    <w:rsid w:val="008F7EB8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form-button">
    <w:name w:val="b-share-form-button"/>
    <w:basedOn w:val="a"/>
    <w:rsid w:val="008F7EB8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-form-buttonbefore">
    <w:name w:val="b-share-form-button__before"/>
    <w:basedOn w:val="a"/>
    <w:rsid w:val="008F7EB8"/>
    <w:pPr>
      <w:spacing w:before="100" w:beforeAutospacing="1" w:after="100" w:afterAutospacing="1" w:line="240" w:lineRule="auto"/>
      <w:ind w:left="-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after">
    <w:name w:val="b-share-form-button__after"/>
    <w:basedOn w:val="a"/>
    <w:rsid w:val="008F7EB8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s">
    <w:name w:val="b-share-form-button_icons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">
    <w:name w:val="b-share"/>
    <w:basedOn w:val="a"/>
    <w:rsid w:val="008F7EB8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text">
    <w:name w:val="b-share__text"/>
    <w:basedOn w:val="a"/>
    <w:rsid w:val="008F7EB8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andle">
    <w:name w:val="b-share__handle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r">
    <w:name w:val="b-share__hr"/>
    <w:basedOn w:val="a"/>
    <w:rsid w:val="008F7EB8"/>
    <w:pPr>
      <w:spacing w:after="0" w:line="240" w:lineRule="auto"/>
      <w:ind w:left="30" w:right="45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bordered">
    <w:name w:val="b-share_bordered"/>
    <w:basedOn w:val="a"/>
    <w:rsid w:val="008F7EB8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link">
    <w:name w:val="b-share_link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share">
    <w:name w:val="b-share-form-button_share"/>
    <w:basedOn w:val="a"/>
    <w:rsid w:val="008F7EB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seudo-link">
    <w:name w:val="b-share-pseudo-link"/>
    <w:basedOn w:val="a"/>
    <w:rsid w:val="008F7EB8"/>
    <w:pPr>
      <w:pBdr>
        <w:bottom w:val="dotted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fontfixed">
    <w:name w:val="b-share_font_fixed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b-sharehandlemore">
    <w:name w:val="b-share__handle_more"/>
    <w:basedOn w:val="a"/>
    <w:rsid w:val="008F7EB8"/>
    <w:pPr>
      <w:spacing w:after="100" w:afterAutospacing="1" w:line="240" w:lineRule="auto"/>
    </w:pPr>
    <w:rPr>
      <w:rFonts w:ascii="Times New Roman" w:eastAsia="Times New Roman" w:hAnsi="Times New Roman" w:cs="Times New Roman"/>
      <w:color w:val="7B7B7B"/>
      <w:sz w:val="14"/>
      <w:szCs w:val="14"/>
      <w:lang w:eastAsia="ru-RU"/>
    </w:rPr>
  </w:style>
  <w:style w:type="paragraph" w:customStyle="1" w:styleId="b-share-icon">
    <w:name w:val="b-share-icon"/>
    <w:basedOn w:val="a"/>
    <w:rsid w:val="008F7EB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renren">
    <w:name w:val="b-share-icon_renre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sinaweibo">
    <w:name w:val="b-share-icon_sina_weibo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qzone">
    <w:name w:val="b-share-icon_qzone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tencentweibo">
    <w:name w:val="b-share-icon_tencent_weibo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counter">
    <w:name w:val="b-share-counter"/>
    <w:basedOn w:val="a"/>
    <w:rsid w:val="008F7EB8"/>
    <w:pPr>
      <w:spacing w:before="45" w:after="45" w:line="270" w:lineRule="atLeast"/>
      <w:ind w:left="45" w:right="90"/>
    </w:pPr>
    <w:rPr>
      <w:rFonts w:ascii="Arial" w:eastAsia="Times New Roman" w:hAnsi="Arial" w:cs="Arial"/>
      <w:vanish/>
      <w:color w:val="FFFFFF"/>
      <w:sz w:val="21"/>
      <w:szCs w:val="21"/>
      <w:lang w:eastAsia="ru-RU"/>
    </w:rPr>
  </w:style>
  <w:style w:type="paragraph" w:customStyle="1" w:styleId="b-share-btncounter">
    <w:name w:val="b-share-btn__count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next">
    <w:name w:val="btn-next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prev">
    <w:name w:val="btn-prev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ialogclose">
    <w:name w:val="el-dialog__close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ropdowncaret-button">
    <w:name w:val="el-dropdown__caret-butto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gclose">
    <w:name w:val="el-tag__close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ll">
    <w:name w:val="cell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-wrapper">
    <w:name w:val="caret-wrapp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rt-caret">
    <w:name w:val="sort-caret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con">
    <w:name w:val="el-ico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rangeicon">
    <w:name w:val="el-range__ico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range-input">
    <w:name w:val="el-range-input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range-separator">
    <w:name w:val="el-range-separato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rangeclose-icon">
    <w:name w:val="el-range__close-ico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ssage-boxclose">
    <w:name w:val="el-message-box__close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ssage-boxstatus">
    <w:name w:val="el-message-box__status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nputvalidateicon">
    <w:name w:val="el-input__validateico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con-close">
    <w:name w:val="el-icon-close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alertdescription">
    <w:name w:val="el-alert__descriptio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con-success">
    <w:name w:val="el-icon-success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con-error">
    <w:name w:val="el-icon-erro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con-info">
    <w:name w:val="el-icon-info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con-warning">
    <w:name w:val="el-icon-warning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perarrow">
    <w:name w:val="popper__arrow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loading-text">
    <w:name w:val="el-loading-text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ircular">
    <w:name w:val="circula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con-upload">
    <w:name w:val="el-icon-upload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uploadtext">
    <w:name w:val="el-upload__text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con-upload-success">
    <w:name w:val="el-icon-upload-success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con-close-tip">
    <w:name w:val="el-icon-close-tip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upload-listitem-thumbnail">
    <w:name w:val="el-upload-list__item-thumbnail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upload-listitem-actions">
    <w:name w:val="el-upload-list__item-actions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nputcount">
    <w:name w:val="el-input__count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nputclear">
    <w:name w:val="el-input__clea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elect">
    <w:name w:val="el-select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ransfer-panelheader">
    <w:name w:val="el-transfer-panel__head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ransfer-panelfooter">
    <w:name w:val="el-transfer-panel__foot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ransfer-panelempty">
    <w:name w:val="el-transfer-panel__empty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lendar-day">
    <w:name w:val="el-calendar-day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con-back">
    <w:name w:val="el-icon-back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pander">
    <w:name w:val="b-share-popup__expand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collapse">
    <w:name w:val="b-share-popup__item__text_collapse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expand">
    <w:name w:val="b-share-popup__item__text_expand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nputlink">
    <w:name w:val="b-share-popup__input_link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mail">
    <w:name w:val="b-share-popup__form_mail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html">
    <w:name w:val="b-share-popup__form_html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">
    <w:name w:val="b-share-form-button__ico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wrap">
    <w:name w:val="b-share-btn__wrap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">
    <w:name w:val="b-share-btn__facebook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">
    <w:name w:val="b-share-btn__moimi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">
    <w:name w:val="b-share-btn__vkontakte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">
    <w:name w:val="b-share-btn__twitt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">
    <w:name w:val="b-share-btn__odnoklassniki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">
    <w:name w:val="b-share-btn__gplus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">
    <w:name w:val="b-share-btn__yaru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">
    <w:name w:val="b-share-btn__pinterest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">
    <w:name w:val="b-share-popup__item__text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selectcaret">
    <w:name w:val="el-select__caret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con-check">
    <w:name w:val="el-icon-check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con-circle-check">
    <w:name w:val="el-icon-circle-check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con-arrow-down">
    <w:name w:val="el-icon-arrow-dow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nputcount-inner">
    <w:name w:val="el-input__count-inner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con-circle-close">
    <w:name w:val="el-icon-circle-close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nputinner1">
    <w:name w:val="el-input__inner1"/>
    <w:basedOn w:val="a"/>
    <w:rsid w:val="008F7EB8"/>
    <w:pPr>
      <w:pBdr>
        <w:top w:val="single" w:sz="6" w:space="0" w:color="DCDFE6"/>
        <w:left w:val="single" w:sz="6" w:space="11" w:color="DCDFE6"/>
        <w:bottom w:val="single" w:sz="6" w:space="0" w:color="DCDFE6"/>
        <w:right w:val="single" w:sz="6" w:space="11" w:color="DCDFE6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input1">
    <w:name w:val="el-input1"/>
    <w:basedOn w:val="a"/>
    <w:rsid w:val="008F7EB8"/>
    <w:pPr>
      <w:spacing w:after="0" w:line="240" w:lineRule="auto"/>
      <w:ind w:left="75" w:right="75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inputinner2">
    <w:name w:val="el-input__inner2"/>
    <w:basedOn w:val="a"/>
    <w:rsid w:val="008F7EB8"/>
    <w:pPr>
      <w:pBdr>
        <w:top w:val="single" w:sz="6" w:space="0" w:color="DCDFE6"/>
        <w:left w:val="single" w:sz="6" w:space="11" w:color="DCDFE6"/>
        <w:bottom w:val="single" w:sz="6" w:space="0" w:color="DCDFE6"/>
        <w:right w:val="single" w:sz="6" w:space="11" w:color="DCDFE6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btn-next1">
    <w:name w:val="btn-next1"/>
    <w:basedOn w:val="a"/>
    <w:rsid w:val="008F7EB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303133"/>
      <w:sz w:val="24"/>
      <w:szCs w:val="24"/>
      <w:lang w:eastAsia="ru-RU"/>
    </w:rPr>
  </w:style>
  <w:style w:type="paragraph" w:customStyle="1" w:styleId="btn-prev1">
    <w:name w:val="btn-prev1"/>
    <w:basedOn w:val="a"/>
    <w:rsid w:val="008F7EB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303133"/>
      <w:sz w:val="24"/>
      <w:szCs w:val="24"/>
      <w:lang w:eastAsia="ru-RU"/>
    </w:rPr>
  </w:style>
  <w:style w:type="paragraph" w:customStyle="1" w:styleId="el-icon1">
    <w:name w:val="el-icon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el-icon2">
    <w:name w:val="el-icon2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el-inputinner3">
    <w:name w:val="el-input__inner3"/>
    <w:basedOn w:val="a"/>
    <w:rsid w:val="008F7EB8"/>
    <w:pPr>
      <w:pBdr>
        <w:top w:val="single" w:sz="6" w:space="0" w:color="DCDFE6"/>
        <w:left w:val="single" w:sz="6" w:space="11" w:color="DCDFE6"/>
        <w:bottom w:val="single" w:sz="6" w:space="0" w:color="DCDFE6"/>
        <w:right w:val="single" w:sz="6" w:space="11" w:color="DCDFE6"/>
      </w:pBdr>
      <w:shd w:val="clear" w:color="auto" w:fill="FFFFFF"/>
      <w:spacing w:before="100" w:beforeAutospacing="1" w:after="100" w:afterAutospacing="1" w:line="600" w:lineRule="atLeast"/>
    </w:pPr>
    <w:rPr>
      <w:rFonts w:ascii="Times New Roman" w:eastAsia="Times New Roman" w:hAnsi="Times New Roman" w:cs="Times New Roman"/>
      <w:color w:val="606266"/>
      <w:sz w:val="20"/>
      <w:szCs w:val="20"/>
      <w:lang w:eastAsia="ru-RU"/>
    </w:rPr>
  </w:style>
  <w:style w:type="paragraph" w:customStyle="1" w:styleId="el-inputinner4">
    <w:name w:val="el-input__inner4"/>
    <w:basedOn w:val="a"/>
    <w:rsid w:val="008F7EB8"/>
    <w:pPr>
      <w:pBdr>
        <w:top w:val="single" w:sz="6" w:space="0" w:color="409EFF"/>
        <w:left w:val="single" w:sz="6" w:space="11" w:color="409EFF"/>
        <w:bottom w:val="single" w:sz="6" w:space="0" w:color="409EFF"/>
        <w:right w:val="single" w:sz="6" w:space="11" w:color="409EFF"/>
      </w:pBdr>
      <w:shd w:val="clear" w:color="auto" w:fill="FFFFFF"/>
      <w:spacing w:before="100" w:beforeAutospacing="1" w:after="100" w:afterAutospacing="1" w:line="600" w:lineRule="atLeast"/>
    </w:pPr>
    <w:rPr>
      <w:rFonts w:ascii="Times New Roman" w:eastAsia="Times New Roman" w:hAnsi="Times New Roman" w:cs="Times New Roman"/>
      <w:color w:val="606266"/>
      <w:sz w:val="20"/>
      <w:szCs w:val="20"/>
      <w:lang w:eastAsia="ru-RU"/>
    </w:rPr>
  </w:style>
  <w:style w:type="paragraph" w:customStyle="1" w:styleId="el-inputinner5">
    <w:name w:val="el-input__inner5"/>
    <w:basedOn w:val="a"/>
    <w:rsid w:val="008F7EB8"/>
    <w:pPr>
      <w:pBdr>
        <w:top w:val="single" w:sz="6" w:space="0" w:color="DCDFE6"/>
        <w:left w:val="single" w:sz="6" w:space="11" w:color="DCDFE6"/>
        <w:bottom w:val="single" w:sz="6" w:space="0" w:color="DCDFE6"/>
        <w:right w:val="single" w:sz="6" w:space="11" w:color="DCDFE6"/>
      </w:pBdr>
      <w:shd w:val="clear" w:color="auto" w:fill="FFFFFF"/>
      <w:spacing w:before="100" w:beforeAutospacing="1" w:after="100" w:afterAutospacing="1" w:line="600" w:lineRule="atLeast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dialogclose1">
    <w:name w:val="el-dialog__close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09399"/>
      <w:sz w:val="24"/>
      <w:szCs w:val="24"/>
      <w:lang w:eastAsia="ru-RU"/>
    </w:rPr>
  </w:style>
  <w:style w:type="paragraph" w:customStyle="1" w:styleId="el-dialogbody1">
    <w:name w:val="el-dialog__body1"/>
    <w:basedOn w:val="a"/>
    <w:rsid w:val="008F7EB8"/>
    <w:pPr>
      <w:wordWrap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button-group1">
    <w:name w:val="el-button-group1"/>
    <w:basedOn w:val="a"/>
    <w:rsid w:val="008F7E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ropdowncaret-button1">
    <w:name w:val="el-dropdown__caret-button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dropdownicon1">
    <w:name w:val="el-dropdown__icon1"/>
    <w:basedOn w:val="a"/>
    <w:rsid w:val="008F7EB8"/>
    <w:pPr>
      <w:spacing w:after="0" w:line="240" w:lineRule="auto"/>
      <w:ind w:left="45" w:right="45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l-dropdown-menuitem1">
    <w:name w:val="el-dropdown-menu__item1"/>
    <w:basedOn w:val="a"/>
    <w:rsid w:val="008F7EB8"/>
    <w:pPr>
      <w:spacing w:after="0" w:line="450" w:lineRule="atLeast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dropdown-menuitem2">
    <w:name w:val="el-dropdown-menu__item2"/>
    <w:basedOn w:val="a"/>
    <w:rsid w:val="008F7EB8"/>
    <w:pPr>
      <w:spacing w:after="0" w:line="405" w:lineRule="atLeast"/>
    </w:pPr>
    <w:rPr>
      <w:rFonts w:ascii="Times New Roman" w:eastAsia="Times New Roman" w:hAnsi="Times New Roman" w:cs="Times New Roman"/>
      <w:color w:val="606266"/>
      <w:sz w:val="20"/>
      <w:szCs w:val="20"/>
      <w:lang w:eastAsia="ru-RU"/>
    </w:rPr>
  </w:style>
  <w:style w:type="paragraph" w:customStyle="1" w:styleId="el-dropdown-menuitem3">
    <w:name w:val="el-dropdown-menu__item3"/>
    <w:basedOn w:val="a"/>
    <w:rsid w:val="008F7EB8"/>
    <w:pPr>
      <w:spacing w:after="0" w:line="360" w:lineRule="atLeast"/>
    </w:pPr>
    <w:rPr>
      <w:rFonts w:ascii="Times New Roman" w:eastAsia="Times New Roman" w:hAnsi="Times New Roman" w:cs="Times New Roman"/>
      <w:color w:val="606266"/>
      <w:sz w:val="18"/>
      <w:szCs w:val="18"/>
      <w:lang w:eastAsia="ru-RU"/>
    </w:rPr>
  </w:style>
  <w:style w:type="paragraph" w:customStyle="1" w:styleId="el-menu-item1">
    <w:name w:val="el-menu-item1"/>
    <w:basedOn w:val="a"/>
    <w:rsid w:val="008F7EB8"/>
    <w:pPr>
      <w:shd w:val="clear" w:color="auto" w:fill="FFFFFF"/>
      <w:spacing w:before="100" w:beforeAutospacing="1" w:after="100" w:afterAutospacing="1" w:line="540" w:lineRule="atLeast"/>
    </w:pPr>
    <w:rPr>
      <w:rFonts w:ascii="Times New Roman" w:eastAsia="Times New Roman" w:hAnsi="Times New Roman" w:cs="Times New Roman"/>
      <w:color w:val="909399"/>
      <w:sz w:val="21"/>
      <w:szCs w:val="21"/>
      <w:lang w:eastAsia="ru-RU"/>
    </w:rPr>
  </w:style>
  <w:style w:type="paragraph" w:customStyle="1" w:styleId="el-submenutitle1">
    <w:name w:val="el-submenu__title1"/>
    <w:basedOn w:val="a"/>
    <w:rsid w:val="008F7EB8"/>
    <w:pPr>
      <w:shd w:val="clear" w:color="auto" w:fill="FFFFFF"/>
      <w:spacing w:before="100" w:beforeAutospacing="1" w:after="100" w:afterAutospacing="1" w:line="540" w:lineRule="atLeast"/>
    </w:pPr>
    <w:rPr>
      <w:rFonts w:ascii="Times New Roman" w:eastAsia="Times New Roman" w:hAnsi="Times New Roman" w:cs="Times New Roman"/>
      <w:color w:val="909399"/>
      <w:sz w:val="21"/>
      <w:szCs w:val="21"/>
      <w:lang w:eastAsia="ru-RU"/>
    </w:rPr>
  </w:style>
  <w:style w:type="paragraph" w:customStyle="1" w:styleId="el-menu1">
    <w:name w:val="el-menu1"/>
    <w:basedOn w:val="a"/>
    <w:rsid w:val="008F7EB8"/>
    <w:pPr>
      <w:pBdr>
        <w:top w:val="single" w:sz="6" w:space="0" w:color="E4E7ED"/>
        <w:left w:val="single" w:sz="6" w:space="0" w:color="E4E7ED"/>
        <w:bottom w:val="single" w:sz="6" w:space="0" w:color="E4E7ED"/>
        <w:right w:val="single" w:sz="6" w:space="0" w:color="E4E7ED"/>
      </w:pBdr>
      <w:spacing w:after="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nu2">
    <w:name w:val="el-menu2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nu-item2">
    <w:name w:val="el-menu-item2"/>
    <w:basedOn w:val="a"/>
    <w:rsid w:val="008F7EB8"/>
    <w:pPr>
      <w:spacing w:before="100" w:beforeAutospacing="1" w:after="100" w:afterAutospacing="1" w:line="750" w:lineRule="atLeast"/>
    </w:pPr>
    <w:rPr>
      <w:rFonts w:ascii="Times New Roman" w:eastAsia="Times New Roman" w:hAnsi="Times New Roman" w:cs="Times New Roman"/>
      <w:color w:val="303133"/>
      <w:sz w:val="21"/>
      <w:szCs w:val="21"/>
      <w:lang w:eastAsia="ru-RU"/>
    </w:rPr>
  </w:style>
  <w:style w:type="paragraph" w:customStyle="1" w:styleId="el-radio-buttoninner1">
    <w:name w:val="el-radio-button__inner1"/>
    <w:basedOn w:val="a"/>
    <w:rsid w:val="008F7EB8"/>
    <w:pPr>
      <w:pBdr>
        <w:top w:val="single" w:sz="6" w:space="9" w:color="DCDFE6"/>
        <w:left w:val="single" w:sz="2" w:space="15" w:color="DCDFE6"/>
        <w:bottom w:val="single" w:sz="6" w:space="9" w:color="DCDFE6"/>
        <w:right w:val="single" w:sz="6" w:space="15" w:color="DCDFE6"/>
      </w:pBdr>
      <w:shd w:val="clear" w:color="auto" w:fill="FFFFFF"/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radio-buttoninner2">
    <w:name w:val="el-radio-button__inner2"/>
    <w:basedOn w:val="a"/>
    <w:rsid w:val="008F7EB8"/>
    <w:pPr>
      <w:pBdr>
        <w:top w:val="single" w:sz="6" w:space="9" w:color="DCDFE6"/>
        <w:left w:val="single" w:sz="2" w:space="15" w:color="DCDFE6"/>
        <w:bottom w:val="single" w:sz="6" w:space="9" w:color="DCDFE6"/>
        <w:right w:val="single" w:sz="6" w:space="15" w:color="DCDFE6"/>
      </w:pBdr>
      <w:shd w:val="clear" w:color="auto" w:fill="FFFFFF"/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color w:val="606266"/>
      <w:sz w:val="18"/>
      <w:szCs w:val="18"/>
      <w:lang w:eastAsia="ru-RU"/>
    </w:rPr>
  </w:style>
  <w:style w:type="paragraph" w:customStyle="1" w:styleId="el-radio-buttoninner3">
    <w:name w:val="el-radio-button__inner3"/>
    <w:basedOn w:val="a"/>
    <w:rsid w:val="008F7EB8"/>
    <w:pPr>
      <w:pBdr>
        <w:top w:val="single" w:sz="6" w:space="9" w:color="DCDFE6"/>
        <w:left w:val="single" w:sz="2" w:space="15" w:color="DCDFE6"/>
        <w:bottom w:val="single" w:sz="6" w:space="9" w:color="DCDFE6"/>
        <w:right w:val="single" w:sz="6" w:space="15" w:color="DCDFE6"/>
      </w:pBdr>
      <w:shd w:val="clear" w:color="auto" w:fill="FFFFFF"/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color w:val="606266"/>
      <w:sz w:val="18"/>
      <w:szCs w:val="18"/>
      <w:lang w:eastAsia="ru-RU"/>
    </w:rPr>
  </w:style>
  <w:style w:type="paragraph" w:customStyle="1" w:styleId="el-select-dropdownitem1">
    <w:name w:val="el-select-dropdown__item1"/>
    <w:basedOn w:val="a"/>
    <w:rsid w:val="008F7EB8"/>
    <w:pPr>
      <w:spacing w:before="100" w:beforeAutospacing="1" w:after="100" w:afterAutospacing="1" w:line="510" w:lineRule="atLeast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inputinner6">
    <w:name w:val="el-input__inner6"/>
    <w:basedOn w:val="a"/>
    <w:rsid w:val="008F7EB8"/>
    <w:pPr>
      <w:pBdr>
        <w:top w:val="single" w:sz="6" w:space="0" w:color="C0C4CC"/>
        <w:left w:val="single" w:sz="6" w:space="11" w:color="C0C4CC"/>
        <w:bottom w:val="single" w:sz="6" w:space="0" w:color="C0C4CC"/>
        <w:right w:val="single" w:sz="6" w:space="11" w:color="C0C4CC"/>
      </w:pBdr>
      <w:shd w:val="clear" w:color="auto" w:fill="FFFFFF"/>
      <w:spacing w:before="100" w:beforeAutospacing="1" w:after="100" w:afterAutospacing="1" w:line="600" w:lineRule="atLeast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inputinner7">
    <w:name w:val="el-input__inner7"/>
    <w:basedOn w:val="a"/>
    <w:rsid w:val="008F7EB8"/>
    <w:pPr>
      <w:pBdr>
        <w:top w:val="single" w:sz="6" w:space="0" w:color="DCDFE6"/>
        <w:left w:val="single" w:sz="6" w:space="11" w:color="DCDFE6"/>
        <w:bottom w:val="single" w:sz="6" w:space="0" w:color="DCDFE6"/>
        <w:right w:val="single" w:sz="6" w:space="11" w:color="DCDFE6"/>
      </w:pBdr>
      <w:shd w:val="clear" w:color="auto" w:fill="FFFFFF"/>
      <w:spacing w:before="100" w:beforeAutospacing="1" w:after="100" w:afterAutospacing="1" w:line="600" w:lineRule="atLeast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selectcaret1">
    <w:name w:val="el-select__caret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C4CC"/>
      <w:sz w:val="21"/>
      <w:szCs w:val="21"/>
      <w:lang w:eastAsia="ru-RU"/>
    </w:rPr>
  </w:style>
  <w:style w:type="paragraph" w:customStyle="1" w:styleId="el-tagclose1">
    <w:name w:val="el-tag__close1"/>
    <w:basedOn w:val="a"/>
    <w:rsid w:val="008F7EB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g1">
    <w:name w:val="el-tag1"/>
    <w:basedOn w:val="a"/>
    <w:rsid w:val="008F7EB8"/>
    <w:pPr>
      <w:pBdr>
        <w:top w:val="single" w:sz="6" w:space="0" w:color="D9ECFF"/>
        <w:left w:val="single" w:sz="6" w:space="8" w:color="D9ECFF"/>
        <w:bottom w:val="single" w:sz="6" w:space="0" w:color="D9ECFF"/>
        <w:right w:val="single" w:sz="6" w:space="8" w:color="D9ECFF"/>
      </w:pBdr>
      <w:shd w:val="clear" w:color="auto" w:fill="F0F2F5"/>
      <w:spacing w:before="30" w:after="30" w:line="450" w:lineRule="atLeast"/>
      <w:ind w:left="90"/>
    </w:pPr>
    <w:rPr>
      <w:rFonts w:ascii="Times New Roman" w:eastAsia="Times New Roman" w:hAnsi="Times New Roman" w:cs="Times New Roman"/>
      <w:color w:val="409EFF"/>
      <w:sz w:val="18"/>
      <w:szCs w:val="18"/>
      <w:lang w:eastAsia="ru-RU"/>
    </w:rPr>
  </w:style>
  <w:style w:type="paragraph" w:customStyle="1" w:styleId="cell1">
    <w:name w:val="cell1"/>
    <w:basedOn w:val="a"/>
    <w:rsid w:val="008F7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ll2">
    <w:name w:val="cell2"/>
    <w:basedOn w:val="a"/>
    <w:rsid w:val="008F7EB8"/>
    <w:pPr>
      <w:wordWrap w:val="0"/>
      <w:spacing w:before="100" w:beforeAutospacing="1" w:after="100" w:afterAutospacing="1" w:line="34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-wrapper1">
    <w:name w:val="caret-wrapper1"/>
    <w:basedOn w:val="a"/>
    <w:rsid w:val="008F7E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rt-caret1">
    <w:name w:val="sort-caret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ll3">
    <w:name w:val="cell3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ll4">
    <w:name w:val="cell4"/>
    <w:basedOn w:val="a"/>
    <w:rsid w:val="008F7EB8"/>
    <w:pPr>
      <w:spacing w:after="0" w:line="540" w:lineRule="atLeast"/>
    </w:pPr>
    <w:rPr>
      <w:rFonts w:ascii="Times New Roman" w:eastAsia="Times New Roman" w:hAnsi="Times New Roman" w:cs="Times New Roman"/>
      <w:b/>
      <w:bCs/>
      <w:color w:val="409EFF"/>
      <w:sz w:val="24"/>
      <w:szCs w:val="24"/>
      <w:lang w:eastAsia="ru-RU"/>
    </w:rPr>
  </w:style>
  <w:style w:type="paragraph" w:customStyle="1" w:styleId="cell5">
    <w:name w:val="cell5"/>
    <w:basedOn w:val="a"/>
    <w:rsid w:val="008F7EB8"/>
    <w:pPr>
      <w:shd w:val="clear" w:color="auto" w:fill="F5F7FA"/>
      <w:spacing w:after="0" w:line="540" w:lineRule="atLeast"/>
    </w:pPr>
    <w:rPr>
      <w:rFonts w:ascii="Times New Roman" w:eastAsia="Times New Roman" w:hAnsi="Times New Roman" w:cs="Times New Roman"/>
      <w:color w:val="C0C4CC"/>
      <w:sz w:val="24"/>
      <w:szCs w:val="24"/>
      <w:lang w:eastAsia="ru-RU"/>
    </w:rPr>
  </w:style>
  <w:style w:type="paragraph" w:customStyle="1" w:styleId="cell6">
    <w:name w:val="cell6"/>
    <w:basedOn w:val="a"/>
    <w:rsid w:val="008F7EB8"/>
    <w:pPr>
      <w:shd w:val="clear" w:color="auto" w:fill="F5F7FA"/>
      <w:spacing w:after="0" w:line="540" w:lineRule="atLeast"/>
    </w:pPr>
    <w:rPr>
      <w:rFonts w:ascii="Times New Roman" w:eastAsia="Times New Roman" w:hAnsi="Times New Roman" w:cs="Times New Roman"/>
      <w:color w:val="C0C4CC"/>
      <w:sz w:val="24"/>
      <w:szCs w:val="24"/>
      <w:lang w:eastAsia="ru-RU"/>
    </w:rPr>
  </w:style>
  <w:style w:type="paragraph" w:customStyle="1" w:styleId="cell7">
    <w:name w:val="cell7"/>
    <w:basedOn w:val="a"/>
    <w:rsid w:val="008F7EB8"/>
    <w:pPr>
      <w:spacing w:after="0" w:line="540" w:lineRule="atLeast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cell8">
    <w:name w:val="cell8"/>
    <w:basedOn w:val="a"/>
    <w:rsid w:val="008F7EB8"/>
    <w:pPr>
      <w:spacing w:after="0" w:line="540" w:lineRule="atLeast"/>
    </w:pPr>
    <w:rPr>
      <w:rFonts w:ascii="Times New Roman" w:eastAsia="Times New Roman" w:hAnsi="Times New Roman" w:cs="Times New Roman"/>
      <w:color w:val="409EFF"/>
      <w:sz w:val="24"/>
      <w:szCs w:val="24"/>
      <w:lang w:eastAsia="ru-RU"/>
    </w:rPr>
  </w:style>
  <w:style w:type="paragraph" w:customStyle="1" w:styleId="cell9">
    <w:name w:val="cell9"/>
    <w:basedOn w:val="a"/>
    <w:rsid w:val="008F7EB8"/>
    <w:pPr>
      <w:shd w:val="clear" w:color="auto" w:fill="409EFF"/>
      <w:spacing w:after="0" w:line="54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ell10">
    <w:name w:val="cell10"/>
    <w:basedOn w:val="a"/>
    <w:rsid w:val="008F7EB8"/>
    <w:pPr>
      <w:shd w:val="clear" w:color="auto" w:fill="409EFF"/>
      <w:spacing w:after="0" w:line="54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el-icon3">
    <w:name w:val="el-icon3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03133"/>
      <w:sz w:val="24"/>
      <w:szCs w:val="24"/>
      <w:lang w:eastAsia="ru-RU"/>
    </w:rPr>
  </w:style>
  <w:style w:type="paragraph" w:customStyle="1" w:styleId="cell11">
    <w:name w:val="cell11"/>
    <w:basedOn w:val="a"/>
    <w:rsid w:val="008F7EB8"/>
    <w:pPr>
      <w:spacing w:after="0" w:line="480" w:lineRule="atLeast"/>
    </w:pPr>
    <w:rPr>
      <w:rFonts w:ascii="Times New Roman" w:eastAsia="Times New Roman" w:hAnsi="Times New Roman" w:cs="Times New Roman"/>
      <w:b/>
      <w:bCs/>
      <w:color w:val="409EFF"/>
      <w:sz w:val="24"/>
      <w:szCs w:val="24"/>
      <w:lang w:eastAsia="ru-RU"/>
    </w:rPr>
  </w:style>
  <w:style w:type="paragraph" w:customStyle="1" w:styleId="cell12">
    <w:name w:val="cell12"/>
    <w:basedOn w:val="a"/>
    <w:rsid w:val="008F7EB8"/>
    <w:pPr>
      <w:shd w:val="clear" w:color="auto" w:fill="F5F7FA"/>
      <w:spacing w:after="0" w:line="480" w:lineRule="atLeast"/>
    </w:pPr>
    <w:rPr>
      <w:rFonts w:ascii="Times New Roman" w:eastAsia="Times New Roman" w:hAnsi="Times New Roman" w:cs="Times New Roman"/>
      <w:color w:val="C0C4CC"/>
      <w:sz w:val="24"/>
      <w:szCs w:val="24"/>
      <w:lang w:eastAsia="ru-RU"/>
    </w:rPr>
  </w:style>
  <w:style w:type="paragraph" w:customStyle="1" w:styleId="cell13">
    <w:name w:val="cell13"/>
    <w:basedOn w:val="a"/>
    <w:rsid w:val="008F7EB8"/>
    <w:pPr>
      <w:shd w:val="clear" w:color="auto" w:fill="F5F7FA"/>
      <w:spacing w:after="0" w:line="480" w:lineRule="atLeast"/>
    </w:pPr>
    <w:rPr>
      <w:rFonts w:ascii="Times New Roman" w:eastAsia="Times New Roman" w:hAnsi="Times New Roman" w:cs="Times New Roman"/>
      <w:color w:val="C0C4CC"/>
      <w:sz w:val="24"/>
      <w:szCs w:val="24"/>
      <w:lang w:eastAsia="ru-RU"/>
    </w:rPr>
  </w:style>
  <w:style w:type="paragraph" w:customStyle="1" w:styleId="cell14">
    <w:name w:val="cell14"/>
    <w:basedOn w:val="a"/>
    <w:rsid w:val="008F7EB8"/>
    <w:pPr>
      <w:spacing w:after="0" w:line="480" w:lineRule="atLeast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picker-panelcontent1">
    <w:name w:val="el-picker-panel__content1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picker-panel1">
    <w:name w:val="el-picker-panel1"/>
    <w:basedOn w:val="a"/>
    <w:rsid w:val="008F7EB8"/>
    <w:pPr>
      <w:pBdr>
        <w:top w:val="single" w:sz="6" w:space="0" w:color="E4E7ED"/>
        <w:left w:val="single" w:sz="6" w:space="0" w:color="E4E7ED"/>
        <w:bottom w:val="single" w:sz="6" w:space="0" w:color="E4E7ED"/>
        <w:right w:val="single" w:sz="6" w:space="0" w:color="E4E7ED"/>
      </w:pBdr>
      <w:shd w:val="clear" w:color="auto" w:fill="FFFFFF"/>
      <w:spacing w:before="75" w:after="75" w:line="450" w:lineRule="atLeast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picker-panelcontent2">
    <w:name w:val="el-picker-panel__content2"/>
    <w:basedOn w:val="a"/>
    <w:rsid w:val="008F7EB8"/>
    <w:pPr>
      <w:spacing w:before="225" w:after="225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picker-panelcontent3">
    <w:name w:val="el-picker-panel__content3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nputinner8">
    <w:name w:val="el-input__inner8"/>
    <w:basedOn w:val="a"/>
    <w:rsid w:val="008F7EB8"/>
    <w:pPr>
      <w:pBdr>
        <w:top w:val="single" w:sz="6" w:space="0" w:color="DCDFE6"/>
        <w:left w:val="single" w:sz="6" w:space="11" w:color="DCDFE6"/>
        <w:bottom w:val="single" w:sz="6" w:space="0" w:color="DCDFE6"/>
        <w:right w:val="single" w:sz="6" w:space="11" w:color="DCDFE6"/>
      </w:pBdr>
      <w:shd w:val="clear" w:color="auto" w:fill="FFFFFF"/>
      <w:spacing w:before="100" w:beforeAutospacing="1" w:after="100" w:afterAutospacing="1" w:line="600" w:lineRule="atLeast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rangeicon1">
    <w:name w:val="el-range__icon1"/>
    <w:basedOn w:val="a"/>
    <w:rsid w:val="008F7EB8"/>
    <w:pPr>
      <w:spacing w:before="100" w:beforeAutospacing="1" w:after="100" w:afterAutospacing="1" w:line="480" w:lineRule="atLeast"/>
      <w:ind w:left="-75"/>
    </w:pPr>
    <w:rPr>
      <w:rFonts w:ascii="Times New Roman" w:eastAsia="Times New Roman" w:hAnsi="Times New Roman" w:cs="Times New Roman"/>
      <w:color w:val="C0C4CC"/>
      <w:sz w:val="21"/>
      <w:szCs w:val="21"/>
      <w:lang w:eastAsia="ru-RU"/>
    </w:rPr>
  </w:style>
  <w:style w:type="paragraph" w:customStyle="1" w:styleId="el-range-input1">
    <w:name w:val="el-range-input1"/>
    <w:basedOn w:val="a"/>
    <w:rsid w:val="008F7EB8"/>
    <w:pPr>
      <w:spacing w:after="0" w:line="240" w:lineRule="auto"/>
      <w:jc w:val="center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range-separator1">
    <w:name w:val="el-range-separator1"/>
    <w:basedOn w:val="a"/>
    <w:rsid w:val="008F7EB8"/>
    <w:pPr>
      <w:spacing w:after="0" w:line="480" w:lineRule="atLeast"/>
      <w:jc w:val="center"/>
    </w:pPr>
    <w:rPr>
      <w:rFonts w:ascii="Times New Roman" w:eastAsia="Times New Roman" w:hAnsi="Times New Roman" w:cs="Times New Roman"/>
      <w:color w:val="303133"/>
      <w:sz w:val="21"/>
      <w:szCs w:val="21"/>
      <w:lang w:eastAsia="ru-RU"/>
    </w:rPr>
  </w:style>
  <w:style w:type="paragraph" w:customStyle="1" w:styleId="el-rangeclose-icon1">
    <w:name w:val="el-range__close-icon1"/>
    <w:basedOn w:val="a"/>
    <w:rsid w:val="008F7EB8"/>
    <w:pPr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color w:val="C0C4CC"/>
      <w:sz w:val="21"/>
      <w:szCs w:val="21"/>
      <w:lang w:eastAsia="ru-RU"/>
    </w:rPr>
  </w:style>
  <w:style w:type="paragraph" w:customStyle="1" w:styleId="el-range-input2">
    <w:name w:val="el-range-input2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range-separator2">
    <w:name w:val="el-range-separator2"/>
    <w:basedOn w:val="a"/>
    <w:rsid w:val="008F7EB8"/>
    <w:pPr>
      <w:spacing w:before="100" w:beforeAutospacing="1" w:after="100" w:afterAutospacing="1" w:line="420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range-input3">
    <w:name w:val="el-range-input3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rangeclose-icon2">
    <w:name w:val="el-range__close-icon2"/>
    <w:basedOn w:val="a"/>
    <w:rsid w:val="008F7EB8"/>
    <w:pPr>
      <w:spacing w:before="100" w:beforeAutospacing="1" w:after="100" w:afterAutospacing="1" w:line="42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rangeicon2">
    <w:name w:val="el-range__icon2"/>
    <w:basedOn w:val="a"/>
    <w:rsid w:val="008F7EB8"/>
    <w:pPr>
      <w:spacing w:before="100" w:beforeAutospacing="1" w:after="100" w:afterAutospacing="1" w:line="42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range-separator3">
    <w:name w:val="el-range-separator3"/>
    <w:basedOn w:val="a"/>
    <w:rsid w:val="008F7EB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el-range-input4">
    <w:name w:val="el-range-input4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el-rangeclose-icon3">
    <w:name w:val="el-range__close-icon3"/>
    <w:basedOn w:val="a"/>
    <w:rsid w:val="008F7EB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rangeicon3">
    <w:name w:val="el-range__icon3"/>
    <w:basedOn w:val="a"/>
    <w:rsid w:val="008F7EB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range-separator4">
    <w:name w:val="el-range-separator4"/>
    <w:basedOn w:val="a"/>
    <w:rsid w:val="008F7EB8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l-range-input5">
    <w:name w:val="el-range-input5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l-rangeclose-icon4">
    <w:name w:val="el-range__close-icon4"/>
    <w:basedOn w:val="a"/>
    <w:rsid w:val="008F7EB8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rangeicon4">
    <w:name w:val="el-range__icon4"/>
    <w:basedOn w:val="a"/>
    <w:rsid w:val="008F7EB8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ssage-boxclose1">
    <w:name w:val="el-message-box__close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09399"/>
      <w:sz w:val="24"/>
      <w:szCs w:val="24"/>
      <w:lang w:eastAsia="ru-RU"/>
    </w:rPr>
  </w:style>
  <w:style w:type="paragraph" w:customStyle="1" w:styleId="el-message-boxheader1">
    <w:name w:val="el-message-box__header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ssage-boxstatus1">
    <w:name w:val="el-message-box__status1"/>
    <w:basedOn w:val="a"/>
    <w:rsid w:val="008F7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ssage-boxmessage1">
    <w:name w:val="el-message-box__message1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ssage-boxbtns1">
    <w:name w:val="el-message-box__btns1"/>
    <w:basedOn w:val="a"/>
    <w:rsid w:val="008F7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ssage-boxcontent1">
    <w:name w:val="el-message-box__content1"/>
    <w:basedOn w:val="a"/>
    <w:rsid w:val="008F7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form-itemlabel1">
    <w:name w:val="el-form-item__label1"/>
    <w:basedOn w:val="a"/>
    <w:rsid w:val="008F7EB8"/>
    <w:pPr>
      <w:spacing w:before="100" w:beforeAutospacing="1" w:after="100" w:afterAutospacing="1" w:line="600" w:lineRule="atLeast"/>
      <w:textAlignment w:val="center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form-itemlabel2">
    <w:name w:val="el-form-item__label2"/>
    <w:basedOn w:val="a"/>
    <w:rsid w:val="008F7EB8"/>
    <w:pPr>
      <w:spacing w:before="100" w:beforeAutospacing="1" w:after="100" w:afterAutospacing="1" w:line="600" w:lineRule="atLeast"/>
      <w:textAlignment w:val="center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form-item1">
    <w:name w:val="el-form-item1"/>
    <w:basedOn w:val="a"/>
    <w:rsid w:val="008F7EB8"/>
    <w:pPr>
      <w:spacing w:before="100" w:beforeAutospacing="1" w:after="330" w:line="240" w:lineRule="auto"/>
      <w:ind w:right="15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form-itemcontent1">
    <w:name w:val="el-form-item__content1"/>
    <w:basedOn w:val="a"/>
    <w:rsid w:val="008F7EB8"/>
    <w:pPr>
      <w:spacing w:before="100" w:beforeAutospacing="1" w:after="100" w:afterAutospacing="1" w:line="600" w:lineRule="atLeas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form-item2">
    <w:name w:val="el-form-item2"/>
    <w:basedOn w:val="a"/>
    <w:rsid w:val="008F7EB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nputvalidateicon1">
    <w:name w:val="el-input__validateicon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-form-itemcontent2">
    <w:name w:val="el-form-item__content2"/>
    <w:basedOn w:val="a"/>
    <w:rsid w:val="008F7EB8"/>
    <w:pPr>
      <w:spacing w:before="100" w:beforeAutospacing="1" w:after="100" w:afterAutospacing="1" w:line="540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form-itemlabel3">
    <w:name w:val="el-form-item__label3"/>
    <w:basedOn w:val="a"/>
    <w:rsid w:val="008F7EB8"/>
    <w:pPr>
      <w:spacing w:before="100" w:beforeAutospacing="1" w:after="100" w:afterAutospacing="1" w:line="540" w:lineRule="atLeast"/>
      <w:jc w:val="right"/>
      <w:textAlignment w:val="center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form-itemcontent3">
    <w:name w:val="el-form-item__content3"/>
    <w:basedOn w:val="a"/>
    <w:rsid w:val="008F7EB8"/>
    <w:pPr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form-itemlabel4">
    <w:name w:val="el-form-item__label4"/>
    <w:basedOn w:val="a"/>
    <w:rsid w:val="008F7EB8"/>
    <w:pPr>
      <w:spacing w:before="100" w:beforeAutospacing="1" w:after="100" w:afterAutospacing="1" w:line="480" w:lineRule="atLeast"/>
      <w:jc w:val="right"/>
      <w:textAlignment w:val="center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form-itemerror1">
    <w:name w:val="el-form-item__error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56C6C"/>
      <w:sz w:val="18"/>
      <w:szCs w:val="18"/>
      <w:lang w:eastAsia="ru-RU"/>
    </w:rPr>
  </w:style>
  <w:style w:type="paragraph" w:customStyle="1" w:styleId="el-form-itemcontent4">
    <w:name w:val="el-form-item__content4"/>
    <w:basedOn w:val="a"/>
    <w:rsid w:val="008F7EB8"/>
    <w:pPr>
      <w:spacing w:before="100" w:beforeAutospacing="1" w:after="100" w:afterAutospacing="1" w:line="420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form-itemlabel5">
    <w:name w:val="el-form-item__label5"/>
    <w:basedOn w:val="a"/>
    <w:rsid w:val="008F7EB8"/>
    <w:pPr>
      <w:spacing w:before="100" w:beforeAutospacing="1" w:after="100" w:afterAutospacing="1" w:line="420" w:lineRule="atLeast"/>
      <w:jc w:val="right"/>
      <w:textAlignment w:val="center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form-itemerror2">
    <w:name w:val="el-form-item__error2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56C6C"/>
      <w:sz w:val="18"/>
      <w:szCs w:val="18"/>
      <w:lang w:eastAsia="ru-RU"/>
    </w:rPr>
  </w:style>
  <w:style w:type="paragraph" w:customStyle="1" w:styleId="el-input-group1">
    <w:name w:val="el-input-group1"/>
    <w:basedOn w:val="a"/>
    <w:rsid w:val="008F7EB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con-close1">
    <w:name w:val="el-icon-close1"/>
    <w:basedOn w:val="a"/>
    <w:rsid w:val="008F7EB8"/>
    <w:pPr>
      <w:spacing w:before="100" w:beforeAutospacing="1" w:after="100" w:afterAutospacing="1" w:line="240" w:lineRule="auto"/>
      <w:ind w:left="7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con-close2">
    <w:name w:val="el-icon-close2"/>
    <w:basedOn w:val="a"/>
    <w:rsid w:val="008F7EB8"/>
    <w:pPr>
      <w:shd w:val="clear" w:color="auto" w:fill="C0C4CC"/>
      <w:spacing w:before="100" w:beforeAutospacing="1" w:after="100" w:afterAutospacing="1" w:line="240" w:lineRule="auto"/>
      <w:ind w:left="75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el-alertdescription1">
    <w:name w:val="el-alert__description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09399"/>
      <w:sz w:val="24"/>
      <w:szCs w:val="24"/>
      <w:lang w:eastAsia="ru-RU"/>
    </w:rPr>
  </w:style>
  <w:style w:type="paragraph" w:customStyle="1" w:styleId="el-alertdescription2">
    <w:name w:val="el-alert__description2"/>
    <w:basedOn w:val="a"/>
    <w:rsid w:val="008F7EB8"/>
    <w:pPr>
      <w:spacing w:before="75"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l-icon-success1">
    <w:name w:val="el-icon-success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7C23A"/>
      <w:sz w:val="24"/>
      <w:szCs w:val="24"/>
      <w:lang w:eastAsia="ru-RU"/>
    </w:rPr>
  </w:style>
  <w:style w:type="paragraph" w:customStyle="1" w:styleId="el-icon-error1">
    <w:name w:val="el-icon-error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56C6C"/>
      <w:sz w:val="24"/>
      <w:szCs w:val="24"/>
      <w:lang w:eastAsia="ru-RU"/>
    </w:rPr>
  </w:style>
  <w:style w:type="paragraph" w:customStyle="1" w:styleId="el-icon-info1">
    <w:name w:val="el-icon-info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09399"/>
      <w:sz w:val="24"/>
      <w:szCs w:val="24"/>
      <w:lang w:eastAsia="ru-RU"/>
    </w:rPr>
  </w:style>
  <w:style w:type="paragraph" w:customStyle="1" w:styleId="el-icon-warning1">
    <w:name w:val="el-icon-warning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6A23C"/>
      <w:sz w:val="24"/>
      <w:szCs w:val="24"/>
      <w:lang w:eastAsia="ru-RU"/>
    </w:rPr>
  </w:style>
  <w:style w:type="paragraph" w:customStyle="1" w:styleId="el-input2">
    <w:name w:val="el-input2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inputinner9">
    <w:name w:val="el-input__inner9"/>
    <w:basedOn w:val="a"/>
    <w:rsid w:val="008F7EB8"/>
    <w:pPr>
      <w:pBdr>
        <w:top w:val="single" w:sz="6" w:space="0" w:color="DCDFE6"/>
        <w:left w:val="single" w:sz="6" w:space="11" w:color="DCDFE6"/>
        <w:bottom w:val="single" w:sz="6" w:space="0" w:color="DCDFE6"/>
        <w:right w:val="single" w:sz="6" w:space="11" w:color="DCDFE6"/>
      </w:pBdr>
      <w:shd w:val="clear" w:color="auto" w:fill="FFFFFF"/>
      <w:spacing w:before="100" w:beforeAutospacing="1" w:after="100" w:afterAutospacing="1" w:line="600" w:lineRule="atLeast"/>
      <w:jc w:val="center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input-numberdecrease1">
    <w:name w:val="el-input-number__decrease1"/>
    <w:basedOn w:val="a"/>
    <w:rsid w:val="008F7EB8"/>
    <w:pPr>
      <w:pBdr>
        <w:right w:val="single" w:sz="6" w:space="0" w:color="DCDFE6"/>
      </w:pBdr>
      <w:shd w:val="clear" w:color="auto" w:fill="F5F7F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input-numberincrease1">
    <w:name w:val="el-input-number__increase1"/>
    <w:basedOn w:val="a"/>
    <w:rsid w:val="008F7EB8"/>
    <w:pPr>
      <w:pBdr>
        <w:left w:val="single" w:sz="6" w:space="0" w:color="DCDFE6"/>
      </w:pBdr>
      <w:shd w:val="clear" w:color="auto" w:fill="F5F7F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inputinner10">
    <w:name w:val="el-input__inner10"/>
    <w:basedOn w:val="a"/>
    <w:rsid w:val="008F7EB8"/>
    <w:pPr>
      <w:pBdr>
        <w:top w:val="single" w:sz="6" w:space="0" w:color="DCDFE6"/>
        <w:left w:val="single" w:sz="6" w:space="11" w:color="DCDFE6"/>
        <w:bottom w:val="single" w:sz="6" w:space="0" w:color="DCDFE6"/>
        <w:right w:val="single" w:sz="6" w:space="11" w:color="DCDFE6"/>
      </w:pBdr>
      <w:shd w:val="clear" w:color="auto" w:fill="FFFFFF"/>
      <w:spacing w:before="100" w:beforeAutospacing="1" w:after="100" w:afterAutospacing="1" w:line="600" w:lineRule="atLeast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input-numberdecrease2">
    <w:name w:val="el-input-number__decrease2"/>
    <w:basedOn w:val="a"/>
    <w:rsid w:val="008F7EB8"/>
    <w:pPr>
      <w:pBdr>
        <w:right w:val="single" w:sz="6" w:space="0" w:color="DCDFE6"/>
      </w:pBdr>
      <w:shd w:val="clear" w:color="auto" w:fill="F5F7F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606266"/>
      <w:sz w:val="20"/>
      <w:szCs w:val="20"/>
      <w:lang w:eastAsia="ru-RU"/>
    </w:rPr>
  </w:style>
  <w:style w:type="paragraph" w:customStyle="1" w:styleId="el-input-numberincrease2">
    <w:name w:val="el-input-number__increase2"/>
    <w:basedOn w:val="a"/>
    <w:rsid w:val="008F7EB8"/>
    <w:pPr>
      <w:pBdr>
        <w:left w:val="single" w:sz="6" w:space="0" w:color="DCDFE6"/>
      </w:pBdr>
      <w:shd w:val="clear" w:color="auto" w:fill="F5F7F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606266"/>
      <w:sz w:val="20"/>
      <w:szCs w:val="20"/>
      <w:lang w:eastAsia="ru-RU"/>
    </w:rPr>
  </w:style>
  <w:style w:type="paragraph" w:customStyle="1" w:styleId="el-inputinner11">
    <w:name w:val="el-input__inner11"/>
    <w:basedOn w:val="a"/>
    <w:rsid w:val="008F7EB8"/>
    <w:pPr>
      <w:pBdr>
        <w:top w:val="single" w:sz="6" w:space="0" w:color="DCDFE6"/>
        <w:left w:val="single" w:sz="6" w:space="11" w:color="DCDFE6"/>
        <w:bottom w:val="single" w:sz="6" w:space="0" w:color="DCDFE6"/>
        <w:right w:val="single" w:sz="6" w:space="11" w:color="DCDFE6"/>
      </w:pBdr>
      <w:shd w:val="clear" w:color="auto" w:fill="FFFFFF"/>
      <w:spacing w:before="100" w:beforeAutospacing="1" w:after="100" w:afterAutospacing="1" w:line="600" w:lineRule="atLeast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input-numberdecrease3">
    <w:name w:val="el-input-number__decrease3"/>
    <w:basedOn w:val="a"/>
    <w:rsid w:val="008F7EB8"/>
    <w:pPr>
      <w:pBdr>
        <w:right w:val="single" w:sz="6" w:space="0" w:color="DCDFE6"/>
      </w:pBdr>
      <w:shd w:val="clear" w:color="auto" w:fill="F5F7F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606266"/>
      <w:sz w:val="18"/>
      <w:szCs w:val="18"/>
      <w:lang w:eastAsia="ru-RU"/>
    </w:rPr>
  </w:style>
  <w:style w:type="paragraph" w:customStyle="1" w:styleId="el-input-numberincrease3">
    <w:name w:val="el-input-number__increase3"/>
    <w:basedOn w:val="a"/>
    <w:rsid w:val="008F7EB8"/>
    <w:pPr>
      <w:pBdr>
        <w:left w:val="single" w:sz="6" w:space="0" w:color="DCDFE6"/>
      </w:pBdr>
      <w:shd w:val="clear" w:color="auto" w:fill="F5F7F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606266"/>
      <w:sz w:val="18"/>
      <w:szCs w:val="18"/>
      <w:lang w:eastAsia="ru-RU"/>
    </w:rPr>
  </w:style>
  <w:style w:type="paragraph" w:customStyle="1" w:styleId="el-inputinner12">
    <w:name w:val="el-input__inner12"/>
    <w:basedOn w:val="a"/>
    <w:rsid w:val="008F7EB8"/>
    <w:pPr>
      <w:pBdr>
        <w:top w:val="single" w:sz="6" w:space="0" w:color="DCDFE6"/>
        <w:left w:val="single" w:sz="6" w:space="11" w:color="DCDFE6"/>
        <w:bottom w:val="single" w:sz="6" w:space="0" w:color="DCDFE6"/>
        <w:right w:val="single" w:sz="6" w:space="11" w:color="DCDFE6"/>
      </w:pBdr>
      <w:shd w:val="clear" w:color="auto" w:fill="FFFFFF"/>
      <w:spacing w:before="100" w:beforeAutospacing="1" w:after="100" w:afterAutospacing="1" w:line="600" w:lineRule="atLeast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popperarrow1">
    <w:name w:val="popper__arrow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perarrow2">
    <w:name w:val="popper__arrow2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perarrow3">
    <w:name w:val="popper__arrow3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perarrow4">
    <w:name w:val="popper__arrow4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perarrow5">
    <w:name w:val="popper__arrow5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loading-text1">
    <w:name w:val="el-loading-text1"/>
    <w:basedOn w:val="a"/>
    <w:rsid w:val="008F7EB8"/>
    <w:pPr>
      <w:spacing w:before="45" w:after="45" w:line="240" w:lineRule="auto"/>
    </w:pPr>
    <w:rPr>
      <w:rFonts w:ascii="Times New Roman" w:eastAsia="Times New Roman" w:hAnsi="Times New Roman" w:cs="Times New Roman"/>
      <w:color w:val="409EFF"/>
      <w:sz w:val="21"/>
      <w:szCs w:val="21"/>
      <w:lang w:eastAsia="ru-RU"/>
    </w:rPr>
  </w:style>
  <w:style w:type="paragraph" w:customStyle="1" w:styleId="circular1">
    <w:name w:val="circular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con-upload1">
    <w:name w:val="el-icon-upload1"/>
    <w:basedOn w:val="a"/>
    <w:rsid w:val="008F7EB8"/>
    <w:pPr>
      <w:spacing w:before="600" w:after="240" w:line="750" w:lineRule="atLeast"/>
    </w:pPr>
    <w:rPr>
      <w:rFonts w:ascii="Times New Roman" w:eastAsia="Times New Roman" w:hAnsi="Times New Roman" w:cs="Times New Roman"/>
      <w:color w:val="C0C4CC"/>
      <w:sz w:val="101"/>
      <w:szCs w:val="101"/>
      <w:lang w:eastAsia="ru-RU"/>
    </w:rPr>
  </w:style>
  <w:style w:type="paragraph" w:customStyle="1" w:styleId="el-uploadtext1">
    <w:name w:val="el-upload__text1"/>
    <w:basedOn w:val="a"/>
    <w:rsid w:val="008F7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progress1">
    <w:name w:val="el-progress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progress-bar1">
    <w:name w:val="el-progress-bar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con-upload-success1">
    <w:name w:val="el-icon-upload-success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7C23A"/>
      <w:sz w:val="24"/>
      <w:szCs w:val="24"/>
      <w:lang w:eastAsia="ru-RU"/>
    </w:rPr>
  </w:style>
  <w:style w:type="paragraph" w:customStyle="1" w:styleId="el-icon-close3">
    <w:name w:val="el-icon-close3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606266"/>
      <w:sz w:val="24"/>
      <w:szCs w:val="24"/>
      <w:lang w:eastAsia="ru-RU"/>
    </w:rPr>
  </w:style>
  <w:style w:type="paragraph" w:customStyle="1" w:styleId="el-icon-close-tip1">
    <w:name w:val="el-icon-close-tip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409EFF"/>
      <w:sz w:val="18"/>
      <w:szCs w:val="18"/>
      <w:lang w:eastAsia="ru-RU"/>
    </w:rPr>
  </w:style>
  <w:style w:type="paragraph" w:customStyle="1" w:styleId="el-progresstext1">
    <w:name w:val="el-progress__text1"/>
    <w:basedOn w:val="a"/>
    <w:rsid w:val="008F7EB8"/>
    <w:pPr>
      <w:spacing w:before="100" w:beforeAutospacing="1" w:after="100" w:afterAutospacing="1" w:line="240" w:lineRule="auto"/>
      <w:ind w:left="150"/>
      <w:textAlignment w:val="center"/>
    </w:pPr>
    <w:rPr>
      <w:rFonts w:ascii="Times New Roman" w:eastAsia="Times New Roman" w:hAnsi="Times New Roman" w:cs="Times New Roman"/>
      <w:vanish/>
      <w:color w:val="606266"/>
      <w:sz w:val="21"/>
      <w:szCs w:val="21"/>
      <w:lang w:eastAsia="ru-RU"/>
    </w:rPr>
  </w:style>
  <w:style w:type="paragraph" w:customStyle="1" w:styleId="el-upload-listitem1">
    <w:name w:val="el-upload-list__item1"/>
    <w:basedOn w:val="a"/>
    <w:rsid w:val="008F7EB8"/>
    <w:pPr>
      <w:pBdr>
        <w:top w:val="single" w:sz="6" w:space="0" w:color="C0CCDA"/>
        <w:left w:val="single" w:sz="6" w:space="0" w:color="C0CCDA"/>
        <w:bottom w:val="single" w:sz="6" w:space="0" w:color="C0CCDA"/>
        <w:right w:val="single" w:sz="6" w:space="0" w:color="C0CCDA"/>
      </w:pBdr>
      <w:shd w:val="clear" w:color="auto" w:fill="FFFFFF"/>
      <w:spacing w:after="120" w:line="240" w:lineRule="auto"/>
      <w:ind w:right="120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icon-check1">
    <w:name w:val="el-icon-check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el-icon-circle-check1">
    <w:name w:val="el-icon-circle-check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el-icon-close4">
    <w:name w:val="el-icon-close4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606266"/>
      <w:sz w:val="24"/>
      <w:szCs w:val="24"/>
      <w:lang w:eastAsia="ru-RU"/>
    </w:rPr>
  </w:style>
  <w:style w:type="paragraph" w:customStyle="1" w:styleId="el-upload-listitem-status-label1">
    <w:name w:val="el-upload-list__item-status-label1"/>
    <w:basedOn w:val="a"/>
    <w:rsid w:val="008F7EB8"/>
    <w:pPr>
      <w:shd w:val="clear" w:color="auto" w:fill="13CE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-progresstext2">
    <w:name w:val="el-progress__text2"/>
    <w:basedOn w:val="a"/>
    <w:rsid w:val="008F7EB8"/>
    <w:pPr>
      <w:spacing w:before="100" w:beforeAutospacing="1" w:after="100" w:afterAutospacing="1" w:line="240" w:lineRule="auto"/>
      <w:ind w:left="150"/>
      <w:textAlignment w:val="center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upload-listitem-name1">
    <w:name w:val="el-upload-list__item-name1"/>
    <w:basedOn w:val="a"/>
    <w:rsid w:val="008F7EB8"/>
    <w:pPr>
      <w:spacing w:before="100" w:beforeAutospacing="1" w:after="100" w:afterAutospacing="1" w:line="240" w:lineRule="auto"/>
      <w:ind w:right="600"/>
    </w:pPr>
    <w:rPr>
      <w:rFonts w:ascii="Times New Roman" w:eastAsia="Times New Roman" w:hAnsi="Times New Roman" w:cs="Times New Roman"/>
      <w:vanish/>
      <w:color w:val="606266"/>
      <w:sz w:val="24"/>
      <w:szCs w:val="24"/>
      <w:lang w:eastAsia="ru-RU"/>
    </w:rPr>
  </w:style>
  <w:style w:type="paragraph" w:customStyle="1" w:styleId="el-upload-listitem-thumbnail1">
    <w:name w:val="el-upload-list__item-thumbnail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upload-listitem-status-label2">
    <w:name w:val="el-upload-list__item-status-label2"/>
    <w:basedOn w:val="a"/>
    <w:rsid w:val="008F7EB8"/>
    <w:pPr>
      <w:shd w:val="clear" w:color="auto" w:fill="13CE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-upload-listitem-actions1">
    <w:name w:val="el-upload-list__item-actions1"/>
    <w:basedOn w:val="a"/>
    <w:rsid w:val="008F7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30"/>
      <w:szCs w:val="30"/>
      <w:lang w:eastAsia="ru-RU"/>
    </w:rPr>
  </w:style>
  <w:style w:type="paragraph" w:customStyle="1" w:styleId="el-progress2">
    <w:name w:val="el-progress2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upload-listitem2">
    <w:name w:val="el-upload-list__item2"/>
    <w:basedOn w:val="a"/>
    <w:rsid w:val="008F7EB8"/>
    <w:pPr>
      <w:pBdr>
        <w:top w:val="single" w:sz="6" w:space="8" w:color="C0CCDA"/>
        <w:left w:val="single" w:sz="6" w:space="31" w:color="C0CCDA"/>
        <w:bottom w:val="single" w:sz="6" w:space="8" w:color="C0CCDA"/>
        <w:right w:val="single" w:sz="6" w:space="8" w:color="C0CCDA"/>
      </w:pBdr>
      <w:shd w:val="clear" w:color="auto" w:fill="FFFFFF"/>
      <w:spacing w:before="150" w:after="100" w:afterAutospacing="1" w:line="240" w:lineRule="auto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icon-check2">
    <w:name w:val="el-icon-check2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el-icon-circle-check2">
    <w:name w:val="el-icon-circle-check2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el-progresstext3">
    <w:name w:val="el-progress__text3"/>
    <w:basedOn w:val="a"/>
    <w:rsid w:val="008F7EB8"/>
    <w:pPr>
      <w:spacing w:before="100" w:beforeAutospacing="1" w:after="100" w:afterAutospacing="1" w:line="240" w:lineRule="auto"/>
      <w:ind w:left="150"/>
      <w:textAlignment w:val="center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upload-listitem-thumbnail2">
    <w:name w:val="el-upload-list__item-thumbnail2"/>
    <w:basedOn w:val="a"/>
    <w:rsid w:val="008F7EB8"/>
    <w:pPr>
      <w:shd w:val="clear" w:color="auto" w:fill="FFFFFF"/>
      <w:spacing w:before="100" w:beforeAutospacing="1" w:after="100" w:afterAutospacing="1" w:line="240" w:lineRule="auto"/>
      <w:ind w:left="-12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upload-listitem-name2">
    <w:name w:val="el-upload-list__item-name2"/>
    <w:basedOn w:val="a"/>
    <w:rsid w:val="008F7EB8"/>
    <w:pPr>
      <w:spacing w:before="300" w:after="100" w:afterAutospacing="1" w:line="240" w:lineRule="auto"/>
      <w:ind w:right="600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upload-listitem-status-label3">
    <w:name w:val="el-upload-list__item-status-label3"/>
    <w:basedOn w:val="a"/>
    <w:rsid w:val="008F7EB8"/>
    <w:pPr>
      <w:shd w:val="clear" w:color="auto" w:fill="13CE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tn1">
    <w:name w:val="btn1"/>
    <w:basedOn w:val="a"/>
    <w:rsid w:val="008F7EB8"/>
    <w:pPr>
      <w:spacing w:before="900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1"/>
      <w:szCs w:val="21"/>
      <w:lang w:eastAsia="ru-RU"/>
    </w:rPr>
  </w:style>
  <w:style w:type="paragraph" w:customStyle="1" w:styleId="el-progresstext4">
    <w:name w:val="el-progress__text4"/>
    <w:basedOn w:val="a"/>
    <w:rsid w:val="008F7EB8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progresstext5">
    <w:name w:val="el-progress__text5"/>
    <w:basedOn w:val="a"/>
    <w:rsid w:val="008F7EB8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progresstext6">
    <w:name w:val="el-progress__text6"/>
    <w:basedOn w:val="a"/>
    <w:rsid w:val="008F7EB8"/>
    <w:pPr>
      <w:spacing w:before="100" w:beforeAutospacing="1" w:after="100" w:afterAutospacing="1" w:line="240" w:lineRule="auto"/>
      <w:ind w:left="150"/>
      <w:textAlignment w:val="center"/>
    </w:pPr>
    <w:rPr>
      <w:rFonts w:ascii="Times New Roman" w:eastAsia="Times New Roman" w:hAnsi="Times New Roman" w:cs="Times New Roman"/>
      <w:vanish/>
      <w:color w:val="606266"/>
      <w:sz w:val="21"/>
      <w:szCs w:val="21"/>
      <w:lang w:eastAsia="ru-RU"/>
    </w:rPr>
  </w:style>
  <w:style w:type="paragraph" w:customStyle="1" w:styleId="el-progress-bar2">
    <w:name w:val="el-progress-bar2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progress-bar3">
    <w:name w:val="el-progress-bar3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messagecontent1">
    <w:name w:val="el-message__content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09399"/>
      <w:sz w:val="21"/>
      <w:szCs w:val="21"/>
      <w:lang w:eastAsia="ru-RU"/>
    </w:rPr>
  </w:style>
  <w:style w:type="paragraph" w:customStyle="1" w:styleId="el-messagecontent2">
    <w:name w:val="el-message__content2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7C23A"/>
      <w:sz w:val="21"/>
      <w:szCs w:val="21"/>
      <w:lang w:eastAsia="ru-RU"/>
    </w:rPr>
  </w:style>
  <w:style w:type="paragraph" w:customStyle="1" w:styleId="el-messagecontent3">
    <w:name w:val="el-message__content3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6A23C"/>
      <w:sz w:val="21"/>
      <w:szCs w:val="21"/>
      <w:lang w:eastAsia="ru-RU"/>
    </w:rPr>
  </w:style>
  <w:style w:type="paragraph" w:customStyle="1" w:styleId="el-messagecontent4">
    <w:name w:val="el-message__content4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56C6C"/>
      <w:sz w:val="21"/>
      <w:szCs w:val="21"/>
      <w:lang w:eastAsia="ru-RU"/>
    </w:rPr>
  </w:style>
  <w:style w:type="paragraph" w:customStyle="1" w:styleId="el-icon-success2">
    <w:name w:val="el-icon-success2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color w:val="67C23A"/>
      <w:sz w:val="24"/>
      <w:szCs w:val="24"/>
      <w:lang w:eastAsia="ru-RU"/>
    </w:rPr>
  </w:style>
  <w:style w:type="paragraph" w:customStyle="1" w:styleId="el-icon-error2">
    <w:name w:val="el-icon-error2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color w:val="F56C6C"/>
      <w:sz w:val="24"/>
      <w:szCs w:val="24"/>
      <w:lang w:eastAsia="ru-RU"/>
    </w:rPr>
  </w:style>
  <w:style w:type="paragraph" w:customStyle="1" w:styleId="el-icon-info2">
    <w:name w:val="el-icon-info2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color w:val="909399"/>
      <w:sz w:val="24"/>
      <w:szCs w:val="24"/>
      <w:lang w:eastAsia="ru-RU"/>
    </w:rPr>
  </w:style>
  <w:style w:type="paragraph" w:customStyle="1" w:styleId="el-icon-warning2">
    <w:name w:val="el-icon-warning2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color w:val="E6A23C"/>
      <w:sz w:val="24"/>
      <w:szCs w:val="24"/>
      <w:lang w:eastAsia="ru-RU"/>
    </w:rPr>
  </w:style>
  <w:style w:type="paragraph" w:customStyle="1" w:styleId="el-carouselbutton1">
    <w:name w:val="el-carousel__button1"/>
    <w:basedOn w:val="a"/>
    <w:rsid w:val="008F7EB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l-carouselindicator1">
    <w:name w:val="el-carousel__indicator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rouselbutton2">
    <w:name w:val="el-carousel__button2"/>
    <w:basedOn w:val="a"/>
    <w:rsid w:val="008F7EB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perarrow6">
    <w:name w:val="popper__arrow6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perarrow7">
    <w:name w:val="popper__arrow7"/>
    <w:basedOn w:val="a"/>
    <w:rsid w:val="008F7EB8"/>
    <w:pPr>
      <w:spacing w:before="100" w:beforeAutospacing="1" w:after="100" w:afterAutospacing="1" w:line="240" w:lineRule="auto"/>
      <w:ind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perarrow8">
    <w:name w:val="popper__arrow8"/>
    <w:basedOn w:val="a"/>
    <w:rsid w:val="008F7EB8"/>
    <w:pPr>
      <w:spacing w:before="100" w:beforeAutospacing="1" w:after="100" w:afterAutospacing="1" w:line="240" w:lineRule="auto"/>
      <w:ind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perarrow9">
    <w:name w:val="popper__arrow9"/>
    <w:basedOn w:val="a"/>
    <w:rsid w:val="008F7EB8"/>
    <w:pPr>
      <w:spacing w:before="100" w:beforeAutospacing="1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perarrow10">
    <w:name w:val="popper__arrow10"/>
    <w:basedOn w:val="a"/>
    <w:rsid w:val="008F7EB8"/>
    <w:pPr>
      <w:spacing w:before="100" w:beforeAutospacing="1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agclose2">
    <w:name w:val="el-tag__close2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09EFF"/>
      <w:sz w:val="24"/>
      <w:szCs w:val="24"/>
      <w:lang w:eastAsia="ru-RU"/>
    </w:rPr>
  </w:style>
  <w:style w:type="paragraph" w:customStyle="1" w:styleId="el-tagclose3">
    <w:name w:val="el-tag__close3"/>
    <w:basedOn w:val="a"/>
    <w:rsid w:val="008F7EB8"/>
    <w:pPr>
      <w:shd w:val="clear" w:color="auto" w:fill="409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el-icon-close5">
    <w:name w:val="el-icon-close5"/>
    <w:basedOn w:val="a"/>
    <w:rsid w:val="008F7EB8"/>
    <w:pPr>
      <w:spacing w:before="100" w:beforeAutospacing="1" w:after="100" w:afterAutospacing="1" w:line="240" w:lineRule="atLeast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l-tagclose4">
    <w:name w:val="el-tag__close4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el-tagclose5">
    <w:name w:val="el-tag__close5"/>
    <w:basedOn w:val="a"/>
    <w:rsid w:val="008F7EB8"/>
    <w:pPr>
      <w:shd w:val="clear" w:color="auto" w:fill="66B1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el-tagclose6">
    <w:name w:val="el-tag__close6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09EFF"/>
      <w:sz w:val="24"/>
      <w:szCs w:val="24"/>
      <w:lang w:eastAsia="ru-RU"/>
    </w:rPr>
  </w:style>
  <w:style w:type="paragraph" w:customStyle="1" w:styleId="el-tagclose7">
    <w:name w:val="el-tag__close7"/>
    <w:basedOn w:val="a"/>
    <w:rsid w:val="008F7EB8"/>
    <w:pPr>
      <w:shd w:val="clear" w:color="auto" w:fill="409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el-icon-close6">
    <w:name w:val="el-icon-close6"/>
    <w:basedOn w:val="a"/>
    <w:rsid w:val="008F7EB8"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con-arrow-down1">
    <w:name w:val="el-icon-arrow-down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icon-circle-close1">
    <w:name w:val="el-icon-circle-close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09399"/>
      <w:sz w:val="24"/>
      <w:szCs w:val="24"/>
      <w:lang w:eastAsia="ru-RU"/>
    </w:rPr>
  </w:style>
  <w:style w:type="paragraph" w:customStyle="1" w:styleId="el-tag2">
    <w:name w:val="el-tag2"/>
    <w:basedOn w:val="a"/>
    <w:rsid w:val="008F7EB8"/>
    <w:pPr>
      <w:pBdr>
        <w:top w:val="single" w:sz="6" w:space="0" w:color="D9ECFF"/>
        <w:left w:val="single" w:sz="6" w:space="8" w:color="D9ECFF"/>
        <w:bottom w:val="single" w:sz="6" w:space="0" w:color="D9ECFF"/>
        <w:right w:val="single" w:sz="6" w:space="8" w:color="D9ECFF"/>
      </w:pBdr>
      <w:shd w:val="clear" w:color="auto" w:fill="F0F2F5"/>
      <w:spacing w:before="30" w:after="30" w:line="450" w:lineRule="atLeast"/>
      <w:ind w:left="90"/>
    </w:pPr>
    <w:rPr>
      <w:rFonts w:ascii="Times New Roman" w:eastAsia="Times New Roman" w:hAnsi="Times New Roman" w:cs="Times New Roman"/>
      <w:color w:val="409EFF"/>
      <w:sz w:val="18"/>
      <w:szCs w:val="18"/>
      <w:lang w:eastAsia="ru-RU"/>
    </w:rPr>
  </w:style>
  <w:style w:type="paragraph" w:customStyle="1" w:styleId="el-icon-close7">
    <w:name w:val="el-icon-close7"/>
    <w:basedOn w:val="a"/>
    <w:rsid w:val="008F7EB8"/>
    <w:pPr>
      <w:shd w:val="clear" w:color="auto" w:fill="C0C4CC"/>
      <w:spacing w:before="100" w:beforeAutospacing="1" w:after="100" w:afterAutospacing="1" w:line="24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el-icon-close8">
    <w:name w:val="el-icon-close8"/>
    <w:basedOn w:val="a"/>
    <w:rsid w:val="008F7EB8"/>
    <w:pPr>
      <w:shd w:val="clear" w:color="auto" w:fill="909399"/>
      <w:spacing w:before="100" w:beforeAutospacing="1" w:after="100" w:afterAutospacing="1" w:line="24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el-color-pickertrigger1">
    <w:name w:val="el-color-picker__trigger1"/>
    <w:basedOn w:val="a"/>
    <w:rsid w:val="008F7EB8"/>
    <w:pPr>
      <w:pBdr>
        <w:top w:val="single" w:sz="6" w:space="3" w:color="E6E6E6"/>
        <w:left w:val="single" w:sz="6" w:space="3" w:color="E6E6E6"/>
        <w:bottom w:val="single" w:sz="6" w:space="3" w:color="E6E6E6"/>
        <w:right w:val="single" w:sz="6" w:space="3" w:color="E6E6E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el-color-pickermask1">
    <w:name w:val="el-color-picker__mask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or-pickertrigger2">
    <w:name w:val="el-color-picker__trigger2"/>
    <w:basedOn w:val="a"/>
    <w:rsid w:val="008F7EB8"/>
    <w:pPr>
      <w:pBdr>
        <w:top w:val="single" w:sz="6" w:space="3" w:color="E6E6E6"/>
        <w:left w:val="single" w:sz="6" w:space="3" w:color="E6E6E6"/>
        <w:bottom w:val="single" w:sz="6" w:space="3" w:color="E6E6E6"/>
        <w:right w:val="single" w:sz="6" w:space="3" w:color="E6E6E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el-color-pickermask2">
    <w:name w:val="el-color-picker__mask2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olor-pickertrigger3">
    <w:name w:val="el-color-picker__trigger3"/>
    <w:basedOn w:val="a"/>
    <w:rsid w:val="008F7EB8"/>
    <w:pPr>
      <w:pBdr>
        <w:top w:val="single" w:sz="6" w:space="3" w:color="E6E6E6"/>
        <w:left w:val="single" w:sz="6" w:space="3" w:color="E6E6E6"/>
        <w:bottom w:val="single" w:sz="6" w:space="3" w:color="E6E6E6"/>
        <w:right w:val="single" w:sz="6" w:space="3" w:color="E6E6E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el-color-pickermask3">
    <w:name w:val="el-color-picker__mask3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nputcount1">
    <w:name w:val="el-input__count1"/>
    <w:basedOn w:val="a"/>
    <w:rsid w:val="008F7EB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09399"/>
      <w:sz w:val="18"/>
      <w:szCs w:val="18"/>
      <w:lang w:eastAsia="ru-RU"/>
    </w:rPr>
  </w:style>
  <w:style w:type="paragraph" w:customStyle="1" w:styleId="el-inputclear1">
    <w:name w:val="el-input__clear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C4CC"/>
      <w:sz w:val="21"/>
      <w:szCs w:val="21"/>
      <w:lang w:eastAsia="ru-RU"/>
    </w:rPr>
  </w:style>
  <w:style w:type="paragraph" w:customStyle="1" w:styleId="el-inputclear2">
    <w:name w:val="el-input__clear2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09399"/>
      <w:sz w:val="21"/>
      <w:szCs w:val="21"/>
      <w:lang w:eastAsia="ru-RU"/>
    </w:rPr>
  </w:style>
  <w:style w:type="paragraph" w:customStyle="1" w:styleId="el-inputcount2">
    <w:name w:val="el-input__count2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09399"/>
      <w:sz w:val="18"/>
      <w:szCs w:val="18"/>
      <w:lang w:eastAsia="ru-RU"/>
    </w:rPr>
  </w:style>
  <w:style w:type="paragraph" w:customStyle="1" w:styleId="el-inputcount-inner1">
    <w:name w:val="el-input__count-inner1"/>
    <w:basedOn w:val="a"/>
    <w:rsid w:val="008F7EB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nputinner13">
    <w:name w:val="el-input__inner13"/>
    <w:basedOn w:val="a"/>
    <w:rsid w:val="008F7EB8"/>
    <w:pPr>
      <w:pBdr>
        <w:top w:val="single" w:sz="6" w:space="0" w:color="DCDFE6"/>
        <w:left w:val="single" w:sz="6" w:space="11" w:color="DCDFE6"/>
        <w:bottom w:val="single" w:sz="6" w:space="0" w:color="DCDFE6"/>
        <w:right w:val="single" w:sz="6" w:space="11" w:color="DCDFE6"/>
      </w:pBdr>
      <w:shd w:val="clear" w:color="auto" w:fill="FFFFFF"/>
      <w:spacing w:before="100" w:beforeAutospacing="1" w:after="100" w:afterAutospacing="1" w:line="600" w:lineRule="atLeast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inputinner14">
    <w:name w:val="el-input__inner14"/>
    <w:basedOn w:val="a"/>
    <w:rsid w:val="008F7EB8"/>
    <w:pPr>
      <w:pBdr>
        <w:top w:val="single" w:sz="6" w:space="0" w:color="DCDFE6"/>
        <w:left w:val="single" w:sz="6" w:space="11" w:color="DCDFE6"/>
        <w:bottom w:val="single" w:sz="6" w:space="0" w:color="DCDFE6"/>
        <w:right w:val="single" w:sz="6" w:space="11" w:color="DCDFE6"/>
      </w:pBdr>
      <w:shd w:val="clear" w:color="auto" w:fill="FFFFFF"/>
      <w:spacing w:before="100" w:beforeAutospacing="1" w:after="100" w:afterAutospacing="1" w:line="600" w:lineRule="atLeast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inputinner15">
    <w:name w:val="el-input__inner15"/>
    <w:basedOn w:val="a"/>
    <w:rsid w:val="008F7EB8"/>
    <w:pPr>
      <w:pBdr>
        <w:top w:val="single" w:sz="6" w:space="0" w:color="DCDFE6"/>
        <w:left w:val="single" w:sz="6" w:space="11" w:color="DCDFE6"/>
        <w:bottom w:val="single" w:sz="6" w:space="0" w:color="DCDFE6"/>
        <w:right w:val="single" w:sz="6" w:space="11" w:color="DCDFE6"/>
      </w:pBdr>
      <w:shd w:val="clear" w:color="auto" w:fill="FFFFFF"/>
      <w:spacing w:before="100" w:beforeAutospacing="1" w:after="100" w:afterAutospacing="1" w:line="540" w:lineRule="atLeast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inputicon1">
    <w:name w:val="el-input__icon1"/>
    <w:basedOn w:val="a"/>
    <w:rsid w:val="008F7EB8"/>
    <w:pPr>
      <w:spacing w:before="100" w:beforeAutospacing="1" w:after="100" w:afterAutospacing="1" w:line="54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nputinner16">
    <w:name w:val="el-input__inner16"/>
    <w:basedOn w:val="a"/>
    <w:rsid w:val="008F7EB8"/>
    <w:pPr>
      <w:pBdr>
        <w:top w:val="single" w:sz="6" w:space="0" w:color="DCDFE6"/>
        <w:left w:val="single" w:sz="6" w:space="11" w:color="DCDFE6"/>
        <w:bottom w:val="single" w:sz="6" w:space="0" w:color="DCDFE6"/>
        <w:right w:val="single" w:sz="6" w:space="11" w:color="DCDFE6"/>
      </w:pBdr>
      <w:shd w:val="clear" w:color="auto" w:fill="FFFFFF"/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inputicon2">
    <w:name w:val="el-input__icon2"/>
    <w:basedOn w:val="a"/>
    <w:rsid w:val="008F7EB8"/>
    <w:pPr>
      <w:spacing w:before="100" w:beforeAutospacing="1" w:after="100" w:afterAutospacing="1" w:line="48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nputinner17">
    <w:name w:val="el-input__inner17"/>
    <w:basedOn w:val="a"/>
    <w:rsid w:val="008F7EB8"/>
    <w:pPr>
      <w:pBdr>
        <w:top w:val="single" w:sz="6" w:space="0" w:color="DCDFE6"/>
        <w:left w:val="single" w:sz="6" w:space="11" w:color="DCDFE6"/>
        <w:bottom w:val="single" w:sz="6" w:space="0" w:color="DCDFE6"/>
        <w:right w:val="single" w:sz="6" w:space="11" w:color="DCDFE6"/>
      </w:pBdr>
      <w:shd w:val="clear" w:color="auto" w:fill="FFFFFF"/>
      <w:spacing w:before="100" w:beforeAutospacing="1" w:after="100" w:afterAutospacing="1" w:line="420" w:lineRule="atLeast"/>
    </w:pPr>
    <w:rPr>
      <w:rFonts w:ascii="Times New Roman" w:eastAsia="Times New Roman" w:hAnsi="Times New Roman" w:cs="Times New Roman"/>
      <w:color w:val="606266"/>
      <w:sz w:val="24"/>
      <w:szCs w:val="24"/>
      <w:lang w:eastAsia="ru-RU"/>
    </w:rPr>
  </w:style>
  <w:style w:type="paragraph" w:customStyle="1" w:styleId="el-inputicon3">
    <w:name w:val="el-input__icon3"/>
    <w:basedOn w:val="a"/>
    <w:rsid w:val="008F7EB8"/>
    <w:pPr>
      <w:spacing w:before="100" w:beforeAutospacing="1" w:after="100" w:afterAutospacing="1" w:line="42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button1">
    <w:name w:val="el-button1"/>
    <w:basedOn w:val="a"/>
    <w:rsid w:val="008F7EB8"/>
    <w:pPr>
      <w:pBdr>
        <w:top w:val="single" w:sz="6" w:space="9" w:color="DCDFE6"/>
        <w:left w:val="single" w:sz="6" w:space="15" w:color="DCDFE6"/>
        <w:bottom w:val="single" w:sz="6" w:space="9" w:color="DCDFE6"/>
        <w:right w:val="single" w:sz="6" w:space="15" w:color="DCDFE6"/>
      </w:pBdr>
      <w:shd w:val="clear" w:color="auto" w:fill="FFFFFF"/>
      <w:spacing w:after="0" w:line="240" w:lineRule="auto"/>
      <w:ind w:left="-300" w:right="-300"/>
      <w:jc w:val="center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select1">
    <w:name w:val="el-select1"/>
    <w:basedOn w:val="a"/>
    <w:rsid w:val="008F7EB8"/>
    <w:pPr>
      <w:spacing w:after="0" w:line="240" w:lineRule="auto"/>
      <w:ind w:left="-300" w:righ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button2">
    <w:name w:val="el-button2"/>
    <w:basedOn w:val="a"/>
    <w:rsid w:val="008F7EB8"/>
    <w:pPr>
      <w:pBdr>
        <w:top w:val="single" w:sz="6" w:space="9" w:color="DCDFE6"/>
        <w:left w:val="single" w:sz="6" w:space="15" w:color="DCDFE6"/>
        <w:bottom w:val="single" w:sz="6" w:space="9" w:color="DCDFE6"/>
        <w:right w:val="single" w:sz="6" w:space="15" w:color="DCDFE6"/>
      </w:pBdr>
      <w:shd w:val="clear" w:color="auto" w:fill="FFFFFF"/>
      <w:spacing w:after="0" w:line="240" w:lineRule="auto"/>
      <w:ind w:left="-300" w:right="-300"/>
      <w:jc w:val="center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select2">
    <w:name w:val="el-select2"/>
    <w:basedOn w:val="a"/>
    <w:rsid w:val="008F7EB8"/>
    <w:pPr>
      <w:spacing w:after="0" w:line="240" w:lineRule="auto"/>
      <w:ind w:left="-300" w:righ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nputinner18">
    <w:name w:val="el-input__inner18"/>
    <w:basedOn w:val="a"/>
    <w:rsid w:val="008F7EB8"/>
    <w:pPr>
      <w:pBdr>
        <w:top w:val="single" w:sz="6" w:space="0" w:color="DCDFE6"/>
        <w:left w:val="single" w:sz="6" w:space="11" w:color="DCDFE6"/>
        <w:bottom w:val="single" w:sz="6" w:space="0" w:color="DCDFE6"/>
        <w:right w:val="single" w:sz="6" w:space="11" w:color="DCDFE6"/>
      </w:pBdr>
      <w:shd w:val="clear" w:color="auto" w:fill="FFFFFF"/>
      <w:spacing w:before="100" w:beforeAutospacing="1" w:after="100" w:afterAutospacing="1" w:line="600" w:lineRule="atLeast"/>
    </w:pPr>
    <w:rPr>
      <w:rFonts w:ascii="Times New Roman" w:eastAsia="Times New Roman" w:hAnsi="Times New Roman" w:cs="Times New Roman"/>
      <w:color w:val="606266"/>
      <w:sz w:val="18"/>
      <w:szCs w:val="18"/>
      <w:lang w:eastAsia="ru-RU"/>
    </w:rPr>
  </w:style>
  <w:style w:type="paragraph" w:customStyle="1" w:styleId="el-inputicon4">
    <w:name w:val="el-input__icon4"/>
    <w:basedOn w:val="a"/>
    <w:rsid w:val="008F7EB8"/>
    <w:pPr>
      <w:spacing w:before="100" w:beforeAutospacing="1" w:after="100" w:afterAutospacing="1" w:line="600" w:lineRule="atLeast"/>
      <w:ind w:left="7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transfer-panelheader1">
    <w:name w:val="el-transfer-panel__header1"/>
    <w:basedOn w:val="a"/>
    <w:rsid w:val="008F7EB8"/>
    <w:pPr>
      <w:pBdr>
        <w:bottom w:val="single" w:sz="6" w:space="0" w:color="EBEEF5"/>
      </w:pBdr>
      <w:shd w:val="clear" w:color="auto" w:fill="F5F7FA"/>
      <w:spacing w:after="0" w:line="60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l-checkbox1">
    <w:name w:val="el-checkbox1"/>
    <w:basedOn w:val="a"/>
    <w:rsid w:val="008F7EB8"/>
    <w:pPr>
      <w:spacing w:before="100" w:beforeAutospacing="1" w:after="100" w:afterAutospacing="1" w:line="600" w:lineRule="atLeast"/>
      <w:ind w:right="450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checkboxlabel1">
    <w:name w:val="el-checkbox__label1"/>
    <w:basedOn w:val="a"/>
    <w:rsid w:val="008F7EB8"/>
    <w:pPr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color w:val="303133"/>
      <w:sz w:val="24"/>
      <w:szCs w:val="24"/>
      <w:lang w:eastAsia="ru-RU"/>
    </w:rPr>
  </w:style>
  <w:style w:type="paragraph" w:customStyle="1" w:styleId="el-transfer-panelfooter1">
    <w:name w:val="el-transfer-panel__footer1"/>
    <w:basedOn w:val="a"/>
    <w:rsid w:val="008F7EB8"/>
    <w:pPr>
      <w:pBdr>
        <w:top w:val="single" w:sz="6" w:space="0" w:color="EBEEF5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heckbox2">
    <w:name w:val="el-checkbox2"/>
    <w:basedOn w:val="a"/>
    <w:rsid w:val="008F7EB8"/>
    <w:pPr>
      <w:spacing w:before="100" w:beforeAutospacing="1" w:after="100" w:afterAutospacing="1" w:line="240" w:lineRule="auto"/>
      <w:ind w:right="450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transfer-panelempty1">
    <w:name w:val="el-transfer-panel__empty1"/>
    <w:basedOn w:val="a"/>
    <w:rsid w:val="008F7EB8"/>
    <w:pPr>
      <w:spacing w:after="0" w:line="450" w:lineRule="atLeast"/>
      <w:jc w:val="center"/>
    </w:pPr>
    <w:rPr>
      <w:rFonts w:ascii="Times New Roman" w:eastAsia="Times New Roman" w:hAnsi="Times New Roman" w:cs="Times New Roman"/>
      <w:color w:val="909399"/>
      <w:sz w:val="24"/>
      <w:szCs w:val="24"/>
      <w:lang w:eastAsia="ru-RU"/>
    </w:rPr>
  </w:style>
  <w:style w:type="paragraph" w:customStyle="1" w:styleId="el-checkboxlabel2">
    <w:name w:val="el-checkbox__label2"/>
    <w:basedOn w:val="a"/>
    <w:rsid w:val="008F7EB8"/>
    <w:pPr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el-checkboxinner1">
    <w:name w:val="el-checkbox__inner1"/>
    <w:basedOn w:val="a"/>
    <w:rsid w:val="008F7EB8"/>
    <w:pPr>
      <w:pBdr>
        <w:top w:val="single" w:sz="6" w:space="0" w:color="DCDFE6"/>
        <w:left w:val="single" w:sz="6" w:space="0" w:color="DCDFE6"/>
        <w:bottom w:val="single" w:sz="6" w:space="0" w:color="DCDFE6"/>
        <w:right w:val="single" w:sz="6" w:space="0" w:color="DCDFE6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lendar-day1">
    <w:name w:val="el-calendar-day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calendar-day2">
    <w:name w:val="el-calendar-day2"/>
    <w:basedOn w:val="a"/>
    <w:rsid w:val="008F7EB8"/>
    <w:pPr>
      <w:shd w:val="clear" w:color="auto" w:fill="F2F8F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-icon-back1">
    <w:name w:val="el-icon-back1"/>
    <w:basedOn w:val="a"/>
    <w:rsid w:val="008F7EB8"/>
    <w:pPr>
      <w:spacing w:before="100" w:beforeAutospacing="1" w:after="100" w:afterAutospacing="1" w:line="240" w:lineRule="auto"/>
      <w:ind w:right="90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el-checkbox-buttoninner1">
    <w:name w:val="el-checkbox-button__inner1"/>
    <w:basedOn w:val="a"/>
    <w:rsid w:val="008F7EB8"/>
    <w:pPr>
      <w:pBdr>
        <w:top w:val="single" w:sz="6" w:space="9" w:color="DCDFE6"/>
        <w:left w:val="single" w:sz="2" w:space="15" w:color="DCDFE6"/>
        <w:bottom w:val="single" w:sz="6" w:space="9" w:color="DCDFE6"/>
        <w:right w:val="single" w:sz="6" w:space="15" w:color="DCDFE6"/>
      </w:pBdr>
      <w:shd w:val="clear" w:color="auto" w:fill="FFFFFF"/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color w:val="606266"/>
      <w:sz w:val="21"/>
      <w:szCs w:val="21"/>
      <w:lang w:eastAsia="ru-RU"/>
    </w:rPr>
  </w:style>
  <w:style w:type="paragraph" w:customStyle="1" w:styleId="el-checkbox-buttoninner2">
    <w:name w:val="el-checkbox-button__inner2"/>
    <w:basedOn w:val="a"/>
    <w:rsid w:val="008F7EB8"/>
    <w:pPr>
      <w:pBdr>
        <w:top w:val="single" w:sz="6" w:space="9" w:color="DCDFE6"/>
        <w:left w:val="single" w:sz="2" w:space="15" w:color="DCDFE6"/>
        <w:bottom w:val="single" w:sz="6" w:space="9" w:color="DCDFE6"/>
        <w:right w:val="single" w:sz="6" w:space="15" w:color="DCDFE6"/>
      </w:pBdr>
      <w:shd w:val="clear" w:color="auto" w:fill="FFFFFF"/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color w:val="606266"/>
      <w:sz w:val="18"/>
      <w:szCs w:val="18"/>
      <w:lang w:eastAsia="ru-RU"/>
    </w:rPr>
  </w:style>
  <w:style w:type="paragraph" w:customStyle="1" w:styleId="el-checkbox-buttoninner3">
    <w:name w:val="el-checkbox-button__inner3"/>
    <w:basedOn w:val="a"/>
    <w:rsid w:val="008F7EB8"/>
    <w:pPr>
      <w:pBdr>
        <w:top w:val="single" w:sz="6" w:space="9" w:color="DCDFE6"/>
        <w:left w:val="single" w:sz="2" w:space="15" w:color="DCDFE6"/>
        <w:bottom w:val="single" w:sz="6" w:space="9" w:color="DCDFE6"/>
        <w:right w:val="single" w:sz="6" w:space="15" w:color="DCDFE6"/>
      </w:pBdr>
      <w:shd w:val="clear" w:color="auto" w:fill="FFFFFF"/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color w:val="606266"/>
      <w:sz w:val="18"/>
      <w:szCs w:val="18"/>
      <w:lang w:eastAsia="ru-RU"/>
    </w:rPr>
  </w:style>
  <w:style w:type="paragraph" w:customStyle="1" w:styleId="toasted1">
    <w:name w:val="toasted1"/>
    <w:basedOn w:val="a"/>
    <w:rsid w:val="008F7EB8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rsid w:val="008F7EB8"/>
    <w:pPr>
      <w:spacing w:before="75" w:after="75" w:line="240" w:lineRule="auto"/>
      <w:ind w:left="105" w:right="-105"/>
    </w:pPr>
    <w:rPr>
      <w:rFonts w:ascii="Times New Roman" w:eastAsia="Times New Roman" w:hAnsi="Times New Roman" w:cs="Times New Roman"/>
      <w:b/>
      <w:bCs/>
      <w:caps/>
      <w:spacing w:val="7"/>
      <w:sz w:val="24"/>
      <w:szCs w:val="24"/>
      <w:lang w:eastAsia="ru-RU"/>
    </w:rPr>
  </w:style>
  <w:style w:type="paragraph" w:customStyle="1" w:styleId="action2">
    <w:name w:val="action2"/>
    <w:basedOn w:val="a"/>
    <w:rsid w:val="008F7EB8"/>
    <w:pPr>
      <w:spacing w:before="75" w:after="75" w:line="240" w:lineRule="auto"/>
      <w:ind w:left="105" w:right="-105"/>
    </w:pPr>
    <w:rPr>
      <w:rFonts w:ascii="Times New Roman" w:eastAsia="Times New Roman" w:hAnsi="Times New Roman" w:cs="Times New Roman"/>
      <w:b/>
      <w:bCs/>
      <w:caps/>
      <w:spacing w:val="7"/>
      <w:sz w:val="24"/>
      <w:szCs w:val="24"/>
      <w:u w:val="single"/>
      <w:lang w:eastAsia="ru-RU"/>
    </w:rPr>
  </w:style>
  <w:style w:type="paragraph" w:customStyle="1" w:styleId="b-share-popupitemtext1">
    <w:name w:val="b-share-popup__item__text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popupitemtext2">
    <w:name w:val="b-share-popup__item__text2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-popupitem1">
    <w:name w:val="b-share-popup__item1"/>
    <w:basedOn w:val="a"/>
    <w:rsid w:val="008F7EB8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  <w:lang w:eastAsia="ru-RU"/>
    </w:rPr>
  </w:style>
  <w:style w:type="paragraph" w:customStyle="1" w:styleId="b-share-popupexpander1">
    <w:name w:val="b-share-popup__expander1"/>
    <w:basedOn w:val="a"/>
    <w:rsid w:val="008F7EB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3">
    <w:name w:val="b-share-popup__item__text3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b-icoactionrarr1">
    <w:name w:val="b-ico_action_rarr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1">
    <w:name w:val="b-ico_action_larr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2">
    <w:name w:val="b-ico_action_larr2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2">
    <w:name w:val="b-ico_action_rarr2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collapse1">
    <w:name w:val="b-share-popup__item__text_collapse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expand1">
    <w:name w:val="b-share-popup__item__text_expand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3">
    <w:name w:val="b-ico_action_rarr3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collapse2">
    <w:name w:val="b-share-popup__item__text_collapse2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rarr4">
    <w:name w:val="b-ico_action_rarr4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larr3">
    <w:name w:val="b-ico_action_larr3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1">
    <w:name w:val="b-share-popup__main1"/>
    <w:basedOn w:val="a"/>
    <w:rsid w:val="008F7EB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1">
    <w:name w:val="b-share-popup__extra1"/>
    <w:basedOn w:val="a"/>
    <w:rsid w:val="008F7EB8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2">
    <w:name w:val="b-share-popup__extra2"/>
    <w:basedOn w:val="a"/>
    <w:rsid w:val="008F7EB8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tail1">
    <w:name w:val="b-share-popup__tail1"/>
    <w:basedOn w:val="a"/>
    <w:rsid w:val="008F7EB8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tail2">
    <w:name w:val="b-share-popup__tail2"/>
    <w:basedOn w:val="a"/>
    <w:rsid w:val="008F7EB8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2">
    <w:name w:val="b-share-popup__main2"/>
    <w:basedOn w:val="a"/>
    <w:rsid w:val="008F7EB8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3">
    <w:name w:val="b-share-popup__main3"/>
    <w:basedOn w:val="a"/>
    <w:rsid w:val="008F7EB8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4">
    <w:name w:val="b-share-popup__main4"/>
    <w:basedOn w:val="a"/>
    <w:rsid w:val="008F7EB8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3">
    <w:name w:val="b-share-popup__extra3"/>
    <w:basedOn w:val="a"/>
    <w:rsid w:val="008F7EB8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4">
    <w:name w:val="b-share-popup__extra4"/>
    <w:basedOn w:val="a"/>
    <w:rsid w:val="008F7EB8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5">
    <w:name w:val="b-share-popup__extra5"/>
    <w:basedOn w:val="a"/>
    <w:rsid w:val="008F7EB8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2">
    <w:name w:val="b-share-popup__expander2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3">
    <w:name w:val="b-share-popup__expander3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4">
    <w:name w:val="b-share-popup__expander4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1">
    <w:name w:val="b-share-popup__input_link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2">
    <w:name w:val="b-share-popup__input_link2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3">
    <w:name w:val="b-share-popup__input_link3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formmail1">
    <w:name w:val="b-share-popup__form_mail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html1">
    <w:name w:val="b-share-popup__form_html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1">
    <w:name w:val="b-share-popup__form1"/>
    <w:basedOn w:val="a"/>
    <w:rsid w:val="008F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2">
    <w:name w:val="b-share-popup__item2"/>
    <w:basedOn w:val="a"/>
    <w:rsid w:val="008F7EB8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  <w:lang w:eastAsia="ru-RU"/>
    </w:rPr>
  </w:style>
  <w:style w:type="paragraph" w:customStyle="1" w:styleId="b-share-popupheader1">
    <w:name w:val="b-share-popup__header1"/>
    <w:basedOn w:val="a"/>
    <w:rsid w:val="008F7EB8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input1">
    <w:name w:val="b-share-popup__input1"/>
    <w:basedOn w:val="a"/>
    <w:rsid w:val="008F7EB8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item3">
    <w:name w:val="b-share-popup__item3"/>
    <w:basedOn w:val="a"/>
    <w:rsid w:val="008F7EB8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  <w:lang w:eastAsia="ru-RU"/>
    </w:rPr>
  </w:style>
  <w:style w:type="paragraph" w:customStyle="1" w:styleId="b-share-popupformlink1">
    <w:name w:val="b-share-popup__form__link1"/>
    <w:basedOn w:val="a"/>
    <w:rsid w:val="008F7EB8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  <w:lang w:eastAsia="ru-RU"/>
    </w:rPr>
  </w:style>
  <w:style w:type="paragraph" w:customStyle="1" w:styleId="b-share-popupformbutton1">
    <w:name w:val="b-share-popup__form__button1"/>
    <w:basedOn w:val="a"/>
    <w:rsid w:val="008F7EB8"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b-share-popupformclose1">
    <w:name w:val="b-share-popup__form__close1"/>
    <w:basedOn w:val="a"/>
    <w:rsid w:val="008F7EB8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yandex1">
    <w:name w:val="b-share-popup__yandex1"/>
    <w:basedOn w:val="a"/>
    <w:rsid w:val="008F7EB8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b-share-form-buttonbefore1">
    <w:name w:val="b-share-form-button__before1"/>
    <w:basedOn w:val="a"/>
    <w:rsid w:val="008F7EB8"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after1">
    <w:name w:val="b-share-form-button__after1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andlemore1">
    <w:name w:val="b-share__handle_more1"/>
    <w:basedOn w:val="a"/>
    <w:rsid w:val="008F7EB8"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  <w:lang w:eastAsia="ru-RU"/>
    </w:rPr>
  </w:style>
  <w:style w:type="paragraph" w:customStyle="1" w:styleId="b-share-icon1">
    <w:name w:val="b-share-icon1"/>
    <w:basedOn w:val="a"/>
    <w:rsid w:val="008F7EB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1">
    <w:name w:val="b-share-form-button1"/>
    <w:basedOn w:val="a"/>
    <w:rsid w:val="008F7EB8"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b-share-icon2">
    <w:name w:val="b-share-icon2"/>
    <w:basedOn w:val="a"/>
    <w:rsid w:val="008F7EB8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2">
    <w:name w:val="b-share-form-button2"/>
    <w:basedOn w:val="a"/>
    <w:rsid w:val="008F7EB8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text1">
    <w:name w:val="b-share__text1"/>
    <w:basedOn w:val="a"/>
    <w:rsid w:val="008F7EB8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hr1">
    <w:name w:val="b-share__hr1"/>
    <w:basedOn w:val="a"/>
    <w:rsid w:val="008F7EB8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2">
    <w:name w:val="b-share__text2"/>
    <w:basedOn w:val="a"/>
    <w:rsid w:val="008F7EB8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form-buttonbefore2">
    <w:name w:val="b-share-form-button__before2"/>
    <w:basedOn w:val="a"/>
    <w:rsid w:val="008F7EB8"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1">
    <w:name w:val="b-share-form-button__icon1"/>
    <w:basedOn w:val="a"/>
    <w:rsid w:val="008F7EB8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3">
    <w:name w:val="b-share-icon3"/>
    <w:basedOn w:val="a"/>
    <w:rsid w:val="008F7EB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2">
    <w:name w:val="b-share-form-button__icon2"/>
    <w:basedOn w:val="a"/>
    <w:rsid w:val="008F7EB8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1">
    <w:name w:val="b-share-popup__i1"/>
    <w:basedOn w:val="a"/>
    <w:rsid w:val="008F7EB8"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3">
    <w:name w:val="b-share__text3"/>
    <w:basedOn w:val="a"/>
    <w:rsid w:val="008F7EB8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1">
    <w:name w:val="b-share-popup1"/>
    <w:basedOn w:val="a"/>
    <w:rsid w:val="008F7EB8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item4">
    <w:name w:val="b-share-popup__item4"/>
    <w:basedOn w:val="a"/>
    <w:rsid w:val="008F7EB8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  <w:lang w:eastAsia="ru-RU"/>
    </w:rPr>
  </w:style>
  <w:style w:type="paragraph" w:customStyle="1" w:styleId="b-share-popupitemtext4">
    <w:name w:val="b-share-popup__item__text4"/>
    <w:basedOn w:val="a"/>
    <w:rsid w:val="008F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b-share1">
    <w:name w:val="b-share1"/>
    <w:basedOn w:val="a"/>
    <w:rsid w:val="008F7EB8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-counter1">
    <w:name w:val="b-share-counter1"/>
    <w:basedOn w:val="a"/>
    <w:rsid w:val="008F7EB8"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  <w:lang w:eastAsia="ru-RU"/>
    </w:rPr>
  </w:style>
  <w:style w:type="paragraph" w:customStyle="1" w:styleId="b-share-counter2">
    <w:name w:val="b-share-counter2"/>
    <w:basedOn w:val="a"/>
    <w:rsid w:val="008F7EB8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b-share-btnwrap1">
    <w:name w:val="b-share-btn__wrap1"/>
    <w:basedOn w:val="a"/>
    <w:rsid w:val="008F7EB8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wrap2">
    <w:name w:val="b-share-btn__wrap2"/>
    <w:basedOn w:val="a"/>
    <w:rsid w:val="008F7EB8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4">
    <w:name w:val="b-share-icon4"/>
    <w:basedOn w:val="a"/>
    <w:rsid w:val="008F7EB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5">
    <w:name w:val="b-share-icon5"/>
    <w:basedOn w:val="a"/>
    <w:rsid w:val="008F7EB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1">
    <w:name w:val="b-share-btn__facebook1"/>
    <w:basedOn w:val="a"/>
    <w:rsid w:val="008F7EB8"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2">
    <w:name w:val="b-share-btn__facebook2"/>
    <w:basedOn w:val="a"/>
    <w:rsid w:val="008F7EB8"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1">
    <w:name w:val="b-share-btn__moimir1"/>
    <w:basedOn w:val="a"/>
    <w:rsid w:val="008F7EB8"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2">
    <w:name w:val="b-share-btn__moimir2"/>
    <w:basedOn w:val="a"/>
    <w:rsid w:val="008F7EB8"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1">
    <w:name w:val="b-share-btn__vkontakte1"/>
    <w:basedOn w:val="a"/>
    <w:rsid w:val="008F7EB8"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2">
    <w:name w:val="b-share-btn__vkontakte2"/>
    <w:basedOn w:val="a"/>
    <w:rsid w:val="008F7EB8"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1">
    <w:name w:val="b-share-btn__twitter1"/>
    <w:basedOn w:val="a"/>
    <w:rsid w:val="008F7EB8"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2">
    <w:name w:val="b-share-btn__twitter2"/>
    <w:basedOn w:val="a"/>
    <w:rsid w:val="008F7EB8"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1">
    <w:name w:val="b-share-btn__odnoklassniki1"/>
    <w:basedOn w:val="a"/>
    <w:rsid w:val="008F7EB8"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2">
    <w:name w:val="b-share-btn__odnoklassniki2"/>
    <w:basedOn w:val="a"/>
    <w:rsid w:val="008F7EB8"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1">
    <w:name w:val="b-share-btn__gplus1"/>
    <w:basedOn w:val="a"/>
    <w:rsid w:val="008F7EB8"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2">
    <w:name w:val="b-share-btn__gplus2"/>
    <w:basedOn w:val="a"/>
    <w:rsid w:val="008F7EB8"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1">
    <w:name w:val="b-share-btn__yaru1"/>
    <w:basedOn w:val="a"/>
    <w:rsid w:val="008F7EB8"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2">
    <w:name w:val="b-share-btn__yaru2"/>
    <w:basedOn w:val="a"/>
    <w:rsid w:val="008F7EB8"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1">
    <w:name w:val="b-share-btn__pinterest1"/>
    <w:basedOn w:val="a"/>
    <w:rsid w:val="008F7EB8"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2">
    <w:name w:val="b-share-btn__pinterest2"/>
    <w:basedOn w:val="a"/>
    <w:rsid w:val="008F7EB8"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92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">
    <w:name w:val="c8"/>
    <w:basedOn w:val="a"/>
    <w:rsid w:val="00025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025009"/>
  </w:style>
  <w:style w:type="character" w:customStyle="1" w:styleId="c4">
    <w:name w:val="c4"/>
    <w:basedOn w:val="a0"/>
    <w:rsid w:val="00025009"/>
  </w:style>
  <w:style w:type="character" w:customStyle="1" w:styleId="c5">
    <w:name w:val="c5"/>
    <w:basedOn w:val="a0"/>
    <w:rsid w:val="00025009"/>
  </w:style>
  <w:style w:type="paragraph" w:styleId="a8">
    <w:name w:val="Balloon Text"/>
    <w:basedOn w:val="a"/>
    <w:link w:val="a9"/>
    <w:uiPriority w:val="99"/>
    <w:semiHidden/>
    <w:unhideWhenUsed/>
    <w:rsid w:val="00DD5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D59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4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0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4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11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801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042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637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615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912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9284317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2-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27</Pages>
  <Words>10316</Words>
  <Characters>58803</Characters>
  <Application>Microsoft Office Word</Application>
  <DocSecurity>0</DocSecurity>
  <Lines>490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sal-direktor-mono</dc:creator>
  <cp:lastModifiedBy>Direktor</cp:lastModifiedBy>
  <cp:revision>3</cp:revision>
  <cp:lastPrinted>2020-03-04T12:17:00Z</cp:lastPrinted>
  <dcterms:created xsi:type="dcterms:W3CDTF">2020-03-04T11:56:00Z</dcterms:created>
  <dcterms:modified xsi:type="dcterms:W3CDTF">2020-03-04T12:34:00Z</dcterms:modified>
</cp:coreProperties>
</file>